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4C00" w14:textId="587F6C5A" w:rsidR="00FD4619" w:rsidRPr="0022254E" w:rsidRDefault="00FD4619" w:rsidP="00FD4619">
      <w:pPr>
        <w:spacing w:after="0" w:line="240" w:lineRule="auto"/>
        <w:ind w:firstLine="142"/>
        <w:jc w:val="center"/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</w:pPr>
      <w:bookmarkStart w:id="0" w:name="_Hlk24980448"/>
      <w:r w:rsidRPr="0022254E"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t>ПРЕДЛОГ ОПЕРАТИВНОГ ПЛАНА РАДА НАСТАВНИКА</w:t>
      </w:r>
      <w:r w:rsidR="008C7E43" w:rsidRPr="0022254E"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t xml:space="preserve"> </w:t>
      </w:r>
    </w:p>
    <w:p w14:paraId="00A85BB1" w14:textId="35E63449" w:rsidR="00FD4619" w:rsidRPr="0022254E" w:rsidRDefault="00FD4619" w:rsidP="00FD4619">
      <w:pPr>
        <w:spacing w:after="0" w:line="240" w:lineRule="auto"/>
        <w:ind w:firstLine="142"/>
        <w:jc w:val="right"/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t>Школска година</w:t>
      </w:r>
      <w:r w:rsidR="00965329" w:rsidRPr="0022254E"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t xml:space="preserve">: </w:t>
      </w:r>
      <w:r w:rsidR="00521BE0"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t>2026/2027</w:t>
      </w:r>
      <w:r w:rsidR="00965329" w:rsidRPr="0022254E"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t>.</w:t>
      </w:r>
    </w:p>
    <w:p w14:paraId="55D257E9" w14:textId="2DD7870F" w:rsidR="00FD4619" w:rsidRPr="0022254E" w:rsidRDefault="00FD4619" w:rsidP="00132041">
      <w:pPr>
        <w:spacing w:after="0" w:line="240" w:lineRule="auto"/>
        <w:rPr>
          <w:rFonts w:ascii="Myriad Pro" w:eastAsia="Times New Roman" w:hAnsi="Myriad Pro"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>Предмет:</w:t>
      </w:r>
      <w:r w:rsidR="00C6012C"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 xml:space="preserve"> </w:t>
      </w:r>
      <w:r w:rsidR="007F1A76"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>Свет око нас</w:t>
      </w:r>
    </w:p>
    <w:p w14:paraId="018371D9" w14:textId="1EDA222F" w:rsidR="00FD4619" w:rsidRPr="0022254E" w:rsidRDefault="00FD4619" w:rsidP="00132041">
      <w:pPr>
        <w:spacing w:after="0" w:line="240" w:lineRule="auto"/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 xml:space="preserve">Годишњи фонд часова: </w:t>
      </w:r>
      <w:r w:rsidR="007F1A76"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>72</w:t>
      </w:r>
    </w:p>
    <w:p w14:paraId="36E13BB4" w14:textId="315E2570" w:rsidR="00132041" w:rsidRPr="0022254E" w:rsidRDefault="00FD4619" w:rsidP="00E106D6">
      <w:pPr>
        <w:spacing w:after="0" w:line="240" w:lineRule="auto"/>
        <w:rPr>
          <w:rFonts w:ascii="Myriad Pro" w:eastAsia="Times New Roman" w:hAnsi="Myriad Pro"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>Недељни фонд часова:</w:t>
      </w:r>
      <w:r w:rsidR="002044A5"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 xml:space="preserve"> </w:t>
      </w:r>
      <w:r w:rsidR="007F1A76"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>2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113"/>
        <w:gridCol w:w="567"/>
        <w:gridCol w:w="1696"/>
        <w:gridCol w:w="1275"/>
        <w:gridCol w:w="1418"/>
        <w:gridCol w:w="1565"/>
        <w:gridCol w:w="1559"/>
        <w:gridCol w:w="1443"/>
        <w:gridCol w:w="1163"/>
      </w:tblGrid>
      <w:tr w:rsidR="007F1A76" w:rsidRPr="0022254E" w14:paraId="028FBF40" w14:textId="77777777" w:rsidTr="007F1A76">
        <w:trPr>
          <w:cantSplit/>
          <w:trHeight w:val="601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bottom"/>
          </w:tcPr>
          <w:p w14:paraId="7EF47093" w14:textId="6AABFFF2" w:rsidR="007F1A76" w:rsidRPr="0022254E" w:rsidRDefault="007F1A76" w:rsidP="007F1A76">
            <w:pPr>
              <w:ind w:right="-170"/>
              <w:jc w:val="center"/>
              <w:rPr>
                <w:rFonts w:ascii="Myriad Pro" w:eastAsia="Times New Roman" w:hAnsi="Myriad Pro"/>
                <w:b/>
                <w:bCs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b/>
                <w:bCs/>
                <w:sz w:val="20"/>
                <w:szCs w:val="20"/>
                <w:lang w:val="sr-Cyrl-RS"/>
              </w:rPr>
              <w:t>СЕПТЕМБАР</w:t>
            </w:r>
          </w:p>
        </w:tc>
      </w:tr>
      <w:tr w:rsidR="0043033F" w:rsidRPr="0022254E" w14:paraId="6158A203" w14:textId="77777777" w:rsidTr="0022254E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3B60978F" w14:textId="202A12EF" w:rsidR="0043033F" w:rsidRPr="0022254E" w:rsidRDefault="0043033F" w:rsidP="0043033F">
            <w:pPr>
              <w:ind w:left="113" w:right="-108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bookmarkStart w:id="1" w:name="_Hlk24980256"/>
            <w:bookmarkEnd w:id="0"/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Број и назив наставне теме</w:t>
            </w:r>
          </w:p>
        </w:tc>
        <w:tc>
          <w:tcPr>
            <w:tcW w:w="4113" w:type="dxa"/>
            <w:shd w:val="clear" w:color="auto" w:fill="F2F2F2" w:themeFill="background1" w:themeFillShade="F2"/>
            <w:vAlign w:val="center"/>
          </w:tcPr>
          <w:p w14:paraId="08F723D0" w14:textId="77777777" w:rsidR="0043033F" w:rsidRPr="0022254E" w:rsidRDefault="0043033F" w:rsidP="008C7E43">
            <w:pPr>
              <w:ind w:left="-106" w:right="-102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Исходи</w:t>
            </w:r>
          </w:p>
          <w:p w14:paraId="257485CE" w14:textId="0C259F8F" w:rsidR="0043033F" w:rsidRPr="0022254E" w:rsidRDefault="0043033F" w:rsidP="008C7E43">
            <w:pPr>
              <w:ind w:right="-110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F634EBC" w14:textId="07D48BA4" w:rsidR="0043033F" w:rsidRPr="0022254E" w:rsidRDefault="0043033F" w:rsidP="008C7E43">
            <w:pPr>
              <w:ind w:left="-114" w:right="-114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Р.бр. часа</w:t>
            </w:r>
          </w:p>
        </w:tc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47700F9F" w14:textId="0DD84986" w:rsidR="0043033F" w:rsidRPr="0022254E" w:rsidRDefault="0043033F" w:rsidP="008C7E43">
            <w:pPr>
              <w:ind w:left="-114" w:right="-114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05DBECAD" w14:textId="55928A3A" w:rsidR="0043033F" w:rsidRPr="0022254E" w:rsidRDefault="0043033F" w:rsidP="008C7E43">
            <w:pPr>
              <w:ind w:left="-114" w:right="-114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380EBF5" w14:textId="48E6B423" w:rsidR="0043033F" w:rsidRPr="0022254E" w:rsidRDefault="0043033F" w:rsidP="008C7E43">
            <w:pPr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565" w:type="dxa"/>
            <w:shd w:val="clear" w:color="auto" w:fill="F2F2F2" w:themeFill="background1" w:themeFillShade="F2"/>
            <w:vAlign w:val="center"/>
          </w:tcPr>
          <w:p w14:paraId="603F5F70" w14:textId="4C3D994C" w:rsidR="0043033F" w:rsidRPr="0022254E" w:rsidRDefault="0043033F" w:rsidP="008C7E43">
            <w:pPr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EF45A37" w14:textId="73CA0062" w:rsidR="0043033F" w:rsidRPr="0022254E" w:rsidRDefault="0043033F" w:rsidP="008C7E43">
            <w:pPr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Међупред метне компетенције</w:t>
            </w:r>
          </w:p>
        </w:tc>
        <w:tc>
          <w:tcPr>
            <w:tcW w:w="1443" w:type="dxa"/>
            <w:shd w:val="clear" w:color="auto" w:fill="F2F2F2" w:themeFill="background1" w:themeFillShade="F2"/>
            <w:vAlign w:val="center"/>
          </w:tcPr>
          <w:p w14:paraId="39F914DD" w14:textId="7E8152B8" w:rsidR="0043033F" w:rsidRPr="0022254E" w:rsidRDefault="0043033F" w:rsidP="008C7E43">
            <w:pPr>
              <w:ind w:left="-90" w:right="-110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 xml:space="preserve">Међупред метна корелација </w:t>
            </w:r>
          </w:p>
        </w:tc>
        <w:tc>
          <w:tcPr>
            <w:tcW w:w="1163" w:type="dxa"/>
            <w:shd w:val="clear" w:color="auto" w:fill="F2F2F2" w:themeFill="background1" w:themeFillShade="F2"/>
            <w:vAlign w:val="center"/>
          </w:tcPr>
          <w:p w14:paraId="214B5069" w14:textId="7DAD4A90" w:rsidR="0043033F" w:rsidRPr="0022254E" w:rsidRDefault="0043033F" w:rsidP="008C7E43">
            <w:pPr>
              <w:ind w:right="-170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Евалуација квалитета планираног</w:t>
            </w:r>
          </w:p>
        </w:tc>
      </w:tr>
      <w:bookmarkEnd w:id="1"/>
      <w:tr w:rsidR="007F1A76" w:rsidRPr="0022254E" w14:paraId="1EEABD89" w14:textId="77777777" w:rsidTr="00F00118">
        <w:trPr>
          <w:cantSplit/>
          <w:trHeight w:val="1788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05B8A1CA" w14:textId="78D3E72C" w:rsidR="007F1A76" w:rsidRPr="0022254E" w:rsidRDefault="007F1A76" w:rsidP="0058797A">
            <w:pPr>
              <w:tabs>
                <w:tab w:val="left" w:pos="136"/>
              </w:tabs>
              <w:ind w:left="113" w:right="-141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1. ДРУГИ И ЈА</w:t>
            </w:r>
          </w:p>
        </w:tc>
        <w:tc>
          <w:tcPr>
            <w:tcW w:w="4113" w:type="dxa"/>
          </w:tcPr>
          <w:p w14:paraId="7CBDC88D" w14:textId="77777777" w:rsidR="007F1A76" w:rsidRPr="0022254E" w:rsidRDefault="007F1A76" w:rsidP="00F24185">
            <w:pPr>
              <w:pStyle w:val="tabela"/>
              <w:spacing w:before="0" w:line="240" w:lineRule="auto"/>
              <w:ind w:left="193" w:right="-102"/>
              <w:rPr>
                <w:rStyle w:val="A9"/>
                <w:rFonts w:ascii="Myriad Pro" w:hAnsi="Myriad Pro" w:cs="Times New Roman"/>
                <w:b w:val="0"/>
                <w:bCs w:val="0"/>
                <w:noProof/>
                <w:color w:val="auto"/>
                <w:sz w:val="20"/>
                <w:szCs w:val="20"/>
                <w:lang w:val="sr-Cyrl-RS"/>
              </w:rPr>
            </w:pPr>
          </w:p>
          <w:p w14:paraId="32F50CCF" w14:textId="77777777" w:rsidR="007F1A76" w:rsidRPr="0022254E" w:rsidRDefault="007F1A76" w:rsidP="005A5BD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повеже уложени труд са резултатима рада;</w:t>
            </w:r>
          </w:p>
          <w:p w14:paraId="1AF54FDA" w14:textId="77777777" w:rsidR="007F1A76" w:rsidRPr="0022254E" w:rsidRDefault="007F1A76" w:rsidP="005A5BD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образложи на који начин ће користити уџбенички комплет за учење;</w:t>
            </w:r>
          </w:p>
          <w:p w14:paraId="17238380" w14:textId="1C18A374" w:rsidR="007F1A76" w:rsidRPr="0022254E" w:rsidRDefault="007F1A76" w:rsidP="005A5BD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о којим појмовима ће детаљније учити из предмета Свет око нас</w:t>
            </w:r>
            <w:r w:rsidRPr="0022254E">
              <w:rPr>
                <w:rFonts w:ascii="Myriad Pro" w:eastAsiaTheme="minorHAnsi" w:hAnsi="Myriad Pro" w:cs="Times New Roman"/>
                <w:lang w:val="sr-Cyrl-RS"/>
              </w:rPr>
              <w:t xml:space="preserve"> </w:t>
            </w:r>
          </w:p>
        </w:tc>
        <w:tc>
          <w:tcPr>
            <w:tcW w:w="567" w:type="dxa"/>
          </w:tcPr>
          <w:p w14:paraId="7ADDF4AE" w14:textId="1E2CC3FA" w:rsidR="007F1A76" w:rsidRPr="0022254E" w:rsidRDefault="007F1A76" w:rsidP="008C7E43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1.</w:t>
            </w:r>
          </w:p>
        </w:tc>
        <w:tc>
          <w:tcPr>
            <w:tcW w:w="1696" w:type="dxa"/>
          </w:tcPr>
          <w:p w14:paraId="6ED9E718" w14:textId="3B2F3C39" w:rsidR="007F1A76" w:rsidRPr="0022254E" w:rsidRDefault="007F1A76" w:rsidP="008C7E43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Уводни час</w:t>
            </w:r>
          </w:p>
        </w:tc>
        <w:tc>
          <w:tcPr>
            <w:tcW w:w="1275" w:type="dxa"/>
          </w:tcPr>
          <w:p w14:paraId="3C0C4D61" w14:textId="790147FA" w:rsidR="007F1A76" w:rsidRPr="0022254E" w:rsidRDefault="007F1A76" w:rsidP="008C7E43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Fonts w:ascii="Myriad Pro" w:eastAsia="MyriadPro-Regular" w:hAnsi="Myriad Pro"/>
                <w:lang w:val="sr-Cyrl-RS"/>
              </w:rPr>
              <w:t>Иницијални тест</w:t>
            </w:r>
          </w:p>
        </w:tc>
        <w:tc>
          <w:tcPr>
            <w:tcW w:w="1418" w:type="dxa"/>
          </w:tcPr>
          <w:p w14:paraId="7FC3B6B0" w14:textId="707600F2" w:rsidR="007F1A76" w:rsidRPr="0022254E" w:rsidRDefault="007F1A76" w:rsidP="00D51B3B">
            <w:pPr>
              <w:pStyle w:val="Pa7"/>
              <w:rPr>
                <w:rFonts w:cs="Times New Roman"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Fonts w:cs="Times New Roman"/>
                <w:color w:val="211D1E"/>
                <w:sz w:val="20"/>
                <w:szCs w:val="20"/>
                <w:lang w:val="sr-Cyrl-RS"/>
              </w:rPr>
              <w:t>Дијалошка, монолошка, рад с уџбеником, метода писаних радова</w:t>
            </w:r>
          </w:p>
          <w:p w14:paraId="0CF22470" w14:textId="715D37E7" w:rsidR="007F1A76" w:rsidRPr="0022254E" w:rsidRDefault="007F1A76" w:rsidP="0043033F">
            <w:pPr>
              <w:pStyle w:val="tabela"/>
              <w:spacing w:before="0" w:line="240" w:lineRule="auto"/>
              <w:ind w:left="-107" w:right="-114"/>
              <w:rPr>
                <w:rFonts w:ascii="Myriad Pro" w:hAnsi="Myriad Pro"/>
                <w:b/>
                <w:lang w:val="sr-Cyrl-RS"/>
              </w:rPr>
            </w:pPr>
          </w:p>
        </w:tc>
        <w:tc>
          <w:tcPr>
            <w:tcW w:w="1565" w:type="dxa"/>
          </w:tcPr>
          <w:p w14:paraId="2DE1C0CA" w14:textId="080D8761" w:rsidR="007F1A76" w:rsidRPr="0022254E" w:rsidRDefault="007F1A76" w:rsidP="00076700">
            <w:pPr>
              <w:pStyle w:val="Pa26"/>
              <w:spacing w:before="80"/>
              <w:ind w:left="-44" w:right="-135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 xml:space="preserve">Индивидуални, фронтални </w:t>
            </w:r>
          </w:p>
          <w:p w14:paraId="17AA4289" w14:textId="2A543CF1" w:rsidR="007F1A76" w:rsidRPr="0022254E" w:rsidRDefault="007F1A76" w:rsidP="00076700">
            <w:pPr>
              <w:pStyle w:val="tabela"/>
              <w:spacing w:before="0" w:line="240" w:lineRule="auto"/>
              <w:ind w:left="-44" w:right="-135"/>
              <w:rPr>
                <w:rFonts w:ascii="Myriad Pro" w:hAnsi="Myriad Pro"/>
                <w:bCs/>
                <w:lang w:val="sr-Cyrl-RS"/>
              </w:rPr>
            </w:pPr>
          </w:p>
        </w:tc>
        <w:tc>
          <w:tcPr>
            <w:tcW w:w="1559" w:type="dxa"/>
          </w:tcPr>
          <w:p w14:paraId="14BED438" w14:textId="77777777" w:rsidR="007F1A76" w:rsidRPr="0022254E" w:rsidRDefault="007F1A76" w:rsidP="00F24185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6AFA0012" w14:textId="77777777" w:rsidR="007F1A76" w:rsidRPr="0022254E" w:rsidRDefault="007F1A76" w:rsidP="00DF01A3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439C8933" w14:textId="77E017B2" w:rsidR="007F1A76" w:rsidRPr="0022254E" w:rsidRDefault="007F1A76" w:rsidP="00DF01A3">
            <w:pPr>
              <w:pStyle w:val="Pa25"/>
              <w:rPr>
                <w:rFonts w:cs="Times New Roman"/>
                <w:color w:val="00000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 xml:space="preserve">Одговорно учешће у демократском друштву </w:t>
            </w:r>
          </w:p>
        </w:tc>
        <w:tc>
          <w:tcPr>
            <w:tcW w:w="1443" w:type="dxa"/>
          </w:tcPr>
          <w:p w14:paraId="169522A0" w14:textId="0A0F41F3" w:rsidR="007F1A76" w:rsidRPr="0022254E" w:rsidRDefault="007F1A76" w:rsidP="00D51B3B">
            <w:pPr>
              <w:pStyle w:val="Pa24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0661B31D" w14:textId="2A617A90" w:rsidR="007F1A76" w:rsidRPr="0022254E" w:rsidRDefault="007F1A76" w:rsidP="0058797A">
            <w:pPr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Ликовна култура</w:t>
            </w:r>
          </w:p>
          <w:p w14:paraId="5B9F2B18" w14:textId="20A8999C" w:rsidR="007F1A76" w:rsidRPr="0022254E" w:rsidRDefault="007F1A76" w:rsidP="00D51B3B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1163" w:type="dxa"/>
          </w:tcPr>
          <w:p w14:paraId="73625884" w14:textId="46C43D1A" w:rsidR="007F1A76" w:rsidRPr="0022254E" w:rsidRDefault="007F1A76" w:rsidP="008C7E43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7F1A76" w:rsidRPr="004F7FA1" w14:paraId="007080C2" w14:textId="77777777" w:rsidTr="0022254E">
        <w:trPr>
          <w:trHeight w:val="264"/>
          <w:jc w:val="center"/>
        </w:trPr>
        <w:tc>
          <w:tcPr>
            <w:tcW w:w="849" w:type="dxa"/>
            <w:vMerge/>
            <w:vAlign w:val="center"/>
          </w:tcPr>
          <w:p w14:paraId="1FF7A713" w14:textId="7FE43090" w:rsidR="007F1A76" w:rsidRPr="0022254E" w:rsidRDefault="007F1A76" w:rsidP="00E025BD">
            <w:pPr>
              <w:tabs>
                <w:tab w:val="left" w:pos="136"/>
              </w:tabs>
              <w:ind w:right="-141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113" w:type="dxa"/>
          </w:tcPr>
          <w:p w14:paraId="0A2DCF6A" w14:textId="77777777" w:rsidR="007F1A76" w:rsidRPr="0022254E" w:rsidRDefault="007F1A76" w:rsidP="005A5BD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именује и разликује групе којима припада;</w:t>
            </w:r>
          </w:p>
          <w:p w14:paraId="7AD143F6" w14:textId="06550C5B" w:rsidR="007F1A76" w:rsidRPr="0022254E" w:rsidRDefault="007F1A76" w:rsidP="005A5BD8">
            <w:pPr>
              <w:pStyle w:val="tabela"/>
              <w:numPr>
                <w:ilvl w:val="0"/>
                <w:numId w:val="3"/>
              </w:numPr>
              <w:spacing w:before="0" w:line="240" w:lineRule="auto"/>
              <w:ind w:left="118" w:right="-105" w:hanging="180"/>
              <w:rPr>
                <w:rFonts w:ascii="Myriad Pro" w:hAnsi="Myriad Pro"/>
                <w:b/>
                <w:noProof/>
                <w:lang w:val="sr-Cyrl-RS"/>
              </w:rPr>
            </w:pPr>
            <w:r w:rsidRPr="0022254E">
              <w:rPr>
                <w:rFonts w:ascii="Myriad Pro" w:eastAsia="MyriadPro-Regular" w:hAnsi="Myriad Pro"/>
                <w:lang w:val="sr-Cyrl-RS"/>
              </w:rPr>
              <w:t>образложи зашто је важно поштовати правила понашања у оквиру групе</w:t>
            </w:r>
            <w:r w:rsidRPr="0022254E">
              <w:rPr>
                <w:rFonts w:ascii="Myriad Pro" w:hAnsi="Myriad Pro"/>
                <w:b/>
                <w:noProof/>
                <w:lang w:val="sr-Cyrl-RS"/>
              </w:rPr>
              <w:t xml:space="preserve"> </w:t>
            </w:r>
          </w:p>
        </w:tc>
        <w:tc>
          <w:tcPr>
            <w:tcW w:w="567" w:type="dxa"/>
          </w:tcPr>
          <w:p w14:paraId="269A6E7B" w14:textId="2D389DC7" w:rsidR="007F1A76" w:rsidRPr="0022254E" w:rsidRDefault="007F1A76" w:rsidP="00E025BD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2.</w:t>
            </w:r>
          </w:p>
        </w:tc>
        <w:tc>
          <w:tcPr>
            <w:tcW w:w="1696" w:type="dxa"/>
          </w:tcPr>
          <w:p w14:paraId="26521E8A" w14:textId="10B15744" w:rsidR="007F1A76" w:rsidRPr="0022254E" w:rsidRDefault="007F1A76" w:rsidP="00E025BD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И ја припадам групи</w:t>
            </w:r>
            <w:r w:rsidRPr="0022254E">
              <w:rPr>
                <w:rFonts w:ascii="Myriad Pro" w:hAnsi="Myriad Pro"/>
                <w:noProof/>
                <w:lang w:val="sr-Cyrl-RS"/>
              </w:rPr>
              <w:t xml:space="preserve"> </w:t>
            </w:r>
          </w:p>
        </w:tc>
        <w:tc>
          <w:tcPr>
            <w:tcW w:w="1275" w:type="dxa"/>
          </w:tcPr>
          <w:p w14:paraId="335B6FBF" w14:textId="2189F330" w:rsidR="007F1A76" w:rsidRPr="0022254E" w:rsidRDefault="007F1A76" w:rsidP="0058797A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 xml:space="preserve">Обрада </w:t>
            </w:r>
          </w:p>
        </w:tc>
        <w:tc>
          <w:tcPr>
            <w:tcW w:w="1418" w:type="dxa"/>
          </w:tcPr>
          <w:p w14:paraId="235BA4F8" w14:textId="556C2F34" w:rsidR="007F1A76" w:rsidRPr="0022254E" w:rsidRDefault="007F1A76" w:rsidP="00333ADF">
            <w:pPr>
              <w:pStyle w:val="Pa7"/>
              <w:rPr>
                <w:b/>
                <w:sz w:val="20"/>
                <w:szCs w:val="20"/>
                <w:lang w:val="sr-Cyrl-RS"/>
              </w:rPr>
            </w:pPr>
            <w:r w:rsidRPr="0022254E">
              <w:rPr>
                <w:rFonts w:cs="Times New Roman"/>
                <w:color w:val="211D1E"/>
                <w:sz w:val="20"/>
                <w:szCs w:val="20"/>
                <w:lang w:val="sr-Cyrl-RS"/>
              </w:rPr>
              <w:t>Дијалошка, монолошка, рад с уџбеником</w:t>
            </w:r>
          </w:p>
        </w:tc>
        <w:tc>
          <w:tcPr>
            <w:tcW w:w="1565" w:type="dxa"/>
          </w:tcPr>
          <w:p w14:paraId="49B67E80" w14:textId="77777777" w:rsidR="007F1A76" w:rsidRPr="0022254E" w:rsidRDefault="007F1A76" w:rsidP="00076700">
            <w:pPr>
              <w:pStyle w:val="Pa26"/>
              <w:spacing w:before="80"/>
              <w:ind w:right="-135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 xml:space="preserve">Индивидуални, фронтални </w:t>
            </w:r>
          </w:p>
          <w:p w14:paraId="69D4093F" w14:textId="77777777" w:rsidR="007F1A76" w:rsidRPr="0022254E" w:rsidRDefault="007F1A76" w:rsidP="00076700">
            <w:pPr>
              <w:pStyle w:val="tabela"/>
              <w:spacing w:before="0" w:line="240" w:lineRule="auto"/>
              <w:ind w:left="0" w:right="-135"/>
              <w:rPr>
                <w:rFonts w:ascii="Myriad Pro" w:hAnsi="Myriad Pro"/>
                <w:b/>
                <w:lang w:val="sr-Cyrl-RS"/>
              </w:rPr>
            </w:pPr>
          </w:p>
        </w:tc>
        <w:tc>
          <w:tcPr>
            <w:tcW w:w="1559" w:type="dxa"/>
          </w:tcPr>
          <w:p w14:paraId="196BD6FA" w14:textId="77777777" w:rsidR="007F1A76" w:rsidRPr="0022254E" w:rsidRDefault="007F1A76" w:rsidP="008331E1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5922E5BF" w14:textId="77777777" w:rsidR="007F1A76" w:rsidRPr="0022254E" w:rsidRDefault="007F1A76" w:rsidP="008331E1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5B3BD416" w14:textId="3F16FC43" w:rsidR="007F1A76" w:rsidRPr="0022254E" w:rsidRDefault="007F1A76" w:rsidP="008331E1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 xml:space="preserve">Одговорно учешће у демократском друштву </w:t>
            </w:r>
          </w:p>
        </w:tc>
        <w:tc>
          <w:tcPr>
            <w:tcW w:w="1443" w:type="dxa"/>
          </w:tcPr>
          <w:p w14:paraId="43EC3F65" w14:textId="77777777" w:rsidR="007F1A76" w:rsidRPr="0022254E" w:rsidRDefault="007F1A76" w:rsidP="00333C61">
            <w:pPr>
              <w:spacing w:after="0" w:line="240" w:lineRule="auto"/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78ED05AF" w14:textId="2F699FB7" w:rsidR="007F1A76" w:rsidRPr="0022254E" w:rsidRDefault="007F1A76" w:rsidP="00333C61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васпитае</w:t>
            </w:r>
          </w:p>
          <w:p w14:paraId="37FFF26D" w14:textId="77777777" w:rsidR="007F1A76" w:rsidRPr="0022254E" w:rsidRDefault="007F1A76" w:rsidP="00333C61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Ликовна култура</w:t>
            </w:r>
          </w:p>
          <w:p w14:paraId="09C6A843" w14:textId="023AA65E" w:rsidR="007F1A76" w:rsidRPr="0022254E" w:rsidRDefault="007F1A76" w:rsidP="00F24185">
            <w:pPr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163" w:type="dxa"/>
          </w:tcPr>
          <w:p w14:paraId="2531BEC6" w14:textId="77777777" w:rsidR="007F1A76" w:rsidRPr="0022254E" w:rsidRDefault="007F1A76" w:rsidP="00E025BD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7F1A76" w:rsidRPr="004F7FA1" w14:paraId="154809E1" w14:textId="77777777" w:rsidTr="0022254E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370D6732" w14:textId="3430AFE1" w:rsidR="007F1A76" w:rsidRPr="0022254E" w:rsidRDefault="007F1A76" w:rsidP="0069215D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113" w:type="dxa"/>
          </w:tcPr>
          <w:p w14:paraId="3C4CC609" w14:textId="77777777" w:rsidR="007F1A76" w:rsidRPr="0022254E" w:rsidRDefault="007F1A76" w:rsidP="005A5BD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0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која права остварује у школи и које обавезе мора да испуњава;</w:t>
            </w:r>
          </w:p>
          <w:p w14:paraId="6D6556CB" w14:textId="214D3371" w:rsidR="007F1A76" w:rsidRPr="0022254E" w:rsidRDefault="007F1A76" w:rsidP="005A5BD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08" w:hanging="180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разликује права и обавезе у школи</w:t>
            </w:r>
          </w:p>
        </w:tc>
        <w:tc>
          <w:tcPr>
            <w:tcW w:w="567" w:type="dxa"/>
          </w:tcPr>
          <w:p w14:paraId="7BE9EBC6" w14:textId="3BDED469" w:rsidR="007F1A76" w:rsidRPr="0022254E" w:rsidRDefault="007F1A76" w:rsidP="0069215D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3.</w:t>
            </w:r>
          </w:p>
        </w:tc>
        <w:tc>
          <w:tcPr>
            <w:tcW w:w="1696" w:type="dxa"/>
          </w:tcPr>
          <w:p w14:paraId="04275364" w14:textId="66239D08" w:rsidR="007F1A76" w:rsidRPr="0022254E" w:rsidRDefault="007F1A76" w:rsidP="0069215D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Права и обавезе у групи</w:t>
            </w:r>
            <w:r w:rsidRPr="0022254E">
              <w:rPr>
                <w:rFonts w:ascii="Myriad Pro" w:hAnsi="Myriad Pro"/>
                <w:noProof/>
                <w:lang w:val="sr-Cyrl-RS"/>
              </w:rPr>
              <w:t xml:space="preserve"> </w:t>
            </w:r>
          </w:p>
        </w:tc>
        <w:tc>
          <w:tcPr>
            <w:tcW w:w="1275" w:type="dxa"/>
          </w:tcPr>
          <w:p w14:paraId="084DA438" w14:textId="510CA463" w:rsidR="007F1A76" w:rsidRPr="0022254E" w:rsidRDefault="007F1A76" w:rsidP="0069215D">
            <w:pPr>
              <w:pStyle w:val="Pa2"/>
              <w:rPr>
                <w:rFonts w:cs="Times New Roman"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Обрада</w:t>
            </w:r>
          </w:p>
          <w:p w14:paraId="46079CAC" w14:textId="376A4D61" w:rsidR="007F1A76" w:rsidRPr="0022254E" w:rsidRDefault="007F1A76" w:rsidP="0069215D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418" w:type="dxa"/>
          </w:tcPr>
          <w:p w14:paraId="2EA7AB14" w14:textId="1D9164D0" w:rsidR="007F1A76" w:rsidRPr="0022254E" w:rsidRDefault="007F1A76" w:rsidP="0069215D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 рад с уџбеником</w:t>
            </w:r>
            <w:r w:rsidRPr="0022254E">
              <w:rPr>
                <w:rFonts w:ascii="Myriad Pro" w:hAnsi="Myriad Pro"/>
                <w:noProof/>
                <w:lang w:val="sr-Cyrl-RS"/>
              </w:rPr>
              <w:t xml:space="preserve"> </w:t>
            </w:r>
          </w:p>
        </w:tc>
        <w:tc>
          <w:tcPr>
            <w:tcW w:w="1565" w:type="dxa"/>
          </w:tcPr>
          <w:p w14:paraId="0A85B460" w14:textId="7261C93B" w:rsidR="007F1A76" w:rsidRPr="0022254E" w:rsidRDefault="007F1A76" w:rsidP="00076700">
            <w:pPr>
              <w:pStyle w:val="Pa26"/>
              <w:spacing w:before="80"/>
              <w:ind w:right="-135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рад у пару</w:t>
            </w:r>
          </w:p>
          <w:p w14:paraId="1E7F74A7" w14:textId="77777777" w:rsidR="007F1A76" w:rsidRPr="0022254E" w:rsidRDefault="007F1A76" w:rsidP="00076700">
            <w:pPr>
              <w:pStyle w:val="tabela"/>
              <w:spacing w:before="0" w:line="240" w:lineRule="auto"/>
              <w:ind w:left="0" w:right="-135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59" w:type="dxa"/>
          </w:tcPr>
          <w:p w14:paraId="1C0C717D" w14:textId="77777777" w:rsidR="007F1A76" w:rsidRPr="0022254E" w:rsidRDefault="007F1A76" w:rsidP="005D4569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095BAD49" w14:textId="77777777" w:rsidR="007F1A76" w:rsidRPr="0022254E" w:rsidRDefault="007F1A76" w:rsidP="00156CDA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4F6FFD44" w14:textId="1D136CBD" w:rsidR="007F1A76" w:rsidRPr="0022254E" w:rsidRDefault="007F1A76" w:rsidP="00156CDA">
            <w:pPr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443" w:type="dxa"/>
          </w:tcPr>
          <w:p w14:paraId="373AF96C" w14:textId="77777777" w:rsidR="007F1A76" w:rsidRPr="0022254E" w:rsidRDefault="007F1A76" w:rsidP="006B238A">
            <w:pPr>
              <w:spacing w:after="0" w:line="240" w:lineRule="auto"/>
              <w:ind w:right="158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6C7F6EB6" w14:textId="77777777" w:rsidR="007F1A76" w:rsidRPr="0022254E" w:rsidRDefault="007F1A76" w:rsidP="006B238A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6DC3A716" w14:textId="46CCC548" w:rsidR="007F1A76" w:rsidRPr="0022254E" w:rsidRDefault="007F1A76" w:rsidP="006B238A">
            <w:pPr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Музичка</w:t>
            </w: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 xml:space="preserve"> култура </w:t>
            </w:r>
          </w:p>
        </w:tc>
        <w:tc>
          <w:tcPr>
            <w:tcW w:w="1163" w:type="dxa"/>
          </w:tcPr>
          <w:p w14:paraId="05EDF7CC" w14:textId="77777777" w:rsidR="007F1A76" w:rsidRPr="0022254E" w:rsidRDefault="007F1A76" w:rsidP="0069215D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7F1A76" w:rsidRPr="004F7FA1" w14:paraId="2B4AA8FE" w14:textId="77777777" w:rsidTr="0022254E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1373466" w14:textId="14D1D3E8" w:rsidR="007F1A76" w:rsidRPr="0022254E" w:rsidRDefault="007F1A76" w:rsidP="00BF1F43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418AF996" w14:textId="77777777" w:rsidR="007F1A76" w:rsidRPr="0022254E" w:rsidRDefault="007F1A76" w:rsidP="005A5BD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0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које су основне животне потребе;</w:t>
            </w:r>
          </w:p>
          <w:p w14:paraId="2F275F4B" w14:textId="3C1C996F" w:rsidR="007F1A76" w:rsidRPr="0022254E" w:rsidRDefault="007F1A76" w:rsidP="005A5BD8">
            <w:pPr>
              <w:pStyle w:val="ListParagraph"/>
              <w:numPr>
                <w:ilvl w:val="0"/>
                <w:numId w:val="4"/>
              </w:numPr>
              <w:ind w:left="208" w:hanging="180"/>
              <w:rPr>
                <w:rFonts w:ascii="Myriad Pro" w:hAnsi="Myriad Pro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разликује потребе и жеље на примерима из сопственог окружења</w:t>
            </w:r>
          </w:p>
        </w:tc>
        <w:tc>
          <w:tcPr>
            <w:tcW w:w="567" w:type="dxa"/>
          </w:tcPr>
          <w:p w14:paraId="21CA0319" w14:textId="5F87D41E" w:rsidR="007F1A76" w:rsidRPr="0022254E" w:rsidRDefault="007F1A76" w:rsidP="00BF1F43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4.</w:t>
            </w:r>
          </w:p>
        </w:tc>
        <w:tc>
          <w:tcPr>
            <w:tcW w:w="1696" w:type="dxa"/>
          </w:tcPr>
          <w:p w14:paraId="46BAA143" w14:textId="15CD874B" w:rsidR="007F1A76" w:rsidRPr="0022254E" w:rsidRDefault="007F1A76" w:rsidP="00BF1F43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Моје потребе, моје жеље</w:t>
            </w:r>
          </w:p>
        </w:tc>
        <w:tc>
          <w:tcPr>
            <w:tcW w:w="1275" w:type="dxa"/>
          </w:tcPr>
          <w:p w14:paraId="33938BFA" w14:textId="52BCD0F7" w:rsidR="007F1A76" w:rsidRPr="0022254E" w:rsidRDefault="007F1A76" w:rsidP="00BF1F43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418" w:type="dxa"/>
          </w:tcPr>
          <w:p w14:paraId="76A6053C" w14:textId="77777777" w:rsidR="007F1A76" w:rsidRPr="0022254E" w:rsidRDefault="007F1A76" w:rsidP="000625A4">
            <w:pPr>
              <w:pStyle w:val="Pa7"/>
              <w:rPr>
                <w:rFonts w:cs="Times New Roman"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Fonts w:cs="Times New Roman"/>
                <w:color w:val="211D1E"/>
                <w:sz w:val="20"/>
                <w:szCs w:val="20"/>
                <w:lang w:val="sr-Cyrl-RS"/>
              </w:rPr>
              <w:t xml:space="preserve">Дијалошка, монолошка, рад с уџбеником </w:t>
            </w:r>
          </w:p>
          <w:p w14:paraId="45B705FA" w14:textId="77777777" w:rsidR="007F1A76" w:rsidRPr="0022254E" w:rsidRDefault="007F1A76" w:rsidP="00BF1F43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65" w:type="dxa"/>
          </w:tcPr>
          <w:p w14:paraId="249DCA5C" w14:textId="5A23C508" w:rsidR="007F1A76" w:rsidRPr="0022254E" w:rsidRDefault="007F1A76" w:rsidP="00076700">
            <w:pPr>
              <w:pStyle w:val="Pa26"/>
              <w:spacing w:before="80"/>
              <w:ind w:right="-135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групни рад</w:t>
            </w:r>
          </w:p>
          <w:p w14:paraId="2AB9A4DA" w14:textId="77777777" w:rsidR="007F1A76" w:rsidRPr="0022254E" w:rsidRDefault="007F1A76" w:rsidP="00076700">
            <w:pPr>
              <w:pStyle w:val="tabela"/>
              <w:spacing w:before="0" w:line="240" w:lineRule="auto"/>
              <w:ind w:left="0" w:right="-135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59" w:type="dxa"/>
          </w:tcPr>
          <w:p w14:paraId="6D2AC832" w14:textId="77777777" w:rsidR="007F1A76" w:rsidRPr="0022254E" w:rsidRDefault="007F1A76" w:rsidP="000625A4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1D4F15BC" w14:textId="77777777" w:rsidR="007F1A76" w:rsidRPr="0022254E" w:rsidRDefault="007F1A76" w:rsidP="000625A4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1D621ED3" w14:textId="77777777" w:rsidR="007F1A76" w:rsidRPr="0022254E" w:rsidRDefault="007F1A76" w:rsidP="000625A4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2DC70C44" w14:textId="4FA6542B" w:rsidR="007F1A76" w:rsidRPr="0022254E" w:rsidRDefault="007F1A76" w:rsidP="000625A4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 xml:space="preserve">Сарадња </w:t>
            </w:r>
          </w:p>
        </w:tc>
        <w:tc>
          <w:tcPr>
            <w:tcW w:w="1443" w:type="dxa"/>
          </w:tcPr>
          <w:p w14:paraId="1D4C153E" w14:textId="77777777" w:rsidR="007F1A76" w:rsidRPr="0022254E" w:rsidRDefault="007F1A76" w:rsidP="006B238A">
            <w:pPr>
              <w:spacing w:after="0" w:line="240" w:lineRule="auto"/>
              <w:ind w:right="158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0AD79A22" w14:textId="77777777" w:rsidR="007F1A76" w:rsidRPr="0022254E" w:rsidRDefault="007F1A76" w:rsidP="006B238A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55592806" w14:textId="2AA280FB" w:rsidR="007F1A76" w:rsidRPr="0022254E" w:rsidRDefault="007F1A76" w:rsidP="006B238A">
            <w:pPr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Музичка</w:t>
            </w: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 xml:space="preserve"> култура </w:t>
            </w:r>
          </w:p>
        </w:tc>
        <w:tc>
          <w:tcPr>
            <w:tcW w:w="1163" w:type="dxa"/>
          </w:tcPr>
          <w:p w14:paraId="5861641E" w14:textId="77777777" w:rsidR="007F1A76" w:rsidRPr="0022254E" w:rsidRDefault="007F1A76" w:rsidP="00BF1F43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75589B" w:rsidRPr="004F7FA1" w14:paraId="1C542A39" w14:textId="77777777" w:rsidTr="0022254E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1BCE1296" w14:textId="1C5D2BE6" w:rsidR="0075589B" w:rsidRPr="0022254E" w:rsidRDefault="007F1A76" w:rsidP="00AD0A7F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1. ДРУГИ И ЈА</w:t>
            </w:r>
          </w:p>
        </w:tc>
        <w:tc>
          <w:tcPr>
            <w:tcW w:w="4113" w:type="dxa"/>
            <w:vAlign w:val="center"/>
          </w:tcPr>
          <w:p w14:paraId="7BF70E1B" w14:textId="77777777" w:rsidR="00C53A13" w:rsidRPr="0022254E" w:rsidRDefault="00C53A13" w:rsidP="005A5BD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које породичне празнике прославља његова породица;</w:t>
            </w:r>
          </w:p>
          <w:p w14:paraId="11795925" w14:textId="77777777" w:rsidR="00C53A13" w:rsidRPr="0022254E" w:rsidRDefault="00C53A13" w:rsidP="005A5BD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који се школски празници прослављају у школи;</w:t>
            </w:r>
          </w:p>
          <w:p w14:paraId="01D8BA1D" w14:textId="775D9291" w:rsidR="00C53A13" w:rsidRPr="0022254E" w:rsidRDefault="00C53A13" w:rsidP="005A5BD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шта су празници насеља и на који начин их прослављамо;</w:t>
            </w:r>
          </w:p>
          <w:p w14:paraId="4BABB605" w14:textId="497D3692" w:rsidR="00D14184" w:rsidRPr="0022254E" w:rsidRDefault="00C53A13" w:rsidP="005A5BD8">
            <w:pPr>
              <w:pStyle w:val="tabela"/>
              <w:numPr>
                <w:ilvl w:val="0"/>
                <w:numId w:val="5"/>
              </w:numPr>
              <w:spacing w:before="0" w:line="240" w:lineRule="auto"/>
              <w:ind w:left="118" w:right="-105" w:hanging="180"/>
              <w:rPr>
                <w:rFonts w:ascii="Myriad Pro" w:eastAsiaTheme="minorHAnsi" w:hAnsi="Myriad Pro"/>
                <w:lang w:val="sr-Cyrl-RS"/>
              </w:rPr>
            </w:pPr>
            <w:r w:rsidRPr="0022254E">
              <w:rPr>
                <w:rFonts w:ascii="Myriad Pro" w:eastAsia="MyriadPro-Regular" w:hAnsi="Myriad Pro"/>
                <w:lang w:val="sr-Cyrl-RS"/>
              </w:rPr>
              <w:t>наведе обичаје који се обављају током прослављања празника</w:t>
            </w:r>
          </w:p>
        </w:tc>
        <w:tc>
          <w:tcPr>
            <w:tcW w:w="567" w:type="dxa"/>
          </w:tcPr>
          <w:p w14:paraId="1572BA22" w14:textId="7D445B90" w:rsidR="0075589B" w:rsidRPr="0022254E" w:rsidRDefault="00F94985" w:rsidP="00AD0A7F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5</w:t>
            </w:r>
            <w:r w:rsidR="00995F0D" w:rsidRPr="0022254E">
              <w:rPr>
                <w:rFonts w:ascii="Myriad Pro" w:hAnsi="Myriad Pro"/>
                <w:noProof/>
                <w:lang w:val="sr-Cyrl-RS"/>
              </w:rPr>
              <w:t>.</w:t>
            </w:r>
          </w:p>
        </w:tc>
        <w:tc>
          <w:tcPr>
            <w:tcW w:w="1696" w:type="dxa"/>
          </w:tcPr>
          <w:p w14:paraId="6D5B556F" w14:textId="24DA8CF9" w:rsidR="0075589B" w:rsidRPr="0022254E" w:rsidRDefault="00C53A13" w:rsidP="00AD0A7F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Радујем се празницима</w:t>
            </w:r>
          </w:p>
        </w:tc>
        <w:tc>
          <w:tcPr>
            <w:tcW w:w="1275" w:type="dxa"/>
          </w:tcPr>
          <w:p w14:paraId="63E96E2C" w14:textId="302A8E90" w:rsidR="0075589B" w:rsidRPr="0022254E" w:rsidRDefault="0075589B" w:rsidP="00AD0A7F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418" w:type="dxa"/>
          </w:tcPr>
          <w:p w14:paraId="355A75B0" w14:textId="77777777" w:rsidR="0075589B" w:rsidRPr="0022254E" w:rsidRDefault="0075589B" w:rsidP="00AD0A7F">
            <w:pPr>
              <w:pStyle w:val="Pa7"/>
              <w:rPr>
                <w:rFonts w:cs="Times New Roman"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Fonts w:cs="Times New Roman"/>
                <w:color w:val="211D1E"/>
                <w:sz w:val="20"/>
                <w:szCs w:val="20"/>
                <w:lang w:val="sr-Cyrl-RS"/>
              </w:rPr>
              <w:t xml:space="preserve">Дијалошка, монолошка, рад с уџбеником </w:t>
            </w:r>
          </w:p>
          <w:p w14:paraId="0D3468BA" w14:textId="77777777" w:rsidR="0075589B" w:rsidRPr="0022254E" w:rsidRDefault="0075589B" w:rsidP="00AD0A7F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65" w:type="dxa"/>
          </w:tcPr>
          <w:p w14:paraId="2EA259C6" w14:textId="2595E352" w:rsidR="0075589B" w:rsidRPr="0022254E" w:rsidRDefault="0090277A" w:rsidP="00076700">
            <w:pPr>
              <w:pStyle w:val="Pa26"/>
              <w:spacing w:before="80"/>
              <w:ind w:right="-135"/>
              <w:rPr>
                <w:noProof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групни рад</w:t>
            </w:r>
          </w:p>
        </w:tc>
        <w:tc>
          <w:tcPr>
            <w:tcW w:w="1559" w:type="dxa"/>
          </w:tcPr>
          <w:p w14:paraId="5801B71F" w14:textId="77777777" w:rsidR="0090277A" w:rsidRPr="0022254E" w:rsidRDefault="0090277A" w:rsidP="0090277A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54DB09D6" w14:textId="77777777" w:rsidR="0090277A" w:rsidRPr="0022254E" w:rsidRDefault="0090277A" w:rsidP="0090277A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72152DF5" w14:textId="77777777" w:rsidR="0090277A" w:rsidRPr="0022254E" w:rsidRDefault="0090277A" w:rsidP="0090277A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255ACF3B" w14:textId="3190FA54" w:rsidR="0075589B" w:rsidRPr="0022254E" w:rsidRDefault="0090277A" w:rsidP="0090277A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Сарадња</w:t>
            </w:r>
          </w:p>
        </w:tc>
        <w:tc>
          <w:tcPr>
            <w:tcW w:w="1443" w:type="dxa"/>
          </w:tcPr>
          <w:p w14:paraId="0B197172" w14:textId="77777777" w:rsidR="006B238A" w:rsidRPr="0022254E" w:rsidRDefault="006B238A" w:rsidP="006B238A">
            <w:pPr>
              <w:spacing w:after="0" w:line="240" w:lineRule="auto"/>
              <w:ind w:right="158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6A21E04D" w14:textId="77777777" w:rsidR="006B238A" w:rsidRPr="0022254E" w:rsidRDefault="006B238A" w:rsidP="006B238A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27CCDD28" w14:textId="0EA64FB2" w:rsidR="00DC27BD" w:rsidRPr="0022254E" w:rsidRDefault="006B238A" w:rsidP="006B238A">
            <w:pPr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Музичка</w:t>
            </w: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 xml:space="preserve"> култура </w:t>
            </w:r>
          </w:p>
        </w:tc>
        <w:tc>
          <w:tcPr>
            <w:tcW w:w="1163" w:type="dxa"/>
          </w:tcPr>
          <w:p w14:paraId="794D0F62" w14:textId="77777777" w:rsidR="0075589B" w:rsidRPr="0022254E" w:rsidRDefault="0075589B" w:rsidP="00AD0A7F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C938B3" w:rsidRPr="0022254E" w14:paraId="56A5CE63" w14:textId="77777777" w:rsidTr="0022254E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35E29B3" w14:textId="77777777" w:rsidR="00C938B3" w:rsidRPr="0022254E" w:rsidRDefault="00C938B3" w:rsidP="00C938B3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3637CAD8" w14:textId="77777777" w:rsidR="006B238A" w:rsidRPr="0022254E" w:rsidRDefault="006B238A" w:rsidP="005A5BD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како су хигијена тела, боравак у природи и физичка активност повезани са очувањем здравља;</w:t>
            </w:r>
          </w:p>
          <w:p w14:paraId="1E727087" w14:textId="714A85A6" w:rsidR="00680B1A" w:rsidRPr="0022254E" w:rsidRDefault="006B238A" w:rsidP="005A5BD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важност физичке активности, боравка у природи и хигијене тела за очување здравља</w:t>
            </w:r>
          </w:p>
        </w:tc>
        <w:tc>
          <w:tcPr>
            <w:tcW w:w="567" w:type="dxa"/>
          </w:tcPr>
          <w:p w14:paraId="27539CDF" w14:textId="507445D6" w:rsidR="00C938B3" w:rsidRPr="0022254E" w:rsidRDefault="00F94985" w:rsidP="00C938B3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6</w:t>
            </w:r>
            <w:r w:rsidR="00C938B3" w:rsidRPr="0022254E">
              <w:rPr>
                <w:rFonts w:ascii="Myriad Pro" w:hAnsi="Myriad Pro"/>
                <w:noProof/>
                <w:lang w:val="sr-Cyrl-RS"/>
              </w:rPr>
              <w:t>.</w:t>
            </w:r>
          </w:p>
        </w:tc>
        <w:tc>
          <w:tcPr>
            <w:tcW w:w="1696" w:type="dxa"/>
          </w:tcPr>
          <w:p w14:paraId="4DB5E8D5" w14:textId="47CBB482" w:rsidR="00C938B3" w:rsidRPr="0022254E" w:rsidRDefault="006B238A" w:rsidP="00C938B3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Чувам здравље</w:t>
            </w:r>
          </w:p>
        </w:tc>
        <w:tc>
          <w:tcPr>
            <w:tcW w:w="1275" w:type="dxa"/>
          </w:tcPr>
          <w:p w14:paraId="56B21AB4" w14:textId="5F11D23D" w:rsidR="00C938B3" w:rsidRPr="0022254E" w:rsidRDefault="006B238A" w:rsidP="00C938B3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418" w:type="dxa"/>
          </w:tcPr>
          <w:p w14:paraId="591C8C89" w14:textId="77777777" w:rsidR="009178E3" w:rsidRPr="0022254E" w:rsidRDefault="009178E3" w:rsidP="009178E3">
            <w:pPr>
              <w:pStyle w:val="Pa7"/>
              <w:rPr>
                <w:rFonts w:cs="Times New Roman"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Fonts w:cs="Times New Roman"/>
                <w:color w:val="211D1E"/>
                <w:sz w:val="20"/>
                <w:szCs w:val="20"/>
                <w:lang w:val="sr-Cyrl-RS"/>
              </w:rPr>
              <w:t xml:space="preserve">Дијалошка, монолошка, рад с уџбеником </w:t>
            </w:r>
          </w:p>
          <w:p w14:paraId="09B757BE" w14:textId="77777777" w:rsidR="00C938B3" w:rsidRPr="0022254E" w:rsidRDefault="00C938B3" w:rsidP="00C938B3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65" w:type="dxa"/>
          </w:tcPr>
          <w:p w14:paraId="2F389A52" w14:textId="374859EF" w:rsidR="00C938B3" w:rsidRPr="0022254E" w:rsidRDefault="00C938B3" w:rsidP="00076700">
            <w:pPr>
              <w:pStyle w:val="Pa26"/>
              <w:spacing w:before="80"/>
              <w:ind w:right="-135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</w:t>
            </w:r>
            <w:r w:rsidR="009178E3"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, рад у пару</w:t>
            </w:r>
          </w:p>
          <w:p w14:paraId="59ADBA29" w14:textId="77777777" w:rsidR="00C938B3" w:rsidRPr="0022254E" w:rsidRDefault="00C938B3" w:rsidP="00076700">
            <w:pPr>
              <w:pStyle w:val="tabela"/>
              <w:spacing w:before="0" w:line="240" w:lineRule="auto"/>
              <w:ind w:left="0" w:right="-135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59" w:type="dxa"/>
          </w:tcPr>
          <w:p w14:paraId="0D6E54C5" w14:textId="77777777" w:rsidR="009178E3" w:rsidRPr="0022254E" w:rsidRDefault="009178E3" w:rsidP="009178E3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5CB6B326" w14:textId="77777777" w:rsidR="009178E3" w:rsidRPr="0022254E" w:rsidRDefault="009178E3" w:rsidP="009178E3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6803B1BD" w14:textId="77777777" w:rsidR="009178E3" w:rsidRPr="0022254E" w:rsidRDefault="009178E3" w:rsidP="009178E3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78CBA230" w14:textId="70C67FF1" w:rsidR="00C938B3" w:rsidRPr="0022254E" w:rsidRDefault="009178E3" w:rsidP="009178E3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Сарадња</w:t>
            </w:r>
            <w:r w:rsidR="005D4569"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43" w:type="dxa"/>
          </w:tcPr>
          <w:p w14:paraId="57B4AB44" w14:textId="77777777" w:rsidR="006B238A" w:rsidRPr="0022254E" w:rsidRDefault="006B238A" w:rsidP="006B238A">
            <w:pPr>
              <w:spacing w:after="0" w:line="240" w:lineRule="auto"/>
              <w:ind w:right="158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491B3468" w14:textId="77777777" w:rsidR="006B238A" w:rsidRPr="0022254E" w:rsidRDefault="006B238A" w:rsidP="006B238A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33B6586B" w14:textId="77777777" w:rsidR="006B238A" w:rsidRPr="0022254E" w:rsidRDefault="006B238A" w:rsidP="006B238A">
            <w:pPr>
              <w:spacing w:after="0" w:line="240" w:lineRule="auto"/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Музичка</w:t>
            </w: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 xml:space="preserve"> култура</w:t>
            </w:r>
          </w:p>
          <w:p w14:paraId="371A0FD6" w14:textId="1BF410B8" w:rsidR="00BD3B21" w:rsidRPr="0022254E" w:rsidRDefault="006B238A" w:rsidP="00BD3B21">
            <w:pPr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Физичко васпитање</w:t>
            </w:r>
          </w:p>
        </w:tc>
        <w:tc>
          <w:tcPr>
            <w:tcW w:w="1163" w:type="dxa"/>
          </w:tcPr>
          <w:p w14:paraId="7DDE5D14" w14:textId="77777777" w:rsidR="00C938B3" w:rsidRPr="0022254E" w:rsidRDefault="00C938B3" w:rsidP="00C938B3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1C1D64" w:rsidRPr="004F7FA1" w14:paraId="028930F4" w14:textId="77777777" w:rsidTr="0022254E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2E426D83" w14:textId="77777777" w:rsidR="001C1D64" w:rsidRPr="0022254E" w:rsidRDefault="001C1D64" w:rsidP="001C1D64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5DE0CACE" w14:textId="77777777" w:rsidR="009178E3" w:rsidRPr="0022254E" w:rsidRDefault="009178E3" w:rsidP="005A5BD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врсту хране коју је пожељно јести да би се сачувало здравље;</w:t>
            </w:r>
          </w:p>
          <w:p w14:paraId="3742B605" w14:textId="13D12E89" w:rsidR="009178E3" w:rsidRPr="0022254E" w:rsidRDefault="009178E3" w:rsidP="005A5BD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образложи утицај разноврсне и редовне исхране на очување здравља;</w:t>
            </w:r>
          </w:p>
          <w:p w14:paraId="456FF8DB" w14:textId="34AAD4BC" w:rsidR="001C1D64" w:rsidRPr="0022254E" w:rsidRDefault="009178E3" w:rsidP="005A5BD8">
            <w:pPr>
              <w:pStyle w:val="ListParagraph"/>
              <w:numPr>
                <w:ilvl w:val="0"/>
                <w:numId w:val="7"/>
              </w:numPr>
              <w:ind w:left="118" w:right="-105" w:hanging="180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правила понашања за столом</w:t>
            </w:r>
          </w:p>
        </w:tc>
        <w:tc>
          <w:tcPr>
            <w:tcW w:w="567" w:type="dxa"/>
          </w:tcPr>
          <w:p w14:paraId="73AAC139" w14:textId="2369481A" w:rsidR="001C1D64" w:rsidRPr="0022254E" w:rsidRDefault="00F94985" w:rsidP="001C1D64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7</w:t>
            </w:r>
            <w:r w:rsidR="001C1D64" w:rsidRPr="0022254E">
              <w:rPr>
                <w:rFonts w:ascii="Myriad Pro" w:hAnsi="Myriad Pro"/>
                <w:noProof/>
                <w:lang w:val="sr-Cyrl-RS"/>
              </w:rPr>
              <w:t>.</w:t>
            </w:r>
          </w:p>
        </w:tc>
        <w:tc>
          <w:tcPr>
            <w:tcW w:w="1696" w:type="dxa"/>
          </w:tcPr>
          <w:p w14:paraId="78C39579" w14:textId="6A657307" w:rsidR="001C1D64" w:rsidRPr="0022254E" w:rsidRDefault="009178E3" w:rsidP="001C1D64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Храним се здраво</w:t>
            </w:r>
          </w:p>
        </w:tc>
        <w:tc>
          <w:tcPr>
            <w:tcW w:w="1275" w:type="dxa"/>
          </w:tcPr>
          <w:p w14:paraId="024A4736" w14:textId="4CEE97BA" w:rsidR="001C1D64" w:rsidRPr="0022254E" w:rsidRDefault="001C1D64" w:rsidP="001C1D64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418" w:type="dxa"/>
          </w:tcPr>
          <w:p w14:paraId="0C64FC73" w14:textId="5421A675" w:rsidR="001C1D64" w:rsidRPr="0022254E" w:rsidRDefault="001C1D64" w:rsidP="001C1D64">
            <w:pPr>
              <w:pStyle w:val="Pa7"/>
              <w:rPr>
                <w:rFonts w:cs="Times New Roman"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Fonts w:cs="Times New Roman"/>
                <w:color w:val="211D1E"/>
                <w:sz w:val="20"/>
                <w:szCs w:val="20"/>
                <w:lang w:val="sr-Cyrl-RS"/>
              </w:rPr>
              <w:t xml:space="preserve">Дијалошка, монолошка, </w:t>
            </w:r>
            <w:r w:rsidR="009178E3" w:rsidRPr="0022254E">
              <w:rPr>
                <w:rFonts w:cs="Times New Roman"/>
                <w:color w:val="211D1E"/>
                <w:sz w:val="20"/>
                <w:szCs w:val="20"/>
                <w:lang w:val="sr-Cyrl-RS"/>
              </w:rPr>
              <w:t>рад с уџбеником</w:t>
            </w:r>
          </w:p>
          <w:p w14:paraId="769A86A8" w14:textId="77777777" w:rsidR="001C1D64" w:rsidRPr="0022254E" w:rsidRDefault="001C1D64" w:rsidP="001C1D64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65" w:type="dxa"/>
          </w:tcPr>
          <w:p w14:paraId="11AC38AC" w14:textId="29FBBF1B" w:rsidR="001C1D64" w:rsidRPr="0022254E" w:rsidRDefault="001C1D64" w:rsidP="00076700">
            <w:pPr>
              <w:pStyle w:val="Pa26"/>
              <w:spacing w:before="80"/>
              <w:ind w:right="-135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рад у пару</w:t>
            </w:r>
            <w:r w:rsidR="009178E3"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, групни рад</w:t>
            </w:r>
          </w:p>
          <w:p w14:paraId="212CC309" w14:textId="77777777" w:rsidR="001C1D64" w:rsidRPr="0022254E" w:rsidRDefault="001C1D64" w:rsidP="00076700">
            <w:pPr>
              <w:pStyle w:val="tabela"/>
              <w:spacing w:before="0" w:line="240" w:lineRule="auto"/>
              <w:ind w:left="0" w:right="-135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59" w:type="dxa"/>
          </w:tcPr>
          <w:p w14:paraId="7B5BAB6B" w14:textId="77777777" w:rsidR="009178E3" w:rsidRPr="0022254E" w:rsidRDefault="009178E3" w:rsidP="009178E3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06CC1618" w14:textId="77777777" w:rsidR="009178E3" w:rsidRPr="0022254E" w:rsidRDefault="009178E3" w:rsidP="009178E3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5E7851B0" w14:textId="77777777" w:rsidR="009178E3" w:rsidRPr="0022254E" w:rsidRDefault="009178E3" w:rsidP="009178E3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4D42FF52" w14:textId="48E2A4E7" w:rsidR="001C1D64" w:rsidRPr="0022254E" w:rsidRDefault="009178E3" w:rsidP="009178E3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Сарадња</w:t>
            </w:r>
          </w:p>
        </w:tc>
        <w:tc>
          <w:tcPr>
            <w:tcW w:w="1443" w:type="dxa"/>
          </w:tcPr>
          <w:p w14:paraId="40DF2659" w14:textId="77777777" w:rsidR="009178E3" w:rsidRPr="0022254E" w:rsidRDefault="009178E3" w:rsidP="009178E3">
            <w:pPr>
              <w:spacing w:after="0" w:line="240" w:lineRule="auto"/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4BCEFC39" w14:textId="77777777" w:rsidR="009178E3" w:rsidRPr="0022254E" w:rsidRDefault="009178E3" w:rsidP="009178E3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васпитае</w:t>
            </w:r>
          </w:p>
          <w:p w14:paraId="5EAEF304" w14:textId="77777777" w:rsidR="009178E3" w:rsidRPr="0022254E" w:rsidRDefault="009178E3" w:rsidP="009178E3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Ликовна култура</w:t>
            </w:r>
          </w:p>
          <w:p w14:paraId="1E49B878" w14:textId="70BD8A53" w:rsidR="00F212DC" w:rsidRPr="0022254E" w:rsidRDefault="00F212DC" w:rsidP="001C1D64">
            <w:pPr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163" w:type="dxa"/>
          </w:tcPr>
          <w:p w14:paraId="0D36989B" w14:textId="77777777" w:rsidR="001C1D64" w:rsidRPr="0022254E" w:rsidRDefault="001C1D64" w:rsidP="001C1D64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893A58" w:rsidRPr="004F7FA1" w14:paraId="4E4D48E9" w14:textId="77777777" w:rsidTr="0022254E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8DDCC9C" w14:textId="77777777" w:rsidR="00893A58" w:rsidRPr="0022254E" w:rsidRDefault="00893A58" w:rsidP="00893A58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7E63B005" w14:textId="77777777" w:rsidR="009178E3" w:rsidRPr="0022254E" w:rsidRDefault="009178E3" w:rsidP="005A5BD8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врсту хране коју је пожељно јести да би се очувало здравље;</w:t>
            </w:r>
          </w:p>
          <w:p w14:paraId="4B5868DD" w14:textId="77777777" w:rsidR="009178E3" w:rsidRPr="0022254E" w:rsidRDefault="009178E3" w:rsidP="005A5BD8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образложи утицај разноврсне и редовне исхране на очување здравља;</w:t>
            </w:r>
          </w:p>
          <w:p w14:paraId="0FFF4787" w14:textId="530C612B" w:rsidR="00893A58" w:rsidRPr="0022254E" w:rsidRDefault="009178E3" w:rsidP="005A5BD8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колико је важна физичка активност, боравак у природи и хигијена тела за очување здравља</w:t>
            </w:r>
          </w:p>
        </w:tc>
        <w:tc>
          <w:tcPr>
            <w:tcW w:w="567" w:type="dxa"/>
          </w:tcPr>
          <w:p w14:paraId="4F67CB20" w14:textId="2BF411B8" w:rsidR="00893A58" w:rsidRPr="0022254E" w:rsidRDefault="00F94985" w:rsidP="00893A58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8</w:t>
            </w:r>
            <w:r w:rsidR="00893A58" w:rsidRPr="0022254E">
              <w:rPr>
                <w:rFonts w:ascii="Myriad Pro" w:hAnsi="Myriad Pro"/>
                <w:noProof/>
                <w:lang w:val="sr-Cyrl-RS"/>
              </w:rPr>
              <w:t>.</w:t>
            </w:r>
          </w:p>
        </w:tc>
        <w:tc>
          <w:tcPr>
            <w:tcW w:w="1696" w:type="dxa"/>
          </w:tcPr>
          <w:p w14:paraId="5BE87698" w14:textId="4C1E2543" w:rsidR="00893A58" w:rsidRPr="0022254E" w:rsidRDefault="009178E3" w:rsidP="00893A58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Здраво живо</w:t>
            </w:r>
          </w:p>
        </w:tc>
        <w:tc>
          <w:tcPr>
            <w:tcW w:w="1275" w:type="dxa"/>
          </w:tcPr>
          <w:p w14:paraId="001A9B9C" w14:textId="395E9F45" w:rsidR="00893A58" w:rsidRPr="0022254E" w:rsidRDefault="009178E3" w:rsidP="00893A58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Утврђивање</w:t>
            </w:r>
          </w:p>
        </w:tc>
        <w:tc>
          <w:tcPr>
            <w:tcW w:w="1418" w:type="dxa"/>
          </w:tcPr>
          <w:p w14:paraId="32A37B20" w14:textId="076FB2B6" w:rsidR="00893A58" w:rsidRPr="0022254E" w:rsidRDefault="00893A58" w:rsidP="00893A58">
            <w:pPr>
              <w:pStyle w:val="Pa7"/>
              <w:rPr>
                <w:rFonts w:cs="Times New Roman"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Fonts w:cs="Times New Roman"/>
                <w:color w:val="211D1E"/>
                <w:sz w:val="20"/>
                <w:szCs w:val="20"/>
                <w:lang w:val="sr-Cyrl-RS"/>
              </w:rPr>
              <w:t xml:space="preserve">Дијалошка, монолошка, </w:t>
            </w:r>
            <w:r w:rsidR="009178E3" w:rsidRPr="0022254E">
              <w:rPr>
                <w:rFonts w:cs="Times New Roman"/>
                <w:color w:val="211D1E"/>
                <w:sz w:val="20"/>
                <w:szCs w:val="20"/>
                <w:lang w:val="sr-Cyrl-RS"/>
              </w:rPr>
              <w:t>рад с уџбеником</w:t>
            </w:r>
          </w:p>
          <w:p w14:paraId="17D062DA" w14:textId="77777777" w:rsidR="00893A58" w:rsidRPr="0022254E" w:rsidRDefault="00893A58" w:rsidP="00893A58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65" w:type="dxa"/>
          </w:tcPr>
          <w:p w14:paraId="77CAEFA6" w14:textId="0105739E" w:rsidR="00893A58" w:rsidRPr="0022254E" w:rsidRDefault="009178E3" w:rsidP="00076700">
            <w:pPr>
              <w:pStyle w:val="Pa26"/>
              <w:spacing w:before="80"/>
              <w:ind w:right="-135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групни рад</w:t>
            </w:r>
          </w:p>
          <w:p w14:paraId="306CFAFF" w14:textId="77777777" w:rsidR="00893A58" w:rsidRPr="0022254E" w:rsidRDefault="00893A58" w:rsidP="00076700">
            <w:pPr>
              <w:pStyle w:val="tabela"/>
              <w:spacing w:before="0" w:line="240" w:lineRule="auto"/>
              <w:ind w:left="0" w:right="-135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59" w:type="dxa"/>
          </w:tcPr>
          <w:p w14:paraId="3C14BF52" w14:textId="77777777" w:rsidR="009178E3" w:rsidRPr="0022254E" w:rsidRDefault="009178E3" w:rsidP="009178E3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02FC89C7" w14:textId="77777777" w:rsidR="009178E3" w:rsidRPr="0022254E" w:rsidRDefault="009178E3" w:rsidP="009178E3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2D3E5ABB" w14:textId="77777777" w:rsidR="009178E3" w:rsidRPr="0022254E" w:rsidRDefault="009178E3" w:rsidP="009178E3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5FE5DA83" w14:textId="4C2B7DB2" w:rsidR="00893A58" w:rsidRPr="0022254E" w:rsidRDefault="009178E3" w:rsidP="009178E3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Сарадња</w:t>
            </w:r>
            <w:r w:rsidR="005D4569"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43" w:type="dxa"/>
          </w:tcPr>
          <w:p w14:paraId="77D1F66B" w14:textId="77777777" w:rsidR="009178E3" w:rsidRPr="0022254E" w:rsidRDefault="009178E3" w:rsidP="009178E3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4CE76C65" w14:textId="14CC75D1" w:rsidR="009178E3" w:rsidRPr="0022254E" w:rsidRDefault="009178E3" w:rsidP="009178E3">
            <w:pPr>
              <w:spacing w:after="0" w:line="240" w:lineRule="auto"/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Ликовна</w:t>
            </w: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 xml:space="preserve"> култура</w:t>
            </w:r>
          </w:p>
          <w:p w14:paraId="0FFCC9C1" w14:textId="65362C8A" w:rsidR="00893A58" w:rsidRPr="0022254E" w:rsidRDefault="009178E3" w:rsidP="009178E3">
            <w:pPr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Физичко васпитање</w:t>
            </w:r>
          </w:p>
        </w:tc>
        <w:tc>
          <w:tcPr>
            <w:tcW w:w="1163" w:type="dxa"/>
          </w:tcPr>
          <w:p w14:paraId="6FD4B5BF" w14:textId="77777777" w:rsidR="00893A58" w:rsidRPr="0022254E" w:rsidRDefault="00893A58" w:rsidP="00893A58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7E598E" w:rsidRPr="004F7FA1" w14:paraId="5348F1FC" w14:textId="77777777" w:rsidTr="007E598E">
        <w:trPr>
          <w:cantSplit/>
          <w:trHeight w:val="1134"/>
          <w:jc w:val="center"/>
        </w:trPr>
        <w:tc>
          <w:tcPr>
            <w:tcW w:w="849" w:type="dxa"/>
            <w:textDirection w:val="btLr"/>
            <w:vAlign w:val="center"/>
          </w:tcPr>
          <w:p w14:paraId="40BDF923" w14:textId="76A32B2B" w:rsidR="007E598E" w:rsidRPr="0022254E" w:rsidRDefault="007E598E" w:rsidP="007E598E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1. ДРУГИ И ЈА</w:t>
            </w:r>
          </w:p>
        </w:tc>
        <w:tc>
          <w:tcPr>
            <w:tcW w:w="4113" w:type="dxa"/>
          </w:tcPr>
          <w:p w14:paraId="398F479D" w14:textId="77777777" w:rsidR="007E598E" w:rsidRPr="0022254E" w:rsidRDefault="007E598E" w:rsidP="007E598E">
            <w:pPr>
              <w:pStyle w:val="tabela"/>
              <w:spacing w:before="0" w:line="240" w:lineRule="auto"/>
              <w:ind w:left="193" w:right="-102"/>
              <w:rPr>
                <w:rStyle w:val="A9"/>
                <w:rFonts w:ascii="Myriad Pro" w:hAnsi="Myriad Pro" w:cs="Times New Roman"/>
                <w:b w:val="0"/>
                <w:bCs w:val="0"/>
                <w:noProof/>
                <w:color w:val="auto"/>
                <w:sz w:val="20"/>
                <w:szCs w:val="20"/>
                <w:lang w:val="sr-Cyrl-RS"/>
              </w:rPr>
            </w:pPr>
          </w:p>
          <w:p w14:paraId="48BB3504" w14:textId="77777777" w:rsidR="007E598E" w:rsidRPr="0022254E" w:rsidRDefault="007E598E" w:rsidP="005A5BD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именује и разликује групе којима припада као и права која остварује и</w:t>
            </w:r>
          </w:p>
          <w:p w14:paraId="50EDB245" w14:textId="77777777" w:rsidR="007E598E" w:rsidRPr="0022254E" w:rsidRDefault="007E598E" w:rsidP="005A5BD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обавезе које мора да поштује;</w:t>
            </w:r>
          </w:p>
          <w:p w14:paraId="49DCD669" w14:textId="77777777" w:rsidR="007E598E" w:rsidRPr="0022254E" w:rsidRDefault="007E598E" w:rsidP="005A5BD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разликује права и обавезе у школи;</w:t>
            </w:r>
          </w:p>
          <w:p w14:paraId="381A4FB7" w14:textId="77777777" w:rsidR="007E598E" w:rsidRPr="0022254E" w:rsidRDefault="007E598E" w:rsidP="005A5BD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школске и породичне празнике и празнике насеља;</w:t>
            </w:r>
          </w:p>
          <w:p w14:paraId="6470E397" w14:textId="77777777" w:rsidR="007E598E" w:rsidRPr="0022254E" w:rsidRDefault="007E598E" w:rsidP="005A5BD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образложи утицај разноврсне и редовне исхране на очување здравља;</w:t>
            </w:r>
          </w:p>
          <w:p w14:paraId="530B7A12" w14:textId="59D7F5F7" w:rsidR="007E598E" w:rsidRPr="0022254E" w:rsidRDefault="007E598E" w:rsidP="005A5BD8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важност физичке активности, боравка у природи и хигијене тела за очување здравља</w:t>
            </w:r>
          </w:p>
        </w:tc>
        <w:tc>
          <w:tcPr>
            <w:tcW w:w="567" w:type="dxa"/>
          </w:tcPr>
          <w:p w14:paraId="7A56F3E1" w14:textId="4D03E3F7" w:rsidR="007E598E" w:rsidRPr="0022254E" w:rsidRDefault="007E598E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9.</w:t>
            </w:r>
          </w:p>
        </w:tc>
        <w:tc>
          <w:tcPr>
            <w:tcW w:w="1696" w:type="dxa"/>
          </w:tcPr>
          <w:p w14:paraId="74D6FBCA" w14:textId="294D4F67" w:rsidR="007E598E" w:rsidRPr="0022254E" w:rsidRDefault="007E598E" w:rsidP="007E598E">
            <w:pPr>
              <w:pStyle w:val="tabela"/>
              <w:spacing w:before="0" w:line="240" w:lineRule="auto"/>
              <w:ind w:left="0" w:right="-114"/>
              <w:rPr>
                <w:rFonts w:ascii="Myriad Pro" w:eastAsiaTheme="minorHAnsi" w:hAnsi="Myriad Pro" w:cs="MyriadPro-Bold"/>
                <w:b/>
                <w:bCs/>
                <w:lang w:val="sr-Cyrl-RS"/>
              </w:rPr>
            </w:pPr>
            <w:r w:rsidRPr="0022254E">
              <w:rPr>
                <w:rFonts w:ascii="Myriad Pro" w:hAnsi="Myriad Pro"/>
                <w:b/>
                <w:lang w:val="sr-Cyrl-RS"/>
              </w:rPr>
              <w:t>Други и ја</w:t>
            </w:r>
          </w:p>
        </w:tc>
        <w:tc>
          <w:tcPr>
            <w:tcW w:w="1275" w:type="dxa"/>
          </w:tcPr>
          <w:p w14:paraId="76867ABA" w14:textId="15EBDFA3" w:rsidR="007E598E" w:rsidRPr="0022254E" w:rsidRDefault="007E598E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="MyriadPro-Regular" w:hAnsi="Myriad Pro"/>
                <w:lang w:val="sr-Cyrl-RS"/>
              </w:rPr>
              <w:t>Систематизација</w:t>
            </w:r>
          </w:p>
        </w:tc>
        <w:tc>
          <w:tcPr>
            <w:tcW w:w="1418" w:type="dxa"/>
          </w:tcPr>
          <w:p w14:paraId="201F25A3" w14:textId="14EF330E" w:rsidR="007E598E" w:rsidRPr="00F55834" w:rsidRDefault="007E598E" w:rsidP="007E598E">
            <w:pPr>
              <w:pStyle w:val="Pa7"/>
              <w:rPr>
                <w:rFonts w:cs="Times New Roman"/>
                <w:color w:val="211D1E"/>
                <w:sz w:val="20"/>
                <w:szCs w:val="20"/>
                <w:lang w:val="sr-Cyrl-RS"/>
              </w:rPr>
            </w:pPr>
            <w:r w:rsidRPr="00F55834">
              <w:rPr>
                <w:color w:val="211D1E"/>
                <w:sz w:val="20"/>
                <w:szCs w:val="20"/>
                <w:lang w:val="sr-Cyrl-RS"/>
              </w:rPr>
              <w:t>Дијалошка, монолошка, рад с уџбеником</w:t>
            </w:r>
          </w:p>
        </w:tc>
        <w:tc>
          <w:tcPr>
            <w:tcW w:w="1565" w:type="dxa"/>
          </w:tcPr>
          <w:p w14:paraId="37865476" w14:textId="77777777" w:rsidR="007E598E" w:rsidRPr="0022254E" w:rsidRDefault="007E598E" w:rsidP="00076700">
            <w:pPr>
              <w:pStyle w:val="Pa26"/>
              <w:spacing w:before="80"/>
              <w:ind w:right="-135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групни рад</w:t>
            </w:r>
          </w:p>
          <w:p w14:paraId="65F39FA0" w14:textId="77777777" w:rsidR="007E598E" w:rsidRPr="0022254E" w:rsidRDefault="007E598E" w:rsidP="00076700">
            <w:pPr>
              <w:pStyle w:val="Pa26"/>
              <w:spacing w:before="80"/>
              <w:ind w:right="-13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</w:p>
        </w:tc>
        <w:tc>
          <w:tcPr>
            <w:tcW w:w="1559" w:type="dxa"/>
          </w:tcPr>
          <w:p w14:paraId="37630B6F" w14:textId="77777777" w:rsidR="007E598E" w:rsidRPr="0022254E" w:rsidRDefault="007E598E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6DBA6F9F" w14:textId="77777777" w:rsidR="007E598E" w:rsidRPr="0022254E" w:rsidRDefault="007E598E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24591FD9" w14:textId="77777777" w:rsidR="007E598E" w:rsidRPr="0022254E" w:rsidRDefault="007E598E" w:rsidP="007E598E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4E3FACEB" w14:textId="0A278FB1" w:rsidR="007E598E" w:rsidRPr="0022254E" w:rsidRDefault="007E598E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Сарадња</w:t>
            </w:r>
          </w:p>
        </w:tc>
        <w:tc>
          <w:tcPr>
            <w:tcW w:w="1443" w:type="dxa"/>
          </w:tcPr>
          <w:p w14:paraId="2AC03432" w14:textId="77777777" w:rsidR="007E598E" w:rsidRPr="0022254E" w:rsidRDefault="007E598E" w:rsidP="007E598E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2A9F332A" w14:textId="77777777" w:rsidR="007E598E" w:rsidRPr="0022254E" w:rsidRDefault="007E598E" w:rsidP="007E598E">
            <w:pPr>
              <w:spacing w:after="0" w:line="240" w:lineRule="auto"/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Ликовна</w:t>
            </w: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 xml:space="preserve"> култура</w:t>
            </w:r>
          </w:p>
          <w:p w14:paraId="7BD98D82" w14:textId="387A934C" w:rsidR="007E598E" w:rsidRPr="0022254E" w:rsidRDefault="007E598E" w:rsidP="007E598E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Физичко васпитање</w:t>
            </w: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163" w:type="dxa"/>
          </w:tcPr>
          <w:p w14:paraId="6416A1C5" w14:textId="77777777" w:rsidR="007E598E" w:rsidRPr="0022254E" w:rsidRDefault="007E598E" w:rsidP="007E598E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</w:tbl>
    <w:p w14:paraId="5CC27608" w14:textId="77777777" w:rsidR="00F00118" w:rsidRPr="00076700" w:rsidRDefault="00F00118" w:rsidP="00FD4619">
      <w:pPr>
        <w:tabs>
          <w:tab w:val="right" w:pos="12960"/>
        </w:tabs>
        <w:rPr>
          <w:rFonts w:ascii="Myriad Pro" w:hAnsi="Myriad Pro"/>
          <w:sz w:val="20"/>
          <w:szCs w:val="20"/>
          <w:lang w:val="sr-Cyrl-RS"/>
        </w:rPr>
      </w:pPr>
    </w:p>
    <w:p w14:paraId="33F144A5" w14:textId="39967991" w:rsidR="00965329" w:rsidRPr="0022254E" w:rsidRDefault="00FD4619" w:rsidP="00FD4619">
      <w:pPr>
        <w:tabs>
          <w:tab w:val="right" w:pos="12960"/>
        </w:tabs>
        <w:rPr>
          <w:rFonts w:ascii="Myriad Pro" w:hAnsi="Myriad Pro"/>
          <w:sz w:val="20"/>
          <w:szCs w:val="20"/>
          <w:lang w:val="sr-Cyrl-RS"/>
        </w:rPr>
      </w:pPr>
      <w:r w:rsidRPr="0022254E">
        <w:rPr>
          <w:rFonts w:ascii="Myriad Pro" w:hAnsi="Myriad Pro"/>
          <w:sz w:val="20"/>
          <w:szCs w:val="20"/>
          <w:lang w:val="sr-Cyrl-RS"/>
        </w:rPr>
        <w:t>Датум предаје:</w:t>
      </w:r>
      <w:r w:rsidR="00132041" w:rsidRPr="0022254E">
        <w:rPr>
          <w:rFonts w:ascii="Myriad Pro" w:hAnsi="Myriad Pro"/>
          <w:sz w:val="20"/>
          <w:szCs w:val="20"/>
          <w:lang w:val="sr-Cyrl-RS"/>
        </w:rPr>
        <w:t xml:space="preserve"> </w:t>
      </w:r>
      <w:r w:rsidRPr="0022254E">
        <w:rPr>
          <w:rFonts w:ascii="Myriad Pro" w:hAnsi="Myriad Pro"/>
          <w:sz w:val="20"/>
          <w:szCs w:val="20"/>
          <w:lang w:val="sr-Cyrl-RS"/>
        </w:rPr>
        <w:t>_________________</w:t>
      </w:r>
      <w:r w:rsidRPr="0022254E">
        <w:rPr>
          <w:rFonts w:ascii="Myriad Pro" w:hAnsi="Myriad Pro"/>
          <w:sz w:val="20"/>
          <w:szCs w:val="20"/>
          <w:lang w:val="sr-Cyrl-RS"/>
        </w:rPr>
        <w:tab/>
        <w:t>Предметни наставник:</w:t>
      </w:r>
      <w:r w:rsidR="00E106D6" w:rsidRPr="0022254E">
        <w:rPr>
          <w:rFonts w:ascii="Myriad Pro" w:hAnsi="Myriad Pro"/>
          <w:sz w:val="20"/>
          <w:szCs w:val="20"/>
          <w:lang w:val="sr-Cyrl-RS"/>
        </w:rPr>
        <w:t xml:space="preserve"> </w:t>
      </w:r>
      <w:r w:rsidRPr="0022254E">
        <w:rPr>
          <w:rFonts w:ascii="Myriad Pro" w:hAnsi="Myriad Pro"/>
          <w:sz w:val="20"/>
          <w:szCs w:val="20"/>
          <w:lang w:val="sr-Cyrl-RS"/>
        </w:rPr>
        <w:t>______________________</w:t>
      </w:r>
    </w:p>
    <w:p w14:paraId="0E536693" w14:textId="77777777" w:rsidR="00965329" w:rsidRPr="0022254E" w:rsidRDefault="00965329">
      <w:pPr>
        <w:spacing w:after="200" w:line="276" w:lineRule="auto"/>
        <w:rPr>
          <w:rFonts w:ascii="Myriad Pro" w:hAnsi="Myriad Pro"/>
          <w:sz w:val="20"/>
          <w:szCs w:val="20"/>
          <w:lang w:val="sr-Cyrl-RS"/>
        </w:rPr>
      </w:pPr>
      <w:r w:rsidRPr="0022254E">
        <w:rPr>
          <w:rFonts w:ascii="Myriad Pro" w:hAnsi="Myriad Pro"/>
          <w:sz w:val="20"/>
          <w:szCs w:val="20"/>
          <w:lang w:val="sr-Cyrl-RS"/>
        </w:rPr>
        <w:br w:type="page"/>
      </w:r>
    </w:p>
    <w:p w14:paraId="05AD0214" w14:textId="77777777" w:rsidR="00965329" w:rsidRPr="0022254E" w:rsidRDefault="00965329" w:rsidP="00965329">
      <w:pPr>
        <w:spacing w:after="0" w:line="240" w:lineRule="auto"/>
        <w:ind w:firstLine="142"/>
        <w:jc w:val="center"/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lastRenderedPageBreak/>
        <w:t xml:space="preserve">ПРЕДЛОГ ОПЕРАТИВНОГ ПЛАНА РАДА НАСТАВНИКА </w:t>
      </w:r>
    </w:p>
    <w:p w14:paraId="59356B64" w14:textId="39FD03CD" w:rsidR="00965329" w:rsidRPr="007E598E" w:rsidRDefault="00965329" w:rsidP="00965329">
      <w:pPr>
        <w:spacing w:after="0" w:line="240" w:lineRule="auto"/>
        <w:ind w:firstLine="142"/>
        <w:jc w:val="right"/>
        <w:rPr>
          <w:rFonts w:ascii="Myriad Pro" w:eastAsia="Times New Roman" w:hAnsi="Myriad Pro"/>
          <w:b/>
          <w:spacing w:val="20"/>
          <w:sz w:val="20"/>
          <w:szCs w:val="20"/>
          <w:lang w:val="sr-Latn-RS"/>
        </w:rPr>
      </w:pPr>
      <w:r w:rsidRPr="0022254E"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t xml:space="preserve">Школска година: </w:t>
      </w:r>
      <w:r w:rsidR="00521BE0"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t>2026/2027</w:t>
      </w:r>
      <w:r w:rsidR="007E598E">
        <w:rPr>
          <w:rFonts w:ascii="Myriad Pro" w:eastAsia="Times New Roman" w:hAnsi="Myriad Pro"/>
          <w:b/>
          <w:spacing w:val="20"/>
          <w:sz w:val="20"/>
          <w:szCs w:val="20"/>
          <w:lang w:val="sr-Latn-RS"/>
        </w:rPr>
        <w:t>.</w:t>
      </w:r>
    </w:p>
    <w:p w14:paraId="7165C905" w14:textId="77777777" w:rsidR="00965329" w:rsidRPr="0022254E" w:rsidRDefault="00965329" w:rsidP="00965329">
      <w:pPr>
        <w:spacing w:after="0" w:line="240" w:lineRule="auto"/>
        <w:rPr>
          <w:rFonts w:ascii="Myriad Pro" w:eastAsia="Times New Roman" w:hAnsi="Myriad Pro"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>Предмет: Свет око нас</w:t>
      </w:r>
    </w:p>
    <w:p w14:paraId="68DDC205" w14:textId="77777777" w:rsidR="00965329" w:rsidRPr="0022254E" w:rsidRDefault="00965329" w:rsidP="00965329">
      <w:pPr>
        <w:spacing w:after="0" w:line="240" w:lineRule="auto"/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>Годишњи фонд часова: 72</w:t>
      </w:r>
    </w:p>
    <w:p w14:paraId="1E6927BD" w14:textId="77777777" w:rsidR="00965329" w:rsidRPr="0022254E" w:rsidRDefault="00965329" w:rsidP="00965329">
      <w:pPr>
        <w:spacing w:after="0" w:line="240" w:lineRule="auto"/>
        <w:rPr>
          <w:rFonts w:ascii="Myriad Pro" w:eastAsia="Times New Roman" w:hAnsi="Myriad Pro"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>Недељни фонд часова: 2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113"/>
        <w:gridCol w:w="567"/>
        <w:gridCol w:w="1554"/>
        <w:gridCol w:w="1417"/>
        <w:gridCol w:w="1418"/>
        <w:gridCol w:w="1565"/>
        <w:gridCol w:w="1559"/>
        <w:gridCol w:w="1443"/>
        <w:gridCol w:w="1163"/>
      </w:tblGrid>
      <w:tr w:rsidR="00965329" w:rsidRPr="0022254E" w14:paraId="2DE6DE7B" w14:textId="77777777" w:rsidTr="007E598E">
        <w:trPr>
          <w:cantSplit/>
          <w:trHeight w:val="569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bottom"/>
          </w:tcPr>
          <w:p w14:paraId="4326430B" w14:textId="77777777" w:rsidR="00965329" w:rsidRPr="0022254E" w:rsidRDefault="00965329" w:rsidP="007E598E">
            <w:pPr>
              <w:ind w:right="-170"/>
              <w:jc w:val="center"/>
              <w:rPr>
                <w:rFonts w:ascii="Myriad Pro" w:eastAsia="Times New Roman" w:hAnsi="Myriad Pro"/>
                <w:b/>
                <w:bCs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b/>
                <w:bCs/>
                <w:sz w:val="20"/>
                <w:szCs w:val="20"/>
                <w:lang w:val="sr-Cyrl-RS"/>
              </w:rPr>
              <w:t>ОКТОБАР</w:t>
            </w:r>
          </w:p>
        </w:tc>
      </w:tr>
      <w:tr w:rsidR="00965329" w:rsidRPr="0022254E" w14:paraId="63C6ED4E" w14:textId="77777777" w:rsidTr="0022254E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0CF1D43A" w14:textId="77777777" w:rsidR="00965329" w:rsidRPr="0022254E" w:rsidRDefault="00965329" w:rsidP="007E598E">
            <w:pPr>
              <w:ind w:left="113" w:right="-108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Број и назив наставне теме</w:t>
            </w:r>
          </w:p>
        </w:tc>
        <w:tc>
          <w:tcPr>
            <w:tcW w:w="4113" w:type="dxa"/>
            <w:shd w:val="clear" w:color="auto" w:fill="F2F2F2" w:themeFill="background1" w:themeFillShade="F2"/>
            <w:vAlign w:val="center"/>
          </w:tcPr>
          <w:p w14:paraId="346769BF" w14:textId="77777777" w:rsidR="00965329" w:rsidRPr="0022254E" w:rsidRDefault="00965329" w:rsidP="007E598E">
            <w:pPr>
              <w:ind w:left="-106" w:right="-102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Исходи</w:t>
            </w:r>
          </w:p>
          <w:p w14:paraId="7E509275" w14:textId="77777777" w:rsidR="00965329" w:rsidRPr="0022254E" w:rsidRDefault="00965329" w:rsidP="007E598E">
            <w:pPr>
              <w:ind w:right="-110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40F9D0B" w14:textId="77777777" w:rsidR="00965329" w:rsidRPr="0022254E" w:rsidRDefault="00965329" w:rsidP="007E598E">
            <w:pPr>
              <w:ind w:left="-114" w:right="-114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Р.бр. часа</w:t>
            </w: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1608A9A8" w14:textId="77777777" w:rsidR="00965329" w:rsidRPr="0022254E" w:rsidRDefault="00965329" w:rsidP="007E598E">
            <w:pPr>
              <w:ind w:left="-114" w:right="-114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56152D8" w14:textId="77777777" w:rsidR="00965329" w:rsidRPr="0022254E" w:rsidRDefault="00965329" w:rsidP="007E598E">
            <w:pPr>
              <w:ind w:left="-114" w:right="-114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1B406E0" w14:textId="77777777" w:rsidR="00965329" w:rsidRPr="0022254E" w:rsidRDefault="00965329" w:rsidP="007E598E">
            <w:pPr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565" w:type="dxa"/>
            <w:shd w:val="clear" w:color="auto" w:fill="F2F2F2" w:themeFill="background1" w:themeFillShade="F2"/>
            <w:vAlign w:val="center"/>
          </w:tcPr>
          <w:p w14:paraId="5278BA7B" w14:textId="77777777" w:rsidR="00965329" w:rsidRPr="0022254E" w:rsidRDefault="00965329" w:rsidP="007E598E">
            <w:pPr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C96EB3A" w14:textId="77777777" w:rsidR="00965329" w:rsidRPr="0022254E" w:rsidRDefault="00965329" w:rsidP="007E598E">
            <w:pPr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Међупред метне компетенције</w:t>
            </w:r>
          </w:p>
        </w:tc>
        <w:tc>
          <w:tcPr>
            <w:tcW w:w="1443" w:type="dxa"/>
            <w:shd w:val="clear" w:color="auto" w:fill="F2F2F2" w:themeFill="background1" w:themeFillShade="F2"/>
            <w:vAlign w:val="center"/>
          </w:tcPr>
          <w:p w14:paraId="44CB1B83" w14:textId="77777777" w:rsidR="00965329" w:rsidRPr="0022254E" w:rsidRDefault="00965329" w:rsidP="007E598E">
            <w:pPr>
              <w:ind w:left="-90" w:right="-110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 xml:space="preserve">Међупред метна корелација </w:t>
            </w:r>
          </w:p>
        </w:tc>
        <w:tc>
          <w:tcPr>
            <w:tcW w:w="1163" w:type="dxa"/>
            <w:shd w:val="clear" w:color="auto" w:fill="F2F2F2" w:themeFill="background1" w:themeFillShade="F2"/>
            <w:vAlign w:val="center"/>
          </w:tcPr>
          <w:p w14:paraId="3EEB4BC7" w14:textId="77777777" w:rsidR="00965329" w:rsidRPr="0022254E" w:rsidRDefault="00965329" w:rsidP="007E598E">
            <w:pPr>
              <w:ind w:right="-170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Евалуација квалитета планираног</w:t>
            </w:r>
          </w:p>
        </w:tc>
      </w:tr>
      <w:tr w:rsidR="00965329" w:rsidRPr="0022254E" w14:paraId="435D78F5" w14:textId="77777777" w:rsidTr="007E598E">
        <w:trPr>
          <w:trHeight w:val="26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0847D22B" w14:textId="6CBC0462" w:rsidR="00965329" w:rsidRPr="0022254E" w:rsidRDefault="007E598E" w:rsidP="007E598E">
            <w:pPr>
              <w:spacing w:after="200" w:line="276" w:lineRule="auto"/>
              <w:ind w:left="113" w:right="113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1. ДРУГИ И ЈА</w:t>
            </w:r>
          </w:p>
        </w:tc>
        <w:tc>
          <w:tcPr>
            <w:tcW w:w="4113" w:type="dxa"/>
          </w:tcPr>
          <w:p w14:paraId="465672C5" w14:textId="77777777" w:rsidR="00965329" w:rsidRPr="0022254E" w:rsidRDefault="00965329" w:rsidP="005A5BD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именује и разликује групе којима припада као и права која остварује и</w:t>
            </w:r>
          </w:p>
          <w:p w14:paraId="7D7DBD6A" w14:textId="77777777" w:rsidR="00965329" w:rsidRPr="0022254E" w:rsidRDefault="00965329" w:rsidP="005A5BD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обавезе које мора да поштује;</w:t>
            </w:r>
          </w:p>
          <w:p w14:paraId="5BD88125" w14:textId="77777777" w:rsidR="00965329" w:rsidRPr="0022254E" w:rsidRDefault="00965329" w:rsidP="005A5BD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разликује права и обавезе у школи;</w:t>
            </w:r>
          </w:p>
          <w:p w14:paraId="1BDF492D" w14:textId="77777777" w:rsidR="00965329" w:rsidRPr="0022254E" w:rsidRDefault="00965329" w:rsidP="005A5BD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школске и породичне празнике и празнике насеља;</w:t>
            </w:r>
          </w:p>
          <w:p w14:paraId="600709EE" w14:textId="77777777" w:rsidR="00965329" w:rsidRPr="0022254E" w:rsidRDefault="00965329" w:rsidP="005A5BD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образложи утицај разноврсне и редовне исхране на очување здравља;</w:t>
            </w:r>
          </w:p>
          <w:p w14:paraId="0914CD5A" w14:textId="77777777" w:rsidR="00965329" w:rsidRPr="0022254E" w:rsidRDefault="00965329" w:rsidP="005A5BD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важност физичке активности, боравка у природи и хигијене тела за очување здравља</w:t>
            </w:r>
          </w:p>
        </w:tc>
        <w:tc>
          <w:tcPr>
            <w:tcW w:w="567" w:type="dxa"/>
          </w:tcPr>
          <w:p w14:paraId="7E1699A8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10.</w:t>
            </w:r>
          </w:p>
        </w:tc>
        <w:tc>
          <w:tcPr>
            <w:tcW w:w="1554" w:type="dxa"/>
          </w:tcPr>
          <w:p w14:paraId="4411C96D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b/>
                <w:lang w:val="sr-Cyrl-RS"/>
              </w:rPr>
              <w:t>Други и ја</w:t>
            </w:r>
          </w:p>
        </w:tc>
        <w:tc>
          <w:tcPr>
            <w:tcW w:w="1417" w:type="dxa"/>
          </w:tcPr>
          <w:p w14:paraId="79693D20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Проверавање</w:t>
            </w:r>
          </w:p>
        </w:tc>
        <w:tc>
          <w:tcPr>
            <w:tcW w:w="1418" w:type="dxa"/>
          </w:tcPr>
          <w:p w14:paraId="555AEF5B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 рад с уџбеником</w:t>
            </w:r>
            <w:r w:rsidRPr="0022254E">
              <w:rPr>
                <w:rFonts w:ascii="Myriad Pro" w:hAnsi="Myriad Pro"/>
                <w:b/>
                <w:lang w:val="sr-Cyrl-RS"/>
              </w:rPr>
              <w:t xml:space="preserve"> </w:t>
            </w:r>
          </w:p>
        </w:tc>
        <w:tc>
          <w:tcPr>
            <w:tcW w:w="1565" w:type="dxa"/>
          </w:tcPr>
          <w:p w14:paraId="1C9D6448" w14:textId="77777777" w:rsidR="00965329" w:rsidRPr="0022254E" w:rsidRDefault="00965329" w:rsidP="00076700">
            <w:pPr>
              <w:pStyle w:val="Pa26"/>
              <w:spacing w:before="80"/>
              <w:ind w:right="-135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 xml:space="preserve">Индивидуални, фронтални </w:t>
            </w:r>
          </w:p>
          <w:p w14:paraId="5D1CD90C" w14:textId="77777777" w:rsidR="00965329" w:rsidRPr="0022254E" w:rsidRDefault="00965329" w:rsidP="00076700">
            <w:pPr>
              <w:pStyle w:val="tabela"/>
              <w:spacing w:before="0" w:line="240" w:lineRule="auto"/>
              <w:ind w:left="0" w:right="-135"/>
              <w:rPr>
                <w:rFonts w:ascii="Myriad Pro" w:hAnsi="Myriad Pro"/>
                <w:b/>
                <w:lang w:val="sr-Cyrl-RS"/>
              </w:rPr>
            </w:pPr>
          </w:p>
        </w:tc>
        <w:tc>
          <w:tcPr>
            <w:tcW w:w="1559" w:type="dxa"/>
          </w:tcPr>
          <w:p w14:paraId="36BF98B9" w14:textId="77777777" w:rsidR="00965329" w:rsidRPr="0022254E" w:rsidRDefault="00965329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6F52B23E" w14:textId="77777777" w:rsidR="00965329" w:rsidRPr="0022254E" w:rsidRDefault="00965329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528CE7D6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02A6EB91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43" w:type="dxa"/>
          </w:tcPr>
          <w:p w14:paraId="58A7BF97" w14:textId="77777777" w:rsidR="00965329" w:rsidRPr="0022254E" w:rsidRDefault="00965329" w:rsidP="007E598E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366DDA40" w14:textId="77777777" w:rsidR="00965329" w:rsidRPr="0022254E" w:rsidRDefault="00965329" w:rsidP="007E598E">
            <w:pPr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163" w:type="dxa"/>
          </w:tcPr>
          <w:p w14:paraId="2F5AA44A" w14:textId="77777777" w:rsidR="00965329" w:rsidRPr="0022254E" w:rsidRDefault="00965329" w:rsidP="007E598E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965329" w:rsidRPr="0022254E" w14:paraId="404B8DC5" w14:textId="77777777" w:rsidTr="0022254E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73F6332E" w14:textId="77777777" w:rsidR="00965329" w:rsidRPr="0022254E" w:rsidRDefault="00965329" w:rsidP="007E598E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113" w:type="dxa"/>
          </w:tcPr>
          <w:p w14:paraId="4716664B" w14:textId="77777777" w:rsidR="00965329" w:rsidRPr="0022254E" w:rsidRDefault="00965329" w:rsidP="005A5BD8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и опише симболе државе;</w:t>
            </w:r>
          </w:p>
          <w:p w14:paraId="415F2B61" w14:textId="77777777" w:rsidR="00965329" w:rsidRPr="0022254E" w:rsidRDefault="00965329" w:rsidP="005A5BD8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препозна симболе државе;</w:t>
            </w:r>
          </w:p>
          <w:p w14:paraId="7B1003CC" w14:textId="77777777" w:rsidR="00965329" w:rsidRPr="0022254E" w:rsidRDefault="00965329" w:rsidP="005A5BD8">
            <w:pPr>
              <w:pStyle w:val="tabela"/>
              <w:numPr>
                <w:ilvl w:val="0"/>
                <w:numId w:val="10"/>
              </w:numPr>
              <w:spacing w:before="0" w:line="240" w:lineRule="auto"/>
              <w:ind w:left="118" w:right="-105" w:hanging="180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="MyriadPro-Regular" w:hAnsi="Myriad Pro"/>
                <w:lang w:val="sr-Cyrl-RS"/>
              </w:rPr>
              <w:t>се с поштовањем понаша према симболима државе</w:t>
            </w:r>
          </w:p>
        </w:tc>
        <w:tc>
          <w:tcPr>
            <w:tcW w:w="567" w:type="dxa"/>
          </w:tcPr>
          <w:p w14:paraId="306EA7F7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11.</w:t>
            </w:r>
          </w:p>
        </w:tc>
        <w:tc>
          <w:tcPr>
            <w:tcW w:w="1554" w:type="dxa"/>
          </w:tcPr>
          <w:p w14:paraId="202E7624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Поштујем симболе наше државе</w:t>
            </w:r>
          </w:p>
        </w:tc>
        <w:tc>
          <w:tcPr>
            <w:tcW w:w="1417" w:type="dxa"/>
          </w:tcPr>
          <w:p w14:paraId="3176FA87" w14:textId="77777777" w:rsidR="00965329" w:rsidRPr="0022254E" w:rsidRDefault="00965329" w:rsidP="007E598E">
            <w:pPr>
              <w:pStyle w:val="Pa2"/>
              <w:rPr>
                <w:rFonts w:cs="Times New Roman"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Обрада</w:t>
            </w:r>
          </w:p>
          <w:p w14:paraId="3C75D067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418" w:type="dxa"/>
          </w:tcPr>
          <w:p w14:paraId="0EC8E493" w14:textId="77777777" w:rsidR="00965329" w:rsidRPr="0022254E" w:rsidRDefault="00965329" w:rsidP="007E598E">
            <w:pPr>
              <w:pStyle w:val="Pa7"/>
              <w:rPr>
                <w:rFonts w:cs="Times New Roman"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Fonts w:cs="Times New Roman"/>
                <w:color w:val="211D1E"/>
                <w:sz w:val="20"/>
                <w:szCs w:val="20"/>
                <w:lang w:val="sr-Cyrl-RS"/>
              </w:rPr>
              <w:t>Дијалошка, монолошка, рад с уџбеником</w:t>
            </w:r>
          </w:p>
          <w:p w14:paraId="4BF5971F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65" w:type="dxa"/>
          </w:tcPr>
          <w:p w14:paraId="27B35130" w14:textId="77777777" w:rsidR="00965329" w:rsidRPr="0022254E" w:rsidRDefault="00965329" w:rsidP="00076700">
            <w:pPr>
              <w:pStyle w:val="Pa26"/>
              <w:spacing w:before="80"/>
              <w:ind w:right="-135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рад у пару</w:t>
            </w:r>
          </w:p>
          <w:p w14:paraId="253E5882" w14:textId="77777777" w:rsidR="00965329" w:rsidRPr="0022254E" w:rsidRDefault="00965329" w:rsidP="00076700">
            <w:pPr>
              <w:pStyle w:val="tabela"/>
              <w:spacing w:before="0" w:line="240" w:lineRule="auto"/>
              <w:ind w:left="0" w:right="-135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59" w:type="dxa"/>
          </w:tcPr>
          <w:p w14:paraId="63D6444C" w14:textId="77777777" w:rsidR="00965329" w:rsidRPr="0022254E" w:rsidRDefault="00965329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2E0705FB" w14:textId="77777777" w:rsidR="00965329" w:rsidRPr="0022254E" w:rsidRDefault="00965329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04B45D36" w14:textId="5A457325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bCs/>
                <w:color w:val="211D1E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443" w:type="dxa"/>
          </w:tcPr>
          <w:p w14:paraId="1668A268" w14:textId="77777777" w:rsidR="00965329" w:rsidRPr="0022254E" w:rsidRDefault="00965329" w:rsidP="007E598E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472B35B0" w14:textId="77777777" w:rsidR="00965329" w:rsidRPr="0022254E" w:rsidRDefault="00965329" w:rsidP="007E598E">
            <w:pPr>
              <w:spacing w:after="0" w:line="240" w:lineRule="auto"/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Музичка</w:t>
            </w: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 xml:space="preserve"> култура</w:t>
            </w:r>
          </w:p>
          <w:p w14:paraId="5FB78CD5" w14:textId="77777777" w:rsidR="00965329" w:rsidRPr="0022254E" w:rsidRDefault="00965329" w:rsidP="007E598E">
            <w:pPr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163" w:type="dxa"/>
          </w:tcPr>
          <w:p w14:paraId="1FA2B6CD" w14:textId="77777777" w:rsidR="00965329" w:rsidRPr="0022254E" w:rsidRDefault="00965329" w:rsidP="007E598E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965329" w:rsidRPr="0022254E" w14:paraId="3E824ED8" w14:textId="77777777" w:rsidTr="0022254E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2D8A9A5B" w14:textId="77777777" w:rsidR="00965329" w:rsidRPr="0022254E" w:rsidRDefault="00965329" w:rsidP="007E598E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lastRenderedPageBreak/>
              <w:br w:type="page"/>
            </w: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2. КУЛТУРА ЖИВЉЕЊА</w:t>
            </w:r>
          </w:p>
        </w:tc>
        <w:tc>
          <w:tcPr>
            <w:tcW w:w="4113" w:type="dxa"/>
            <w:vAlign w:val="center"/>
          </w:tcPr>
          <w:p w14:paraId="39505C17" w14:textId="77777777" w:rsidR="00965329" w:rsidRPr="0022254E" w:rsidRDefault="00965329" w:rsidP="005A5BD8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промене у природи које се дешавају током јесени;</w:t>
            </w:r>
          </w:p>
          <w:p w14:paraId="5AE9BFB0" w14:textId="77777777" w:rsidR="00965329" w:rsidRPr="0022254E" w:rsidRDefault="00965329" w:rsidP="005A5BD8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промене на биљкама и животињама које се дешавају током јесени;</w:t>
            </w:r>
          </w:p>
          <w:p w14:paraId="546B9AE7" w14:textId="77777777" w:rsidR="00965329" w:rsidRPr="0022254E" w:rsidRDefault="00965329" w:rsidP="005A5BD8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активности којима се људи баве током јесени</w:t>
            </w:r>
          </w:p>
          <w:p w14:paraId="3F227333" w14:textId="77777777" w:rsidR="00965329" w:rsidRPr="0022254E" w:rsidRDefault="00965329" w:rsidP="007E598E">
            <w:pPr>
              <w:pStyle w:val="tabela"/>
              <w:spacing w:before="0" w:line="240" w:lineRule="auto"/>
              <w:ind w:right="-105"/>
              <w:rPr>
                <w:rFonts w:ascii="Myriad Pro" w:hAnsi="Myriad Pro"/>
                <w:b/>
                <w:noProof/>
                <w:lang w:val="sr-Cyrl-RS"/>
              </w:rPr>
            </w:pPr>
          </w:p>
        </w:tc>
        <w:tc>
          <w:tcPr>
            <w:tcW w:w="567" w:type="dxa"/>
          </w:tcPr>
          <w:p w14:paraId="27AA38DB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12.</w:t>
            </w:r>
          </w:p>
        </w:tc>
        <w:tc>
          <w:tcPr>
            <w:tcW w:w="1554" w:type="dxa"/>
          </w:tcPr>
          <w:p w14:paraId="4853EE6B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Јесен</w:t>
            </w:r>
          </w:p>
        </w:tc>
        <w:tc>
          <w:tcPr>
            <w:tcW w:w="1417" w:type="dxa"/>
          </w:tcPr>
          <w:p w14:paraId="56EE55F0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418" w:type="dxa"/>
          </w:tcPr>
          <w:p w14:paraId="1063B494" w14:textId="77777777" w:rsidR="00965329" w:rsidRPr="0022254E" w:rsidRDefault="00965329" w:rsidP="007E598E">
            <w:pPr>
              <w:pStyle w:val="Pa7"/>
              <w:rPr>
                <w:rFonts w:cs="Times New Roman"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Fonts w:cs="Times New Roman"/>
                <w:color w:val="211D1E"/>
                <w:sz w:val="20"/>
                <w:szCs w:val="20"/>
                <w:lang w:val="sr-Cyrl-RS"/>
              </w:rPr>
              <w:t>Дијалошка, монолошка, рад с уџбеником</w:t>
            </w:r>
          </w:p>
          <w:p w14:paraId="5C1343D1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65" w:type="dxa"/>
          </w:tcPr>
          <w:p w14:paraId="6A1D8FA6" w14:textId="77777777" w:rsidR="00965329" w:rsidRPr="0022254E" w:rsidRDefault="00965329" w:rsidP="00076700">
            <w:pPr>
              <w:pStyle w:val="Pa26"/>
              <w:tabs>
                <w:tab w:val="left" w:pos="1036"/>
              </w:tabs>
              <w:spacing w:before="80"/>
              <w:ind w:left="-44" w:right="-45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</w:t>
            </w:r>
          </w:p>
          <w:p w14:paraId="0B1CD4A2" w14:textId="77777777" w:rsidR="00965329" w:rsidRPr="0022254E" w:rsidRDefault="00965329" w:rsidP="00076700">
            <w:pPr>
              <w:pStyle w:val="tabela"/>
              <w:tabs>
                <w:tab w:val="left" w:pos="1036"/>
              </w:tabs>
              <w:spacing w:before="0" w:line="240" w:lineRule="auto"/>
              <w:ind w:left="-44" w:right="-45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59" w:type="dxa"/>
          </w:tcPr>
          <w:p w14:paraId="6C1611F5" w14:textId="77777777" w:rsidR="00965329" w:rsidRPr="0022254E" w:rsidRDefault="00965329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25BBCC4E" w14:textId="77777777" w:rsidR="00965329" w:rsidRPr="0022254E" w:rsidRDefault="00965329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3099A02F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10A2E85E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443" w:type="dxa"/>
          </w:tcPr>
          <w:p w14:paraId="54B927F4" w14:textId="77777777" w:rsidR="00965329" w:rsidRPr="0022254E" w:rsidRDefault="00965329" w:rsidP="007E598E">
            <w:pPr>
              <w:spacing w:after="0" w:line="240" w:lineRule="auto"/>
              <w:ind w:right="158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5E3E9242" w14:textId="77777777" w:rsidR="00965329" w:rsidRPr="0022254E" w:rsidRDefault="00965329" w:rsidP="007E598E">
            <w:pPr>
              <w:spacing w:after="0" w:line="240" w:lineRule="auto"/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Ликовна</w:t>
            </w: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 xml:space="preserve"> култура</w:t>
            </w:r>
          </w:p>
          <w:p w14:paraId="217DC6EB" w14:textId="77777777" w:rsidR="00965329" w:rsidRPr="0022254E" w:rsidRDefault="00965329" w:rsidP="007E598E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7144F026" w14:textId="77777777" w:rsidR="00965329" w:rsidRPr="0022254E" w:rsidRDefault="00965329" w:rsidP="007E598E">
            <w:pPr>
              <w:spacing w:after="0" w:line="240" w:lineRule="auto"/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Музичка</w:t>
            </w: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 xml:space="preserve"> култура</w:t>
            </w:r>
          </w:p>
          <w:p w14:paraId="7CBDC648" w14:textId="77777777" w:rsidR="00965329" w:rsidRPr="0022254E" w:rsidRDefault="00965329" w:rsidP="007E598E">
            <w:pPr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Физичко васпитање</w:t>
            </w:r>
          </w:p>
        </w:tc>
        <w:tc>
          <w:tcPr>
            <w:tcW w:w="1163" w:type="dxa"/>
          </w:tcPr>
          <w:p w14:paraId="176CA854" w14:textId="77777777" w:rsidR="00965329" w:rsidRPr="0022254E" w:rsidRDefault="00965329" w:rsidP="007E598E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965329" w:rsidRPr="0022254E" w14:paraId="230B3713" w14:textId="77777777" w:rsidTr="0022254E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28179461" w14:textId="77777777" w:rsidR="00965329" w:rsidRPr="0022254E" w:rsidRDefault="00965329" w:rsidP="007E598E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2BA413E6" w14:textId="77777777" w:rsidR="00965329" w:rsidRPr="0022254E" w:rsidRDefault="00965329" w:rsidP="005A5BD8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облике рељефа;</w:t>
            </w:r>
          </w:p>
          <w:p w14:paraId="509C1D0B" w14:textId="77777777" w:rsidR="00965329" w:rsidRPr="0022254E" w:rsidRDefault="00965329" w:rsidP="005A5BD8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препозна и разликује облике рељефа у свом окружењу;</w:t>
            </w:r>
          </w:p>
          <w:p w14:paraId="10131B92" w14:textId="77777777" w:rsidR="00965329" w:rsidRPr="0022254E" w:rsidRDefault="00965329" w:rsidP="005A5BD8">
            <w:pPr>
              <w:pStyle w:val="tabela"/>
              <w:numPr>
                <w:ilvl w:val="0"/>
                <w:numId w:val="12"/>
              </w:numPr>
              <w:spacing w:before="0" w:line="240" w:lineRule="auto"/>
              <w:ind w:left="118" w:right="-105" w:hanging="180"/>
              <w:rPr>
                <w:rFonts w:ascii="Myriad Pro" w:eastAsiaTheme="minorHAnsi" w:hAnsi="Myriad Pro"/>
                <w:lang w:val="sr-Cyrl-RS"/>
              </w:rPr>
            </w:pPr>
            <w:r w:rsidRPr="0022254E">
              <w:rPr>
                <w:rFonts w:ascii="Myriad Pro" w:eastAsia="MyriadPro-Regular" w:hAnsi="Myriad Pro"/>
                <w:lang w:val="sr-Cyrl-RS"/>
              </w:rPr>
              <w:t>наведе делове узвишења</w:t>
            </w:r>
          </w:p>
        </w:tc>
        <w:tc>
          <w:tcPr>
            <w:tcW w:w="567" w:type="dxa"/>
          </w:tcPr>
          <w:p w14:paraId="48156B15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13.</w:t>
            </w:r>
          </w:p>
        </w:tc>
        <w:tc>
          <w:tcPr>
            <w:tcW w:w="1554" w:type="dxa"/>
          </w:tcPr>
          <w:p w14:paraId="78B9E38F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Изглед моје околине</w:t>
            </w:r>
          </w:p>
        </w:tc>
        <w:tc>
          <w:tcPr>
            <w:tcW w:w="1417" w:type="dxa"/>
          </w:tcPr>
          <w:p w14:paraId="0E5BEA7A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418" w:type="dxa"/>
          </w:tcPr>
          <w:p w14:paraId="773EF1CE" w14:textId="77777777" w:rsidR="00965329" w:rsidRPr="0022254E" w:rsidRDefault="00965329" w:rsidP="007E598E">
            <w:pPr>
              <w:pStyle w:val="Pa7"/>
              <w:rPr>
                <w:rFonts w:cs="Times New Roman"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Fonts w:cs="Times New Roman"/>
                <w:color w:val="211D1E"/>
                <w:sz w:val="20"/>
                <w:szCs w:val="20"/>
                <w:lang w:val="sr-Cyrl-RS"/>
              </w:rPr>
              <w:t>Дијалошка, монолошка, рад с уџбеником</w:t>
            </w:r>
          </w:p>
          <w:p w14:paraId="44CF6179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65" w:type="dxa"/>
          </w:tcPr>
          <w:p w14:paraId="62DB3FB0" w14:textId="77777777" w:rsidR="00965329" w:rsidRPr="0022254E" w:rsidRDefault="00965329" w:rsidP="00076700">
            <w:pPr>
              <w:pStyle w:val="Pa26"/>
              <w:tabs>
                <w:tab w:val="left" w:pos="1036"/>
              </w:tabs>
              <w:spacing w:before="80"/>
              <w:ind w:left="-44" w:right="-45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групни рад</w:t>
            </w:r>
          </w:p>
          <w:p w14:paraId="10272FE3" w14:textId="77777777" w:rsidR="00965329" w:rsidRPr="0022254E" w:rsidRDefault="00965329" w:rsidP="00076700">
            <w:pPr>
              <w:pStyle w:val="tabela"/>
              <w:tabs>
                <w:tab w:val="left" w:pos="1036"/>
              </w:tabs>
              <w:spacing w:before="0" w:line="240" w:lineRule="auto"/>
              <w:ind w:left="-44" w:right="-45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59" w:type="dxa"/>
          </w:tcPr>
          <w:p w14:paraId="4A64CEFD" w14:textId="77777777" w:rsidR="00965329" w:rsidRPr="0022254E" w:rsidRDefault="00965329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18658A3E" w14:textId="77777777" w:rsidR="00965329" w:rsidRPr="0022254E" w:rsidRDefault="00965329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0A752732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4B6D6542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Сарадња</w:t>
            </w:r>
          </w:p>
        </w:tc>
        <w:tc>
          <w:tcPr>
            <w:tcW w:w="1443" w:type="dxa"/>
          </w:tcPr>
          <w:p w14:paraId="3ED26261" w14:textId="77777777" w:rsidR="00965329" w:rsidRPr="0022254E" w:rsidRDefault="00965329" w:rsidP="007E598E">
            <w:pPr>
              <w:spacing w:after="0" w:line="240" w:lineRule="auto"/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Ликовна</w:t>
            </w: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 xml:space="preserve"> култура</w:t>
            </w:r>
          </w:p>
          <w:p w14:paraId="2814EF11" w14:textId="77777777" w:rsidR="00965329" w:rsidRPr="0022254E" w:rsidRDefault="00965329" w:rsidP="007E598E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4624321F" w14:textId="77777777" w:rsidR="00965329" w:rsidRPr="0022254E" w:rsidRDefault="00965329" w:rsidP="007E598E">
            <w:pPr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 xml:space="preserve">Физичко васпитање </w:t>
            </w:r>
          </w:p>
        </w:tc>
        <w:tc>
          <w:tcPr>
            <w:tcW w:w="1163" w:type="dxa"/>
          </w:tcPr>
          <w:p w14:paraId="75A3AC05" w14:textId="77777777" w:rsidR="00965329" w:rsidRPr="0022254E" w:rsidRDefault="00965329" w:rsidP="007E598E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965329" w:rsidRPr="0022254E" w14:paraId="579FACAE" w14:textId="77777777" w:rsidTr="0022254E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004CA61A" w14:textId="77777777" w:rsidR="00965329" w:rsidRPr="0022254E" w:rsidRDefault="00965329" w:rsidP="007E598E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178CF0E4" w14:textId="77777777" w:rsidR="00965329" w:rsidRPr="0022254E" w:rsidRDefault="00965329" w:rsidP="005A5BD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облике површинских вода;</w:t>
            </w:r>
          </w:p>
          <w:p w14:paraId="15020C36" w14:textId="77777777" w:rsidR="00965329" w:rsidRPr="0022254E" w:rsidRDefault="00965329" w:rsidP="005A5BD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делове површинских вода;</w:t>
            </w:r>
          </w:p>
          <w:p w14:paraId="0A9B2A00" w14:textId="77777777" w:rsidR="00965329" w:rsidRPr="0022254E" w:rsidRDefault="00965329" w:rsidP="005A5BD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препозна и разликује облике површинских вода у свом окружењу;</w:t>
            </w:r>
          </w:p>
          <w:p w14:paraId="7DA6F860" w14:textId="77777777" w:rsidR="00965329" w:rsidRPr="0022254E" w:rsidRDefault="00965329" w:rsidP="005A5BD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како се површинске воде могу сачувати од загађења</w:t>
            </w:r>
          </w:p>
        </w:tc>
        <w:tc>
          <w:tcPr>
            <w:tcW w:w="567" w:type="dxa"/>
          </w:tcPr>
          <w:p w14:paraId="09937DFC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14.</w:t>
            </w:r>
          </w:p>
        </w:tc>
        <w:tc>
          <w:tcPr>
            <w:tcW w:w="1554" w:type="dxa"/>
          </w:tcPr>
          <w:p w14:paraId="7A54E304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Воде у насељу и околини</w:t>
            </w:r>
          </w:p>
        </w:tc>
        <w:tc>
          <w:tcPr>
            <w:tcW w:w="1417" w:type="dxa"/>
          </w:tcPr>
          <w:p w14:paraId="259612AE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418" w:type="dxa"/>
          </w:tcPr>
          <w:p w14:paraId="09576B5D" w14:textId="77777777" w:rsidR="00965329" w:rsidRPr="0022254E" w:rsidRDefault="00965329" w:rsidP="007E598E">
            <w:pPr>
              <w:pStyle w:val="Pa7"/>
              <w:rPr>
                <w:rFonts w:cs="Times New Roman"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Fonts w:cs="Times New Roman"/>
                <w:color w:val="211D1E"/>
                <w:sz w:val="20"/>
                <w:szCs w:val="20"/>
                <w:lang w:val="sr-Cyrl-RS"/>
              </w:rPr>
              <w:t xml:space="preserve">Дијалошка, монолошка, рад с уџбеником </w:t>
            </w:r>
          </w:p>
          <w:p w14:paraId="79BE9391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65" w:type="dxa"/>
          </w:tcPr>
          <w:p w14:paraId="1F301824" w14:textId="77777777" w:rsidR="00965329" w:rsidRPr="0022254E" w:rsidRDefault="00965329" w:rsidP="00076700">
            <w:pPr>
              <w:pStyle w:val="Pa26"/>
              <w:tabs>
                <w:tab w:val="left" w:pos="1036"/>
              </w:tabs>
              <w:spacing w:before="80"/>
              <w:ind w:left="-44" w:right="-45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</w:t>
            </w:r>
          </w:p>
        </w:tc>
        <w:tc>
          <w:tcPr>
            <w:tcW w:w="1559" w:type="dxa"/>
          </w:tcPr>
          <w:p w14:paraId="131AD74D" w14:textId="77777777" w:rsidR="00965329" w:rsidRPr="0022254E" w:rsidRDefault="00965329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07C25D9F" w14:textId="77777777" w:rsidR="00965329" w:rsidRPr="0022254E" w:rsidRDefault="00965329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468E5C87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5E80709F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43" w:type="dxa"/>
          </w:tcPr>
          <w:p w14:paraId="006D6BD7" w14:textId="77777777" w:rsidR="00965329" w:rsidRPr="0022254E" w:rsidRDefault="00965329" w:rsidP="007E598E">
            <w:pPr>
              <w:pStyle w:val="Pa24"/>
              <w:rPr>
                <w:rFonts w:cs="Times New Roman"/>
                <w:sz w:val="20"/>
                <w:szCs w:val="20"/>
                <w:lang w:val="sr-Cyrl-RS"/>
              </w:rPr>
            </w:pPr>
            <w:r w:rsidRPr="0022254E">
              <w:rPr>
                <w:rFonts w:cs="Times New Roman"/>
                <w:sz w:val="20"/>
                <w:szCs w:val="20"/>
                <w:lang w:val="sr-Cyrl-RS"/>
              </w:rPr>
              <w:t>Српски језик</w:t>
            </w:r>
          </w:p>
          <w:p w14:paraId="00CED60D" w14:textId="77777777" w:rsidR="00965329" w:rsidRPr="0022254E" w:rsidRDefault="00965329" w:rsidP="007E598E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19F65405" w14:textId="77777777" w:rsidR="00965329" w:rsidRPr="0022254E" w:rsidRDefault="00965329" w:rsidP="007E598E">
            <w:pPr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163" w:type="dxa"/>
          </w:tcPr>
          <w:p w14:paraId="1A01F1A3" w14:textId="77777777" w:rsidR="00965329" w:rsidRPr="0022254E" w:rsidRDefault="00965329" w:rsidP="007E598E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965329" w:rsidRPr="0022254E" w14:paraId="51E78E00" w14:textId="77777777" w:rsidTr="0022254E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23B062B8" w14:textId="77777777" w:rsidR="00965329" w:rsidRPr="0022254E" w:rsidRDefault="00965329" w:rsidP="007E598E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40C8045C" w14:textId="77777777" w:rsidR="00965329" w:rsidRPr="0022254E" w:rsidRDefault="00965329" w:rsidP="005A5BD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поделу насеља и села;</w:t>
            </w:r>
          </w:p>
          <w:p w14:paraId="545C1D41" w14:textId="77777777" w:rsidR="00965329" w:rsidRPr="0022254E" w:rsidRDefault="00965329" w:rsidP="005A5BD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разлике у начину живота у селу и граду;</w:t>
            </w:r>
          </w:p>
          <w:p w14:paraId="6CDB2CAA" w14:textId="77777777" w:rsidR="00965329" w:rsidRPr="0022254E" w:rsidRDefault="00965329" w:rsidP="005A5BD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препозна и разликује типове насеља на основу њихових карактеристика</w:t>
            </w:r>
          </w:p>
        </w:tc>
        <w:tc>
          <w:tcPr>
            <w:tcW w:w="567" w:type="dxa"/>
          </w:tcPr>
          <w:p w14:paraId="2F4D5EBC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15.</w:t>
            </w:r>
          </w:p>
        </w:tc>
        <w:tc>
          <w:tcPr>
            <w:tcW w:w="1554" w:type="dxa"/>
          </w:tcPr>
          <w:p w14:paraId="46381834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Моје насеље</w:t>
            </w:r>
          </w:p>
        </w:tc>
        <w:tc>
          <w:tcPr>
            <w:tcW w:w="1417" w:type="dxa"/>
          </w:tcPr>
          <w:p w14:paraId="71056EC9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418" w:type="dxa"/>
          </w:tcPr>
          <w:p w14:paraId="7878046F" w14:textId="77777777" w:rsidR="00965329" w:rsidRPr="0022254E" w:rsidRDefault="00965329" w:rsidP="007E598E">
            <w:pPr>
              <w:pStyle w:val="Pa7"/>
              <w:rPr>
                <w:rFonts w:cs="Times New Roman"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Fonts w:cs="Times New Roman"/>
                <w:color w:val="211D1E"/>
                <w:sz w:val="20"/>
                <w:szCs w:val="20"/>
                <w:lang w:val="sr-Cyrl-RS"/>
              </w:rPr>
              <w:t xml:space="preserve">Дијалошка, монолошка, рад с уџбеником </w:t>
            </w:r>
          </w:p>
          <w:p w14:paraId="2F4F1A6D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65" w:type="dxa"/>
          </w:tcPr>
          <w:p w14:paraId="08B58412" w14:textId="77777777" w:rsidR="00965329" w:rsidRPr="0022254E" w:rsidRDefault="00965329" w:rsidP="00076700">
            <w:pPr>
              <w:pStyle w:val="Pa26"/>
              <w:tabs>
                <w:tab w:val="left" w:pos="1036"/>
              </w:tabs>
              <w:spacing w:before="80"/>
              <w:ind w:left="-44" w:right="-45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</w:t>
            </w:r>
          </w:p>
          <w:p w14:paraId="36984A0E" w14:textId="77777777" w:rsidR="00965329" w:rsidRPr="0022254E" w:rsidRDefault="00965329" w:rsidP="00076700">
            <w:pPr>
              <w:pStyle w:val="tabela"/>
              <w:tabs>
                <w:tab w:val="left" w:pos="1036"/>
              </w:tabs>
              <w:spacing w:before="0" w:line="240" w:lineRule="auto"/>
              <w:ind w:left="-44" w:right="-45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59" w:type="dxa"/>
          </w:tcPr>
          <w:p w14:paraId="0B5DD8AD" w14:textId="77777777" w:rsidR="00965329" w:rsidRPr="0022254E" w:rsidRDefault="00965329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2A4E134E" w14:textId="77777777" w:rsidR="00965329" w:rsidRPr="0022254E" w:rsidRDefault="00965329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1047627E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bCs/>
                <w:color w:val="211D1E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 xml:space="preserve">Одговорно учешће у демократском друштву </w:t>
            </w:r>
          </w:p>
        </w:tc>
        <w:tc>
          <w:tcPr>
            <w:tcW w:w="1443" w:type="dxa"/>
          </w:tcPr>
          <w:p w14:paraId="1D9A365F" w14:textId="77777777" w:rsidR="00965329" w:rsidRPr="0022254E" w:rsidRDefault="00965329" w:rsidP="007E598E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40248FA3" w14:textId="77777777" w:rsidR="00965329" w:rsidRPr="0022254E" w:rsidRDefault="00965329" w:rsidP="007E598E">
            <w:pPr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  <w:p w14:paraId="55A731BC" w14:textId="77777777" w:rsidR="00965329" w:rsidRPr="0022254E" w:rsidRDefault="00965329" w:rsidP="007E598E">
            <w:pPr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163" w:type="dxa"/>
          </w:tcPr>
          <w:p w14:paraId="0A2BEB1E" w14:textId="77777777" w:rsidR="00965329" w:rsidRPr="0022254E" w:rsidRDefault="00965329" w:rsidP="007E598E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965329" w:rsidRPr="0022254E" w14:paraId="5142F4AA" w14:textId="77777777" w:rsidTr="0022254E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3B3F875E" w14:textId="77777777" w:rsidR="00965329" w:rsidRPr="0022254E" w:rsidRDefault="00965329" w:rsidP="007E598E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0F38F42C" w14:textId="77777777" w:rsidR="00965329" w:rsidRPr="0022254E" w:rsidRDefault="00965329" w:rsidP="005A5BD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поделу насеља и села;</w:t>
            </w:r>
          </w:p>
          <w:p w14:paraId="16FBF95A" w14:textId="77777777" w:rsidR="00965329" w:rsidRPr="0022254E" w:rsidRDefault="00965329" w:rsidP="005A5BD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разлике у начину живота у селу и граду;</w:t>
            </w:r>
          </w:p>
          <w:p w14:paraId="5B99C277" w14:textId="77777777" w:rsidR="00965329" w:rsidRPr="0022254E" w:rsidRDefault="00965329" w:rsidP="007E598E">
            <w:pPr>
              <w:ind w:right="-105"/>
              <w:rPr>
                <w:rFonts w:ascii="Myriad Pro" w:hAnsi="Myriad Pro"/>
                <w:b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MyriadPro-Regular" w:hAnsi="Myriad Pro"/>
                <w:sz w:val="20"/>
                <w:szCs w:val="20"/>
                <w:lang w:val="sr-Cyrl-RS"/>
              </w:rPr>
              <w:t>препозна и разликује типове насеља на основу њихових карактеристика</w:t>
            </w:r>
          </w:p>
        </w:tc>
        <w:tc>
          <w:tcPr>
            <w:tcW w:w="567" w:type="dxa"/>
          </w:tcPr>
          <w:p w14:paraId="34C64817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16.</w:t>
            </w:r>
          </w:p>
        </w:tc>
        <w:tc>
          <w:tcPr>
            <w:tcW w:w="1554" w:type="dxa"/>
          </w:tcPr>
          <w:p w14:paraId="35C873AC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Моје насеље</w:t>
            </w:r>
          </w:p>
        </w:tc>
        <w:tc>
          <w:tcPr>
            <w:tcW w:w="1417" w:type="dxa"/>
          </w:tcPr>
          <w:p w14:paraId="660A54BD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Утврђивање</w:t>
            </w:r>
          </w:p>
        </w:tc>
        <w:tc>
          <w:tcPr>
            <w:tcW w:w="1418" w:type="dxa"/>
          </w:tcPr>
          <w:p w14:paraId="3561CCE6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 xml:space="preserve">Дијалошка, монолошка, рад с уџбеником </w:t>
            </w:r>
          </w:p>
        </w:tc>
        <w:tc>
          <w:tcPr>
            <w:tcW w:w="1565" w:type="dxa"/>
          </w:tcPr>
          <w:p w14:paraId="03FE5F29" w14:textId="77777777" w:rsidR="00965329" w:rsidRPr="0022254E" w:rsidRDefault="00965329" w:rsidP="00076700">
            <w:pPr>
              <w:pStyle w:val="Pa26"/>
              <w:spacing w:before="80"/>
              <w:ind w:left="-44" w:right="-45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групни рад</w:t>
            </w:r>
          </w:p>
          <w:p w14:paraId="509565EF" w14:textId="77777777" w:rsidR="00965329" w:rsidRPr="0022254E" w:rsidRDefault="00965329" w:rsidP="00076700">
            <w:pPr>
              <w:pStyle w:val="tabela"/>
              <w:spacing w:before="0" w:line="240" w:lineRule="auto"/>
              <w:ind w:left="-44" w:right="-45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59" w:type="dxa"/>
          </w:tcPr>
          <w:p w14:paraId="0E746AF4" w14:textId="77777777" w:rsidR="00965329" w:rsidRPr="0022254E" w:rsidRDefault="00965329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2337C00D" w14:textId="77777777" w:rsidR="00965329" w:rsidRPr="0022254E" w:rsidRDefault="00965329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2CCF690C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2BFDBF49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Сарадња</w:t>
            </w: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43" w:type="dxa"/>
          </w:tcPr>
          <w:p w14:paraId="40A029C3" w14:textId="77777777" w:rsidR="00965329" w:rsidRPr="0022254E" w:rsidRDefault="00965329" w:rsidP="007E598E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5B6EFA4D" w14:textId="77777777" w:rsidR="00965329" w:rsidRPr="0022254E" w:rsidRDefault="00965329" w:rsidP="007E598E">
            <w:pPr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163" w:type="dxa"/>
          </w:tcPr>
          <w:p w14:paraId="4B853B5B" w14:textId="77777777" w:rsidR="00965329" w:rsidRPr="0022254E" w:rsidRDefault="00965329" w:rsidP="007E598E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965329" w:rsidRPr="0022254E" w14:paraId="194C4C43" w14:textId="77777777" w:rsidTr="0022254E">
        <w:trPr>
          <w:cantSplit/>
          <w:trHeight w:val="1134"/>
          <w:jc w:val="center"/>
        </w:trPr>
        <w:tc>
          <w:tcPr>
            <w:tcW w:w="849" w:type="dxa"/>
            <w:textDirection w:val="btLr"/>
            <w:vAlign w:val="center"/>
          </w:tcPr>
          <w:p w14:paraId="10B0F919" w14:textId="77777777" w:rsidR="00965329" w:rsidRPr="0022254E" w:rsidRDefault="00965329" w:rsidP="007E598E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2. КУЛТУРА ЖИВЉЕЊА</w:t>
            </w:r>
          </w:p>
        </w:tc>
        <w:tc>
          <w:tcPr>
            <w:tcW w:w="4113" w:type="dxa"/>
            <w:vAlign w:val="center"/>
          </w:tcPr>
          <w:p w14:paraId="7050F7AA" w14:textId="77777777" w:rsidR="00965329" w:rsidRPr="0022254E" w:rsidRDefault="00965329" w:rsidP="005A5BD8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правила понашања у насељу која је важно поштовати;</w:t>
            </w:r>
          </w:p>
          <w:p w14:paraId="6D3A2ED0" w14:textId="77777777" w:rsidR="00965329" w:rsidRPr="0022254E" w:rsidRDefault="00965329" w:rsidP="005A5BD8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образложи зашто је важно поштовати та правила;</w:t>
            </w:r>
          </w:p>
          <w:p w14:paraId="6C22DDB7" w14:textId="77777777" w:rsidR="00965329" w:rsidRPr="0022254E" w:rsidRDefault="00965329" w:rsidP="005A5BD8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како се може водити рачуна о чистоћи насеља</w:t>
            </w:r>
          </w:p>
        </w:tc>
        <w:tc>
          <w:tcPr>
            <w:tcW w:w="567" w:type="dxa"/>
          </w:tcPr>
          <w:p w14:paraId="10A0B4F0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17.</w:t>
            </w:r>
          </w:p>
        </w:tc>
        <w:tc>
          <w:tcPr>
            <w:tcW w:w="1554" w:type="dxa"/>
          </w:tcPr>
          <w:p w14:paraId="004A0D9E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eastAsiaTheme="minorHAnsi" w:hAnsi="Myriad Pro" w:cs="MyriadPro-Bold"/>
                <w:b/>
                <w:bCs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Поштујем правила понашања у насељу</w:t>
            </w:r>
          </w:p>
        </w:tc>
        <w:tc>
          <w:tcPr>
            <w:tcW w:w="1417" w:type="dxa"/>
          </w:tcPr>
          <w:p w14:paraId="33F9233E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418" w:type="dxa"/>
          </w:tcPr>
          <w:p w14:paraId="77C9C7E1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color w:val="211D1E"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 рад с уџбеником</w:t>
            </w:r>
          </w:p>
        </w:tc>
        <w:tc>
          <w:tcPr>
            <w:tcW w:w="1565" w:type="dxa"/>
          </w:tcPr>
          <w:p w14:paraId="13060079" w14:textId="77777777" w:rsidR="00965329" w:rsidRPr="0022254E" w:rsidRDefault="00965329" w:rsidP="00076700">
            <w:pPr>
              <w:pStyle w:val="Pa26"/>
              <w:spacing w:before="80"/>
              <w:ind w:left="-44" w:right="-45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рад у пару</w:t>
            </w:r>
          </w:p>
          <w:p w14:paraId="684CCDA3" w14:textId="77777777" w:rsidR="00965329" w:rsidRPr="0022254E" w:rsidRDefault="00965329" w:rsidP="00076700">
            <w:pPr>
              <w:pStyle w:val="Pa26"/>
              <w:spacing w:before="80"/>
              <w:ind w:left="-44" w:right="-4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</w:p>
        </w:tc>
        <w:tc>
          <w:tcPr>
            <w:tcW w:w="1559" w:type="dxa"/>
          </w:tcPr>
          <w:p w14:paraId="6579E272" w14:textId="77777777" w:rsidR="00965329" w:rsidRPr="0022254E" w:rsidRDefault="00965329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0FF10F67" w14:textId="77777777" w:rsidR="00965329" w:rsidRPr="0022254E" w:rsidRDefault="00965329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2DE889AF" w14:textId="77777777" w:rsidR="00965329" w:rsidRPr="0022254E" w:rsidRDefault="00965329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443" w:type="dxa"/>
          </w:tcPr>
          <w:p w14:paraId="4CF6B8F1" w14:textId="77777777" w:rsidR="00965329" w:rsidRPr="0022254E" w:rsidRDefault="00965329" w:rsidP="007E598E">
            <w:pPr>
              <w:pStyle w:val="Pa24"/>
              <w:rPr>
                <w:rFonts w:cs="Times New Roman"/>
                <w:sz w:val="20"/>
                <w:szCs w:val="20"/>
                <w:lang w:val="sr-Cyrl-RS"/>
              </w:rPr>
            </w:pPr>
            <w:r w:rsidRPr="0022254E">
              <w:rPr>
                <w:rFonts w:cs="Times New Roman"/>
                <w:sz w:val="20"/>
                <w:szCs w:val="20"/>
                <w:lang w:val="sr-Cyrl-RS"/>
              </w:rPr>
              <w:t>Српски језик</w:t>
            </w:r>
          </w:p>
          <w:p w14:paraId="3021E27F" w14:textId="77777777" w:rsidR="00965329" w:rsidRPr="0022254E" w:rsidRDefault="00965329" w:rsidP="007E598E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1EFB0006" w14:textId="77777777" w:rsidR="00965329" w:rsidRPr="0022254E" w:rsidRDefault="00965329" w:rsidP="007E598E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</w:p>
        </w:tc>
        <w:tc>
          <w:tcPr>
            <w:tcW w:w="1163" w:type="dxa"/>
          </w:tcPr>
          <w:p w14:paraId="1E3CB083" w14:textId="77777777" w:rsidR="00965329" w:rsidRPr="0022254E" w:rsidRDefault="00965329" w:rsidP="007E598E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965329" w:rsidRPr="0022254E" w14:paraId="1EFF83CD" w14:textId="77777777" w:rsidTr="0022254E">
        <w:trPr>
          <w:cantSplit/>
          <w:trHeight w:val="1134"/>
          <w:jc w:val="center"/>
        </w:trPr>
        <w:tc>
          <w:tcPr>
            <w:tcW w:w="849" w:type="dxa"/>
            <w:textDirection w:val="btLr"/>
            <w:vAlign w:val="center"/>
          </w:tcPr>
          <w:p w14:paraId="1F16626F" w14:textId="77777777" w:rsidR="00965329" w:rsidRPr="0022254E" w:rsidRDefault="00965329" w:rsidP="007E598E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38CB09BA" w14:textId="77777777" w:rsidR="00965329" w:rsidRPr="0022254E" w:rsidRDefault="00965329" w:rsidP="005A5BD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занимања људи у својој околини;</w:t>
            </w:r>
          </w:p>
          <w:p w14:paraId="6040F065" w14:textId="77777777" w:rsidR="00965329" w:rsidRPr="0022254E" w:rsidRDefault="00965329" w:rsidP="005A5BD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којим се занимањима баве људи на селу, а којим људи у граду</w:t>
            </w:r>
          </w:p>
        </w:tc>
        <w:tc>
          <w:tcPr>
            <w:tcW w:w="567" w:type="dxa"/>
          </w:tcPr>
          <w:p w14:paraId="36534C00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18.</w:t>
            </w:r>
          </w:p>
        </w:tc>
        <w:tc>
          <w:tcPr>
            <w:tcW w:w="1554" w:type="dxa"/>
          </w:tcPr>
          <w:p w14:paraId="349778C3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eastAsiaTheme="minorHAnsi" w:hAnsi="Myriad Pro" w:cs="MyriadPro-Bold"/>
                <w:b/>
                <w:bCs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Занимања људи у селу и граду</w:t>
            </w:r>
          </w:p>
        </w:tc>
        <w:tc>
          <w:tcPr>
            <w:tcW w:w="1417" w:type="dxa"/>
          </w:tcPr>
          <w:p w14:paraId="3200A5BC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418" w:type="dxa"/>
          </w:tcPr>
          <w:p w14:paraId="5DE2EF6B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color w:val="211D1E"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 рад с уџбеником</w:t>
            </w:r>
          </w:p>
        </w:tc>
        <w:tc>
          <w:tcPr>
            <w:tcW w:w="1565" w:type="dxa"/>
          </w:tcPr>
          <w:p w14:paraId="6607B8B5" w14:textId="77777777" w:rsidR="00965329" w:rsidRPr="0022254E" w:rsidRDefault="00965329" w:rsidP="00076700">
            <w:pPr>
              <w:pStyle w:val="Pa26"/>
              <w:spacing w:before="80"/>
              <w:ind w:left="-44" w:right="-4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</w:t>
            </w:r>
          </w:p>
        </w:tc>
        <w:tc>
          <w:tcPr>
            <w:tcW w:w="1559" w:type="dxa"/>
          </w:tcPr>
          <w:p w14:paraId="5145D39E" w14:textId="77777777" w:rsidR="00965329" w:rsidRPr="0022254E" w:rsidRDefault="00965329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7ED42265" w14:textId="77777777" w:rsidR="00965329" w:rsidRPr="0022254E" w:rsidRDefault="00965329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2B388044" w14:textId="77777777" w:rsidR="00965329" w:rsidRPr="0022254E" w:rsidRDefault="00965329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443" w:type="dxa"/>
          </w:tcPr>
          <w:p w14:paraId="319D890B" w14:textId="77777777" w:rsidR="00965329" w:rsidRPr="0022254E" w:rsidRDefault="00965329" w:rsidP="007E598E">
            <w:pPr>
              <w:pStyle w:val="Pa24"/>
              <w:rPr>
                <w:rFonts w:cs="Times New Roman"/>
                <w:sz w:val="20"/>
                <w:szCs w:val="20"/>
                <w:lang w:val="sr-Cyrl-RS"/>
              </w:rPr>
            </w:pPr>
            <w:r w:rsidRPr="0022254E">
              <w:rPr>
                <w:rFonts w:cs="Times New Roman"/>
                <w:sz w:val="20"/>
                <w:szCs w:val="20"/>
                <w:lang w:val="sr-Cyrl-RS"/>
              </w:rPr>
              <w:t>Српски језик</w:t>
            </w:r>
          </w:p>
          <w:p w14:paraId="039F4AC2" w14:textId="77777777" w:rsidR="00965329" w:rsidRPr="0022254E" w:rsidRDefault="00965329" w:rsidP="007E598E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1103AD33" w14:textId="77777777" w:rsidR="00965329" w:rsidRPr="0022254E" w:rsidRDefault="00965329" w:rsidP="007E598E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</w:p>
        </w:tc>
        <w:tc>
          <w:tcPr>
            <w:tcW w:w="1163" w:type="dxa"/>
          </w:tcPr>
          <w:p w14:paraId="55184442" w14:textId="77777777" w:rsidR="00965329" w:rsidRPr="0022254E" w:rsidRDefault="00965329" w:rsidP="007E598E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</w:tbl>
    <w:p w14:paraId="78116DF0" w14:textId="77777777" w:rsidR="00F00118" w:rsidRDefault="00F00118" w:rsidP="00965329">
      <w:pPr>
        <w:tabs>
          <w:tab w:val="right" w:pos="12960"/>
        </w:tabs>
        <w:rPr>
          <w:rFonts w:ascii="Myriad Pro" w:hAnsi="Myriad Pro"/>
          <w:sz w:val="20"/>
          <w:szCs w:val="20"/>
        </w:rPr>
      </w:pPr>
    </w:p>
    <w:p w14:paraId="08CD22F7" w14:textId="2B370040" w:rsidR="00965329" w:rsidRPr="0022254E" w:rsidRDefault="00965329" w:rsidP="00965329">
      <w:pPr>
        <w:tabs>
          <w:tab w:val="right" w:pos="12960"/>
        </w:tabs>
        <w:rPr>
          <w:rFonts w:ascii="Myriad Pro" w:hAnsi="Myriad Pro"/>
          <w:sz w:val="20"/>
          <w:szCs w:val="20"/>
          <w:lang w:val="sr-Cyrl-RS"/>
        </w:rPr>
      </w:pPr>
      <w:r w:rsidRPr="0022254E">
        <w:rPr>
          <w:rFonts w:ascii="Myriad Pro" w:hAnsi="Myriad Pro"/>
          <w:sz w:val="20"/>
          <w:szCs w:val="20"/>
          <w:lang w:val="sr-Cyrl-RS"/>
        </w:rPr>
        <w:t>Датум предаје: _________________</w:t>
      </w:r>
      <w:r w:rsidRPr="0022254E">
        <w:rPr>
          <w:rFonts w:ascii="Myriad Pro" w:hAnsi="Myriad Pro"/>
          <w:sz w:val="20"/>
          <w:szCs w:val="20"/>
          <w:lang w:val="sr-Cyrl-RS"/>
        </w:rPr>
        <w:tab/>
        <w:t>Предметни наставник: ______________________</w:t>
      </w:r>
    </w:p>
    <w:p w14:paraId="74D52464" w14:textId="0E93CEC5" w:rsidR="00965329" w:rsidRPr="0022254E" w:rsidRDefault="00965329" w:rsidP="00FD4619">
      <w:pPr>
        <w:tabs>
          <w:tab w:val="right" w:pos="12960"/>
        </w:tabs>
        <w:rPr>
          <w:rFonts w:ascii="Myriad Pro" w:hAnsi="Myriad Pro"/>
          <w:sz w:val="20"/>
          <w:szCs w:val="20"/>
          <w:lang w:val="sr-Cyrl-RS"/>
        </w:rPr>
      </w:pPr>
    </w:p>
    <w:p w14:paraId="57701470" w14:textId="15C7C8A2" w:rsidR="00965329" w:rsidRPr="0022254E" w:rsidRDefault="00965329">
      <w:pPr>
        <w:spacing w:after="200" w:line="276" w:lineRule="auto"/>
        <w:rPr>
          <w:rFonts w:ascii="Myriad Pro" w:hAnsi="Myriad Pro"/>
          <w:sz w:val="20"/>
          <w:szCs w:val="20"/>
          <w:lang w:val="sr-Cyrl-RS"/>
        </w:rPr>
      </w:pPr>
    </w:p>
    <w:p w14:paraId="098D58C9" w14:textId="6EA5AD6A" w:rsidR="00965329" w:rsidRPr="0022254E" w:rsidRDefault="00965329" w:rsidP="00FD4619">
      <w:pPr>
        <w:tabs>
          <w:tab w:val="right" w:pos="12960"/>
        </w:tabs>
        <w:rPr>
          <w:rFonts w:ascii="Myriad Pro" w:hAnsi="Myriad Pro"/>
          <w:sz w:val="20"/>
          <w:szCs w:val="20"/>
          <w:lang w:val="sr-Cyrl-RS"/>
        </w:rPr>
      </w:pPr>
    </w:p>
    <w:p w14:paraId="64FAAD3F" w14:textId="77777777" w:rsidR="00965329" w:rsidRPr="0022254E" w:rsidRDefault="00965329">
      <w:pPr>
        <w:spacing w:after="200" w:line="276" w:lineRule="auto"/>
        <w:rPr>
          <w:rFonts w:ascii="Myriad Pro" w:hAnsi="Myriad Pro"/>
          <w:sz w:val="20"/>
          <w:szCs w:val="20"/>
          <w:lang w:val="sr-Cyrl-RS"/>
        </w:rPr>
      </w:pPr>
      <w:r w:rsidRPr="0022254E">
        <w:rPr>
          <w:rFonts w:ascii="Myriad Pro" w:hAnsi="Myriad Pro"/>
          <w:sz w:val="20"/>
          <w:szCs w:val="20"/>
          <w:lang w:val="sr-Cyrl-RS"/>
        </w:rPr>
        <w:br w:type="page"/>
      </w:r>
    </w:p>
    <w:p w14:paraId="11ECD03F" w14:textId="77777777" w:rsidR="00965329" w:rsidRPr="0022254E" w:rsidRDefault="00965329" w:rsidP="00965329">
      <w:pPr>
        <w:spacing w:after="0" w:line="240" w:lineRule="auto"/>
        <w:ind w:firstLine="142"/>
        <w:jc w:val="center"/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lastRenderedPageBreak/>
        <w:t xml:space="preserve">ПРЕДЛОГ ОПЕРАТИВНОГ ПЛАНА РАДА НАСТАВНИКА </w:t>
      </w:r>
    </w:p>
    <w:p w14:paraId="44FDB3FD" w14:textId="02EFC2CC" w:rsidR="00965329" w:rsidRPr="0022254E" w:rsidRDefault="00965329" w:rsidP="00965329">
      <w:pPr>
        <w:spacing w:after="0" w:line="240" w:lineRule="auto"/>
        <w:ind w:firstLine="142"/>
        <w:jc w:val="right"/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t xml:space="preserve">Школска година: </w:t>
      </w:r>
      <w:r w:rsidR="00521BE0"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t>2026/2027</w:t>
      </w:r>
    </w:p>
    <w:p w14:paraId="53EEC61A" w14:textId="77777777" w:rsidR="00965329" w:rsidRPr="0022254E" w:rsidRDefault="00965329" w:rsidP="00965329">
      <w:pPr>
        <w:spacing w:after="0" w:line="240" w:lineRule="auto"/>
        <w:rPr>
          <w:rFonts w:ascii="Myriad Pro" w:eastAsia="Times New Roman" w:hAnsi="Myriad Pro"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>Предмет: Свет око нас</w:t>
      </w:r>
    </w:p>
    <w:p w14:paraId="0A32C172" w14:textId="77777777" w:rsidR="00965329" w:rsidRPr="0022254E" w:rsidRDefault="00965329" w:rsidP="00965329">
      <w:pPr>
        <w:spacing w:after="0" w:line="240" w:lineRule="auto"/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>Годишњи фонд часова: 72</w:t>
      </w:r>
    </w:p>
    <w:p w14:paraId="5833D867" w14:textId="77777777" w:rsidR="00965329" w:rsidRPr="0022254E" w:rsidRDefault="00965329" w:rsidP="00965329">
      <w:pPr>
        <w:spacing w:after="0" w:line="240" w:lineRule="auto"/>
        <w:rPr>
          <w:rFonts w:ascii="Myriad Pro" w:eastAsia="Times New Roman" w:hAnsi="Myriad Pro"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>Недељни фонд часова: 2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113"/>
        <w:gridCol w:w="567"/>
        <w:gridCol w:w="1696"/>
        <w:gridCol w:w="1275"/>
        <w:gridCol w:w="1418"/>
        <w:gridCol w:w="1565"/>
        <w:gridCol w:w="1559"/>
        <w:gridCol w:w="1443"/>
        <w:gridCol w:w="1163"/>
      </w:tblGrid>
      <w:tr w:rsidR="00965329" w:rsidRPr="0022254E" w14:paraId="56E6EC92" w14:textId="77777777" w:rsidTr="007E598E">
        <w:trPr>
          <w:cantSplit/>
          <w:trHeight w:val="601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bottom"/>
          </w:tcPr>
          <w:p w14:paraId="5801C4C7" w14:textId="77777777" w:rsidR="00965329" w:rsidRPr="0022254E" w:rsidRDefault="00965329" w:rsidP="007E598E">
            <w:pPr>
              <w:ind w:right="-170"/>
              <w:jc w:val="center"/>
              <w:rPr>
                <w:rFonts w:ascii="Myriad Pro" w:eastAsia="Times New Roman" w:hAnsi="Myriad Pro"/>
                <w:b/>
                <w:bCs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b/>
                <w:bCs/>
                <w:sz w:val="20"/>
                <w:szCs w:val="20"/>
                <w:lang w:val="sr-Cyrl-RS"/>
              </w:rPr>
              <w:t>НОВЕМБАР</w:t>
            </w:r>
          </w:p>
        </w:tc>
      </w:tr>
      <w:tr w:rsidR="00965329" w:rsidRPr="0022254E" w14:paraId="2CC04521" w14:textId="77777777" w:rsidTr="0022254E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740E748D" w14:textId="77777777" w:rsidR="00965329" w:rsidRPr="0022254E" w:rsidRDefault="00965329" w:rsidP="007E598E">
            <w:pPr>
              <w:ind w:left="113" w:right="-108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Број и назив наставне теме</w:t>
            </w:r>
          </w:p>
        </w:tc>
        <w:tc>
          <w:tcPr>
            <w:tcW w:w="4113" w:type="dxa"/>
            <w:shd w:val="clear" w:color="auto" w:fill="F2F2F2" w:themeFill="background1" w:themeFillShade="F2"/>
            <w:vAlign w:val="center"/>
          </w:tcPr>
          <w:p w14:paraId="699A4B6B" w14:textId="77777777" w:rsidR="00965329" w:rsidRPr="0022254E" w:rsidRDefault="00965329" w:rsidP="007E598E">
            <w:pPr>
              <w:ind w:left="-106" w:right="-102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Исходи</w:t>
            </w:r>
          </w:p>
          <w:p w14:paraId="5F4C2DFF" w14:textId="77777777" w:rsidR="00965329" w:rsidRPr="0022254E" w:rsidRDefault="00965329" w:rsidP="007E598E">
            <w:pPr>
              <w:ind w:right="-110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88D7F95" w14:textId="77777777" w:rsidR="00965329" w:rsidRPr="0022254E" w:rsidRDefault="00965329" w:rsidP="007E598E">
            <w:pPr>
              <w:ind w:left="-114" w:right="-114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Р.бр. часа</w:t>
            </w:r>
          </w:p>
        </w:tc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376438D8" w14:textId="77777777" w:rsidR="00965329" w:rsidRPr="0022254E" w:rsidRDefault="00965329" w:rsidP="007E598E">
            <w:pPr>
              <w:ind w:left="-114" w:right="-114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1AE57569" w14:textId="77777777" w:rsidR="00965329" w:rsidRPr="0022254E" w:rsidRDefault="00965329" w:rsidP="007E598E">
            <w:pPr>
              <w:ind w:left="-114" w:right="-114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FD606CC" w14:textId="77777777" w:rsidR="00965329" w:rsidRPr="0022254E" w:rsidRDefault="00965329" w:rsidP="007E598E">
            <w:pPr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565" w:type="dxa"/>
            <w:shd w:val="clear" w:color="auto" w:fill="F2F2F2" w:themeFill="background1" w:themeFillShade="F2"/>
            <w:vAlign w:val="center"/>
          </w:tcPr>
          <w:p w14:paraId="00CFAF28" w14:textId="77777777" w:rsidR="00965329" w:rsidRPr="0022254E" w:rsidRDefault="00965329" w:rsidP="007E598E">
            <w:pPr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A7F4C80" w14:textId="77777777" w:rsidR="00965329" w:rsidRPr="0022254E" w:rsidRDefault="00965329" w:rsidP="007E598E">
            <w:pPr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Међупред метне компетенције</w:t>
            </w:r>
          </w:p>
        </w:tc>
        <w:tc>
          <w:tcPr>
            <w:tcW w:w="1443" w:type="dxa"/>
            <w:shd w:val="clear" w:color="auto" w:fill="F2F2F2" w:themeFill="background1" w:themeFillShade="F2"/>
            <w:vAlign w:val="center"/>
          </w:tcPr>
          <w:p w14:paraId="40A6A278" w14:textId="77777777" w:rsidR="00965329" w:rsidRPr="0022254E" w:rsidRDefault="00965329" w:rsidP="007E598E">
            <w:pPr>
              <w:ind w:left="-90" w:right="-110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 xml:space="preserve">Међупред метна корелација </w:t>
            </w:r>
          </w:p>
        </w:tc>
        <w:tc>
          <w:tcPr>
            <w:tcW w:w="1163" w:type="dxa"/>
            <w:shd w:val="clear" w:color="auto" w:fill="F2F2F2" w:themeFill="background1" w:themeFillShade="F2"/>
            <w:vAlign w:val="center"/>
          </w:tcPr>
          <w:p w14:paraId="53B39DF9" w14:textId="77777777" w:rsidR="00965329" w:rsidRPr="0022254E" w:rsidRDefault="00965329" w:rsidP="007E598E">
            <w:pPr>
              <w:ind w:right="-170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Евалуација квалитета планираног</w:t>
            </w:r>
          </w:p>
        </w:tc>
      </w:tr>
      <w:tr w:rsidR="00965329" w:rsidRPr="0022254E" w14:paraId="677D92AE" w14:textId="77777777" w:rsidTr="00F00118">
        <w:trPr>
          <w:cantSplit/>
          <w:trHeight w:val="1930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6728DD80" w14:textId="77777777" w:rsidR="00965329" w:rsidRPr="0022254E" w:rsidRDefault="00965329" w:rsidP="007E598E">
            <w:pPr>
              <w:tabs>
                <w:tab w:val="left" w:pos="136"/>
              </w:tabs>
              <w:ind w:left="113" w:right="-141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3. МАТЕРИЈАЛИ</w:t>
            </w:r>
          </w:p>
        </w:tc>
        <w:tc>
          <w:tcPr>
            <w:tcW w:w="4113" w:type="dxa"/>
          </w:tcPr>
          <w:p w14:paraId="25C66187" w14:textId="77777777" w:rsidR="00965329" w:rsidRPr="0022254E" w:rsidRDefault="00965329" w:rsidP="007E598E">
            <w:pPr>
              <w:pStyle w:val="tabela"/>
              <w:spacing w:before="0" w:line="240" w:lineRule="auto"/>
              <w:ind w:left="193" w:right="-102"/>
              <w:rPr>
                <w:rStyle w:val="A9"/>
                <w:rFonts w:ascii="Myriad Pro" w:hAnsi="Myriad Pro" w:cs="Times New Roman"/>
                <w:b w:val="0"/>
                <w:bCs w:val="0"/>
                <w:noProof/>
                <w:color w:val="auto"/>
                <w:sz w:val="20"/>
                <w:szCs w:val="20"/>
                <w:lang w:val="sr-Cyrl-RS"/>
              </w:rPr>
            </w:pPr>
          </w:p>
          <w:p w14:paraId="46982C58" w14:textId="77777777" w:rsidR="00965329" w:rsidRPr="0022254E" w:rsidRDefault="00965329" w:rsidP="005A5BD8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на који начин су село и град повезани;</w:t>
            </w:r>
          </w:p>
          <w:p w14:paraId="56E9FD91" w14:textId="77777777" w:rsidR="00965329" w:rsidRPr="0022254E" w:rsidRDefault="00965329" w:rsidP="005A5BD8">
            <w:pPr>
              <w:pStyle w:val="tabela"/>
              <w:numPr>
                <w:ilvl w:val="0"/>
                <w:numId w:val="17"/>
              </w:numPr>
              <w:spacing w:before="0" w:line="240" w:lineRule="auto"/>
              <w:ind w:left="118" w:right="-102" w:hanging="180"/>
              <w:rPr>
                <w:rFonts w:ascii="Myriad Pro" w:eastAsiaTheme="minorHAnsi" w:hAnsi="Myriad Pro"/>
                <w:lang w:val="sr-Cyrl-RS"/>
              </w:rPr>
            </w:pPr>
            <w:r w:rsidRPr="0022254E">
              <w:rPr>
                <w:rFonts w:ascii="Myriad Pro" w:eastAsia="MyriadPro-Regular" w:hAnsi="Myriad Pro"/>
                <w:lang w:val="sr-Cyrl-RS"/>
              </w:rPr>
              <w:t>наведе зашто људи са села имају потребу да иду у град и обрнуто</w:t>
            </w:r>
          </w:p>
        </w:tc>
        <w:tc>
          <w:tcPr>
            <w:tcW w:w="567" w:type="dxa"/>
          </w:tcPr>
          <w:p w14:paraId="69B17618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19.</w:t>
            </w:r>
          </w:p>
        </w:tc>
        <w:tc>
          <w:tcPr>
            <w:tcW w:w="1696" w:type="dxa"/>
          </w:tcPr>
          <w:p w14:paraId="580C6F6D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Повезаност села и града</w:t>
            </w:r>
          </w:p>
        </w:tc>
        <w:tc>
          <w:tcPr>
            <w:tcW w:w="1275" w:type="dxa"/>
          </w:tcPr>
          <w:p w14:paraId="701B9A56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418" w:type="dxa"/>
          </w:tcPr>
          <w:p w14:paraId="6DFCCB1A" w14:textId="77777777" w:rsidR="00965329" w:rsidRPr="0022254E" w:rsidRDefault="00965329" w:rsidP="007E598E">
            <w:pPr>
              <w:pStyle w:val="tabela"/>
              <w:spacing w:before="0" w:line="240" w:lineRule="auto"/>
              <w:ind w:left="-107" w:right="-114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 рад с уџбеником</w:t>
            </w:r>
          </w:p>
        </w:tc>
        <w:tc>
          <w:tcPr>
            <w:tcW w:w="1565" w:type="dxa"/>
          </w:tcPr>
          <w:p w14:paraId="16089A03" w14:textId="77777777" w:rsidR="00965329" w:rsidRPr="0022254E" w:rsidRDefault="00965329" w:rsidP="00076700">
            <w:pPr>
              <w:pStyle w:val="Pa26"/>
              <w:spacing w:before="80"/>
              <w:ind w:left="-44" w:right="-45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рад у пару</w:t>
            </w:r>
          </w:p>
          <w:p w14:paraId="6309186A" w14:textId="77777777" w:rsidR="00965329" w:rsidRPr="0022254E" w:rsidRDefault="00965329" w:rsidP="00076700">
            <w:pPr>
              <w:pStyle w:val="tabela"/>
              <w:spacing w:before="0" w:line="240" w:lineRule="auto"/>
              <w:ind w:left="-44" w:right="-45"/>
              <w:rPr>
                <w:rFonts w:ascii="Myriad Pro" w:hAnsi="Myriad Pro"/>
                <w:bCs/>
                <w:lang w:val="sr-Cyrl-RS"/>
              </w:rPr>
            </w:pPr>
          </w:p>
        </w:tc>
        <w:tc>
          <w:tcPr>
            <w:tcW w:w="1559" w:type="dxa"/>
          </w:tcPr>
          <w:p w14:paraId="6EFA849B" w14:textId="77777777" w:rsidR="00965329" w:rsidRPr="0022254E" w:rsidRDefault="00965329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1BBE0FF1" w14:textId="77777777" w:rsidR="00965329" w:rsidRPr="0022254E" w:rsidRDefault="00965329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65765E19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0904E537" w14:textId="77777777" w:rsidR="00965329" w:rsidRPr="0022254E" w:rsidRDefault="00965329" w:rsidP="007E598E">
            <w:pPr>
              <w:pStyle w:val="Pa25"/>
              <w:rPr>
                <w:rFonts w:cs="Times New Roman"/>
                <w:color w:val="00000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43" w:type="dxa"/>
          </w:tcPr>
          <w:p w14:paraId="1BDA1353" w14:textId="77777777" w:rsidR="00965329" w:rsidRPr="0022254E" w:rsidRDefault="00965329" w:rsidP="007E598E">
            <w:pPr>
              <w:spacing w:after="0" w:line="240" w:lineRule="auto"/>
              <w:ind w:right="158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18240E4D" w14:textId="77777777" w:rsidR="00965329" w:rsidRPr="0022254E" w:rsidRDefault="00965329" w:rsidP="007E598E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3A456DD3" w14:textId="77777777" w:rsidR="00965329" w:rsidRPr="0022254E" w:rsidRDefault="00965329" w:rsidP="007E598E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1163" w:type="dxa"/>
          </w:tcPr>
          <w:p w14:paraId="149306EE" w14:textId="77777777" w:rsidR="00965329" w:rsidRPr="0022254E" w:rsidRDefault="00965329" w:rsidP="007E598E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965329" w:rsidRPr="0022254E" w14:paraId="26C891AA" w14:textId="77777777" w:rsidTr="0022254E">
        <w:trPr>
          <w:trHeight w:val="264"/>
          <w:jc w:val="center"/>
        </w:trPr>
        <w:tc>
          <w:tcPr>
            <w:tcW w:w="849" w:type="dxa"/>
            <w:vMerge/>
            <w:vAlign w:val="center"/>
          </w:tcPr>
          <w:p w14:paraId="5770FC38" w14:textId="77777777" w:rsidR="00965329" w:rsidRPr="0022254E" w:rsidRDefault="00965329" w:rsidP="007E598E">
            <w:pPr>
              <w:tabs>
                <w:tab w:val="left" w:pos="136"/>
              </w:tabs>
              <w:ind w:right="-141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113" w:type="dxa"/>
          </w:tcPr>
          <w:p w14:paraId="2488D679" w14:textId="77777777" w:rsidR="00965329" w:rsidRPr="0022254E" w:rsidRDefault="00965329" w:rsidP="005A5BD8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на који начин су село и град повезани;</w:t>
            </w:r>
          </w:p>
          <w:p w14:paraId="3098A98A" w14:textId="77777777" w:rsidR="00965329" w:rsidRPr="0022254E" w:rsidRDefault="00965329" w:rsidP="005A5BD8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зашто људи са села имају потребу да иду у град и обрнуто</w:t>
            </w:r>
            <w:r w:rsidRPr="0022254E">
              <w:rPr>
                <w:rFonts w:ascii="Myriad Pro" w:eastAsiaTheme="minorHAnsi" w:hAnsi="Myriad Pro"/>
                <w:lang w:val="sr-Cyrl-RS"/>
              </w:rPr>
              <w:t xml:space="preserve"> </w:t>
            </w:r>
          </w:p>
        </w:tc>
        <w:tc>
          <w:tcPr>
            <w:tcW w:w="567" w:type="dxa"/>
          </w:tcPr>
          <w:p w14:paraId="6BACD4D8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20.</w:t>
            </w:r>
          </w:p>
        </w:tc>
        <w:tc>
          <w:tcPr>
            <w:tcW w:w="1696" w:type="dxa"/>
          </w:tcPr>
          <w:p w14:paraId="606E47C5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Повезаност села и града</w:t>
            </w:r>
          </w:p>
        </w:tc>
        <w:tc>
          <w:tcPr>
            <w:tcW w:w="1275" w:type="dxa"/>
          </w:tcPr>
          <w:p w14:paraId="01C44097" w14:textId="77777777" w:rsidR="00965329" w:rsidRPr="0022254E" w:rsidRDefault="00965329" w:rsidP="007E598E">
            <w:pPr>
              <w:pStyle w:val="Pa2"/>
              <w:rPr>
                <w:rFonts w:cs="Times New Roman"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Уврђивање</w:t>
            </w:r>
          </w:p>
          <w:p w14:paraId="60EE832C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418" w:type="dxa"/>
          </w:tcPr>
          <w:p w14:paraId="392B102B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 рад с уџбеником</w:t>
            </w:r>
            <w:r w:rsidRPr="0022254E">
              <w:rPr>
                <w:rFonts w:ascii="Myriad Pro" w:hAnsi="Myriad Pro"/>
                <w:b/>
                <w:lang w:val="sr-Cyrl-RS"/>
              </w:rPr>
              <w:t xml:space="preserve"> </w:t>
            </w:r>
          </w:p>
        </w:tc>
        <w:tc>
          <w:tcPr>
            <w:tcW w:w="1565" w:type="dxa"/>
          </w:tcPr>
          <w:p w14:paraId="441822A7" w14:textId="77777777" w:rsidR="00965329" w:rsidRPr="0022254E" w:rsidRDefault="00965329" w:rsidP="00076700">
            <w:pPr>
              <w:pStyle w:val="Pa26"/>
              <w:spacing w:before="80"/>
              <w:ind w:left="-44" w:right="-45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рад у пару</w:t>
            </w:r>
          </w:p>
          <w:p w14:paraId="6CF6431F" w14:textId="77777777" w:rsidR="00965329" w:rsidRPr="0022254E" w:rsidRDefault="00965329" w:rsidP="00076700">
            <w:pPr>
              <w:pStyle w:val="tabela"/>
              <w:spacing w:before="0" w:line="240" w:lineRule="auto"/>
              <w:ind w:left="-44" w:right="-45"/>
              <w:rPr>
                <w:rFonts w:ascii="Myriad Pro" w:hAnsi="Myriad Pro"/>
                <w:b/>
                <w:lang w:val="sr-Cyrl-RS"/>
              </w:rPr>
            </w:pPr>
          </w:p>
        </w:tc>
        <w:tc>
          <w:tcPr>
            <w:tcW w:w="1559" w:type="dxa"/>
          </w:tcPr>
          <w:p w14:paraId="3E79F007" w14:textId="77777777" w:rsidR="00965329" w:rsidRPr="0022254E" w:rsidRDefault="00965329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66FA0871" w14:textId="77777777" w:rsidR="00965329" w:rsidRPr="0022254E" w:rsidRDefault="00965329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2122D755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50AB8A28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 xml:space="preserve">Сарадња </w:t>
            </w:r>
          </w:p>
        </w:tc>
        <w:tc>
          <w:tcPr>
            <w:tcW w:w="1443" w:type="dxa"/>
          </w:tcPr>
          <w:p w14:paraId="5FDFF5CC" w14:textId="77777777" w:rsidR="00965329" w:rsidRPr="0022254E" w:rsidRDefault="00965329" w:rsidP="007E598E">
            <w:pPr>
              <w:spacing w:after="0" w:line="240" w:lineRule="auto"/>
              <w:ind w:right="158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2DE58813" w14:textId="77777777" w:rsidR="00965329" w:rsidRPr="0022254E" w:rsidRDefault="00965329" w:rsidP="007E598E">
            <w:pPr>
              <w:spacing w:after="0" w:line="240" w:lineRule="auto"/>
              <w:ind w:right="15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Ликовна култура</w:t>
            </w:r>
          </w:p>
          <w:p w14:paraId="59A20922" w14:textId="77777777" w:rsidR="00965329" w:rsidRPr="0022254E" w:rsidRDefault="00965329" w:rsidP="007E598E">
            <w:pPr>
              <w:spacing w:after="0" w:line="240" w:lineRule="auto"/>
              <w:ind w:right="158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  <w:p w14:paraId="38453B16" w14:textId="77777777" w:rsidR="00965329" w:rsidRPr="0022254E" w:rsidRDefault="00965329" w:rsidP="007E598E">
            <w:pPr>
              <w:spacing w:after="0" w:line="240" w:lineRule="auto"/>
              <w:ind w:right="158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163" w:type="dxa"/>
          </w:tcPr>
          <w:p w14:paraId="52F89DBF" w14:textId="77777777" w:rsidR="00965329" w:rsidRPr="0022254E" w:rsidRDefault="00965329" w:rsidP="007E598E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965329" w:rsidRPr="0022254E" w14:paraId="3B4EB690" w14:textId="77777777" w:rsidTr="0022254E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7788E219" w14:textId="77777777" w:rsidR="00965329" w:rsidRPr="0022254E" w:rsidRDefault="00965329" w:rsidP="007E598E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113" w:type="dxa"/>
          </w:tcPr>
          <w:p w14:paraId="5956D3E3" w14:textId="77777777" w:rsidR="00965329" w:rsidRPr="0022254E" w:rsidRDefault="00965329" w:rsidP="005A5BD8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различита превозна средства;</w:t>
            </w:r>
          </w:p>
          <w:p w14:paraId="730BA093" w14:textId="77777777" w:rsidR="00965329" w:rsidRPr="0022254E" w:rsidRDefault="00965329" w:rsidP="005A5BD8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образложи чему превозна средства служе;</w:t>
            </w:r>
          </w:p>
          <w:p w14:paraId="201C23EF" w14:textId="77777777" w:rsidR="00965329" w:rsidRPr="0022254E" w:rsidRDefault="00965329" w:rsidP="005A5BD8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Theme="minorHAnsi" w:hAnsi="Myriad Pro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oбјасни зашто је саобраћај значајан за живот људи</w:t>
            </w:r>
          </w:p>
        </w:tc>
        <w:tc>
          <w:tcPr>
            <w:tcW w:w="567" w:type="dxa"/>
          </w:tcPr>
          <w:p w14:paraId="729B5D77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21.</w:t>
            </w:r>
          </w:p>
        </w:tc>
        <w:tc>
          <w:tcPr>
            <w:tcW w:w="1696" w:type="dxa"/>
          </w:tcPr>
          <w:p w14:paraId="4D5D8FAC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Саобраћај</w:t>
            </w:r>
          </w:p>
        </w:tc>
        <w:tc>
          <w:tcPr>
            <w:tcW w:w="1275" w:type="dxa"/>
          </w:tcPr>
          <w:p w14:paraId="195D93A0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 xml:space="preserve">Обрада </w:t>
            </w:r>
          </w:p>
        </w:tc>
        <w:tc>
          <w:tcPr>
            <w:tcW w:w="1418" w:type="dxa"/>
          </w:tcPr>
          <w:p w14:paraId="35F5284F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 рад са уџбеником</w:t>
            </w:r>
          </w:p>
        </w:tc>
        <w:tc>
          <w:tcPr>
            <w:tcW w:w="1565" w:type="dxa"/>
          </w:tcPr>
          <w:p w14:paraId="1918279B" w14:textId="77777777" w:rsidR="00965329" w:rsidRPr="0022254E" w:rsidRDefault="00965329" w:rsidP="00076700">
            <w:pPr>
              <w:pStyle w:val="Pa26"/>
              <w:spacing w:before="80"/>
              <w:ind w:left="-44" w:right="-45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групни рад</w:t>
            </w:r>
          </w:p>
          <w:p w14:paraId="4EB43508" w14:textId="77777777" w:rsidR="00965329" w:rsidRPr="0022254E" w:rsidRDefault="00965329" w:rsidP="00076700">
            <w:pPr>
              <w:pStyle w:val="tabela"/>
              <w:spacing w:before="0" w:line="240" w:lineRule="auto"/>
              <w:ind w:left="-44" w:right="-45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59" w:type="dxa"/>
          </w:tcPr>
          <w:p w14:paraId="726357EF" w14:textId="77777777" w:rsidR="00965329" w:rsidRPr="0022254E" w:rsidRDefault="00965329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68315878" w14:textId="77777777" w:rsidR="00965329" w:rsidRPr="0022254E" w:rsidRDefault="00965329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481BDC1E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6FD853A5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 xml:space="preserve">Сарадња </w:t>
            </w:r>
          </w:p>
        </w:tc>
        <w:tc>
          <w:tcPr>
            <w:tcW w:w="1443" w:type="dxa"/>
          </w:tcPr>
          <w:p w14:paraId="590DDE98" w14:textId="77777777" w:rsidR="00965329" w:rsidRPr="0022254E" w:rsidRDefault="00965329" w:rsidP="007E598E">
            <w:pPr>
              <w:spacing w:after="0" w:line="240" w:lineRule="auto"/>
              <w:ind w:right="15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Ликовна култура</w:t>
            </w:r>
          </w:p>
          <w:p w14:paraId="04215E97" w14:textId="77777777" w:rsidR="00965329" w:rsidRPr="0022254E" w:rsidRDefault="00965329" w:rsidP="007E598E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0F367384" w14:textId="77777777" w:rsidR="00965329" w:rsidRPr="0022254E" w:rsidRDefault="00965329" w:rsidP="007E598E">
            <w:pPr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163" w:type="dxa"/>
          </w:tcPr>
          <w:p w14:paraId="36FA4C52" w14:textId="77777777" w:rsidR="00965329" w:rsidRPr="0022254E" w:rsidRDefault="00965329" w:rsidP="007E598E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965329" w:rsidRPr="0022254E" w14:paraId="635C80DB" w14:textId="77777777" w:rsidTr="0022254E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55BE84CF" w14:textId="77777777" w:rsidR="00965329" w:rsidRPr="0022254E" w:rsidRDefault="00965329" w:rsidP="007E598E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08F9D284" w14:textId="77777777" w:rsidR="00965329" w:rsidRPr="0022254E" w:rsidRDefault="00965329" w:rsidP="005A5BD8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правила за безбедно понашање у саобраћају;</w:t>
            </w:r>
          </w:p>
          <w:p w14:paraId="730DD935" w14:textId="77777777" w:rsidR="00965329" w:rsidRPr="0022254E" w:rsidRDefault="00965329" w:rsidP="005A5BD8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како безбедно прелазимо преко зебре;</w:t>
            </w:r>
          </w:p>
          <w:p w14:paraId="7552BC7D" w14:textId="77777777" w:rsidR="00965329" w:rsidRPr="0022254E" w:rsidRDefault="00965329" w:rsidP="005A5BD8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како се правилно крећемо коловозом;</w:t>
            </w:r>
          </w:p>
          <w:p w14:paraId="0215F988" w14:textId="77777777" w:rsidR="00965329" w:rsidRPr="0022254E" w:rsidRDefault="00965329" w:rsidP="005A5BD8">
            <w:pPr>
              <w:pStyle w:val="tabela"/>
              <w:numPr>
                <w:ilvl w:val="0"/>
                <w:numId w:val="19"/>
              </w:numPr>
              <w:spacing w:before="0" w:line="240" w:lineRule="auto"/>
              <w:ind w:left="118" w:right="-105" w:hanging="180"/>
              <w:rPr>
                <w:rFonts w:ascii="Myriad Pro" w:hAnsi="Myriad Pro"/>
                <w:b/>
                <w:noProof/>
                <w:lang w:val="sr-Cyrl-RS"/>
              </w:rPr>
            </w:pPr>
            <w:r w:rsidRPr="0022254E">
              <w:rPr>
                <w:rFonts w:ascii="Myriad Pro" w:eastAsia="MyriadPro-Regular" w:hAnsi="Myriad Pro"/>
                <w:lang w:val="sr-Cyrl-RS"/>
              </w:rPr>
              <w:t>наведе на које начине можемо прећи улицу у великим градовима</w:t>
            </w:r>
          </w:p>
        </w:tc>
        <w:tc>
          <w:tcPr>
            <w:tcW w:w="567" w:type="dxa"/>
          </w:tcPr>
          <w:p w14:paraId="20127C19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22.</w:t>
            </w:r>
          </w:p>
        </w:tc>
        <w:tc>
          <w:tcPr>
            <w:tcW w:w="1696" w:type="dxa"/>
          </w:tcPr>
          <w:p w14:paraId="002F8C93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Безбедно се понашам у саобраћају</w:t>
            </w:r>
          </w:p>
        </w:tc>
        <w:tc>
          <w:tcPr>
            <w:tcW w:w="1275" w:type="dxa"/>
          </w:tcPr>
          <w:p w14:paraId="3B30A471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418" w:type="dxa"/>
          </w:tcPr>
          <w:p w14:paraId="54215001" w14:textId="77777777" w:rsidR="00965329" w:rsidRPr="0022254E" w:rsidRDefault="00965329" w:rsidP="007E598E">
            <w:pPr>
              <w:pStyle w:val="Pa7"/>
              <w:rPr>
                <w:rFonts w:cs="Times New Roman"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Fonts w:cs="Times New Roman"/>
                <w:color w:val="211D1E"/>
                <w:sz w:val="20"/>
                <w:szCs w:val="20"/>
                <w:lang w:val="sr-Cyrl-RS"/>
              </w:rPr>
              <w:t>Дијалошка, монолошка, рад са уџбеником</w:t>
            </w:r>
          </w:p>
          <w:p w14:paraId="1D070D22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65" w:type="dxa"/>
          </w:tcPr>
          <w:p w14:paraId="328F91DE" w14:textId="77777777" w:rsidR="00965329" w:rsidRPr="0022254E" w:rsidRDefault="00965329" w:rsidP="00076700">
            <w:pPr>
              <w:pStyle w:val="Pa26"/>
              <w:spacing w:before="80"/>
              <w:ind w:left="-44" w:right="-45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групни рад</w:t>
            </w:r>
          </w:p>
          <w:p w14:paraId="48DBB42F" w14:textId="77777777" w:rsidR="00965329" w:rsidRPr="0022254E" w:rsidRDefault="00965329" w:rsidP="00076700">
            <w:pPr>
              <w:pStyle w:val="tabela"/>
              <w:spacing w:before="0" w:line="240" w:lineRule="auto"/>
              <w:ind w:left="-44" w:right="-45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59" w:type="dxa"/>
          </w:tcPr>
          <w:p w14:paraId="2F9C544E" w14:textId="77777777" w:rsidR="00965329" w:rsidRPr="0022254E" w:rsidRDefault="00965329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1B5AF706" w14:textId="77777777" w:rsidR="00965329" w:rsidRPr="0022254E" w:rsidRDefault="00965329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0BC36DFC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635F16FD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 xml:space="preserve">Сарадња </w:t>
            </w:r>
          </w:p>
        </w:tc>
        <w:tc>
          <w:tcPr>
            <w:tcW w:w="1443" w:type="dxa"/>
          </w:tcPr>
          <w:p w14:paraId="5201DBD3" w14:textId="77777777" w:rsidR="00965329" w:rsidRPr="0022254E" w:rsidRDefault="00965329" w:rsidP="007E598E">
            <w:pPr>
              <w:spacing w:after="0" w:line="240" w:lineRule="auto"/>
              <w:ind w:right="158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2C5B076B" w14:textId="77777777" w:rsidR="00965329" w:rsidRPr="0022254E" w:rsidRDefault="00965329" w:rsidP="007E598E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3B385E93" w14:textId="77777777" w:rsidR="00965329" w:rsidRPr="0022254E" w:rsidRDefault="00965329" w:rsidP="007E598E">
            <w:pPr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163" w:type="dxa"/>
          </w:tcPr>
          <w:p w14:paraId="7C910AE9" w14:textId="77777777" w:rsidR="00965329" w:rsidRPr="0022254E" w:rsidRDefault="00965329" w:rsidP="007E598E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965329" w:rsidRPr="0022254E" w14:paraId="31CCFDE6" w14:textId="77777777" w:rsidTr="0022254E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6EC84745" w14:textId="77777777" w:rsidR="00965329" w:rsidRPr="0022254E" w:rsidRDefault="00965329" w:rsidP="007E598E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1463099F" w14:textId="77777777" w:rsidR="00965329" w:rsidRPr="0022254E" w:rsidRDefault="00965329" w:rsidP="005A5BD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правила за безбедно понашање у превозним средствима;</w:t>
            </w:r>
          </w:p>
          <w:p w14:paraId="3674CD70" w14:textId="77777777" w:rsidR="00965329" w:rsidRPr="0022254E" w:rsidRDefault="00965329" w:rsidP="005A5BD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правила културног понашања у превозним средствима;</w:t>
            </w:r>
          </w:p>
          <w:p w14:paraId="39FA0FC3" w14:textId="77777777" w:rsidR="00965329" w:rsidRPr="0022254E" w:rsidRDefault="00965329" w:rsidP="005A5BD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зашто је важно понашати се културно у превозним средствима;</w:t>
            </w:r>
          </w:p>
          <w:p w14:paraId="493B9005" w14:textId="77777777" w:rsidR="00965329" w:rsidRPr="0022254E" w:rsidRDefault="00965329" w:rsidP="005A5BD8">
            <w:pPr>
              <w:pStyle w:val="tabela"/>
              <w:numPr>
                <w:ilvl w:val="0"/>
                <w:numId w:val="20"/>
              </w:numPr>
              <w:spacing w:before="0" w:line="240" w:lineRule="auto"/>
              <w:ind w:left="118" w:right="-105" w:hanging="180"/>
              <w:rPr>
                <w:rFonts w:ascii="Myriad Pro" w:eastAsiaTheme="minorHAnsi" w:hAnsi="Myriad Pro"/>
                <w:lang w:val="sr-Cyrl-RS"/>
              </w:rPr>
            </w:pPr>
            <w:r w:rsidRPr="0022254E">
              <w:rPr>
                <w:rFonts w:ascii="Myriad Pro" w:eastAsia="MyriadPro-Regular" w:hAnsi="Myriad Pro"/>
                <w:lang w:val="sr-Cyrl-RS"/>
              </w:rPr>
              <w:t>наведе разлику и примере доброг и лошег понашања у јавном превозу</w:t>
            </w:r>
          </w:p>
        </w:tc>
        <w:tc>
          <w:tcPr>
            <w:tcW w:w="567" w:type="dxa"/>
          </w:tcPr>
          <w:p w14:paraId="0D10E40A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23.</w:t>
            </w:r>
          </w:p>
        </w:tc>
        <w:tc>
          <w:tcPr>
            <w:tcW w:w="1696" w:type="dxa"/>
          </w:tcPr>
          <w:p w14:paraId="5C090D67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У превозним средствима поштујем правила понашања</w:t>
            </w:r>
          </w:p>
        </w:tc>
        <w:tc>
          <w:tcPr>
            <w:tcW w:w="1275" w:type="dxa"/>
          </w:tcPr>
          <w:p w14:paraId="625403FB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418" w:type="dxa"/>
          </w:tcPr>
          <w:p w14:paraId="4C298CAC" w14:textId="77777777" w:rsidR="00965329" w:rsidRPr="0022254E" w:rsidRDefault="00965329" w:rsidP="007E598E">
            <w:pPr>
              <w:pStyle w:val="Pa7"/>
              <w:rPr>
                <w:rFonts w:cs="Times New Roman"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Fonts w:cs="Times New Roman"/>
                <w:color w:val="211D1E"/>
                <w:sz w:val="20"/>
                <w:szCs w:val="20"/>
                <w:lang w:val="sr-Cyrl-RS"/>
              </w:rPr>
              <w:t>Дијалошка, монолошка, рад са уџбеником</w:t>
            </w:r>
          </w:p>
          <w:p w14:paraId="7106902D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65" w:type="dxa"/>
          </w:tcPr>
          <w:p w14:paraId="23D60B8E" w14:textId="77777777" w:rsidR="00965329" w:rsidRPr="0022254E" w:rsidRDefault="00965329" w:rsidP="00076700">
            <w:pPr>
              <w:pStyle w:val="Pa26"/>
              <w:spacing w:before="80"/>
              <w:ind w:left="-44" w:right="-45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групни рад</w:t>
            </w:r>
          </w:p>
          <w:p w14:paraId="65860E24" w14:textId="77777777" w:rsidR="00965329" w:rsidRPr="0022254E" w:rsidRDefault="00965329" w:rsidP="00076700">
            <w:pPr>
              <w:pStyle w:val="tabela"/>
              <w:spacing w:before="0" w:line="240" w:lineRule="auto"/>
              <w:ind w:left="-44" w:right="-45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59" w:type="dxa"/>
          </w:tcPr>
          <w:p w14:paraId="62D966D3" w14:textId="77777777" w:rsidR="00965329" w:rsidRPr="0022254E" w:rsidRDefault="00965329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494A8E22" w14:textId="77777777" w:rsidR="00965329" w:rsidRPr="0022254E" w:rsidRDefault="00965329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4C3B9441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24B35CA7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 xml:space="preserve">Сарадња </w:t>
            </w:r>
          </w:p>
        </w:tc>
        <w:tc>
          <w:tcPr>
            <w:tcW w:w="1443" w:type="dxa"/>
          </w:tcPr>
          <w:p w14:paraId="0FF640BF" w14:textId="77777777" w:rsidR="00965329" w:rsidRPr="0022254E" w:rsidRDefault="00965329" w:rsidP="007E598E">
            <w:pPr>
              <w:spacing w:after="0" w:line="240" w:lineRule="auto"/>
              <w:ind w:right="158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751E9D33" w14:textId="77777777" w:rsidR="00965329" w:rsidRPr="0022254E" w:rsidRDefault="00965329" w:rsidP="007E598E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3281A81C" w14:textId="77777777" w:rsidR="00965329" w:rsidRPr="0022254E" w:rsidRDefault="00965329" w:rsidP="007E598E">
            <w:pPr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163" w:type="dxa"/>
          </w:tcPr>
          <w:p w14:paraId="331B1A4E" w14:textId="77777777" w:rsidR="00965329" w:rsidRPr="0022254E" w:rsidRDefault="00965329" w:rsidP="007E598E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965329" w:rsidRPr="004F7FA1" w14:paraId="061C4492" w14:textId="77777777" w:rsidTr="0022254E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2035390C" w14:textId="77777777" w:rsidR="00965329" w:rsidRPr="0022254E" w:rsidRDefault="00965329" w:rsidP="007E598E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34DA48B1" w14:textId="77777777" w:rsidR="00965329" w:rsidRPr="0022254E" w:rsidRDefault="00965329" w:rsidP="007E598E">
            <w:pPr>
              <w:pStyle w:val="tabela"/>
              <w:spacing w:before="0" w:line="240" w:lineRule="auto"/>
              <w:ind w:right="-105"/>
              <w:rPr>
                <w:rStyle w:val="A9"/>
                <w:rFonts w:ascii="Myriad Pro" w:hAnsi="Myriad Pro" w:cs="Times New Roman"/>
                <w:bCs w:val="0"/>
                <w:noProof/>
                <w:color w:val="auto"/>
                <w:sz w:val="20"/>
                <w:szCs w:val="20"/>
                <w:lang w:val="sr-Cyrl-RS"/>
              </w:rPr>
            </w:pPr>
          </w:p>
          <w:p w14:paraId="35238525" w14:textId="77777777" w:rsidR="00965329" w:rsidRPr="0022254E" w:rsidRDefault="00965329" w:rsidP="005A5BD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правила за безбедно понашање у превозним средствима;</w:t>
            </w:r>
          </w:p>
          <w:p w14:paraId="2EB7A3ED" w14:textId="77777777" w:rsidR="00965329" w:rsidRPr="0022254E" w:rsidRDefault="00965329" w:rsidP="005A5BD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правила културног понашања у превозним средствима;</w:t>
            </w:r>
          </w:p>
          <w:p w14:paraId="56187983" w14:textId="77777777" w:rsidR="00965329" w:rsidRPr="0022254E" w:rsidRDefault="00965329" w:rsidP="005A5BD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зашто је важно понашати се културно у превозним средствима;</w:t>
            </w:r>
          </w:p>
          <w:p w14:paraId="03FA7C32" w14:textId="77777777" w:rsidR="00965329" w:rsidRPr="0022254E" w:rsidRDefault="00965329" w:rsidP="007E598E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eastAsiaTheme="minorHAnsi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MyriadPro-Regular" w:hAnsi="Myriad Pro"/>
                <w:sz w:val="20"/>
                <w:szCs w:val="20"/>
                <w:lang w:val="sr-Cyrl-RS"/>
              </w:rPr>
              <w:t>наведе разлику и примере доброг и лошег понашања у јавном превозу</w:t>
            </w:r>
            <w:r w:rsidRPr="0022254E">
              <w:rPr>
                <w:rFonts w:ascii="Myriad Pro" w:eastAsiaTheme="minorHAnsi" w:hAnsi="Myriad Pr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567" w:type="dxa"/>
          </w:tcPr>
          <w:p w14:paraId="3B7B4954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24.</w:t>
            </w:r>
          </w:p>
        </w:tc>
        <w:tc>
          <w:tcPr>
            <w:tcW w:w="1696" w:type="dxa"/>
          </w:tcPr>
          <w:p w14:paraId="03B8FA14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Саобраћај и понашање у саобраћају</w:t>
            </w:r>
          </w:p>
        </w:tc>
        <w:tc>
          <w:tcPr>
            <w:tcW w:w="1275" w:type="dxa"/>
          </w:tcPr>
          <w:p w14:paraId="6A5E8D95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Утврђивање</w:t>
            </w:r>
          </w:p>
        </w:tc>
        <w:tc>
          <w:tcPr>
            <w:tcW w:w="1418" w:type="dxa"/>
          </w:tcPr>
          <w:p w14:paraId="486A6F6F" w14:textId="77777777" w:rsidR="00965329" w:rsidRPr="0022254E" w:rsidRDefault="00965329" w:rsidP="007E598E">
            <w:pPr>
              <w:pStyle w:val="Pa7"/>
              <w:rPr>
                <w:rFonts w:cs="Times New Roman"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Fonts w:cs="Times New Roman"/>
                <w:color w:val="211D1E"/>
                <w:sz w:val="20"/>
                <w:szCs w:val="20"/>
                <w:lang w:val="sr-Cyrl-RS"/>
              </w:rPr>
              <w:t>Дијалошка, монолошка, рад са уџбеником</w:t>
            </w:r>
          </w:p>
          <w:p w14:paraId="3641DB27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65" w:type="dxa"/>
          </w:tcPr>
          <w:p w14:paraId="17813B3E" w14:textId="77777777" w:rsidR="00965329" w:rsidRPr="0022254E" w:rsidRDefault="00965329" w:rsidP="00076700">
            <w:pPr>
              <w:pStyle w:val="Pa26"/>
              <w:spacing w:before="80"/>
              <w:ind w:left="-44" w:right="-45"/>
              <w:rPr>
                <w:noProof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групни рад</w:t>
            </w:r>
          </w:p>
        </w:tc>
        <w:tc>
          <w:tcPr>
            <w:tcW w:w="1559" w:type="dxa"/>
          </w:tcPr>
          <w:p w14:paraId="53CA655B" w14:textId="77777777" w:rsidR="00965329" w:rsidRPr="0022254E" w:rsidRDefault="00965329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169F37DE" w14:textId="77777777" w:rsidR="00965329" w:rsidRPr="0022254E" w:rsidRDefault="00965329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752EF106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24E167EC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Сарадња</w:t>
            </w:r>
          </w:p>
        </w:tc>
        <w:tc>
          <w:tcPr>
            <w:tcW w:w="1443" w:type="dxa"/>
          </w:tcPr>
          <w:p w14:paraId="765C7C35" w14:textId="77777777" w:rsidR="00965329" w:rsidRPr="0022254E" w:rsidRDefault="00965329" w:rsidP="007E598E">
            <w:pPr>
              <w:spacing w:after="0" w:line="240" w:lineRule="auto"/>
              <w:ind w:right="158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5515F54A" w14:textId="77777777" w:rsidR="00965329" w:rsidRPr="0022254E" w:rsidRDefault="00965329" w:rsidP="007E598E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466FF16C" w14:textId="77777777" w:rsidR="00965329" w:rsidRPr="0022254E" w:rsidRDefault="00965329" w:rsidP="007E598E">
            <w:pPr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Музичка култура</w:t>
            </w:r>
          </w:p>
        </w:tc>
        <w:tc>
          <w:tcPr>
            <w:tcW w:w="1163" w:type="dxa"/>
          </w:tcPr>
          <w:p w14:paraId="4F8D9865" w14:textId="77777777" w:rsidR="00965329" w:rsidRPr="0022254E" w:rsidRDefault="00965329" w:rsidP="007E598E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965329" w:rsidRPr="0022254E" w14:paraId="3FE6F9EB" w14:textId="77777777" w:rsidTr="0022254E">
        <w:trPr>
          <w:cantSplit/>
          <w:trHeight w:val="2312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057F3B68" w14:textId="77777777" w:rsidR="00965329" w:rsidRPr="0022254E" w:rsidRDefault="00965329" w:rsidP="007E598E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7D16B841" w14:textId="77777777" w:rsidR="00965329" w:rsidRPr="0022254E" w:rsidRDefault="00965329" w:rsidP="005A5BD8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именује и опише симболе државе;</w:t>
            </w:r>
          </w:p>
          <w:p w14:paraId="6BA78DA5" w14:textId="77777777" w:rsidR="00965329" w:rsidRPr="0022254E" w:rsidRDefault="00965329" w:rsidP="005A5BD8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и разликује облике рељефа;</w:t>
            </w:r>
          </w:p>
          <w:p w14:paraId="15F1F2D9" w14:textId="77777777" w:rsidR="00965329" w:rsidRPr="0022254E" w:rsidRDefault="00965329" w:rsidP="005A5BD8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облике и делове површинских вода;</w:t>
            </w:r>
          </w:p>
          <w:p w14:paraId="7DFE24B4" w14:textId="77777777" w:rsidR="00965329" w:rsidRPr="0022254E" w:rsidRDefault="00965329" w:rsidP="005A5BD8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поделу насеља и села;</w:t>
            </w:r>
          </w:p>
          <w:p w14:paraId="19D2FE3C" w14:textId="77777777" w:rsidR="00965329" w:rsidRPr="0022254E" w:rsidRDefault="00965329" w:rsidP="005A5BD8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врсте саобраћаја и различита превозна средства;</w:t>
            </w:r>
          </w:p>
          <w:p w14:paraId="4E700C8D" w14:textId="77777777" w:rsidR="00965329" w:rsidRPr="0022254E" w:rsidRDefault="00965329" w:rsidP="005A5BD8">
            <w:pPr>
              <w:pStyle w:val="tabela"/>
              <w:numPr>
                <w:ilvl w:val="0"/>
                <w:numId w:val="21"/>
              </w:numPr>
              <w:spacing w:before="0" w:line="240" w:lineRule="auto"/>
              <w:ind w:left="118" w:right="-105" w:hanging="180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Fonts w:ascii="Myriad Pro" w:eastAsia="MyriadPro-Regular" w:hAnsi="Myriad Pro"/>
                <w:lang w:val="sr-Cyrl-RS"/>
              </w:rPr>
              <w:t>објасни зашто је саобраћај значајан за живот људи</w:t>
            </w:r>
          </w:p>
        </w:tc>
        <w:tc>
          <w:tcPr>
            <w:tcW w:w="567" w:type="dxa"/>
          </w:tcPr>
          <w:p w14:paraId="3B9E6560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25.</w:t>
            </w:r>
          </w:p>
        </w:tc>
        <w:tc>
          <w:tcPr>
            <w:tcW w:w="1696" w:type="dxa"/>
          </w:tcPr>
          <w:p w14:paraId="46A3D9C8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Култура живљења</w:t>
            </w:r>
          </w:p>
        </w:tc>
        <w:tc>
          <w:tcPr>
            <w:tcW w:w="1275" w:type="dxa"/>
          </w:tcPr>
          <w:p w14:paraId="16E6B98E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Систематизација</w:t>
            </w:r>
          </w:p>
        </w:tc>
        <w:tc>
          <w:tcPr>
            <w:tcW w:w="1418" w:type="dxa"/>
          </w:tcPr>
          <w:p w14:paraId="2C6945A4" w14:textId="77777777" w:rsidR="00965329" w:rsidRPr="0022254E" w:rsidRDefault="00965329" w:rsidP="007E598E">
            <w:pPr>
              <w:pStyle w:val="Pa7"/>
              <w:rPr>
                <w:rFonts w:cs="Times New Roman"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Fonts w:cs="Times New Roman"/>
                <w:color w:val="211D1E"/>
                <w:sz w:val="20"/>
                <w:szCs w:val="20"/>
                <w:lang w:val="sr-Cyrl-RS"/>
              </w:rPr>
              <w:t>Дијалошка, монолошка, рад са уџбеником</w:t>
            </w:r>
          </w:p>
          <w:p w14:paraId="5DA1823D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65" w:type="dxa"/>
          </w:tcPr>
          <w:p w14:paraId="180E39F3" w14:textId="77777777" w:rsidR="00965329" w:rsidRPr="0022254E" w:rsidRDefault="00965329" w:rsidP="00076700">
            <w:pPr>
              <w:pStyle w:val="Pa26"/>
              <w:spacing w:before="80"/>
              <w:ind w:left="-44" w:right="-45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групни рад</w:t>
            </w:r>
          </w:p>
          <w:p w14:paraId="74D1E64E" w14:textId="77777777" w:rsidR="00965329" w:rsidRPr="0022254E" w:rsidRDefault="00965329" w:rsidP="00076700">
            <w:pPr>
              <w:pStyle w:val="tabela"/>
              <w:spacing w:before="0" w:line="240" w:lineRule="auto"/>
              <w:ind w:left="-44" w:right="-45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59" w:type="dxa"/>
          </w:tcPr>
          <w:p w14:paraId="337D4608" w14:textId="77777777" w:rsidR="00965329" w:rsidRPr="0022254E" w:rsidRDefault="00965329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67F478F2" w14:textId="77777777" w:rsidR="00965329" w:rsidRPr="0022254E" w:rsidRDefault="00965329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28D0C62A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6C4F0276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 xml:space="preserve">Сарадња </w:t>
            </w:r>
          </w:p>
        </w:tc>
        <w:tc>
          <w:tcPr>
            <w:tcW w:w="1443" w:type="dxa"/>
          </w:tcPr>
          <w:p w14:paraId="2E1E5477" w14:textId="77777777" w:rsidR="00965329" w:rsidRPr="0022254E" w:rsidRDefault="00965329" w:rsidP="007E598E">
            <w:pPr>
              <w:spacing w:after="0" w:line="240" w:lineRule="auto"/>
              <w:ind w:right="15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Ликовна култура</w:t>
            </w:r>
          </w:p>
          <w:p w14:paraId="5C9B2CC6" w14:textId="77777777" w:rsidR="00965329" w:rsidRPr="0022254E" w:rsidRDefault="00965329" w:rsidP="007E598E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48119613" w14:textId="77777777" w:rsidR="00965329" w:rsidRPr="0022254E" w:rsidRDefault="00965329" w:rsidP="007E598E">
            <w:pPr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163" w:type="dxa"/>
          </w:tcPr>
          <w:p w14:paraId="65B73130" w14:textId="77777777" w:rsidR="00965329" w:rsidRPr="0022254E" w:rsidRDefault="00965329" w:rsidP="007E598E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</w:tbl>
    <w:p w14:paraId="2EEE9BAA" w14:textId="77777777" w:rsidR="00F00118" w:rsidRDefault="00F00118" w:rsidP="00965329">
      <w:pPr>
        <w:tabs>
          <w:tab w:val="right" w:pos="12960"/>
        </w:tabs>
        <w:rPr>
          <w:rFonts w:ascii="Myriad Pro" w:hAnsi="Myriad Pro"/>
          <w:sz w:val="20"/>
          <w:szCs w:val="20"/>
        </w:rPr>
      </w:pPr>
    </w:p>
    <w:p w14:paraId="19398088" w14:textId="7F64862C" w:rsidR="00965329" w:rsidRPr="0022254E" w:rsidRDefault="00965329" w:rsidP="004F7FA1">
      <w:pPr>
        <w:tabs>
          <w:tab w:val="right" w:pos="12960"/>
        </w:tabs>
        <w:rPr>
          <w:rFonts w:ascii="Myriad Pro" w:hAnsi="Myriad Pro"/>
          <w:sz w:val="20"/>
          <w:szCs w:val="20"/>
          <w:lang w:val="sr-Cyrl-RS"/>
        </w:rPr>
      </w:pPr>
      <w:r w:rsidRPr="0022254E">
        <w:rPr>
          <w:rFonts w:ascii="Myriad Pro" w:hAnsi="Myriad Pro"/>
          <w:sz w:val="20"/>
          <w:szCs w:val="20"/>
          <w:lang w:val="sr-Cyrl-RS"/>
        </w:rPr>
        <w:t>Датум предаје: _________________</w:t>
      </w:r>
      <w:r w:rsidRPr="0022254E">
        <w:rPr>
          <w:rFonts w:ascii="Myriad Pro" w:hAnsi="Myriad Pro"/>
          <w:sz w:val="20"/>
          <w:szCs w:val="20"/>
          <w:lang w:val="sr-Cyrl-RS"/>
        </w:rPr>
        <w:tab/>
        <w:t>Предметни наставник: ______________________</w:t>
      </w:r>
      <w:r w:rsidRPr="0022254E">
        <w:rPr>
          <w:rFonts w:ascii="Myriad Pro" w:hAnsi="Myriad Pro"/>
          <w:sz w:val="20"/>
          <w:szCs w:val="20"/>
          <w:lang w:val="sr-Cyrl-RS"/>
        </w:rPr>
        <w:br w:type="page"/>
      </w:r>
    </w:p>
    <w:p w14:paraId="0D35B2AF" w14:textId="77777777" w:rsidR="00965329" w:rsidRPr="0022254E" w:rsidRDefault="00965329" w:rsidP="00965329">
      <w:pPr>
        <w:spacing w:after="0" w:line="240" w:lineRule="auto"/>
        <w:ind w:firstLine="142"/>
        <w:jc w:val="center"/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lastRenderedPageBreak/>
        <w:t xml:space="preserve">ПРЕДЛОГ ОПЕРАТИВНОГ ПЛАНА РАДА НАСТАВНИКА </w:t>
      </w:r>
    </w:p>
    <w:p w14:paraId="6014A86F" w14:textId="741714B9" w:rsidR="00965329" w:rsidRPr="0022254E" w:rsidRDefault="00965329" w:rsidP="00965329">
      <w:pPr>
        <w:spacing w:after="0" w:line="240" w:lineRule="auto"/>
        <w:ind w:firstLine="142"/>
        <w:jc w:val="right"/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t xml:space="preserve">Школска година: </w:t>
      </w:r>
      <w:r w:rsidR="00521BE0"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t>2026/2027</w:t>
      </w:r>
      <w:r w:rsidRPr="0022254E"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t>.</w:t>
      </w:r>
    </w:p>
    <w:p w14:paraId="138E8165" w14:textId="77777777" w:rsidR="00965329" w:rsidRPr="0022254E" w:rsidRDefault="00965329" w:rsidP="00965329">
      <w:pPr>
        <w:spacing w:after="0" w:line="240" w:lineRule="auto"/>
        <w:rPr>
          <w:rFonts w:ascii="Myriad Pro" w:eastAsia="Times New Roman" w:hAnsi="Myriad Pro"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 xml:space="preserve">Предмет: Свет око нас </w:t>
      </w:r>
    </w:p>
    <w:p w14:paraId="5D06B5B7" w14:textId="77777777" w:rsidR="00965329" w:rsidRPr="0022254E" w:rsidRDefault="00965329" w:rsidP="00965329">
      <w:pPr>
        <w:spacing w:after="0" w:line="240" w:lineRule="auto"/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>Годишњи фонд часова: 72</w:t>
      </w:r>
    </w:p>
    <w:p w14:paraId="657605E5" w14:textId="77777777" w:rsidR="00965329" w:rsidRPr="0022254E" w:rsidRDefault="00965329" w:rsidP="00965329">
      <w:pPr>
        <w:spacing w:after="0" w:line="240" w:lineRule="auto"/>
        <w:rPr>
          <w:rFonts w:ascii="Myriad Pro" w:eastAsia="Times New Roman" w:hAnsi="Myriad Pro"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>Недељни фонд часова: 2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113"/>
        <w:gridCol w:w="567"/>
        <w:gridCol w:w="1554"/>
        <w:gridCol w:w="1417"/>
        <w:gridCol w:w="1418"/>
        <w:gridCol w:w="1565"/>
        <w:gridCol w:w="1559"/>
        <w:gridCol w:w="1443"/>
        <w:gridCol w:w="90"/>
        <w:gridCol w:w="1073"/>
      </w:tblGrid>
      <w:tr w:rsidR="00965329" w:rsidRPr="0022254E" w14:paraId="03DBFA57" w14:textId="77777777" w:rsidTr="007E598E">
        <w:trPr>
          <w:cantSplit/>
          <w:trHeight w:val="459"/>
          <w:jc w:val="center"/>
        </w:trPr>
        <w:tc>
          <w:tcPr>
            <w:tcW w:w="15648" w:type="dxa"/>
            <w:gridSpan w:val="11"/>
            <w:shd w:val="clear" w:color="auto" w:fill="F2F2F2" w:themeFill="background1" w:themeFillShade="F2"/>
            <w:vAlign w:val="bottom"/>
          </w:tcPr>
          <w:p w14:paraId="7BCD08EA" w14:textId="77777777" w:rsidR="00965329" w:rsidRPr="0022254E" w:rsidRDefault="00965329" w:rsidP="007E598E">
            <w:pPr>
              <w:ind w:right="-170"/>
              <w:jc w:val="center"/>
              <w:rPr>
                <w:rFonts w:ascii="Myriad Pro" w:eastAsia="Times New Roman" w:hAnsi="Myriad Pro"/>
                <w:b/>
                <w:bCs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b/>
                <w:bCs/>
                <w:sz w:val="20"/>
                <w:szCs w:val="20"/>
                <w:lang w:val="sr-Cyrl-RS"/>
              </w:rPr>
              <w:t>ДЕЦЕМБАР</w:t>
            </w:r>
          </w:p>
        </w:tc>
      </w:tr>
      <w:tr w:rsidR="00965329" w:rsidRPr="0022254E" w14:paraId="33ACF9B4" w14:textId="77777777" w:rsidTr="0022254E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291F7C80" w14:textId="77777777" w:rsidR="00965329" w:rsidRPr="0022254E" w:rsidRDefault="00965329" w:rsidP="007E598E">
            <w:pPr>
              <w:ind w:left="113" w:right="-108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Број и назив наставне теме</w:t>
            </w:r>
          </w:p>
        </w:tc>
        <w:tc>
          <w:tcPr>
            <w:tcW w:w="4113" w:type="dxa"/>
            <w:shd w:val="clear" w:color="auto" w:fill="F2F2F2" w:themeFill="background1" w:themeFillShade="F2"/>
            <w:vAlign w:val="center"/>
          </w:tcPr>
          <w:p w14:paraId="37F80A60" w14:textId="77777777" w:rsidR="00965329" w:rsidRPr="0022254E" w:rsidRDefault="00965329" w:rsidP="007E598E">
            <w:pPr>
              <w:ind w:left="-106" w:right="-102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Исходи</w:t>
            </w:r>
          </w:p>
          <w:p w14:paraId="41B2D07A" w14:textId="77777777" w:rsidR="00965329" w:rsidRPr="0022254E" w:rsidRDefault="00965329" w:rsidP="007E598E">
            <w:pPr>
              <w:ind w:right="-110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3F4BCBA" w14:textId="77777777" w:rsidR="00965329" w:rsidRPr="0022254E" w:rsidRDefault="00965329" w:rsidP="007E598E">
            <w:pPr>
              <w:ind w:left="-114" w:right="-114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Р.бр. часа</w:t>
            </w: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5EF8EE54" w14:textId="77777777" w:rsidR="00965329" w:rsidRPr="0022254E" w:rsidRDefault="00965329" w:rsidP="007E598E">
            <w:pPr>
              <w:ind w:left="-114" w:right="-114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EDC06A7" w14:textId="77777777" w:rsidR="00965329" w:rsidRPr="0022254E" w:rsidRDefault="00965329" w:rsidP="007E598E">
            <w:pPr>
              <w:ind w:left="-114" w:right="-114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9F7EAFE" w14:textId="77777777" w:rsidR="00965329" w:rsidRPr="0022254E" w:rsidRDefault="00965329" w:rsidP="007E598E">
            <w:pPr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565" w:type="dxa"/>
            <w:shd w:val="clear" w:color="auto" w:fill="F2F2F2" w:themeFill="background1" w:themeFillShade="F2"/>
            <w:vAlign w:val="center"/>
          </w:tcPr>
          <w:p w14:paraId="26FEE033" w14:textId="77777777" w:rsidR="00965329" w:rsidRPr="0022254E" w:rsidRDefault="00965329" w:rsidP="007E598E">
            <w:pPr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AEBDAC6" w14:textId="77777777" w:rsidR="00965329" w:rsidRPr="0022254E" w:rsidRDefault="00965329" w:rsidP="007E598E">
            <w:pPr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Међупред метне компетенције</w:t>
            </w:r>
          </w:p>
        </w:tc>
        <w:tc>
          <w:tcPr>
            <w:tcW w:w="1443" w:type="dxa"/>
            <w:shd w:val="clear" w:color="auto" w:fill="F2F2F2" w:themeFill="background1" w:themeFillShade="F2"/>
            <w:vAlign w:val="center"/>
          </w:tcPr>
          <w:p w14:paraId="65349407" w14:textId="77777777" w:rsidR="00965329" w:rsidRPr="0022254E" w:rsidRDefault="00965329" w:rsidP="007E598E">
            <w:pPr>
              <w:ind w:left="-90" w:right="-110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 xml:space="preserve">Међупред метна корелација </w:t>
            </w:r>
          </w:p>
        </w:tc>
        <w:tc>
          <w:tcPr>
            <w:tcW w:w="1163" w:type="dxa"/>
            <w:gridSpan w:val="2"/>
            <w:shd w:val="clear" w:color="auto" w:fill="F2F2F2" w:themeFill="background1" w:themeFillShade="F2"/>
            <w:vAlign w:val="center"/>
          </w:tcPr>
          <w:p w14:paraId="2D1FAFEE" w14:textId="77777777" w:rsidR="00965329" w:rsidRPr="0022254E" w:rsidRDefault="00965329" w:rsidP="007E598E">
            <w:pPr>
              <w:ind w:right="-170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Евалуација квалитета планираног</w:t>
            </w:r>
          </w:p>
        </w:tc>
      </w:tr>
      <w:tr w:rsidR="004F7FA1" w:rsidRPr="0022254E" w14:paraId="1CD2DBEC" w14:textId="77777777" w:rsidTr="0022254E">
        <w:trPr>
          <w:trHeight w:val="264"/>
          <w:jc w:val="center"/>
        </w:trPr>
        <w:tc>
          <w:tcPr>
            <w:tcW w:w="849" w:type="dxa"/>
            <w:textDirection w:val="btLr"/>
            <w:vAlign w:val="center"/>
          </w:tcPr>
          <w:p w14:paraId="394F2658" w14:textId="53EDF127" w:rsidR="004F7FA1" w:rsidRPr="00076700" w:rsidRDefault="004F7FA1" w:rsidP="004F7FA1">
            <w:pPr>
              <w:tabs>
                <w:tab w:val="left" w:pos="136"/>
              </w:tabs>
              <w:ind w:left="113" w:right="-141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КУЛТУРА ЖИВЉЕЊА</w:t>
            </w:r>
          </w:p>
        </w:tc>
        <w:tc>
          <w:tcPr>
            <w:tcW w:w="4113" w:type="dxa"/>
          </w:tcPr>
          <w:p w14:paraId="6A49351D" w14:textId="77777777" w:rsidR="004F7FA1" w:rsidRPr="0022254E" w:rsidRDefault="004F7FA1" w:rsidP="004F7FA1">
            <w:pPr>
              <w:pStyle w:val="tabela"/>
              <w:spacing w:before="0" w:line="240" w:lineRule="auto"/>
              <w:ind w:left="0" w:right="-102"/>
              <w:rPr>
                <w:rStyle w:val="A9"/>
                <w:rFonts w:ascii="Myriad Pro" w:hAnsi="Myriad Pro" w:cs="Times New Roman"/>
                <w:b w:val="0"/>
                <w:bCs w:val="0"/>
                <w:noProof/>
                <w:color w:val="auto"/>
                <w:sz w:val="20"/>
                <w:szCs w:val="20"/>
                <w:lang w:val="sr-Cyrl-RS"/>
              </w:rPr>
            </w:pPr>
          </w:p>
          <w:p w14:paraId="15879279" w14:textId="77777777" w:rsidR="004F7FA1" w:rsidRPr="0022254E" w:rsidRDefault="004F7FA1" w:rsidP="004F7FA1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именује и опише симболе државе;</w:t>
            </w:r>
          </w:p>
          <w:p w14:paraId="0D0AE5E1" w14:textId="77777777" w:rsidR="004F7FA1" w:rsidRPr="0022254E" w:rsidRDefault="004F7FA1" w:rsidP="004F7FA1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и разликује облике рељефа;</w:t>
            </w:r>
          </w:p>
          <w:p w14:paraId="7621ABDF" w14:textId="77777777" w:rsidR="004F7FA1" w:rsidRPr="0022254E" w:rsidRDefault="004F7FA1" w:rsidP="004F7FA1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облике и делове површинских вода;</w:t>
            </w:r>
          </w:p>
          <w:p w14:paraId="04CB80A1" w14:textId="77777777" w:rsidR="004F7FA1" w:rsidRPr="0022254E" w:rsidRDefault="004F7FA1" w:rsidP="004F7FA1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поделу насеља и села;</w:t>
            </w:r>
          </w:p>
          <w:p w14:paraId="0E124249" w14:textId="77777777" w:rsidR="004F7FA1" w:rsidRPr="0022254E" w:rsidRDefault="004F7FA1" w:rsidP="004F7FA1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врсте саобраћаја и различита превозна средства;</w:t>
            </w:r>
          </w:p>
          <w:p w14:paraId="2C7EC41A" w14:textId="6D859AEC" w:rsidR="004F7FA1" w:rsidRPr="0022254E" w:rsidRDefault="004F7FA1" w:rsidP="004F7FA1">
            <w:pPr>
              <w:pStyle w:val="tabela"/>
              <w:spacing w:before="0" w:line="240" w:lineRule="auto"/>
              <w:ind w:left="0" w:right="-105"/>
              <w:rPr>
                <w:rStyle w:val="A9"/>
                <w:rFonts w:ascii="Myriad Pro" w:hAnsi="Myriad Pro" w:cs="Times New Roman"/>
                <w:bCs w:val="0"/>
                <w:noProof/>
                <w:color w:val="aut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MyriadPro-Regular" w:hAnsi="Myriad Pro"/>
                <w:lang w:val="sr-Cyrl-RS"/>
              </w:rPr>
              <w:t>објасни зашто је саобраћај значајан за живот људи</w:t>
            </w:r>
          </w:p>
        </w:tc>
        <w:tc>
          <w:tcPr>
            <w:tcW w:w="567" w:type="dxa"/>
          </w:tcPr>
          <w:p w14:paraId="1635F3E3" w14:textId="3995369D" w:rsidR="004F7FA1" w:rsidRPr="0022254E" w:rsidRDefault="004F7FA1" w:rsidP="004F7FA1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26.</w:t>
            </w:r>
          </w:p>
        </w:tc>
        <w:tc>
          <w:tcPr>
            <w:tcW w:w="1554" w:type="dxa"/>
          </w:tcPr>
          <w:p w14:paraId="2EDA0828" w14:textId="2C5CE7A6" w:rsidR="004F7FA1" w:rsidRPr="0022254E" w:rsidRDefault="004F7FA1" w:rsidP="004F7FA1">
            <w:pPr>
              <w:pStyle w:val="tabela"/>
              <w:spacing w:before="0" w:line="240" w:lineRule="auto"/>
              <w:ind w:left="0" w:right="-114"/>
              <w:rPr>
                <w:rFonts w:ascii="Myriad Pro" w:eastAsiaTheme="minorHAnsi" w:hAnsi="Myriad Pro" w:cs="MyriadPro-Bold"/>
                <w:b/>
                <w:bCs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Култура живљења</w:t>
            </w:r>
          </w:p>
        </w:tc>
        <w:tc>
          <w:tcPr>
            <w:tcW w:w="1417" w:type="dxa"/>
          </w:tcPr>
          <w:p w14:paraId="7D77C550" w14:textId="032F9124" w:rsidR="004F7FA1" w:rsidRPr="0022254E" w:rsidRDefault="004F7FA1" w:rsidP="004F7FA1">
            <w:pPr>
              <w:pStyle w:val="Pa2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07670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Проверавање</w:t>
            </w:r>
          </w:p>
        </w:tc>
        <w:tc>
          <w:tcPr>
            <w:tcW w:w="1418" w:type="dxa"/>
          </w:tcPr>
          <w:p w14:paraId="76D985A5" w14:textId="52DFD0A4" w:rsidR="004F7FA1" w:rsidRPr="0022254E" w:rsidRDefault="004F7FA1" w:rsidP="004F7FA1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color w:val="211D1E"/>
                <w:lang w:val="sr-Cyrl-RS"/>
              </w:rPr>
            </w:pPr>
            <w:r w:rsidRPr="00076700">
              <w:rPr>
                <w:rFonts w:asciiTheme="minorHAnsi" w:hAnsiTheme="minorHAnsi" w:cstheme="minorHAnsi"/>
                <w:color w:val="211D1E"/>
                <w:sz w:val="22"/>
                <w:szCs w:val="22"/>
                <w:lang w:val="sr-Cyrl-RS"/>
              </w:rPr>
              <w:t>Дијалошка, монолошка, рад с уџбеником</w:t>
            </w:r>
          </w:p>
        </w:tc>
        <w:tc>
          <w:tcPr>
            <w:tcW w:w="1565" w:type="dxa"/>
          </w:tcPr>
          <w:p w14:paraId="6F54171E" w14:textId="77777777" w:rsidR="004F7FA1" w:rsidRPr="0022254E" w:rsidRDefault="004F7FA1" w:rsidP="004F7FA1">
            <w:pPr>
              <w:pStyle w:val="Pa26"/>
              <w:spacing w:before="80"/>
              <w:ind w:left="-44" w:right="-45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</w:t>
            </w:r>
          </w:p>
          <w:p w14:paraId="11E90740" w14:textId="77777777" w:rsidR="004F7FA1" w:rsidRPr="0022254E" w:rsidRDefault="004F7FA1" w:rsidP="004F7FA1">
            <w:pPr>
              <w:pStyle w:val="Pa26"/>
              <w:spacing w:before="80"/>
              <w:ind w:left="-44" w:right="-4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</w:p>
        </w:tc>
        <w:tc>
          <w:tcPr>
            <w:tcW w:w="1559" w:type="dxa"/>
          </w:tcPr>
          <w:p w14:paraId="0807CE31" w14:textId="77777777" w:rsidR="004F7FA1" w:rsidRPr="0022254E" w:rsidRDefault="004F7FA1" w:rsidP="004F7FA1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2E7DDDAE" w14:textId="77777777" w:rsidR="004F7FA1" w:rsidRPr="0022254E" w:rsidRDefault="004F7FA1" w:rsidP="004F7FA1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33C7E2EA" w14:textId="2DAE38AD" w:rsidR="004F7FA1" w:rsidRPr="0022254E" w:rsidRDefault="004F7FA1" w:rsidP="004F7FA1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443" w:type="dxa"/>
          </w:tcPr>
          <w:p w14:paraId="0FC0FDDF" w14:textId="77777777" w:rsidR="004F7FA1" w:rsidRPr="0022254E" w:rsidRDefault="004F7FA1" w:rsidP="004F7FA1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1658FB7C" w14:textId="77777777" w:rsidR="004F7FA1" w:rsidRPr="0022254E" w:rsidRDefault="004F7FA1" w:rsidP="004F7FA1">
            <w:pPr>
              <w:spacing w:after="0" w:line="240" w:lineRule="auto"/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163" w:type="dxa"/>
            <w:gridSpan w:val="2"/>
          </w:tcPr>
          <w:p w14:paraId="6EB47AAB" w14:textId="77777777" w:rsidR="004F7FA1" w:rsidRPr="0022254E" w:rsidRDefault="004F7FA1" w:rsidP="004F7FA1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4F7FA1" w:rsidRPr="0022254E" w14:paraId="169CEAC6" w14:textId="77777777" w:rsidTr="0022254E">
        <w:trPr>
          <w:trHeight w:val="26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1CC975B9" w14:textId="77777777" w:rsidR="004F7FA1" w:rsidRPr="00076700" w:rsidRDefault="004F7FA1" w:rsidP="004F7FA1">
            <w:pPr>
              <w:tabs>
                <w:tab w:val="left" w:pos="136"/>
              </w:tabs>
              <w:ind w:left="113" w:right="-141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076700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ЧОВЕК СТВАРА</w:t>
            </w:r>
          </w:p>
        </w:tc>
        <w:tc>
          <w:tcPr>
            <w:tcW w:w="4113" w:type="dxa"/>
          </w:tcPr>
          <w:p w14:paraId="77B60C07" w14:textId="77777777" w:rsidR="004F7FA1" w:rsidRPr="0022254E" w:rsidRDefault="004F7FA1" w:rsidP="004F7FA1">
            <w:pPr>
              <w:pStyle w:val="tabela"/>
              <w:spacing w:before="0" w:line="240" w:lineRule="auto"/>
              <w:ind w:left="0" w:right="-105"/>
              <w:rPr>
                <w:rStyle w:val="A9"/>
                <w:rFonts w:ascii="Myriad Pro" w:hAnsi="Myriad Pro" w:cs="Times New Roman"/>
                <w:bCs w:val="0"/>
                <w:noProof/>
                <w:color w:val="auto"/>
                <w:sz w:val="20"/>
                <w:szCs w:val="20"/>
                <w:lang w:val="sr-Cyrl-RS"/>
              </w:rPr>
            </w:pPr>
          </w:p>
          <w:p w14:paraId="1DF84FDF" w14:textId="77777777" w:rsidR="004F7FA1" w:rsidRPr="0022254E" w:rsidRDefault="004F7FA1" w:rsidP="004F7FA1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занимања у свом насељу и околини;</w:t>
            </w:r>
          </w:p>
          <w:p w14:paraId="5A1CE412" w14:textId="77777777" w:rsidR="004F7FA1" w:rsidRPr="0022254E" w:rsidRDefault="004F7FA1" w:rsidP="004F7FA1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различите производе човековог рада;</w:t>
            </w:r>
          </w:p>
          <w:p w14:paraId="21665A03" w14:textId="77777777" w:rsidR="004F7FA1" w:rsidRPr="0022254E" w:rsidRDefault="004F7FA1" w:rsidP="004F7FA1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именује алате које људи у свом раду користе;</w:t>
            </w:r>
          </w:p>
          <w:p w14:paraId="6E97E5E6" w14:textId="77777777" w:rsidR="004F7FA1" w:rsidRPr="0022254E" w:rsidRDefault="004F7FA1" w:rsidP="004F7FA1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разлику између занимања којима се стварају производи и оних који пружају услуге</w:t>
            </w:r>
          </w:p>
        </w:tc>
        <w:tc>
          <w:tcPr>
            <w:tcW w:w="567" w:type="dxa"/>
          </w:tcPr>
          <w:p w14:paraId="545BAD54" w14:textId="77777777" w:rsidR="004F7FA1" w:rsidRPr="0022254E" w:rsidRDefault="004F7FA1" w:rsidP="004F7FA1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27.</w:t>
            </w:r>
          </w:p>
        </w:tc>
        <w:tc>
          <w:tcPr>
            <w:tcW w:w="1554" w:type="dxa"/>
          </w:tcPr>
          <w:p w14:paraId="5C154442" w14:textId="77777777" w:rsidR="004F7FA1" w:rsidRPr="0022254E" w:rsidRDefault="004F7FA1" w:rsidP="004F7FA1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Око мене људи раде</w:t>
            </w:r>
          </w:p>
        </w:tc>
        <w:tc>
          <w:tcPr>
            <w:tcW w:w="1417" w:type="dxa"/>
          </w:tcPr>
          <w:p w14:paraId="36E88287" w14:textId="77777777" w:rsidR="004F7FA1" w:rsidRPr="0022254E" w:rsidRDefault="004F7FA1" w:rsidP="004F7FA1">
            <w:pPr>
              <w:pStyle w:val="Pa2"/>
              <w:rPr>
                <w:rFonts w:cs="Times New Roman"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Обрада</w:t>
            </w:r>
          </w:p>
          <w:p w14:paraId="10E433C3" w14:textId="77777777" w:rsidR="004F7FA1" w:rsidRPr="0022254E" w:rsidRDefault="004F7FA1" w:rsidP="004F7FA1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418" w:type="dxa"/>
          </w:tcPr>
          <w:p w14:paraId="1DA27497" w14:textId="77777777" w:rsidR="004F7FA1" w:rsidRPr="0022254E" w:rsidRDefault="004F7FA1" w:rsidP="004F7FA1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 рад с уџбеником</w:t>
            </w:r>
            <w:r w:rsidRPr="0022254E">
              <w:rPr>
                <w:rFonts w:ascii="Myriad Pro" w:hAnsi="Myriad Pro"/>
                <w:b/>
                <w:lang w:val="sr-Cyrl-RS"/>
              </w:rPr>
              <w:t xml:space="preserve"> </w:t>
            </w:r>
          </w:p>
        </w:tc>
        <w:tc>
          <w:tcPr>
            <w:tcW w:w="1565" w:type="dxa"/>
          </w:tcPr>
          <w:p w14:paraId="7C5F99E5" w14:textId="77777777" w:rsidR="004F7FA1" w:rsidRPr="0022254E" w:rsidRDefault="004F7FA1" w:rsidP="004F7FA1">
            <w:pPr>
              <w:pStyle w:val="Pa26"/>
              <w:spacing w:before="80"/>
              <w:ind w:left="-44" w:right="-45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рад у пару</w:t>
            </w:r>
          </w:p>
          <w:p w14:paraId="7A9FEC9C" w14:textId="77777777" w:rsidR="004F7FA1" w:rsidRPr="0022254E" w:rsidRDefault="004F7FA1" w:rsidP="004F7FA1">
            <w:pPr>
              <w:pStyle w:val="tabela"/>
              <w:spacing w:before="0" w:line="240" w:lineRule="auto"/>
              <w:ind w:left="-44" w:right="-45"/>
              <w:rPr>
                <w:rFonts w:ascii="Myriad Pro" w:hAnsi="Myriad Pro"/>
                <w:b/>
                <w:lang w:val="sr-Cyrl-RS"/>
              </w:rPr>
            </w:pPr>
          </w:p>
        </w:tc>
        <w:tc>
          <w:tcPr>
            <w:tcW w:w="1559" w:type="dxa"/>
          </w:tcPr>
          <w:p w14:paraId="644517C7" w14:textId="77777777" w:rsidR="004F7FA1" w:rsidRPr="0022254E" w:rsidRDefault="004F7FA1" w:rsidP="004F7FA1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49AE17EA" w14:textId="77777777" w:rsidR="004F7FA1" w:rsidRPr="0022254E" w:rsidRDefault="004F7FA1" w:rsidP="004F7FA1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36D8580E" w14:textId="77777777" w:rsidR="004F7FA1" w:rsidRPr="0022254E" w:rsidRDefault="004F7FA1" w:rsidP="004F7FA1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24B6E814" w14:textId="77777777" w:rsidR="004F7FA1" w:rsidRPr="0022254E" w:rsidRDefault="004F7FA1" w:rsidP="004F7FA1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Сарадња</w:t>
            </w:r>
            <w:r w:rsidRPr="0022254E">
              <w:rPr>
                <w:rFonts w:ascii="Myriad Pro" w:hAnsi="Myriad Pro"/>
                <w:b/>
                <w:lang w:val="sr-Cyrl-RS"/>
              </w:rPr>
              <w:t xml:space="preserve"> </w:t>
            </w:r>
          </w:p>
        </w:tc>
        <w:tc>
          <w:tcPr>
            <w:tcW w:w="1443" w:type="dxa"/>
          </w:tcPr>
          <w:p w14:paraId="17F21CB0" w14:textId="77777777" w:rsidR="004F7FA1" w:rsidRPr="0022254E" w:rsidRDefault="004F7FA1" w:rsidP="004F7FA1">
            <w:pPr>
              <w:spacing w:after="0" w:line="240" w:lineRule="auto"/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3E43421C" w14:textId="77777777" w:rsidR="004F7FA1" w:rsidRPr="0022254E" w:rsidRDefault="004F7FA1" w:rsidP="004F7FA1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354C1286" w14:textId="77777777" w:rsidR="004F7FA1" w:rsidRPr="0022254E" w:rsidRDefault="004F7FA1" w:rsidP="004F7FA1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Ликовна култура</w:t>
            </w:r>
          </w:p>
          <w:p w14:paraId="426F7D2A" w14:textId="77777777" w:rsidR="004F7FA1" w:rsidRPr="0022254E" w:rsidRDefault="004F7FA1" w:rsidP="004F7FA1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Музичка култура</w:t>
            </w:r>
          </w:p>
          <w:p w14:paraId="4A218FF8" w14:textId="77777777" w:rsidR="004F7FA1" w:rsidRPr="0022254E" w:rsidRDefault="004F7FA1" w:rsidP="004F7FA1">
            <w:pPr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163" w:type="dxa"/>
            <w:gridSpan w:val="2"/>
          </w:tcPr>
          <w:p w14:paraId="049D0386" w14:textId="77777777" w:rsidR="004F7FA1" w:rsidRPr="0022254E" w:rsidRDefault="004F7FA1" w:rsidP="004F7FA1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4F7FA1" w:rsidRPr="004F7FA1" w14:paraId="74F62E33" w14:textId="77777777" w:rsidTr="0022254E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CE75F29" w14:textId="77777777" w:rsidR="004F7FA1" w:rsidRPr="0022254E" w:rsidRDefault="004F7FA1" w:rsidP="004F7FA1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113" w:type="dxa"/>
          </w:tcPr>
          <w:p w14:paraId="733A6854" w14:textId="77777777" w:rsidR="004F7FA1" w:rsidRPr="0022254E" w:rsidRDefault="004F7FA1" w:rsidP="004F7FA1">
            <w:pPr>
              <w:pStyle w:val="tabela"/>
              <w:spacing w:before="0" w:line="240" w:lineRule="auto"/>
              <w:ind w:left="157" w:right="-105"/>
              <w:rPr>
                <w:rFonts w:ascii="Myriad Pro" w:eastAsiaTheme="minorHAnsi" w:hAnsi="Myriad Pro"/>
                <w:lang w:val="sr-Cyrl-RS"/>
              </w:rPr>
            </w:pPr>
          </w:p>
          <w:p w14:paraId="22C166D0" w14:textId="77777777" w:rsidR="004F7FA1" w:rsidRPr="0022254E" w:rsidRDefault="004F7FA1" w:rsidP="004F7FA1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занимања у свом насељу и околини;</w:t>
            </w:r>
          </w:p>
          <w:p w14:paraId="7091FC9F" w14:textId="77777777" w:rsidR="004F7FA1" w:rsidRPr="0022254E" w:rsidRDefault="004F7FA1" w:rsidP="004F7FA1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различите производе човековог рада;</w:t>
            </w:r>
          </w:p>
          <w:p w14:paraId="2B954F68" w14:textId="77777777" w:rsidR="004F7FA1" w:rsidRPr="0022254E" w:rsidRDefault="004F7FA1" w:rsidP="004F7FA1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именује алате које људи у свом раду користе;</w:t>
            </w:r>
          </w:p>
          <w:p w14:paraId="1A141523" w14:textId="77777777" w:rsidR="004F7FA1" w:rsidRPr="0022254E" w:rsidRDefault="004F7FA1" w:rsidP="004F7FA1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eastAsiaTheme="minorHAnsi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MyriadPro-Regular" w:hAnsi="Myriad Pro"/>
                <w:sz w:val="20"/>
                <w:szCs w:val="20"/>
                <w:lang w:val="sr-Cyrl-RS"/>
              </w:rPr>
              <w:t>објасни разлику између занимања којима се стварају производи и оних који пружају услуге</w:t>
            </w:r>
          </w:p>
        </w:tc>
        <w:tc>
          <w:tcPr>
            <w:tcW w:w="567" w:type="dxa"/>
          </w:tcPr>
          <w:p w14:paraId="0F7B96B7" w14:textId="77777777" w:rsidR="004F7FA1" w:rsidRPr="0022254E" w:rsidRDefault="004F7FA1" w:rsidP="004F7FA1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28.</w:t>
            </w:r>
          </w:p>
        </w:tc>
        <w:tc>
          <w:tcPr>
            <w:tcW w:w="1554" w:type="dxa"/>
          </w:tcPr>
          <w:p w14:paraId="1351AA66" w14:textId="77777777" w:rsidR="004F7FA1" w:rsidRPr="0022254E" w:rsidRDefault="004F7FA1" w:rsidP="004F7FA1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Око мене људи раде</w:t>
            </w:r>
          </w:p>
        </w:tc>
        <w:tc>
          <w:tcPr>
            <w:tcW w:w="1417" w:type="dxa"/>
          </w:tcPr>
          <w:p w14:paraId="3F02BC35" w14:textId="77777777" w:rsidR="004F7FA1" w:rsidRPr="0022254E" w:rsidRDefault="004F7FA1" w:rsidP="004F7FA1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 xml:space="preserve">Утврђивање </w:t>
            </w:r>
          </w:p>
        </w:tc>
        <w:tc>
          <w:tcPr>
            <w:tcW w:w="1418" w:type="dxa"/>
          </w:tcPr>
          <w:p w14:paraId="66FB1D16" w14:textId="77777777" w:rsidR="004F7FA1" w:rsidRPr="0022254E" w:rsidRDefault="004F7FA1" w:rsidP="004F7FA1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 рад с уџбеником</w:t>
            </w:r>
          </w:p>
        </w:tc>
        <w:tc>
          <w:tcPr>
            <w:tcW w:w="1565" w:type="dxa"/>
          </w:tcPr>
          <w:p w14:paraId="4A97BB0B" w14:textId="77777777" w:rsidR="004F7FA1" w:rsidRPr="0022254E" w:rsidRDefault="004F7FA1" w:rsidP="004F7FA1">
            <w:pPr>
              <w:pStyle w:val="Pa26"/>
              <w:spacing w:before="80"/>
              <w:ind w:left="-44" w:right="-45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групни рад</w:t>
            </w:r>
          </w:p>
          <w:p w14:paraId="39EF7DF9" w14:textId="77777777" w:rsidR="004F7FA1" w:rsidRPr="0022254E" w:rsidRDefault="004F7FA1" w:rsidP="004F7FA1">
            <w:pPr>
              <w:pStyle w:val="tabela"/>
              <w:spacing w:before="0" w:line="240" w:lineRule="auto"/>
              <w:ind w:left="-44" w:right="-45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59" w:type="dxa"/>
          </w:tcPr>
          <w:p w14:paraId="33C07F4B" w14:textId="77777777" w:rsidR="004F7FA1" w:rsidRPr="0022254E" w:rsidRDefault="004F7FA1" w:rsidP="004F7FA1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7AE01ECF" w14:textId="77777777" w:rsidR="004F7FA1" w:rsidRPr="0022254E" w:rsidRDefault="004F7FA1" w:rsidP="004F7FA1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030ADEBE" w14:textId="77777777" w:rsidR="004F7FA1" w:rsidRPr="0022254E" w:rsidRDefault="004F7FA1" w:rsidP="004F7FA1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530FD618" w14:textId="77777777" w:rsidR="004F7FA1" w:rsidRPr="0022254E" w:rsidRDefault="004F7FA1" w:rsidP="004F7FA1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 xml:space="preserve">Сарадња </w:t>
            </w:r>
          </w:p>
        </w:tc>
        <w:tc>
          <w:tcPr>
            <w:tcW w:w="1443" w:type="dxa"/>
          </w:tcPr>
          <w:p w14:paraId="219543F8" w14:textId="77777777" w:rsidR="004F7FA1" w:rsidRPr="0022254E" w:rsidRDefault="004F7FA1" w:rsidP="004F7FA1">
            <w:pPr>
              <w:spacing w:after="0" w:line="240" w:lineRule="auto"/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765D4520" w14:textId="77777777" w:rsidR="004F7FA1" w:rsidRPr="0022254E" w:rsidRDefault="004F7FA1" w:rsidP="004F7FA1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7331DA21" w14:textId="77777777" w:rsidR="004F7FA1" w:rsidRPr="0022254E" w:rsidRDefault="004F7FA1" w:rsidP="004F7FA1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Ликовна култура</w:t>
            </w:r>
          </w:p>
          <w:p w14:paraId="5A8A076B" w14:textId="77777777" w:rsidR="004F7FA1" w:rsidRPr="0022254E" w:rsidRDefault="004F7FA1" w:rsidP="004F7FA1">
            <w:pPr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163" w:type="dxa"/>
            <w:gridSpan w:val="2"/>
          </w:tcPr>
          <w:p w14:paraId="7C4B6F35" w14:textId="77777777" w:rsidR="004F7FA1" w:rsidRPr="0022254E" w:rsidRDefault="004F7FA1" w:rsidP="004F7FA1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4F7FA1" w:rsidRPr="004F7FA1" w14:paraId="231562A8" w14:textId="77777777" w:rsidTr="0022254E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235754BD" w14:textId="77777777" w:rsidR="004F7FA1" w:rsidRPr="0022254E" w:rsidRDefault="004F7FA1" w:rsidP="004F7FA1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ЧОВЕК СТВАРА</w:t>
            </w:r>
          </w:p>
        </w:tc>
        <w:tc>
          <w:tcPr>
            <w:tcW w:w="4113" w:type="dxa"/>
            <w:vAlign w:val="center"/>
          </w:tcPr>
          <w:p w14:paraId="685A9406" w14:textId="77777777" w:rsidR="004F7FA1" w:rsidRPr="0022254E" w:rsidRDefault="004F7FA1" w:rsidP="004F7FA1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различита својства материјала;</w:t>
            </w:r>
          </w:p>
          <w:p w14:paraId="75EDA150" w14:textId="77777777" w:rsidR="004F7FA1" w:rsidRPr="0022254E" w:rsidRDefault="004F7FA1" w:rsidP="004F7FA1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повеже различита својства материјала са њиховом применом;</w:t>
            </w:r>
          </w:p>
          <w:p w14:paraId="385272EC" w14:textId="77777777" w:rsidR="004F7FA1" w:rsidRPr="0022254E" w:rsidRDefault="004F7FA1" w:rsidP="004F7FA1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који материјал по својим својствима највише одговара употреби предмета</w:t>
            </w:r>
          </w:p>
        </w:tc>
        <w:tc>
          <w:tcPr>
            <w:tcW w:w="567" w:type="dxa"/>
          </w:tcPr>
          <w:p w14:paraId="4E0FA120" w14:textId="77777777" w:rsidR="004F7FA1" w:rsidRPr="0022254E" w:rsidRDefault="004F7FA1" w:rsidP="004F7FA1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29.</w:t>
            </w:r>
          </w:p>
        </w:tc>
        <w:tc>
          <w:tcPr>
            <w:tcW w:w="1554" w:type="dxa"/>
          </w:tcPr>
          <w:p w14:paraId="48A516DA" w14:textId="77777777" w:rsidR="004F7FA1" w:rsidRPr="0022254E" w:rsidRDefault="004F7FA1" w:rsidP="004F7FA1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Употреба различитих материјала</w:t>
            </w:r>
          </w:p>
        </w:tc>
        <w:tc>
          <w:tcPr>
            <w:tcW w:w="1417" w:type="dxa"/>
          </w:tcPr>
          <w:p w14:paraId="006A74F4" w14:textId="77777777" w:rsidR="004F7FA1" w:rsidRPr="0022254E" w:rsidRDefault="004F7FA1" w:rsidP="004F7FA1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418" w:type="dxa"/>
          </w:tcPr>
          <w:p w14:paraId="0F155A42" w14:textId="77777777" w:rsidR="004F7FA1" w:rsidRPr="0022254E" w:rsidRDefault="004F7FA1" w:rsidP="004F7FA1">
            <w:pPr>
              <w:pStyle w:val="Pa7"/>
              <w:rPr>
                <w:rFonts w:cs="Times New Roman"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Fonts w:cs="Times New Roman"/>
                <w:color w:val="211D1E"/>
                <w:sz w:val="20"/>
                <w:szCs w:val="20"/>
                <w:lang w:val="sr-Cyrl-RS"/>
              </w:rPr>
              <w:t>Дијалошка, монолошка, рад са уџбеником</w:t>
            </w:r>
          </w:p>
          <w:p w14:paraId="4134507F" w14:textId="77777777" w:rsidR="004F7FA1" w:rsidRPr="0022254E" w:rsidRDefault="004F7FA1" w:rsidP="004F7FA1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65" w:type="dxa"/>
          </w:tcPr>
          <w:p w14:paraId="0F00F829" w14:textId="77777777" w:rsidR="004F7FA1" w:rsidRPr="0022254E" w:rsidRDefault="004F7FA1" w:rsidP="004F7FA1">
            <w:pPr>
              <w:pStyle w:val="Pa26"/>
              <w:spacing w:before="80"/>
              <w:ind w:left="-44" w:right="-45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рад у пару</w:t>
            </w:r>
          </w:p>
          <w:p w14:paraId="333CFAC9" w14:textId="77777777" w:rsidR="004F7FA1" w:rsidRPr="0022254E" w:rsidRDefault="004F7FA1" w:rsidP="004F7FA1">
            <w:pPr>
              <w:pStyle w:val="tabela"/>
              <w:spacing w:before="0" w:line="240" w:lineRule="auto"/>
              <w:ind w:left="-44" w:right="-45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59" w:type="dxa"/>
          </w:tcPr>
          <w:p w14:paraId="456DCC35" w14:textId="77777777" w:rsidR="004F7FA1" w:rsidRPr="0022254E" w:rsidRDefault="004F7FA1" w:rsidP="004F7FA1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203FE945" w14:textId="77777777" w:rsidR="004F7FA1" w:rsidRPr="0022254E" w:rsidRDefault="004F7FA1" w:rsidP="004F7FA1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4EE4B1A4" w14:textId="77777777" w:rsidR="004F7FA1" w:rsidRPr="0022254E" w:rsidRDefault="004F7FA1" w:rsidP="004F7FA1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367FB58C" w14:textId="77777777" w:rsidR="004F7FA1" w:rsidRPr="0022254E" w:rsidRDefault="004F7FA1" w:rsidP="004F7FA1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 xml:space="preserve">Сарадња </w:t>
            </w:r>
          </w:p>
        </w:tc>
        <w:tc>
          <w:tcPr>
            <w:tcW w:w="1533" w:type="dxa"/>
            <w:gridSpan w:val="2"/>
          </w:tcPr>
          <w:p w14:paraId="5C6494F3" w14:textId="77777777" w:rsidR="004F7FA1" w:rsidRPr="0022254E" w:rsidRDefault="004F7FA1" w:rsidP="004F7FA1">
            <w:pPr>
              <w:spacing w:after="0" w:line="240" w:lineRule="auto"/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19B306FF" w14:textId="77777777" w:rsidR="004F7FA1" w:rsidRPr="0022254E" w:rsidRDefault="004F7FA1" w:rsidP="004F7FA1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04201A84" w14:textId="77777777" w:rsidR="004F7FA1" w:rsidRPr="0022254E" w:rsidRDefault="004F7FA1" w:rsidP="004F7FA1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Ликовна култура</w:t>
            </w:r>
          </w:p>
          <w:p w14:paraId="5EA5DE11" w14:textId="77777777" w:rsidR="004F7FA1" w:rsidRPr="0022254E" w:rsidRDefault="004F7FA1" w:rsidP="004F7FA1">
            <w:pPr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073" w:type="dxa"/>
          </w:tcPr>
          <w:p w14:paraId="1C452126" w14:textId="77777777" w:rsidR="004F7FA1" w:rsidRPr="0022254E" w:rsidRDefault="004F7FA1" w:rsidP="004F7FA1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4F7FA1" w:rsidRPr="0022254E" w14:paraId="33C30723" w14:textId="77777777" w:rsidTr="0022254E">
        <w:trPr>
          <w:cantSplit/>
          <w:trHeight w:val="2168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0676952F" w14:textId="77777777" w:rsidR="004F7FA1" w:rsidRPr="0022254E" w:rsidRDefault="004F7FA1" w:rsidP="004F7FA1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0E45F0DD" w14:textId="77777777" w:rsidR="004F7FA1" w:rsidRPr="0022254E" w:rsidRDefault="004F7FA1" w:rsidP="004F7FA1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својства материјала и предмета од гуме;</w:t>
            </w:r>
          </w:p>
          <w:p w14:paraId="2C35F806" w14:textId="77777777" w:rsidR="004F7FA1" w:rsidRPr="0022254E" w:rsidRDefault="004F7FA1" w:rsidP="004F7FA1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шта је еластичност материјала;</w:t>
            </w:r>
          </w:p>
          <w:p w14:paraId="2D78B853" w14:textId="77777777" w:rsidR="004F7FA1" w:rsidRPr="0022254E" w:rsidRDefault="004F7FA1" w:rsidP="004F7FA1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повеже различита својства материјала са њиховом применом;</w:t>
            </w:r>
          </w:p>
          <w:p w14:paraId="0B442032" w14:textId="77777777" w:rsidR="004F7FA1" w:rsidRPr="0022254E" w:rsidRDefault="004F7FA1" w:rsidP="004F7FA1">
            <w:pPr>
              <w:pStyle w:val="tabela"/>
              <w:numPr>
                <w:ilvl w:val="0"/>
                <w:numId w:val="25"/>
              </w:numPr>
              <w:spacing w:before="0" w:line="240" w:lineRule="auto"/>
              <w:ind w:left="118" w:right="-105" w:hanging="180"/>
              <w:rPr>
                <w:rFonts w:ascii="Myriad Pro" w:eastAsiaTheme="minorHAnsi" w:hAnsi="Myriad Pro"/>
                <w:lang w:val="sr-Cyrl-RS"/>
              </w:rPr>
            </w:pPr>
            <w:r w:rsidRPr="0022254E">
              <w:rPr>
                <w:rFonts w:ascii="Myriad Pro" w:eastAsia="MyriadPro-Regular" w:hAnsi="Myriad Pro"/>
                <w:lang w:val="sr-Cyrl-RS"/>
              </w:rPr>
              <w:t>објасни зашто је само гума еластичан материјал</w:t>
            </w:r>
          </w:p>
        </w:tc>
        <w:tc>
          <w:tcPr>
            <w:tcW w:w="567" w:type="dxa"/>
          </w:tcPr>
          <w:p w14:paraId="4F93E20C" w14:textId="77777777" w:rsidR="004F7FA1" w:rsidRPr="0022254E" w:rsidRDefault="004F7FA1" w:rsidP="004F7FA1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30.</w:t>
            </w:r>
          </w:p>
        </w:tc>
        <w:tc>
          <w:tcPr>
            <w:tcW w:w="1554" w:type="dxa"/>
          </w:tcPr>
          <w:p w14:paraId="7753D5ED" w14:textId="77777777" w:rsidR="004F7FA1" w:rsidRPr="0022254E" w:rsidRDefault="004F7FA1" w:rsidP="004F7FA1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Промене материјала</w:t>
            </w:r>
          </w:p>
        </w:tc>
        <w:tc>
          <w:tcPr>
            <w:tcW w:w="1417" w:type="dxa"/>
          </w:tcPr>
          <w:p w14:paraId="6642D0B1" w14:textId="77777777" w:rsidR="004F7FA1" w:rsidRPr="0022254E" w:rsidRDefault="004F7FA1" w:rsidP="004F7FA1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418" w:type="dxa"/>
          </w:tcPr>
          <w:p w14:paraId="2C4D1036" w14:textId="77777777" w:rsidR="004F7FA1" w:rsidRPr="0022254E" w:rsidRDefault="004F7FA1" w:rsidP="004F7FA1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 рад са уџбеником</w:t>
            </w:r>
            <w:r w:rsidRPr="0022254E">
              <w:rPr>
                <w:rFonts w:ascii="Myriad Pro" w:hAnsi="Myriad Pro"/>
                <w:noProof/>
                <w:lang w:val="sr-Cyrl-RS"/>
              </w:rPr>
              <w:t xml:space="preserve"> </w:t>
            </w:r>
          </w:p>
        </w:tc>
        <w:tc>
          <w:tcPr>
            <w:tcW w:w="1565" w:type="dxa"/>
          </w:tcPr>
          <w:p w14:paraId="2373AF67" w14:textId="77777777" w:rsidR="004F7FA1" w:rsidRPr="0022254E" w:rsidRDefault="004F7FA1" w:rsidP="004F7FA1">
            <w:pPr>
              <w:pStyle w:val="Pa26"/>
              <w:spacing w:before="80"/>
              <w:ind w:left="-44" w:right="-45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групни рад</w:t>
            </w:r>
          </w:p>
          <w:p w14:paraId="281CB658" w14:textId="77777777" w:rsidR="004F7FA1" w:rsidRPr="0022254E" w:rsidRDefault="004F7FA1" w:rsidP="004F7FA1">
            <w:pPr>
              <w:pStyle w:val="tabela"/>
              <w:spacing w:before="0" w:line="240" w:lineRule="auto"/>
              <w:ind w:left="-44" w:right="-45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59" w:type="dxa"/>
          </w:tcPr>
          <w:p w14:paraId="708C2316" w14:textId="77777777" w:rsidR="004F7FA1" w:rsidRPr="0022254E" w:rsidRDefault="004F7FA1" w:rsidP="004F7FA1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4B2AEA05" w14:textId="77777777" w:rsidR="004F7FA1" w:rsidRPr="0022254E" w:rsidRDefault="004F7FA1" w:rsidP="004F7FA1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4860925D" w14:textId="77777777" w:rsidR="004F7FA1" w:rsidRPr="0022254E" w:rsidRDefault="004F7FA1" w:rsidP="004F7FA1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3BDBDDBD" w14:textId="77777777" w:rsidR="004F7FA1" w:rsidRPr="0022254E" w:rsidRDefault="004F7FA1" w:rsidP="004F7FA1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 xml:space="preserve">Сарадња </w:t>
            </w:r>
          </w:p>
        </w:tc>
        <w:tc>
          <w:tcPr>
            <w:tcW w:w="1533" w:type="dxa"/>
            <w:gridSpan w:val="2"/>
          </w:tcPr>
          <w:p w14:paraId="7CD68156" w14:textId="77777777" w:rsidR="004F7FA1" w:rsidRPr="0022254E" w:rsidRDefault="004F7FA1" w:rsidP="004F7FA1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4C2CACBD" w14:textId="77777777" w:rsidR="004F7FA1" w:rsidRPr="0022254E" w:rsidRDefault="004F7FA1" w:rsidP="004F7FA1">
            <w:pPr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Математика</w:t>
            </w:r>
          </w:p>
        </w:tc>
        <w:tc>
          <w:tcPr>
            <w:tcW w:w="1073" w:type="dxa"/>
          </w:tcPr>
          <w:p w14:paraId="68EBA919" w14:textId="77777777" w:rsidR="004F7FA1" w:rsidRPr="0022254E" w:rsidRDefault="004F7FA1" w:rsidP="004F7FA1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4F7FA1" w:rsidRPr="0022254E" w14:paraId="65EF7F94" w14:textId="77777777" w:rsidTr="0022254E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5BF5A87F" w14:textId="77777777" w:rsidR="004F7FA1" w:rsidRPr="0022254E" w:rsidRDefault="004F7FA1" w:rsidP="004F7FA1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7A4E07B8" w14:textId="77777777" w:rsidR="004F7FA1" w:rsidRPr="0022254E" w:rsidRDefault="004F7FA1" w:rsidP="004F7FA1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значај рециклаже;</w:t>
            </w:r>
          </w:p>
          <w:p w14:paraId="1E8B1A27" w14:textId="77777777" w:rsidR="004F7FA1" w:rsidRPr="0022254E" w:rsidRDefault="004F7FA1" w:rsidP="004F7FA1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опише како тече процес рециклаже;</w:t>
            </w:r>
          </w:p>
          <w:p w14:paraId="59770AD4" w14:textId="77777777" w:rsidR="004F7FA1" w:rsidRPr="0022254E" w:rsidRDefault="004F7FA1" w:rsidP="004F7FA1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предмете које може направити од старих предмета;</w:t>
            </w:r>
          </w:p>
          <w:p w14:paraId="46E75DDA" w14:textId="77777777" w:rsidR="004F7FA1" w:rsidRPr="0022254E" w:rsidRDefault="004F7FA1" w:rsidP="004F7FA1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Theme="minorHAnsi" w:hAnsi="Myriad Pro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пронађе нову намену коришћеним предметима</w:t>
            </w:r>
          </w:p>
        </w:tc>
        <w:tc>
          <w:tcPr>
            <w:tcW w:w="567" w:type="dxa"/>
          </w:tcPr>
          <w:p w14:paraId="3508512F" w14:textId="77777777" w:rsidR="004F7FA1" w:rsidRPr="0022254E" w:rsidRDefault="004F7FA1" w:rsidP="004F7FA1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31.</w:t>
            </w:r>
          </w:p>
        </w:tc>
        <w:tc>
          <w:tcPr>
            <w:tcW w:w="1554" w:type="dxa"/>
          </w:tcPr>
          <w:p w14:paraId="1B1F3B83" w14:textId="77777777" w:rsidR="004F7FA1" w:rsidRPr="0022254E" w:rsidRDefault="004F7FA1" w:rsidP="004F7FA1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Нова намена предмета</w:t>
            </w:r>
          </w:p>
        </w:tc>
        <w:tc>
          <w:tcPr>
            <w:tcW w:w="1417" w:type="dxa"/>
          </w:tcPr>
          <w:p w14:paraId="183AD65A" w14:textId="77777777" w:rsidR="004F7FA1" w:rsidRPr="0022254E" w:rsidRDefault="004F7FA1" w:rsidP="004F7FA1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418" w:type="dxa"/>
          </w:tcPr>
          <w:p w14:paraId="243DF24B" w14:textId="77777777" w:rsidR="004F7FA1" w:rsidRPr="0022254E" w:rsidRDefault="004F7FA1" w:rsidP="004F7FA1">
            <w:pPr>
              <w:pStyle w:val="Pa7"/>
              <w:rPr>
                <w:noProof/>
                <w:sz w:val="20"/>
                <w:szCs w:val="20"/>
                <w:lang w:val="sr-Cyrl-RS"/>
              </w:rPr>
            </w:pPr>
            <w:r w:rsidRPr="0022254E">
              <w:rPr>
                <w:rFonts w:cs="Times New Roman"/>
                <w:color w:val="211D1E"/>
                <w:sz w:val="20"/>
                <w:szCs w:val="20"/>
                <w:lang w:val="sr-Cyrl-RS"/>
              </w:rPr>
              <w:t>Дијалошка, монолошка, рад са уџбеником</w:t>
            </w:r>
          </w:p>
        </w:tc>
        <w:tc>
          <w:tcPr>
            <w:tcW w:w="1565" w:type="dxa"/>
          </w:tcPr>
          <w:p w14:paraId="7784F88A" w14:textId="77777777" w:rsidR="004F7FA1" w:rsidRPr="0022254E" w:rsidRDefault="004F7FA1" w:rsidP="004F7FA1">
            <w:pPr>
              <w:pStyle w:val="Pa26"/>
              <w:spacing w:before="80"/>
              <w:ind w:left="-44" w:right="-45"/>
              <w:rPr>
                <w:noProof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</w:t>
            </w:r>
          </w:p>
        </w:tc>
        <w:tc>
          <w:tcPr>
            <w:tcW w:w="1559" w:type="dxa"/>
          </w:tcPr>
          <w:p w14:paraId="433FC968" w14:textId="77777777" w:rsidR="004F7FA1" w:rsidRPr="0022254E" w:rsidRDefault="004F7FA1" w:rsidP="004F7FA1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011E7D9E" w14:textId="77777777" w:rsidR="004F7FA1" w:rsidRPr="0022254E" w:rsidRDefault="004F7FA1" w:rsidP="004F7FA1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09C5B9EB" w14:textId="77777777" w:rsidR="004F7FA1" w:rsidRPr="0022254E" w:rsidRDefault="004F7FA1" w:rsidP="004F7FA1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017A2399" w14:textId="77777777" w:rsidR="004F7FA1" w:rsidRPr="0022254E" w:rsidRDefault="004F7FA1" w:rsidP="004F7FA1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533" w:type="dxa"/>
            <w:gridSpan w:val="2"/>
          </w:tcPr>
          <w:p w14:paraId="45B45E8A" w14:textId="77777777" w:rsidR="004F7FA1" w:rsidRPr="0022254E" w:rsidRDefault="004F7FA1" w:rsidP="004F7FA1">
            <w:pPr>
              <w:pStyle w:val="Pa24"/>
              <w:rPr>
                <w:rFonts w:cs="Times New Roman"/>
                <w:sz w:val="20"/>
                <w:szCs w:val="20"/>
                <w:lang w:val="sr-Cyrl-RS"/>
              </w:rPr>
            </w:pPr>
            <w:r w:rsidRPr="0022254E">
              <w:rPr>
                <w:rFonts w:cs="Times New Roman"/>
                <w:sz w:val="20"/>
                <w:szCs w:val="20"/>
                <w:lang w:val="sr-Cyrl-RS"/>
              </w:rPr>
              <w:t>Српски језик</w:t>
            </w:r>
          </w:p>
          <w:p w14:paraId="339BADF0" w14:textId="77777777" w:rsidR="004F7FA1" w:rsidRPr="0022254E" w:rsidRDefault="004F7FA1" w:rsidP="004F7FA1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766C96B1" w14:textId="77777777" w:rsidR="004F7FA1" w:rsidRPr="0022254E" w:rsidRDefault="004F7FA1" w:rsidP="004F7FA1">
            <w:pPr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073" w:type="dxa"/>
          </w:tcPr>
          <w:p w14:paraId="3EDE0195" w14:textId="77777777" w:rsidR="004F7FA1" w:rsidRPr="0022254E" w:rsidRDefault="004F7FA1" w:rsidP="004F7FA1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4F7FA1" w:rsidRPr="0022254E" w14:paraId="7094B12F" w14:textId="77777777" w:rsidTr="0022254E">
        <w:trPr>
          <w:cantSplit/>
          <w:trHeight w:val="2312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2FFE316D" w14:textId="77777777" w:rsidR="004F7FA1" w:rsidRPr="0022254E" w:rsidRDefault="004F7FA1" w:rsidP="004F7FA1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2D8513A0" w14:textId="77777777" w:rsidR="004F7FA1" w:rsidRPr="0022254E" w:rsidRDefault="004F7FA1" w:rsidP="004F7FA1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значај рециклаже;</w:t>
            </w:r>
          </w:p>
          <w:p w14:paraId="654EAB14" w14:textId="77777777" w:rsidR="004F7FA1" w:rsidRPr="0022254E" w:rsidRDefault="004F7FA1" w:rsidP="004F7FA1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опише како тече процес рециклаже;</w:t>
            </w:r>
          </w:p>
          <w:p w14:paraId="160602D3" w14:textId="77777777" w:rsidR="004F7FA1" w:rsidRPr="0022254E" w:rsidRDefault="004F7FA1" w:rsidP="004F7FA1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предмете које може направити од старих предмета;</w:t>
            </w:r>
          </w:p>
          <w:p w14:paraId="7FA702FC" w14:textId="77777777" w:rsidR="004F7FA1" w:rsidRPr="0022254E" w:rsidRDefault="004F7FA1" w:rsidP="004F7FA1">
            <w:pPr>
              <w:pStyle w:val="tabela"/>
              <w:spacing w:before="0" w:line="240" w:lineRule="auto"/>
              <w:ind w:left="0" w:right="-105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Fonts w:ascii="Myriad Pro" w:eastAsia="MyriadPro-Regular" w:hAnsi="Myriad Pro"/>
                <w:lang w:val="sr-Cyrl-RS"/>
              </w:rPr>
              <w:t>пронађе нову намену коришћеним предметима</w:t>
            </w:r>
            <w:r w:rsidRPr="0022254E">
              <w:rPr>
                <w:rFonts w:ascii="Myriad Pro" w:eastAsiaTheme="minorHAnsi" w:hAnsi="Myriad Pro" w:cs="CourierNewPSMT"/>
                <w:lang w:val="sr-Cyrl-RS"/>
              </w:rPr>
              <w:t xml:space="preserve"> </w:t>
            </w:r>
          </w:p>
        </w:tc>
        <w:tc>
          <w:tcPr>
            <w:tcW w:w="567" w:type="dxa"/>
          </w:tcPr>
          <w:p w14:paraId="452A6F70" w14:textId="77777777" w:rsidR="004F7FA1" w:rsidRPr="0022254E" w:rsidRDefault="004F7FA1" w:rsidP="004F7FA1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32.</w:t>
            </w:r>
          </w:p>
        </w:tc>
        <w:tc>
          <w:tcPr>
            <w:tcW w:w="1554" w:type="dxa"/>
          </w:tcPr>
          <w:p w14:paraId="0801F920" w14:textId="77777777" w:rsidR="004F7FA1" w:rsidRPr="0022254E" w:rsidRDefault="004F7FA1" w:rsidP="004F7FA1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Нова намена предмета</w:t>
            </w:r>
          </w:p>
        </w:tc>
        <w:tc>
          <w:tcPr>
            <w:tcW w:w="1417" w:type="dxa"/>
          </w:tcPr>
          <w:p w14:paraId="4EBF0782" w14:textId="77777777" w:rsidR="004F7FA1" w:rsidRPr="0022254E" w:rsidRDefault="004F7FA1" w:rsidP="004F7FA1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Утврђивање</w:t>
            </w:r>
          </w:p>
        </w:tc>
        <w:tc>
          <w:tcPr>
            <w:tcW w:w="1418" w:type="dxa"/>
          </w:tcPr>
          <w:p w14:paraId="118FD9A0" w14:textId="77777777" w:rsidR="004F7FA1" w:rsidRPr="0022254E" w:rsidRDefault="004F7FA1" w:rsidP="004F7FA1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 рад са уџбеником</w:t>
            </w:r>
            <w:r w:rsidRPr="0022254E">
              <w:rPr>
                <w:rFonts w:ascii="Myriad Pro" w:hAnsi="Myriad Pro"/>
                <w:noProof/>
                <w:lang w:val="sr-Cyrl-RS"/>
              </w:rPr>
              <w:t xml:space="preserve"> </w:t>
            </w:r>
          </w:p>
        </w:tc>
        <w:tc>
          <w:tcPr>
            <w:tcW w:w="1565" w:type="dxa"/>
          </w:tcPr>
          <w:p w14:paraId="569C88F8" w14:textId="77777777" w:rsidR="004F7FA1" w:rsidRPr="0022254E" w:rsidRDefault="004F7FA1" w:rsidP="004F7FA1">
            <w:pPr>
              <w:pStyle w:val="Pa26"/>
              <w:spacing w:before="80"/>
              <w:ind w:left="-44" w:right="-45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групни рад</w:t>
            </w:r>
          </w:p>
          <w:p w14:paraId="4E3F74A0" w14:textId="77777777" w:rsidR="004F7FA1" w:rsidRPr="0022254E" w:rsidRDefault="004F7FA1" w:rsidP="004F7FA1">
            <w:pPr>
              <w:pStyle w:val="tabela"/>
              <w:spacing w:before="0" w:line="240" w:lineRule="auto"/>
              <w:ind w:left="-44" w:right="-45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59" w:type="dxa"/>
          </w:tcPr>
          <w:p w14:paraId="7369F27E" w14:textId="77777777" w:rsidR="004F7FA1" w:rsidRPr="0022254E" w:rsidRDefault="004F7FA1" w:rsidP="004F7FA1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4288B9D8" w14:textId="77777777" w:rsidR="004F7FA1" w:rsidRPr="0022254E" w:rsidRDefault="004F7FA1" w:rsidP="004F7FA1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124E66DE" w14:textId="77777777" w:rsidR="004F7FA1" w:rsidRPr="0022254E" w:rsidRDefault="004F7FA1" w:rsidP="004F7FA1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64CD0C7E" w14:textId="77777777" w:rsidR="004F7FA1" w:rsidRPr="0022254E" w:rsidRDefault="004F7FA1" w:rsidP="004F7FA1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 xml:space="preserve">Сарадња </w:t>
            </w:r>
          </w:p>
        </w:tc>
        <w:tc>
          <w:tcPr>
            <w:tcW w:w="1533" w:type="dxa"/>
            <w:gridSpan w:val="2"/>
          </w:tcPr>
          <w:p w14:paraId="2965204E" w14:textId="77777777" w:rsidR="004F7FA1" w:rsidRPr="0022254E" w:rsidRDefault="004F7FA1" w:rsidP="004F7FA1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279524B5" w14:textId="77777777" w:rsidR="004F7FA1" w:rsidRPr="0022254E" w:rsidRDefault="004F7FA1" w:rsidP="004F7FA1">
            <w:pPr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073" w:type="dxa"/>
          </w:tcPr>
          <w:p w14:paraId="1FADFB76" w14:textId="77777777" w:rsidR="004F7FA1" w:rsidRPr="0022254E" w:rsidRDefault="004F7FA1" w:rsidP="004F7FA1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</w:tbl>
    <w:p w14:paraId="4F50D771" w14:textId="77777777" w:rsidR="00F00118" w:rsidRDefault="00F00118" w:rsidP="00965329">
      <w:pPr>
        <w:tabs>
          <w:tab w:val="right" w:pos="12960"/>
        </w:tabs>
        <w:rPr>
          <w:rFonts w:ascii="Myriad Pro" w:hAnsi="Myriad Pro"/>
          <w:sz w:val="20"/>
          <w:szCs w:val="20"/>
        </w:rPr>
      </w:pPr>
    </w:p>
    <w:p w14:paraId="388D20DC" w14:textId="12D6A3A6" w:rsidR="00965329" w:rsidRPr="0022254E" w:rsidRDefault="00965329" w:rsidP="00965329">
      <w:pPr>
        <w:tabs>
          <w:tab w:val="right" w:pos="12960"/>
        </w:tabs>
        <w:rPr>
          <w:rFonts w:ascii="Myriad Pro" w:hAnsi="Myriad Pro"/>
          <w:sz w:val="20"/>
          <w:szCs w:val="20"/>
          <w:lang w:val="sr-Cyrl-RS"/>
        </w:rPr>
      </w:pPr>
      <w:r w:rsidRPr="0022254E">
        <w:rPr>
          <w:rFonts w:ascii="Myriad Pro" w:hAnsi="Myriad Pro"/>
          <w:sz w:val="20"/>
          <w:szCs w:val="20"/>
          <w:lang w:val="sr-Cyrl-RS"/>
        </w:rPr>
        <w:t>Датум предаје: _________________</w:t>
      </w:r>
      <w:r w:rsidRPr="0022254E">
        <w:rPr>
          <w:rFonts w:ascii="Myriad Pro" w:hAnsi="Myriad Pro"/>
          <w:sz w:val="20"/>
          <w:szCs w:val="20"/>
          <w:lang w:val="sr-Cyrl-RS"/>
        </w:rPr>
        <w:tab/>
        <w:t>Предметни наставник: ______________________</w:t>
      </w:r>
    </w:p>
    <w:p w14:paraId="193270B7" w14:textId="77777777" w:rsidR="00965329" w:rsidRPr="0022254E" w:rsidRDefault="00965329" w:rsidP="00965329">
      <w:pPr>
        <w:spacing w:after="200" w:line="276" w:lineRule="auto"/>
        <w:rPr>
          <w:rFonts w:ascii="Myriad Pro" w:hAnsi="Myriad Pro"/>
          <w:sz w:val="20"/>
          <w:szCs w:val="20"/>
          <w:lang w:val="sr-Cyrl-RS"/>
        </w:rPr>
      </w:pPr>
      <w:r w:rsidRPr="0022254E">
        <w:rPr>
          <w:rFonts w:ascii="Myriad Pro" w:hAnsi="Myriad Pro"/>
          <w:sz w:val="20"/>
          <w:szCs w:val="20"/>
          <w:lang w:val="sr-Cyrl-RS"/>
        </w:rPr>
        <w:br w:type="page"/>
      </w:r>
    </w:p>
    <w:p w14:paraId="0BE5D4C0" w14:textId="45E942EB" w:rsidR="00965329" w:rsidRPr="0022254E" w:rsidRDefault="007E598E" w:rsidP="007E598E">
      <w:pPr>
        <w:tabs>
          <w:tab w:val="center" w:pos="7072"/>
        </w:tabs>
        <w:spacing w:after="0" w:line="240" w:lineRule="auto"/>
        <w:ind w:firstLine="142"/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</w:pPr>
      <w:r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lastRenderedPageBreak/>
        <w:tab/>
      </w:r>
      <w:r w:rsidR="00965329" w:rsidRPr="0022254E"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t xml:space="preserve">ПРЕДЛОГ ОПЕРАТИВНОГ ПЛАНА РАДА НАСТАВНИКА </w:t>
      </w:r>
    </w:p>
    <w:p w14:paraId="0B1F6E8B" w14:textId="2171292F" w:rsidR="00965329" w:rsidRPr="0022254E" w:rsidRDefault="00965329" w:rsidP="00965329">
      <w:pPr>
        <w:spacing w:after="0" w:line="240" w:lineRule="auto"/>
        <w:ind w:firstLine="142"/>
        <w:jc w:val="right"/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t xml:space="preserve">Школска година: </w:t>
      </w:r>
      <w:r w:rsidR="00521BE0"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t>2026/2027</w:t>
      </w:r>
    </w:p>
    <w:p w14:paraId="4FE08517" w14:textId="77777777" w:rsidR="00965329" w:rsidRPr="0022254E" w:rsidRDefault="00965329" w:rsidP="00965329">
      <w:pPr>
        <w:spacing w:after="0" w:line="240" w:lineRule="auto"/>
        <w:rPr>
          <w:rFonts w:ascii="Myriad Pro" w:eastAsia="Times New Roman" w:hAnsi="Myriad Pro"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>Предмет: Свет око нас</w:t>
      </w:r>
    </w:p>
    <w:p w14:paraId="735E9ED7" w14:textId="77777777" w:rsidR="00965329" w:rsidRPr="0022254E" w:rsidRDefault="00965329" w:rsidP="00965329">
      <w:pPr>
        <w:spacing w:after="0" w:line="240" w:lineRule="auto"/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>Годишњи фонд часова: 72</w:t>
      </w:r>
    </w:p>
    <w:p w14:paraId="100095FE" w14:textId="77777777" w:rsidR="00965329" w:rsidRPr="0022254E" w:rsidRDefault="00965329" w:rsidP="00965329">
      <w:pPr>
        <w:spacing w:after="0" w:line="240" w:lineRule="auto"/>
        <w:rPr>
          <w:rFonts w:ascii="Myriad Pro" w:eastAsia="Times New Roman" w:hAnsi="Myriad Pro"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>Недељни фонд часова: 2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3966"/>
        <w:gridCol w:w="567"/>
        <w:gridCol w:w="1276"/>
        <w:gridCol w:w="1134"/>
        <w:gridCol w:w="1417"/>
        <w:gridCol w:w="1559"/>
        <w:gridCol w:w="2274"/>
        <w:gridCol w:w="1533"/>
        <w:gridCol w:w="1073"/>
      </w:tblGrid>
      <w:tr w:rsidR="00965329" w:rsidRPr="0022254E" w14:paraId="329A420A" w14:textId="77777777" w:rsidTr="00F00118">
        <w:trPr>
          <w:cantSplit/>
          <w:trHeight w:val="342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bottom"/>
          </w:tcPr>
          <w:p w14:paraId="0186FCBB" w14:textId="77777777" w:rsidR="00965329" w:rsidRPr="0022254E" w:rsidRDefault="00965329" w:rsidP="007E598E">
            <w:pPr>
              <w:ind w:right="-170"/>
              <w:jc w:val="center"/>
              <w:rPr>
                <w:rFonts w:ascii="Myriad Pro" w:eastAsia="Times New Roman" w:hAnsi="Myriad Pro"/>
                <w:b/>
                <w:bCs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b/>
                <w:bCs/>
                <w:sz w:val="20"/>
                <w:szCs w:val="20"/>
                <w:lang w:val="sr-Cyrl-RS"/>
              </w:rPr>
              <w:t>ЈАНУАР</w:t>
            </w:r>
          </w:p>
        </w:tc>
      </w:tr>
      <w:tr w:rsidR="00965329" w:rsidRPr="0022254E" w14:paraId="1394E23A" w14:textId="77777777" w:rsidTr="00F00118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62E444A3" w14:textId="77777777" w:rsidR="00965329" w:rsidRPr="0022254E" w:rsidRDefault="00965329" w:rsidP="007E598E">
            <w:pPr>
              <w:ind w:left="113" w:right="-108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Број и назив наставне теме</w:t>
            </w:r>
          </w:p>
        </w:tc>
        <w:tc>
          <w:tcPr>
            <w:tcW w:w="3966" w:type="dxa"/>
            <w:shd w:val="clear" w:color="auto" w:fill="F2F2F2" w:themeFill="background1" w:themeFillShade="F2"/>
            <w:vAlign w:val="center"/>
          </w:tcPr>
          <w:p w14:paraId="6A29FFBC" w14:textId="77777777" w:rsidR="00965329" w:rsidRPr="0022254E" w:rsidRDefault="00965329" w:rsidP="007E598E">
            <w:pPr>
              <w:ind w:left="-106" w:right="-102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Исходи</w:t>
            </w:r>
          </w:p>
          <w:p w14:paraId="6844C1A3" w14:textId="77777777" w:rsidR="00965329" w:rsidRPr="0022254E" w:rsidRDefault="00965329" w:rsidP="007E598E">
            <w:pPr>
              <w:ind w:right="-110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0C56B19" w14:textId="77777777" w:rsidR="00965329" w:rsidRPr="0022254E" w:rsidRDefault="00965329" w:rsidP="007E598E">
            <w:pPr>
              <w:ind w:left="-114" w:right="-114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Р.бр. часа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0AA729A" w14:textId="77777777" w:rsidR="00965329" w:rsidRPr="0022254E" w:rsidRDefault="00965329" w:rsidP="007E598E">
            <w:pPr>
              <w:ind w:left="-114" w:right="-114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5FB5397" w14:textId="77777777" w:rsidR="00965329" w:rsidRPr="0022254E" w:rsidRDefault="00965329" w:rsidP="007E598E">
            <w:pPr>
              <w:ind w:left="-114" w:right="-114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5C292EF" w14:textId="77777777" w:rsidR="00965329" w:rsidRPr="0022254E" w:rsidRDefault="00965329" w:rsidP="007E598E">
            <w:pPr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48BB4D1" w14:textId="77777777" w:rsidR="00965329" w:rsidRPr="0022254E" w:rsidRDefault="00965329" w:rsidP="007E598E">
            <w:pPr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2274" w:type="dxa"/>
            <w:shd w:val="clear" w:color="auto" w:fill="F2F2F2" w:themeFill="background1" w:themeFillShade="F2"/>
            <w:vAlign w:val="center"/>
          </w:tcPr>
          <w:p w14:paraId="1EA46F2C" w14:textId="77777777" w:rsidR="00965329" w:rsidRPr="0022254E" w:rsidRDefault="00965329" w:rsidP="007E598E">
            <w:pPr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Међупред метне компетенције</w:t>
            </w:r>
          </w:p>
        </w:tc>
        <w:tc>
          <w:tcPr>
            <w:tcW w:w="1533" w:type="dxa"/>
            <w:shd w:val="clear" w:color="auto" w:fill="F2F2F2" w:themeFill="background1" w:themeFillShade="F2"/>
            <w:vAlign w:val="center"/>
          </w:tcPr>
          <w:p w14:paraId="2549BC22" w14:textId="77777777" w:rsidR="00965329" w:rsidRPr="0022254E" w:rsidRDefault="00965329" w:rsidP="007E598E">
            <w:pPr>
              <w:ind w:left="-90" w:right="-110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 xml:space="preserve">Међупред метна корелација </w:t>
            </w:r>
          </w:p>
        </w:tc>
        <w:tc>
          <w:tcPr>
            <w:tcW w:w="1073" w:type="dxa"/>
            <w:shd w:val="clear" w:color="auto" w:fill="F2F2F2" w:themeFill="background1" w:themeFillShade="F2"/>
            <w:vAlign w:val="center"/>
          </w:tcPr>
          <w:p w14:paraId="18C33354" w14:textId="77777777" w:rsidR="00965329" w:rsidRPr="0022254E" w:rsidRDefault="00965329" w:rsidP="007E598E">
            <w:pPr>
              <w:ind w:right="-170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Евалуација квалитета планираног</w:t>
            </w:r>
          </w:p>
        </w:tc>
      </w:tr>
      <w:tr w:rsidR="004F7FA1" w:rsidRPr="004F7FA1" w14:paraId="5180942E" w14:textId="77777777" w:rsidTr="00A8410E">
        <w:trPr>
          <w:cantSplit/>
          <w:trHeight w:val="1673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095B1BE6" w14:textId="2CAE6962" w:rsidR="004F7FA1" w:rsidRPr="0022254E" w:rsidRDefault="004F7FA1" w:rsidP="004F7FA1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ЧОВЕК СТВАРА</w:t>
            </w:r>
          </w:p>
        </w:tc>
        <w:tc>
          <w:tcPr>
            <w:tcW w:w="3966" w:type="dxa"/>
            <w:vAlign w:val="center"/>
          </w:tcPr>
          <w:p w14:paraId="0642A5F0" w14:textId="77777777" w:rsidR="004F7FA1" w:rsidRPr="0022254E" w:rsidRDefault="004F7FA1" w:rsidP="004F7FA1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различите производе човековог рада и да именује алате које у</w:t>
            </w:r>
          </w:p>
          <w:p w14:paraId="45E4AF12" w14:textId="77777777" w:rsidR="004F7FA1" w:rsidRPr="0022254E" w:rsidRDefault="004F7FA1" w:rsidP="004F7FA1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свом раду људи користе;</w:t>
            </w:r>
          </w:p>
          <w:p w14:paraId="711D18EE" w14:textId="77777777" w:rsidR="004F7FA1" w:rsidRPr="0022254E" w:rsidRDefault="004F7FA1" w:rsidP="004F7FA1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различита својства материјала;</w:t>
            </w:r>
          </w:p>
          <w:p w14:paraId="04526909" w14:textId="77777777" w:rsidR="004F7FA1" w:rsidRPr="0022254E" w:rsidRDefault="004F7FA1" w:rsidP="004F7FA1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својства материјала и предмета од гуме;</w:t>
            </w:r>
          </w:p>
          <w:p w14:paraId="68943A6F" w14:textId="77777777" w:rsidR="004F7FA1" w:rsidRPr="0022254E" w:rsidRDefault="004F7FA1" w:rsidP="004F7FA1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зашто је саобраћај значајан за живот људи;</w:t>
            </w:r>
          </w:p>
          <w:p w14:paraId="074A08CC" w14:textId="1992AF0F" w:rsidR="004F7FA1" w:rsidRPr="0022254E" w:rsidRDefault="004F7FA1" w:rsidP="004F7FA1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/>
                <w:lang w:val="sr-Cyrl-RS"/>
              </w:rPr>
              <w:t>опише како тече процес рециклаже</w:t>
            </w:r>
          </w:p>
        </w:tc>
        <w:tc>
          <w:tcPr>
            <w:tcW w:w="567" w:type="dxa"/>
          </w:tcPr>
          <w:p w14:paraId="3E401D1A" w14:textId="2B529A28" w:rsidR="004F7FA1" w:rsidRPr="0022254E" w:rsidRDefault="004F7FA1" w:rsidP="004F7FA1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33.</w:t>
            </w:r>
          </w:p>
        </w:tc>
        <w:tc>
          <w:tcPr>
            <w:tcW w:w="1276" w:type="dxa"/>
          </w:tcPr>
          <w:p w14:paraId="3CA9419E" w14:textId="1AF0C3DB" w:rsidR="004F7FA1" w:rsidRPr="0022254E" w:rsidRDefault="004F7FA1" w:rsidP="004F7FA1">
            <w:pPr>
              <w:pStyle w:val="tabela"/>
              <w:spacing w:before="0" w:line="240" w:lineRule="auto"/>
              <w:ind w:left="0" w:right="-114"/>
              <w:rPr>
                <w:rFonts w:ascii="Myriad Pro" w:eastAsiaTheme="minorHAnsi" w:hAnsi="Myriad Pro" w:cs="MyriadPro-Bold"/>
                <w:b/>
                <w:bCs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Човек ствара</w:t>
            </w:r>
          </w:p>
        </w:tc>
        <w:tc>
          <w:tcPr>
            <w:tcW w:w="1134" w:type="dxa"/>
          </w:tcPr>
          <w:p w14:paraId="444715B4" w14:textId="21965B70" w:rsidR="004F7FA1" w:rsidRPr="00633F26" w:rsidRDefault="004F7FA1" w:rsidP="004F7FA1">
            <w:pPr>
              <w:rPr>
                <w:noProof/>
                <w:sz w:val="20"/>
                <w:szCs w:val="20"/>
                <w:lang w:val="sr-Cyrl-RS"/>
              </w:rPr>
            </w:pPr>
            <w:r w:rsidRPr="0022254E">
              <w:rPr>
                <w:noProof/>
                <w:lang w:val="sr-Cyrl-RS"/>
              </w:rPr>
              <w:t>Систематизација</w:t>
            </w:r>
          </w:p>
        </w:tc>
        <w:tc>
          <w:tcPr>
            <w:tcW w:w="1417" w:type="dxa"/>
          </w:tcPr>
          <w:p w14:paraId="761862EB" w14:textId="203E97FA" w:rsidR="004F7FA1" w:rsidRPr="00633F26" w:rsidRDefault="004F7FA1" w:rsidP="004F7FA1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color w:val="211D1E"/>
                <w:lang w:val="sr-Cyrl-RS"/>
              </w:rPr>
            </w:pPr>
            <w:r w:rsidRPr="0022254E">
              <w:rPr>
                <w:color w:val="211D1E"/>
                <w:lang w:val="sr-Cyrl-RS"/>
              </w:rPr>
              <w:t>Дијалошка, монолошка, рад са уџбеником</w:t>
            </w:r>
          </w:p>
        </w:tc>
        <w:tc>
          <w:tcPr>
            <w:tcW w:w="1559" w:type="dxa"/>
          </w:tcPr>
          <w:p w14:paraId="2097CAFB" w14:textId="1C5925D1" w:rsidR="004F7FA1" w:rsidRPr="0022254E" w:rsidRDefault="004F7FA1" w:rsidP="004F7FA1">
            <w:pPr>
              <w:pStyle w:val="Pa26"/>
              <w:spacing w:before="80"/>
              <w:ind w:left="-44" w:right="-4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</w:t>
            </w:r>
          </w:p>
        </w:tc>
        <w:tc>
          <w:tcPr>
            <w:tcW w:w="2274" w:type="dxa"/>
          </w:tcPr>
          <w:p w14:paraId="230C8E28" w14:textId="77777777" w:rsidR="004F7FA1" w:rsidRPr="0022254E" w:rsidRDefault="004F7FA1" w:rsidP="004F7FA1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33B65618" w14:textId="77777777" w:rsidR="004F7FA1" w:rsidRPr="0022254E" w:rsidRDefault="004F7FA1" w:rsidP="004F7FA1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7511AE15" w14:textId="77777777" w:rsidR="004F7FA1" w:rsidRPr="0022254E" w:rsidRDefault="004F7FA1" w:rsidP="004F7FA1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7A52D187" w14:textId="425053E4" w:rsidR="004F7FA1" w:rsidRPr="0022254E" w:rsidRDefault="004F7FA1" w:rsidP="004F7FA1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Сарадња</w:t>
            </w:r>
          </w:p>
        </w:tc>
        <w:tc>
          <w:tcPr>
            <w:tcW w:w="1533" w:type="dxa"/>
          </w:tcPr>
          <w:p w14:paraId="1EAF19D6" w14:textId="77777777" w:rsidR="004F7FA1" w:rsidRPr="0022254E" w:rsidRDefault="004F7FA1" w:rsidP="004F7FA1">
            <w:pPr>
              <w:spacing w:after="0" w:line="240" w:lineRule="auto"/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3E7EEF93" w14:textId="77777777" w:rsidR="004F7FA1" w:rsidRPr="0022254E" w:rsidRDefault="004F7FA1" w:rsidP="004F7FA1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26B9A329" w14:textId="77777777" w:rsidR="004F7FA1" w:rsidRPr="0022254E" w:rsidRDefault="004F7FA1" w:rsidP="004F7FA1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Ликовна култура</w:t>
            </w:r>
          </w:p>
          <w:p w14:paraId="563D19C8" w14:textId="77777777" w:rsidR="004F7FA1" w:rsidRPr="0022254E" w:rsidRDefault="004F7FA1" w:rsidP="004F7FA1">
            <w:pPr>
              <w:spacing w:after="0" w:line="240" w:lineRule="auto"/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073" w:type="dxa"/>
          </w:tcPr>
          <w:p w14:paraId="011303AC" w14:textId="77777777" w:rsidR="004F7FA1" w:rsidRPr="0022254E" w:rsidRDefault="004F7FA1" w:rsidP="004F7FA1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4F7FA1" w:rsidRPr="00076700" w14:paraId="62CD2F10" w14:textId="77777777" w:rsidTr="00F00118">
        <w:trPr>
          <w:cantSplit/>
          <w:trHeight w:val="1673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7FCE6A21" w14:textId="77777777" w:rsidR="004F7FA1" w:rsidRPr="0022254E" w:rsidRDefault="004F7FA1" w:rsidP="004F7FA1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3966" w:type="dxa"/>
          </w:tcPr>
          <w:p w14:paraId="3AB51DAF" w14:textId="77777777" w:rsidR="004F7FA1" w:rsidRPr="0022254E" w:rsidRDefault="004F7FA1" w:rsidP="004F7FA1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различите производе човековог рада и да именује алате које у</w:t>
            </w:r>
          </w:p>
          <w:p w14:paraId="5140887B" w14:textId="77777777" w:rsidR="004F7FA1" w:rsidRPr="0022254E" w:rsidRDefault="004F7FA1" w:rsidP="004F7FA1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свом раду људи користе;</w:t>
            </w:r>
          </w:p>
          <w:p w14:paraId="33C0C295" w14:textId="77777777" w:rsidR="004F7FA1" w:rsidRPr="0022254E" w:rsidRDefault="004F7FA1" w:rsidP="004F7FA1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различита својства материјала;</w:t>
            </w:r>
          </w:p>
          <w:p w14:paraId="04F59730" w14:textId="77777777" w:rsidR="004F7FA1" w:rsidRPr="0022254E" w:rsidRDefault="004F7FA1" w:rsidP="004F7FA1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својства материјала и предмета од гуме;</w:t>
            </w:r>
          </w:p>
          <w:p w14:paraId="5CB5C3BC" w14:textId="77777777" w:rsidR="004F7FA1" w:rsidRPr="0022254E" w:rsidRDefault="004F7FA1" w:rsidP="004F7FA1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зашто је саобраћај значајан за живот људи;</w:t>
            </w:r>
          </w:p>
          <w:p w14:paraId="2CCA5EB0" w14:textId="4422DF16" w:rsidR="004F7FA1" w:rsidRPr="0022254E" w:rsidRDefault="004F7FA1" w:rsidP="004F7FA1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/>
                <w:lang w:val="sr-Cyrl-RS"/>
              </w:rPr>
              <w:t>опише како тече процес рециклаже</w:t>
            </w:r>
            <w:r w:rsidRPr="0022254E">
              <w:rPr>
                <w:rFonts w:ascii="Myriad Pro" w:eastAsiaTheme="minorHAnsi" w:hAnsi="Myriad Pro" w:cs="Times New Roman"/>
                <w:lang w:val="sr-Cyrl-RS"/>
              </w:rPr>
              <w:t xml:space="preserve"> </w:t>
            </w:r>
          </w:p>
        </w:tc>
        <w:tc>
          <w:tcPr>
            <w:tcW w:w="567" w:type="dxa"/>
          </w:tcPr>
          <w:p w14:paraId="6A9F5296" w14:textId="08D51607" w:rsidR="004F7FA1" w:rsidRPr="0022254E" w:rsidRDefault="004F7FA1" w:rsidP="004F7FA1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34.</w:t>
            </w:r>
          </w:p>
        </w:tc>
        <w:tc>
          <w:tcPr>
            <w:tcW w:w="1276" w:type="dxa"/>
          </w:tcPr>
          <w:p w14:paraId="7D303DB9" w14:textId="71BAC582" w:rsidR="004F7FA1" w:rsidRPr="0022254E" w:rsidRDefault="004F7FA1" w:rsidP="004F7FA1">
            <w:pPr>
              <w:pStyle w:val="tabela"/>
              <w:spacing w:before="0" w:line="240" w:lineRule="auto"/>
              <w:ind w:left="0" w:right="-114"/>
              <w:rPr>
                <w:rFonts w:ascii="Myriad Pro" w:eastAsiaTheme="minorHAnsi" w:hAnsi="Myriad Pro" w:cs="MyriadPro-Bold"/>
                <w:b/>
                <w:bCs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Човек ствара</w:t>
            </w:r>
          </w:p>
        </w:tc>
        <w:tc>
          <w:tcPr>
            <w:tcW w:w="1134" w:type="dxa"/>
          </w:tcPr>
          <w:p w14:paraId="3EBCDE5D" w14:textId="25380A8F" w:rsidR="004F7FA1" w:rsidRPr="00633F26" w:rsidRDefault="004F7FA1" w:rsidP="004F7FA1">
            <w:pPr>
              <w:rPr>
                <w:noProof/>
                <w:sz w:val="20"/>
                <w:szCs w:val="20"/>
                <w:lang w:val="sr-Cyrl-RS"/>
              </w:rPr>
            </w:pPr>
            <w:r w:rsidRPr="0022254E">
              <w:rPr>
                <w:rFonts w:eastAsia="MyriadPro-Regular"/>
                <w:lang w:val="sr-Cyrl-RS"/>
              </w:rPr>
              <w:t>Проверавање</w:t>
            </w:r>
          </w:p>
        </w:tc>
        <w:tc>
          <w:tcPr>
            <w:tcW w:w="1417" w:type="dxa"/>
          </w:tcPr>
          <w:p w14:paraId="6EAB6EDF" w14:textId="71F9CD03" w:rsidR="004F7FA1" w:rsidRPr="00633F26" w:rsidRDefault="004F7FA1" w:rsidP="004F7FA1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color w:val="211D1E"/>
                <w:lang w:val="sr-Cyrl-RS"/>
              </w:rPr>
            </w:pPr>
            <w:r w:rsidRPr="0022254E">
              <w:rPr>
                <w:color w:val="211D1E"/>
                <w:lang w:val="sr-Cyrl-RS"/>
              </w:rPr>
              <w:t>Дијалошка, монолошка, рад с уџбеником</w:t>
            </w:r>
          </w:p>
        </w:tc>
        <w:tc>
          <w:tcPr>
            <w:tcW w:w="1559" w:type="dxa"/>
          </w:tcPr>
          <w:p w14:paraId="173AEDB8" w14:textId="77777777" w:rsidR="004F7FA1" w:rsidRPr="0022254E" w:rsidRDefault="004F7FA1" w:rsidP="004F7FA1">
            <w:pPr>
              <w:pStyle w:val="Pa26"/>
              <w:spacing w:before="80"/>
              <w:ind w:right="-135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 xml:space="preserve">Индивидуални, фронтални </w:t>
            </w:r>
          </w:p>
          <w:p w14:paraId="41C96017" w14:textId="77777777" w:rsidR="004F7FA1" w:rsidRPr="0022254E" w:rsidRDefault="004F7FA1" w:rsidP="004F7FA1">
            <w:pPr>
              <w:pStyle w:val="Pa26"/>
              <w:spacing w:before="80"/>
              <w:ind w:left="-44" w:right="-4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</w:p>
        </w:tc>
        <w:tc>
          <w:tcPr>
            <w:tcW w:w="2274" w:type="dxa"/>
          </w:tcPr>
          <w:p w14:paraId="4ABE689C" w14:textId="77777777" w:rsidR="004F7FA1" w:rsidRPr="0022254E" w:rsidRDefault="004F7FA1" w:rsidP="004F7FA1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05C00E6E" w14:textId="77777777" w:rsidR="004F7FA1" w:rsidRPr="0022254E" w:rsidRDefault="004F7FA1" w:rsidP="004F7FA1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65782E97" w14:textId="33F638B3" w:rsidR="004F7FA1" w:rsidRPr="0022254E" w:rsidRDefault="004F7FA1" w:rsidP="004F7FA1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 xml:space="preserve">Одговорно учешће у демократском друштву </w:t>
            </w:r>
          </w:p>
        </w:tc>
        <w:tc>
          <w:tcPr>
            <w:tcW w:w="1533" w:type="dxa"/>
          </w:tcPr>
          <w:p w14:paraId="07EA0159" w14:textId="77777777" w:rsidR="004F7FA1" w:rsidRPr="0022254E" w:rsidRDefault="004F7FA1" w:rsidP="004F7FA1">
            <w:pPr>
              <w:pStyle w:val="Pa24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4EA047B2" w14:textId="77777777" w:rsidR="004F7FA1" w:rsidRPr="0022254E" w:rsidRDefault="004F7FA1" w:rsidP="004F7FA1">
            <w:pPr>
              <w:spacing w:after="0" w:line="240" w:lineRule="auto"/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073" w:type="dxa"/>
          </w:tcPr>
          <w:p w14:paraId="75EB66A1" w14:textId="77777777" w:rsidR="004F7FA1" w:rsidRPr="0022254E" w:rsidRDefault="004F7FA1" w:rsidP="004F7FA1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4F7FA1" w:rsidRPr="00076700" w14:paraId="3EA7BE1F" w14:textId="77777777" w:rsidTr="00F00118">
        <w:trPr>
          <w:cantSplit/>
          <w:trHeight w:val="1673"/>
          <w:jc w:val="center"/>
        </w:trPr>
        <w:tc>
          <w:tcPr>
            <w:tcW w:w="849" w:type="dxa"/>
            <w:textDirection w:val="btLr"/>
            <w:vAlign w:val="center"/>
          </w:tcPr>
          <w:p w14:paraId="63E7E07B" w14:textId="77777777" w:rsidR="004F7FA1" w:rsidRPr="0022254E" w:rsidRDefault="004F7FA1" w:rsidP="004F7FA1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3966" w:type="dxa"/>
          </w:tcPr>
          <w:p w14:paraId="2AD3587B" w14:textId="77777777" w:rsidR="004F7FA1" w:rsidRPr="0022254E" w:rsidRDefault="004F7FA1" w:rsidP="004F7FA1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примере различитих облика кретања људи;</w:t>
            </w:r>
          </w:p>
          <w:p w14:paraId="08F62B79" w14:textId="77777777" w:rsidR="004F7FA1" w:rsidRPr="0022254E" w:rsidRDefault="004F7FA1" w:rsidP="004F7FA1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уочи шта све утиче на покретање и кретање тела;</w:t>
            </w:r>
          </w:p>
          <w:p w14:paraId="519BC25F" w14:textId="66EE6AB1" w:rsidR="004F7FA1" w:rsidRPr="0022254E" w:rsidRDefault="004F7FA1" w:rsidP="004F7FA1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/>
                <w:lang w:val="sr-Cyrl-RS"/>
              </w:rPr>
              <w:t>објасни на које начине можемо да покрећемо предмете</w:t>
            </w:r>
            <w:r w:rsidRPr="0022254E">
              <w:rPr>
                <w:rFonts w:ascii="Myriad Pro" w:hAnsi="Myriad Pro"/>
                <w:b/>
                <w:noProof/>
                <w:lang w:val="sr-Cyrl-RS"/>
              </w:rPr>
              <w:t xml:space="preserve"> </w:t>
            </w:r>
          </w:p>
        </w:tc>
        <w:tc>
          <w:tcPr>
            <w:tcW w:w="567" w:type="dxa"/>
          </w:tcPr>
          <w:p w14:paraId="5F7CA1BC" w14:textId="637FE8CE" w:rsidR="004F7FA1" w:rsidRPr="0022254E" w:rsidRDefault="004F7FA1" w:rsidP="004F7FA1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35.</w:t>
            </w:r>
          </w:p>
        </w:tc>
        <w:tc>
          <w:tcPr>
            <w:tcW w:w="1276" w:type="dxa"/>
          </w:tcPr>
          <w:p w14:paraId="4B55805D" w14:textId="3D13253E" w:rsidR="004F7FA1" w:rsidRPr="0022254E" w:rsidRDefault="004F7FA1" w:rsidP="004F7FA1">
            <w:pPr>
              <w:pStyle w:val="tabela"/>
              <w:spacing w:before="0" w:line="240" w:lineRule="auto"/>
              <w:ind w:left="0" w:right="-114"/>
              <w:rPr>
                <w:rFonts w:ascii="Myriad Pro" w:eastAsiaTheme="minorHAnsi" w:hAnsi="Myriad Pro" w:cs="MyriadPro-Bold"/>
                <w:b/>
                <w:bCs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Кретање</w:t>
            </w:r>
          </w:p>
        </w:tc>
        <w:tc>
          <w:tcPr>
            <w:tcW w:w="1134" w:type="dxa"/>
          </w:tcPr>
          <w:p w14:paraId="2A2A4C2C" w14:textId="22887F69" w:rsidR="004F7FA1" w:rsidRPr="00633F26" w:rsidRDefault="004F7FA1" w:rsidP="004F7FA1">
            <w:pPr>
              <w:pStyle w:val="Pa2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633F26">
              <w:rPr>
                <w:noProof/>
                <w:sz w:val="20"/>
                <w:szCs w:val="20"/>
                <w:lang w:val="sr-Cyrl-RS"/>
              </w:rPr>
              <w:t xml:space="preserve">Обрада </w:t>
            </w:r>
          </w:p>
        </w:tc>
        <w:tc>
          <w:tcPr>
            <w:tcW w:w="1417" w:type="dxa"/>
          </w:tcPr>
          <w:p w14:paraId="33B90C67" w14:textId="698CA859" w:rsidR="004F7FA1" w:rsidRPr="00633F26" w:rsidRDefault="004F7FA1" w:rsidP="004F7FA1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color w:val="211D1E"/>
                <w:lang w:val="sr-Cyrl-RS"/>
              </w:rPr>
            </w:pPr>
            <w:r w:rsidRPr="00633F26">
              <w:rPr>
                <w:rFonts w:ascii="Myriad Pro" w:hAnsi="Myriad Pro"/>
                <w:color w:val="211D1E"/>
                <w:lang w:val="sr-Cyrl-RS"/>
              </w:rPr>
              <w:t>Дијалошка, монолошка, рад с уџбеником</w:t>
            </w:r>
          </w:p>
        </w:tc>
        <w:tc>
          <w:tcPr>
            <w:tcW w:w="1559" w:type="dxa"/>
          </w:tcPr>
          <w:p w14:paraId="542349EE" w14:textId="77777777" w:rsidR="004F7FA1" w:rsidRPr="0022254E" w:rsidRDefault="004F7FA1" w:rsidP="004F7FA1">
            <w:pPr>
              <w:pStyle w:val="Pa26"/>
              <w:spacing w:before="80"/>
              <w:ind w:left="-44" w:right="-45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 xml:space="preserve">Индивидуални, фронтални </w:t>
            </w:r>
          </w:p>
          <w:p w14:paraId="5D1D8BC8" w14:textId="77777777" w:rsidR="004F7FA1" w:rsidRPr="0022254E" w:rsidRDefault="004F7FA1" w:rsidP="004F7FA1">
            <w:pPr>
              <w:pStyle w:val="Pa26"/>
              <w:spacing w:before="80"/>
              <w:ind w:left="-44" w:right="-4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</w:p>
        </w:tc>
        <w:tc>
          <w:tcPr>
            <w:tcW w:w="2274" w:type="dxa"/>
          </w:tcPr>
          <w:p w14:paraId="68D80301" w14:textId="77777777" w:rsidR="004F7FA1" w:rsidRPr="0022254E" w:rsidRDefault="004F7FA1" w:rsidP="004F7FA1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41F82B82" w14:textId="77777777" w:rsidR="004F7FA1" w:rsidRPr="0022254E" w:rsidRDefault="004F7FA1" w:rsidP="004F7FA1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5188529E" w14:textId="68A9F483" w:rsidR="004F7FA1" w:rsidRPr="0022254E" w:rsidRDefault="004F7FA1" w:rsidP="004F7FA1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 xml:space="preserve">Одговорно учешће у демократском друштву </w:t>
            </w:r>
          </w:p>
        </w:tc>
        <w:tc>
          <w:tcPr>
            <w:tcW w:w="1533" w:type="dxa"/>
          </w:tcPr>
          <w:p w14:paraId="5B164112" w14:textId="77777777" w:rsidR="004F7FA1" w:rsidRPr="0022254E" w:rsidRDefault="004F7FA1" w:rsidP="004F7FA1">
            <w:pPr>
              <w:spacing w:after="0" w:line="240" w:lineRule="auto"/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7FCB3690" w14:textId="77777777" w:rsidR="004F7FA1" w:rsidRPr="0022254E" w:rsidRDefault="004F7FA1" w:rsidP="004F7FA1">
            <w:pPr>
              <w:spacing w:after="0" w:line="240" w:lineRule="auto"/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Математика</w:t>
            </w:r>
          </w:p>
          <w:p w14:paraId="31F92926" w14:textId="77777777" w:rsidR="004F7FA1" w:rsidRPr="0022254E" w:rsidRDefault="004F7FA1" w:rsidP="004F7FA1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3EAC73F1" w14:textId="77777777" w:rsidR="004F7FA1" w:rsidRPr="0022254E" w:rsidRDefault="004F7FA1" w:rsidP="004F7FA1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Ликовна култура</w:t>
            </w:r>
          </w:p>
          <w:p w14:paraId="75D664DE" w14:textId="78E8B5EB" w:rsidR="004F7FA1" w:rsidRPr="0022254E" w:rsidRDefault="004F7FA1" w:rsidP="004F7FA1">
            <w:pPr>
              <w:spacing w:after="0" w:line="240" w:lineRule="auto"/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Физичко васпитање</w:t>
            </w:r>
          </w:p>
        </w:tc>
        <w:tc>
          <w:tcPr>
            <w:tcW w:w="1073" w:type="dxa"/>
          </w:tcPr>
          <w:p w14:paraId="3CE880F3" w14:textId="77777777" w:rsidR="004F7FA1" w:rsidRPr="0022254E" w:rsidRDefault="004F7FA1" w:rsidP="004F7FA1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4F7FA1" w:rsidRPr="004F7FA1" w14:paraId="7213027D" w14:textId="77777777" w:rsidTr="00F00118">
        <w:trPr>
          <w:cantSplit/>
          <w:trHeight w:val="1673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0A20F98F" w14:textId="42FE8C5B" w:rsidR="004F7FA1" w:rsidRPr="0022254E" w:rsidRDefault="004F7FA1" w:rsidP="004F7FA1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КРЕТАЊЕ И МЕРЕЊЕ ВРЕМЕНА</w:t>
            </w:r>
          </w:p>
        </w:tc>
        <w:tc>
          <w:tcPr>
            <w:tcW w:w="3966" w:type="dxa"/>
          </w:tcPr>
          <w:p w14:paraId="2E128D6F" w14:textId="77777777" w:rsidR="004F7FA1" w:rsidRPr="0022254E" w:rsidRDefault="004F7FA1" w:rsidP="004F7FA1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примере различитих утицаја на кретање;</w:t>
            </w:r>
          </w:p>
          <w:p w14:paraId="18C8B4CB" w14:textId="77777777" w:rsidR="004F7FA1" w:rsidRPr="0022254E" w:rsidRDefault="004F7FA1" w:rsidP="004F7FA1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уочи да се тела крећу по различитм подлогама;</w:t>
            </w:r>
          </w:p>
          <w:p w14:paraId="66CC7E93" w14:textId="77777777" w:rsidR="004F7FA1" w:rsidRPr="0022254E" w:rsidRDefault="004F7FA1" w:rsidP="004F7FA1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18" w:hanging="180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на које начине можемо да покрећемо предмете</w:t>
            </w:r>
          </w:p>
        </w:tc>
        <w:tc>
          <w:tcPr>
            <w:tcW w:w="567" w:type="dxa"/>
          </w:tcPr>
          <w:p w14:paraId="4E20BB66" w14:textId="77777777" w:rsidR="004F7FA1" w:rsidRPr="0022254E" w:rsidRDefault="004F7FA1" w:rsidP="004F7FA1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36.</w:t>
            </w:r>
          </w:p>
        </w:tc>
        <w:tc>
          <w:tcPr>
            <w:tcW w:w="1276" w:type="dxa"/>
          </w:tcPr>
          <w:p w14:paraId="58C20468" w14:textId="77777777" w:rsidR="004F7FA1" w:rsidRPr="0022254E" w:rsidRDefault="004F7FA1" w:rsidP="004F7FA1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Шта утиче на кретање тела</w:t>
            </w:r>
          </w:p>
        </w:tc>
        <w:tc>
          <w:tcPr>
            <w:tcW w:w="1134" w:type="dxa"/>
          </w:tcPr>
          <w:p w14:paraId="262FE725" w14:textId="77777777" w:rsidR="004F7FA1" w:rsidRPr="0022254E" w:rsidRDefault="004F7FA1" w:rsidP="004F7FA1">
            <w:pPr>
              <w:pStyle w:val="Pa2"/>
              <w:rPr>
                <w:rFonts w:cs="Times New Roman"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Обрада</w:t>
            </w:r>
          </w:p>
          <w:p w14:paraId="16C3365C" w14:textId="77777777" w:rsidR="004F7FA1" w:rsidRPr="0022254E" w:rsidRDefault="004F7FA1" w:rsidP="004F7FA1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417" w:type="dxa"/>
          </w:tcPr>
          <w:p w14:paraId="5A091893" w14:textId="77777777" w:rsidR="004F7FA1" w:rsidRPr="0022254E" w:rsidRDefault="004F7FA1" w:rsidP="004F7FA1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 рад с уџбеником</w:t>
            </w:r>
            <w:r w:rsidRPr="0022254E">
              <w:rPr>
                <w:rFonts w:ascii="Myriad Pro" w:hAnsi="Myriad Pro"/>
                <w:noProof/>
                <w:lang w:val="sr-Cyrl-RS"/>
              </w:rPr>
              <w:t xml:space="preserve"> </w:t>
            </w:r>
          </w:p>
        </w:tc>
        <w:tc>
          <w:tcPr>
            <w:tcW w:w="1559" w:type="dxa"/>
          </w:tcPr>
          <w:p w14:paraId="2A009F3D" w14:textId="77777777" w:rsidR="004F7FA1" w:rsidRPr="0022254E" w:rsidRDefault="004F7FA1" w:rsidP="004F7FA1">
            <w:pPr>
              <w:pStyle w:val="Pa26"/>
              <w:spacing w:before="80"/>
              <w:ind w:left="-44" w:right="-97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рад у пару</w:t>
            </w:r>
          </w:p>
          <w:p w14:paraId="74E9A6D9" w14:textId="77777777" w:rsidR="004F7FA1" w:rsidRPr="0022254E" w:rsidRDefault="004F7FA1" w:rsidP="004F7FA1">
            <w:pPr>
              <w:pStyle w:val="tabela"/>
              <w:spacing w:before="0" w:line="240" w:lineRule="auto"/>
              <w:ind w:left="-44" w:right="-97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2274" w:type="dxa"/>
          </w:tcPr>
          <w:p w14:paraId="42B2BBCF" w14:textId="77777777" w:rsidR="004F7FA1" w:rsidRPr="0022254E" w:rsidRDefault="004F7FA1" w:rsidP="004F7FA1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5DDBBA1B" w14:textId="77777777" w:rsidR="004F7FA1" w:rsidRPr="0022254E" w:rsidRDefault="004F7FA1" w:rsidP="004F7FA1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517F89B4" w14:textId="77777777" w:rsidR="004F7FA1" w:rsidRPr="0022254E" w:rsidRDefault="004F7FA1" w:rsidP="004F7FA1">
            <w:pPr>
              <w:spacing w:after="0" w:line="240" w:lineRule="auto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24D2ADD0" w14:textId="77777777" w:rsidR="004F7FA1" w:rsidRPr="0022254E" w:rsidRDefault="004F7FA1" w:rsidP="004F7FA1">
            <w:pPr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Сарадња</w:t>
            </w:r>
          </w:p>
        </w:tc>
        <w:tc>
          <w:tcPr>
            <w:tcW w:w="1533" w:type="dxa"/>
          </w:tcPr>
          <w:p w14:paraId="4162BBDC" w14:textId="77777777" w:rsidR="004F7FA1" w:rsidRPr="0022254E" w:rsidRDefault="004F7FA1" w:rsidP="004F7FA1">
            <w:pPr>
              <w:spacing w:after="0" w:line="240" w:lineRule="auto"/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03CDC2B7" w14:textId="77777777" w:rsidR="004F7FA1" w:rsidRPr="0022254E" w:rsidRDefault="004F7FA1" w:rsidP="004F7FA1">
            <w:pPr>
              <w:spacing w:after="0" w:line="240" w:lineRule="auto"/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Математика</w:t>
            </w:r>
          </w:p>
          <w:p w14:paraId="07B38727" w14:textId="77777777" w:rsidR="004F7FA1" w:rsidRPr="0022254E" w:rsidRDefault="004F7FA1" w:rsidP="004F7FA1">
            <w:pPr>
              <w:spacing w:after="0" w:line="240" w:lineRule="auto"/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0D549E24" w14:textId="77777777" w:rsidR="004F7FA1" w:rsidRPr="0022254E" w:rsidRDefault="004F7FA1" w:rsidP="004F7FA1">
            <w:pPr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Физичко васпитање</w:t>
            </w:r>
          </w:p>
        </w:tc>
        <w:tc>
          <w:tcPr>
            <w:tcW w:w="1073" w:type="dxa"/>
          </w:tcPr>
          <w:p w14:paraId="02437CAF" w14:textId="77777777" w:rsidR="004F7FA1" w:rsidRPr="0022254E" w:rsidRDefault="004F7FA1" w:rsidP="004F7FA1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4F7FA1" w:rsidRPr="0022254E" w14:paraId="6CDEA94B" w14:textId="77777777" w:rsidTr="00F00118">
        <w:trPr>
          <w:cantSplit/>
          <w:trHeight w:val="1688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5E53691A" w14:textId="77777777" w:rsidR="004F7FA1" w:rsidRPr="0022254E" w:rsidRDefault="004F7FA1" w:rsidP="004F7FA1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3966" w:type="dxa"/>
            <w:vAlign w:val="center"/>
          </w:tcPr>
          <w:p w14:paraId="40F3E662" w14:textId="77777777" w:rsidR="004F7FA1" w:rsidRPr="0022254E" w:rsidRDefault="004F7FA1" w:rsidP="004F7FA1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промене у природи које се дешавају током зиме;</w:t>
            </w:r>
          </w:p>
          <w:p w14:paraId="67DA1291" w14:textId="77777777" w:rsidR="004F7FA1" w:rsidRPr="0022254E" w:rsidRDefault="004F7FA1" w:rsidP="004F7FA1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промене на биљкама и животињама које се дешавају током зиме;</w:t>
            </w:r>
          </w:p>
          <w:p w14:paraId="34074421" w14:textId="77777777" w:rsidR="004F7FA1" w:rsidRPr="0022254E" w:rsidRDefault="004F7FA1" w:rsidP="004F7FA1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активности којима се људи баве током зиме</w:t>
            </w:r>
          </w:p>
        </w:tc>
        <w:tc>
          <w:tcPr>
            <w:tcW w:w="567" w:type="dxa"/>
          </w:tcPr>
          <w:p w14:paraId="15CD7EB5" w14:textId="77777777" w:rsidR="004F7FA1" w:rsidRPr="0022254E" w:rsidRDefault="004F7FA1" w:rsidP="004F7FA1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37.</w:t>
            </w:r>
          </w:p>
        </w:tc>
        <w:tc>
          <w:tcPr>
            <w:tcW w:w="1276" w:type="dxa"/>
          </w:tcPr>
          <w:p w14:paraId="07829BA2" w14:textId="77777777" w:rsidR="004F7FA1" w:rsidRPr="0022254E" w:rsidRDefault="004F7FA1" w:rsidP="004F7FA1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Зима</w:t>
            </w:r>
          </w:p>
        </w:tc>
        <w:tc>
          <w:tcPr>
            <w:tcW w:w="1134" w:type="dxa"/>
          </w:tcPr>
          <w:p w14:paraId="389939F8" w14:textId="77777777" w:rsidR="004F7FA1" w:rsidRPr="0022254E" w:rsidRDefault="004F7FA1" w:rsidP="004F7FA1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417" w:type="dxa"/>
          </w:tcPr>
          <w:p w14:paraId="6951A7B2" w14:textId="77777777" w:rsidR="004F7FA1" w:rsidRPr="0022254E" w:rsidRDefault="004F7FA1" w:rsidP="004F7FA1">
            <w:pPr>
              <w:pStyle w:val="Pa7"/>
              <w:rPr>
                <w:rFonts w:cs="Times New Roman"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Fonts w:cs="Times New Roman"/>
                <w:color w:val="211D1E"/>
                <w:sz w:val="20"/>
                <w:szCs w:val="20"/>
                <w:lang w:val="sr-Cyrl-RS"/>
              </w:rPr>
              <w:t xml:space="preserve">Дијалошка, монолошка, рад с уџбеником </w:t>
            </w:r>
          </w:p>
          <w:p w14:paraId="7C9B583D" w14:textId="77777777" w:rsidR="004F7FA1" w:rsidRPr="0022254E" w:rsidRDefault="004F7FA1" w:rsidP="004F7FA1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59" w:type="dxa"/>
          </w:tcPr>
          <w:p w14:paraId="6E9510AC" w14:textId="77777777" w:rsidR="004F7FA1" w:rsidRPr="0022254E" w:rsidRDefault="004F7FA1" w:rsidP="004F7FA1">
            <w:pPr>
              <w:pStyle w:val="Pa26"/>
              <w:spacing w:before="80"/>
              <w:ind w:left="-44" w:right="-97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групни рад</w:t>
            </w:r>
          </w:p>
          <w:p w14:paraId="67AD81B4" w14:textId="77777777" w:rsidR="004F7FA1" w:rsidRPr="0022254E" w:rsidRDefault="004F7FA1" w:rsidP="004F7FA1">
            <w:pPr>
              <w:pStyle w:val="tabela"/>
              <w:spacing w:before="0" w:line="240" w:lineRule="auto"/>
              <w:ind w:left="-44" w:right="-97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2274" w:type="dxa"/>
          </w:tcPr>
          <w:p w14:paraId="0655D3E6" w14:textId="77777777" w:rsidR="004F7FA1" w:rsidRPr="0022254E" w:rsidRDefault="004F7FA1" w:rsidP="004F7FA1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25AEDB8C" w14:textId="77777777" w:rsidR="004F7FA1" w:rsidRPr="0022254E" w:rsidRDefault="004F7FA1" w:rsidP="004F7FA1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40295E27" w14:textId="77777777" w:rsidR="004F7FA1" w:rsidRPr="0022254E" w:rsidRDefault="004F7FA1" w:rsidP="004F7FA1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bCs/>
                <w:color w:val="211D1E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533" w:type="dxa"/>
          </w:tcPr>
          <w:p w14:paraId="0E0DE546" w14:textId="77777777" w:rsidR="004F7FA1" w:rsidRPr="0022254E" w:rsidRDefault="004F7FA1" w:rsidP="004F7FA1">
            <w:pPr>
              <w:spacing w:after="0" w:line="240" w:lineRule="auto"/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46215F82" w14:textId="77777777" w:rsidR="004F7FA1" w:rsidRPr="0022254E" w:rsidRDefault="004F7FA1" w:rsidP="004F7FA1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0959D718" w14:textId="77777777" w:rsidR="004F7FA1" w:rsidRPr="0022254E" w:rsidRDefault="004F7FA1" w:rsidP="004F7FA1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Ликовна култура</w:t>
            </w:r>
          </w:p>
          <w:p w14:paraId="569D7787" w14:textId="77777777" w:rsidR="004F7FA1" w:rsidRPr="0022254E" w:rsidRDefault="004F7FA1" w:rsidP="004F7FA1">
            <w:pPr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Физичко васпитање</w:t>
            </w:r>
          </w:p>
        </w:tc>
        <w:tc>
          <w:tcPr>
            <w:tcW w:w="1073" w:type="dxa"/>
          </w:tcPr>
          <w:p w14:paraId="71FF5EA4" w14:textId="77777777" w:rsidR="004F7FA1" w:rsidRPr="0022254E" w:rsidRDefault="004F7FA1" w:rsidP="004F7FA1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4F7FA1" w:rsidRPr="0022254E" w14:paraId="5287B300" w14:textId="77777777" w:rsidTr="00F00118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031B574" w14:textId="77777777" w:rsidR="004F7FA1" w:rsidRPr="0022254E" w:rsidRDefault="004F7FA1" w:rsidP="004F7FA1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3966" w:type="dxa"/>
          </w:tcPr>
          <w:p w14:paraId="2517C911" w14:textId="77777777" w:rsidR="004F7FA1" w:rsidRPr="0022254E" w:rsidRDefault="004F7FA1" w:rsidP="004F7FA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објекте важне за сналажење у насељу;</w:t>
            </w:r>
          </w:p>
          <w:p w14:paraId="1C8953CA" w14:textId="77777777" w:rsidR="004F7FA1" w:rsidRPr="0022254E" w:rsidRDefault="004F7FA1" w:rsidP="004F7FA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пронађе неки објекат насељу помоћу адресе или других важних објеката;</w:t>
            </w:r>
          </w:p>
          <w:p w14:paraId="5B603DB7" w14:textId="77777777" w:rsidR="004F7FA1" w:rsidRPr="0022254E" w:rsidRDefault="004F7FA1" w:rsidP="004F7FA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где је почетак улице;</w:t>
            </w:r>
          </w:p>
          <w:p w14:paraId="5E0ADFAE" w14:textId="162C890F" w:rsidR="004F7FA1" w:rsidRPr="0022254E" w:rsidRDefault="004F7FA1" w:rsidP="004F7FA1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/>
                <w:lang w:val="sr-Cyrl-RS"/>
              </w:rPr>
              <w:t>објасни са које стране су парни а са које непарни кућни бројеви</w:t>
            </w:r>
          </w:p>
        </w:tc>
        <w:tc>
          <w:tcPr>
            <w:tcW w:w="567" w:type="dxa"/>
          </w:tcPr>
          <w:p w14:paraId="62340D6C" w14:textId="4592D213" w:rsidR="004F7FA1" w:rsidRPr="0022254E" w:rsidRDefault="004F7FA1" w:rsidP="004F7FA1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38.</w:t>
            </w:r>
          </w:p>
        </w:tc>
        <w:tc>
          <w:tcPr>
            <w:tcW w:w="1276" w:type="dxa"/>
          </w:tcPr>
          <w:p w14:paraId="01F3C1B4" w14:textId="2C9203A3" w:rsidR="004F7FA1" w:rsidRPr="0022254E" w:rsidRDefault="004F7FA1" w:rsidP="004F7FA1">
            <w:pPr>
              <w:pStyle w:val="tabela"/>
              <w:spacing w:before="0" w:line="240" w:lineRule="auto"/>
              <w:ind w:left="0" w:right="-114"/>
              <w:rPr>
                <w:rFonts w:ascii="Myriad Pro" w:eastAsiaTheme="minorHAnsi" w:hAnsi="Myriad Pro" w:cs="MyriadPro-Bold"/>
                <w:b/>
                <w:bCs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Како се сналазим у насељу</w:t>
            </w:r>
          </w:p>
        </w:tc>
        <w:tc>
          <w:tcPr>
            <w:tcW w:w="1134" w:type="dxa"/>
          </w:tcPr>
          <w:p w14:paraId="7F5AC538" w14:textId="78A24ACB" w:rsidR="004F7FA1" w:rsidRPr="0022254E" w:rsidRDefault="004F7FA1" w:rsidP="004F7FA1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417" w:type="dxa"/>
          </w:tcPr>
          <w:p w14:paraId="051C5200" w14:textId="77777777" w:rsidR="004F7FA1" w:rsidRPr="00F00118" w:rsidRDefault="004F7FA1" w:rsidP="004F7FA1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color w:val="211D1E"/>
                <w:lang w:val="sr-Cyrl-RS"/>
              </w:rPr>
            </w:pPr>
            <w:r w:rsidRPr="00F00118">
              <w:rPr>
                <w:rFonts w:ascii="Myriad Pro" w:hAnsi="Myriad Pro"/>
                <w:color w:val="211D1E"/>
                <w:lang w:val="sr-Cyrl-RS"/>
              </w:rPr>
              <w:t>Дијалошка, монолошка,</w:t>
            </w:r>
          </w:p>
          <w:p w14:paraId="2A826E0B" w14:textId="77777777" w:rsidR="004F7FA1" w:rsidRPr="00F00118" w:rsidRDefault="004F7FA1" w:rsidP="004F7FA1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color w:val="211D1E"/>
                <w:lang w:val="sr-Cyrl-RS"/>
              </w:rPr>
            </w:pPr>
            <w:r w:rsidRPr="00F00118">
              <w:rPr>
                <w:rFonts w:ascii="Myriad Pro" w:hAnsi="Myriad Pro"/>
                <w:color w:val="211D1E"/>
                <w:lang w:val="sr-Cyrl-RS"/>
              </w:rPr>
              <w:t>рад</w:t>
            </w:r>
          </w:p>
          <w:p w14:paraId="584CE357" w14:textId="68C45DA2" w:rsidR="004F7FA1" w:rsidRPr="00F00118" w:rsidRDefault="004F7FA1" w:rsidP="004F7FA1">
            <w:pPr>
              <w:pStyle w:val="Pa7"/>
              <w:rPr>
                <w:rFonts w:cs="Times New Roman"/>
                <w:color w:val="211D1E"/>
                <w:sz w:val="22"/>
                <w:szCs w:val="22"/>
                <w:lang w:val="sr-Cyrl-RS"/>
              </w:rPr>
            </w:pPr>
            <w:r w:rsidRPr="00F00118">
              <w:rPr>
                <w:color w:val="211D1E"/>
                <w:sz w:val="20"/>
                <w:szCs w:val="20"/>
                <w:lang w:val="sr-Cyrl-RS"/>
              </w:rPr>
              <w:t>с уџбеником</w:t>
            </w:r>
          </w:p>
        </w:tc>
        <w:tc>
          <w:tcPr>
            <w:tcW w:w="1559" w:type="dxa"/>
          </w:tcPr>
          <w:p w14:paraId="5048EE30" w14:textId="77777777" w:rsidR="004F7FA1" w:rsidRPr="0022254E" w:rsidRDefault="004F7FA1" w:rsidP="004F7FA1">
            <w:pPr>
              <w:pStyle w:val="Pa26"/>
              <w:tabs>
                <w:tab w:val="left" w:pos="946"/>
              </w:tabs>
              <w:spacing w:before="80"/>
              <w:ind w:left="-44" w:right="-135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</w:t>
            </w:r>
          </w:p>
          <w:p w14:paraId="18BA640A" w14:textId="77777777" w:rsidR="004F7FA1" w:rsidRPr="0022254E" w:rsidRDefault="004F7FA1" w:rsidP="004F7FA1">
            <w:pPr>
              <w:pStyle w:val="Pa26"/>
              <w:tabs>
                <w:tab w:val="left" w:pos="946"/>
              </w:tabs>
              <w:spacing w:before="80"/>
              <w:ind w:left="-44" w:right="-13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</w:p>
        </w:tc>
        <w:tc>
          <w:tcPr>
            <w:tcW w:w="2274" w:type="dxa"/>
          </w:tcPr>
          <w:p w14:paraId="18E67537" w14:textId="77777777" w:rsidR="004F7FA1" w:rsidRPr="0022254E" w:rsidRDefault="004F7FA1" w:rsidP="004F7FA1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5C2B8749" w14:textId="77777777" w:rsidR="004F7FA1" w:rsidRPr="0022254E" w:rsidRDefault="004F7FA1" w:rsidP="004F7FA1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419C8888" w14:textId="0CF1E03A" w:rsidR="004F7FA1" w:rsidRPr="0022254E" w:rsidRDefault="004F7FA1" w:rsidP="004F7FA1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533" w:type="dxa"/>
          </w:tcPr>
          <w:p w14:paraId="3633C958" w14:textId="77777777" w:rsidR="004F7FA1" w:rsidRPr="0022254E" w:rsidRDefault="004F7FA1" w:rsidP="004F7FA1">
            <w:pPr>
              <w:spacing w:after="0" w:line="240" w:lineRule="auto"/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7BBFF840" w14:textId="77777777" w:rsidR="004F7FA1" w:rsidRPr="0022254E" w:rsidRDefault="004F7FA1" w:rsidP="004F7FA1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Математика</w:t>
            </w:r>
          </w:p>
          <w:p w14:paraId="0EA3B3CD" w14:textId="77777777" w:rsidR="004F7FA1" w:rsidRPr="0022254E" w:rsidRDefault="004F7FA1" w:rsidP="004F7FA1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2D2EAC63" w14:textId="77777777" w:rsidR="004F7FA1" w:rsidRPr="0022254E" w:rsidRDefault="004F7FA1" w:rsidP="004F7FA1">
            <w:pPr>
              <w:spacing w:after="0" w:line="240" w:lineRule="auto"/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073" w:type="dxa"/>
          </w:tcPr>
          <w:p w14:paraId="39357F63" w14:textId="77777777" w:rsidR="004F7FA1" w:rsidRDefault="004F7FA1" w:rsidP="004F7FA1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  <w:p w14:paraId="729829C7" w14:textId="77777777" w:rsidR="004F7FA1" w:rsidRPr="0022254E" w:rsidRDefault="004F7FA1" w:rsidP="004F7FA1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</w:tbl>
    <w:p w14:paraId="35119BDB" w14:textId="154DA7CB" w:rsidR="00965329" w:rsidRPr="0022254E" w:rsidRDefault="00965329" w:rsidP="00965329">
      <w:pPr>
        <w:tabs>
          <w:tab w:val="right" w:pos="12960"/>
        </w:tabs>
        <w:rPr>
          <w:rFonts w:ascii="Myriad Pro" w:hAnsi="Myriad Pro"/>
          <w:sz w:val="20"/>
          <w:szCs w:val="20"/>
          <w:lang w:val="sr-Cyrl-RS"/>
        </w:rPr>
      </w:pPr>
      <w:r w:rsidRPr="0022254E">
        <w:rPr>
          <w:rFonts w:ascii="Myriad Pro" w:hAnsi="Myriad Pro"/>
          <w:sz w:val="20"/>
          <w:szCs w:val="20"/>
          <w:lang w:val="sr-Cyrl-RS"/>
        </w:rPr>
        <w:t>Датум предаје: _________________</w:t>
      </w:r>
      <w:r w:rsidRPr="0022254E">
        <w:rPr>
          <w:rFonts w:ascii="Myriad Pro" w:hAnsi="Myriad Pro"/>
          <w:sz w:val="20"/>
          <w:szCs w:val="20"/>
          <w:lang w:val="sr-Cyrl-RS"/>
        </w:rPr>
        <w:tab/>
        <w:t>Предметни наставник: ______________________</w:t>
      </w:r>
    </w:p>
    <w:p w14:paraId="45DA51BB" w14:textId="77777777" w:rsidR="00076700" w:rsidRDefault="00076700">
      <w:pPr>
        <w:spacing w:after="200" w:line="276" w:lineRule="auto"/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</w:pPr>
      <w:r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br w:type="page"/>
      </w:r>
    </w:p>
    <w:p w14:paraId="51F97E0B" w14:textId="4171CD35" w:rsidR="00965329" w:rsidRPr="0022254E" w:rsidRDefault="00965329" w:rsidP="00965329">
      <w:pPr>
        <w:spacing w:after="0" w:line="240" w:lineRule="auto"/>
        <w:ind w:firstLine="142"/>
        <w:jc w:val="center"/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lastRenderedPageBreak/>
        <w:t xml:space="preserve">ПРЕДЛОГ ОПЕРАТИВНОГ ПЛАНА РАДА НАСТАВНИКА </w:t>
      </w:r>
    </w:p>
    <w:p w14:paraId="6B6546A8" w14:textId="77777777" w:rsidR="00965329" w:rsidRPr="0022254E" w:rsidRDefault="00965329" w:rsidP="00965329">
      <w:pPr>
        <w:spacing w:after="0" w:line="240" w:lineRule="auto"/>
        <w:ind w:firstLine="142"/>
        <w:jc w:val="right"/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t xml:space="preserve">Школска година______________ </w:t>
      </w:r>
    </w:p>
    <w:p w14:paraId="275492FE" w14:textId="77777777" w:rsidR="00965329" w:rsidRPr="0022254E" w:rsidRDefault="00965329" w:rsidP="00965329">
      <w:pPr>
        <w:spacing w:after="0" w:line="240" w:lineRule="auto"/>
        <w:rPr>
          <w:rFonts w:ascii="Myriad Pro" w:eastAsia="Times New Roman" w:hAnsi="Myriad Pro"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 xml:space="preserve">Предмет: </w:t>
      </w:r>
    </w:p>
    <w:p w14:paraId="7297ECC4" w14:textId="77777777" w:rsidR="00965329" w:rsidRPr="0022254E" w:rsidRDefault="00965329" w:rsidP="00965329">
      <w:pPr>
        <w:spacing w:after="0" w:line="240" w:lineRule="auto"/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 xml:space="preserve">Годишњи фонд часова: </w:t>
      </w:r>
    </w:p>
    <w:p w14:paraId="49631AE1" w14:textId="77777777" w:rsidR="00965329" w:rsidRPr="0022254E" w:rsidRDefault="00965329" w:rsidP="00965329">
      <w:pPr>
        <w:spacing w:after="0" w:line="240" w:lineRule="auto"/>
        <w:rPr>
          <w:rFonts w:ascii="Myriad Pro" w:eastAsia="Times New Roman" w:hAnsi="Myriad Pro"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 xml:space="preserve">Недељни фонд часова: 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113"/>
        <w:gridCol w:w="567"/>
        <w:gridCol w:w="1554"/>
        <w:gridCol w:w="1417"/>
        <w:gridCol w:w="1418"/>
        <w:gridCol w:w="1559"/>
        <w:gridCol w:w="1565"/>
        <w:gridCol w:w="1533"/>
        <w:gridCol w:w="1073"/>
      </w:tblGrid>
      <w:tr w:rsidR="00965329" w:rsidRPr="0022254E" w14:paraId="168BF44C" w14:textId="77777777" w:rsidTr="007E598E">
        <w:trPr>
          <w:cantSplit/>
          <w:trHeight w:val="569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bottom"/>
          </w:tcPr>
          <w:p w14:paraId="7A0B175B" w14:textId="77777777" w:rsidR="00965329" w:rsidRPr="0022254E" w:rsidRDefault="00965329" w:rsidP="007E598E">
            <w:pPr>
              <w:ind w:right="-170"/>
              <w:jc w:val="center"/>
              <w:rPr>
                <w:rFonts w:ascii="Myriad Pro" w:eastAsia="Times New Roman" w:hAnsi="Myriad Pro"/>
                <w:b/>
                <w:bCs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b/>
                <w:bCs/>
                <w:sz w:val="20"/>
                <w:szCs w:val="20"/>
                <w:lang w:val="sr-Cyrl-RS"/>
              </w:rPr>
              <w:t>ФЕБРУАР</w:t>
            </w:r>
          </w:p>
        </w:tc>
      </w:tr>
      <w:tr w:rsidR="001A3D15" w:rsidRPr="0022254E" w14:paraId="20E30087" w14:textId="77777777" w:rsidTr="001A3D15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1227D35D" w14:textId="77777777" w:rsidR="00965329" w:rsidRPr="0022254E" w:rsidRDefault="00965329" w:rsidP="007E598E">
            <w:pPr>
              <w:ind w:left="113" w:right="-108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Број и назив наставне теме</w:t>
            </w:r>
          </w:p>
        </w:tc>
        <w:tc>
          <w:tcPr>
            <w:tcW w:w="4113" w:type="dxa"/>
            <w:shd w:val="clear" w:color="auto" w:fill="F2F2F2" w:themeFill="background1" w:themeFillShade="F2"/>
            <w:vAlign w:val="center"/>
          </w:tcPr>
          <w:p w14:paraId="1CE462C4" w14:textId="77777777" w:rsidR="00965329" w:rsidRPr="0022254E" w:rsidRDefault="00965329" w:rsidP="007E598E">
            <w:pPr>
              <w:ind w:left="-106" w:right="-102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Исходи</w:t>
            </w:r>
          </w:p>
          <w:p w14:paraId="00ADB3BA" w14:textId="77777777" w:rsidR="00965329" w:rsidRPr="0022254E" w:rsidRDefault="00965329" w:rsidP="007E598E">
            <w:pPr>
              <w:ind w:right="-110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2D494BA" w14:textId="77777777" w:rsidR="00965329" w:rsidRPr="0022254E" w:rsidRDefault="00965329" w:rsidP="007E598E">
            <w:pPr>
              <w:ind w:left="-114" w:right="-114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Р.бр. часа</w:t>
            </w: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505A7937" w14:textId="77777777" w:rsidR="00965329" w:rsidRPr="0022254E" w:rsidRDefault="00965329" w:rsidP="007E598E">
            <w:pPr>
              <w:ind w:left="-114" w:right="-114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9E90990" w14:textId="77777777" w:rsidR="00965329" w:rsidRPr="0022254E" w:rsidRDefault="00965329" w:rsidP="007E598E">
            <w:pPr>
              <w:ind w:left="-114" w:right="-114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C209B8D" w14:textId="77777777" w:rsidR="00965329" w:rsidRPr="0022254E" w:rsidRDefault="00965329" w:rsidP="007E598E">
            <w:pPr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9FC3994" w14:textId="77777777" w:rsidR="00965329" w:rsidRPr="0022254E" w:rsidRDefault="00965329" w:rsidP="007E598E">
            <w:pPr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565" w:type="dxa"/>
            <w:shd w:val="clear" w:color="auto" w:fill="F2F2F2" w:themeFill="background1" w:themeFillShade="F2"/>
            <w:vAlign w:val="center"/>
          </w:tcPr>
          <w:p w14:paraId="6C39B5EF" w14:textId="0057CF31" w:rsidR="00965329" w:rsidRPr="0022254E" w:rsidRDefault="00965329" w:rsidP="001A3D15">
            <w:pPr>
              <w:ind w:right="-96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Међупредметне компетенције</w:t>
            </w:r>
          </w:p>
        </w:tc>
        <w:tc>
          <w:tcPr>
            <w:tcW w:w="1533" w:type="dxa"/>
            <w:shd w:val="clear" w:color="auto" w:fill="F2F2F2" w:themeFill="background1" w:themeFillShade="F2"/>
            <w:vAlign w:val="center"/>
          </w:tcPr>
          <w:p w14:paraId="7D05837D" w14:textId="77777777" w:rsidR="00965329" w:rsidRPr="0022254E" w:rsidRDefault="00965329" w:rsidP="007E598E">
            <w:pPr>
              <w:ind w:left="-90" w:right="-110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 xml:space="preserve">Међупред метна корелација </w:t>
            </w:r>
          </w:p>
        </w:tc>
        <w:tc>
          <w:tcPr>
            <w:tcW w:w="1073" w:type="dxa"/>
            <w:shd w:val="clear" w:color="auto" w:fill="F2F2F2" w:themeFill="background1" w:themeFillShade="F2"/>
            <w:vAlign w:val="center"/>
          </w:tcPr>
          <w:p w14:paraId="57924161" w14:textId="77777777" w:rsidR="00965329" w:rsidRPr="0022254E" w:rsidRDefault="00965329" w:rsidP="007E598E">
            <w:pPr>
              <w:ind w:right="-170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Евалуација квалитета планираног</w:t>
            </w:r>
          </w:p>
        </w:tc>
      </w:tr>
      <w:tr w:rsidR="005A5BD8" w:rsidRPr="0022254E" w14:paraId="787F308E" w14:textId="77777777" w:rsidTr="00226AA2">
        <w:trPr>
          <w:trHeight w:val="26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1AD4890B" w14:textId="198A5BBE" w:rsidR="005A5BD8" w:rsidRPr="0022254E" w:rsidRDefault="005A5BD8" w:rsidP="005A5BD8">
            <w:pPr>
              <w:tabs>
                <w:tab w:val="left" w:pos="136"/>
              </w:tabs>
              <w:ind w:right="-141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КРЕТАЊЕ И МЕРЕЊЕ ВРЕМЕНА</w:t>
            </w:r>
          </w:p>
        </w:tc>
        <w:tc>
          <w:tcPr>
            <w:tcW w:w="4113" w:type="dxa"/>
          </w:tcPr>
          <w:p w14:paraId="669A1AE0" w14:textId="77777777" w:rsidR="005A5BD8" w:rsidRPr="0022254E" w:rsidRDefault="005A5BD8" w:rsidP="005A5BD8">
            <w:pPr>
              <w:pStyle w:val="tabela"/>
              <w:spacing w:before="0" w:line="240" w:lineRule="auto"/>
              <w:ind w:left="0" w:right="-105"/>
              <w:rPr>
                <w:rStyle w:val="A9"/>
                <w:rFonts w:ascii="Myriad Pro" w:hAnsi="Myriad Pro" w:cs="Times New Roman"/>
                <w:bCs w:val="0"/>
                <w:noProof/>
                <w:color w:val="auto"/>
                <w:sz w:val="20"/>
                <w:szCs w:val="20"/>
                <w:lang w:val="sr-Cyrl-RS"/>
              </w:rPr>
            </w:pPr>
          </w:p>
          <w:p w14:paraId="4105DFD6" w14:textId="77777777" w:rsidR="005A5BD8" w:rsidRPr="0022254E" w:rsidRDefault="005A5BD8" w:rsidP="005A5BD8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објекте важне за сналажење у насељу;</w:t>
            </w:r>
          </w:p>
          <w:p w14:paraId="1968F421" w14:textId="77777777" w:rsidR="005A5BD8" w:rsidRPr="0022254E" w:rsidRDefault="005A5BD8" w:rsidP="005A5BD8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пронађе неки објекат насељу помоћу адресе или других важних објеката;</w:t>
            </w:r>
          </w:p>
          <w:p w14:paraId="6A6A523A" w14:textId="77777777" w:rsidR="005A5BD8" w:rsidRPr="0022254E" w:rsidRDefault="005A5BD8" w:rsidP="005A5BD8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где је почетак улице;</w:t>
            </w:r>
          </w:p>
          <w:p w14:paraId="0BE17CC6" w14:textId="77777777" w:rsidR="005A5BD8" w:rsidRPr="0022254E" w:rsidRDefault="005A5BD8" w:rsidP="005A5BD8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са које стране су парни а са које непарни кућни бројеви</w:t>
            </w:r>
          </w:p>
        </w:tc>
        <w:tc>
          <w:tcPr>
            <w:tcW w:w="567" w:type="dxa"/>
          </w:tcPr>
          <w:p w14:paraId="647C7B83" w14:textId="77777777" w:rsidR="005A5BD8" w:rsidRPr="0022254E" w:rsidRDefault="005A5BD8" w:rsidP="005A5BD8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39.</w:t>
            </w:r>
          </w:p>
        </w:tc>
        <w:tc>
          <w:tcPr>
            <w:tcW w:w="1554" w:type="dxa"/>
          </w:tcPr>
          <w:p w14:paraId="169B4AA7" w14:textId="77777777" w:rsidR="005A5BD8" w:rsidRPr="0022254E" w:rsidRDefault="005A5BD8" w:rsidP="005A5BD8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Како се сналазим у насељу</w:t>
            </w:r>
          </w:p>
        </w:tc>
        <w:tc>
          <w:tcPr>
            <w:tcW w:w="1417" w:type="dxa"/>
          </w:tcPr>
          <w:p w14:paraId="5E8B9805" w14:textId="77777777" w:rsidR="005A5BD8" w:rsidRPr="0022254E" w:rsidRDefault="005A5BD8" w:rsidP="005A5BD8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 xml:space="preserve">Утврђивање </w:t>
            </w:r>
          </w:p>
        </w:tc>
        <w:tc>
          <w:tcPr>
            <w:tcW w:w="1418" w:type="dxa"/>
          </w:tcPr>
          <w:p w14:paraId="371641BA" w14:textId="77777777" w:rsidR="005A5BD8" w:rsidRDefault="005A5BD8" w:rsidP="005A5BD8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color w:val="211D1E"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 xml:space="preserve">Дијалошка, монолошка, </w:t>
            </w:r>
          </w:p>
          <w:p w14:paraId="2C53F03A" w14:textId="62281764" w:rsidR="005A5BD8" w:rsidRPr="0022254E" w:rsidRDefault="005A5BD8" w:rsidP="005A5BD8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рад с уџбеником</w:t>
            </w:r>
            <w:r w:rsidRPr="0022254E">
              <w:rPr>
                <w:rFonts w:ascii="Myriad Pro" w:hAnsi="Myriad Pro"/>
                <w:b/>
                <w:lang w:val="sr-Cyrl-RS"/>
              </w:rPr>
              <w:t xml:space="preserve">, </w:t>
            </w:r>
            <w:r w:rsidRPr="0022254E">
              <w:rPr>
                <w:rFonts w:ascii="Myriad Pro" w:hAnsi="Myriad Pro"/>
                <w:lang w:val="sr-Cyrl-RS"/>
              </w:rPr>
              <w:t>амбијентална метода</w:t>
            </w:r>
          </w:p>
        </w:tc>
        <w:tc>
          <w:tcPr>
            <w:tcW w:w="1559" w:type="dxa"/>
          </w:tcPr>
          <w:p w14:paraId="2B33B6F1" w14:textId="77777777" w:rsidR="005A5BD8" w:rsidRPr="0022254E" w:rsidRDefault="005A5BD8" w:rsidP="00F55834">
            <w:pPr>
              <w:pStyle w:val="Pa26"/>
              <w:spacing w:before="80"/>
              <w:ind w:left="-44" w:right="-60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амбијентално учење</w:t>
            </w:r>
          </w:p>
          <w:p w14:paraId="79FDF52B" w14:textId="77777777" w:rsidR="005A5BD8" w:rsidRPr="0022254E" w:rsidRDefault="005A5BD8" w:rsidP="00F55834">
            <w:pPr>
              <w:pStyle w:val="tabela"/>
              <w:spacing w:before="0" w:line="240" w:lineRule="auto"/>
              <w:ind w:left="-44" w:right="-60"/>
              <w:rPr>
                <w:rFonts w:ascii="Myriad Pro" w:hAnsi="Myriad Pro"/>
                <w:b/>
                <w:lang w:val="sr-Cyrl-RS"/>
              </w:rPr>
            </w:pPr>
          </w:p>
        </w:tc>
        <w:tc>
          <w:tcPr>
            <w:tcW w:w="1565" w:type="dxa"/>
          </w:tcPr>
          <w:p w14:paraId="1EB3669D" w14:textId="77777777" w:rsidR="005A5BD8" w:rsidRPr="0022254E" w:rsidRDefault="005A5BD8" w:rsidP="005A5BD8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63744F67" w14:textId="77777777" w:rsidR="005A5BD8" w:rsidRPr="0022254E" w:rsidRDefault="005A5BD8" w:rsidP="005A5BD8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00170F5E" w14:textId="77777777" w:rsidR="005A5BD8" w:rsidRPr="0022254E" w:rsidRDefault="005A5BD8" w:rsidP="005A5BD8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bCs/>
                <w:color w:val="211D1E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533" w:type="dxa"/>
          </w:tcPr>
          <w:p w14:paraId="0FB540AC" w14:textId="77777777" w:rsidR="005A5BD8" w:rsidRPr="0022254E" w:rsidRDefault="005A5BD8" w:rsidP="005A5BD8">
            <w:pPr>
              <w:spacing w:after="0" w:line="240" w:lineRule="auto"/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377ED0D1" w14:textId="77777777" w:rsidR="005A5BD8" w:rsidRPr="0022254E" w:rsidRDefault="005A5BD8" w:rsidP="005A5BD8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Математика</w:t>
            </w:r>
          </w:p>
          <w:p w14:paraId="171DAA41" w14:textId="77777777" w:rsidR="005A5BD8" w:rsidRPr="0022254E" w:rsidRDefault="005A5BD8" w:rsidP="005A5BD8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68193616" w14:textId="77777777" w:rsidR="005A5BD8" w:rsidRPr="0022254E" w:rsidRDefault="005A5BD8" w:rsidP="005A5BD8">
            <w:pPr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073" w:type="dxa"/>
          </w:tcPr>
          <w:p w14:paraId="2A3CC5DB" w14:textId="77777777" w:rsidR="005A5BD8" w:rsidRPr="0022254E" w:rsidRDefault="005A5BD8" w:rsidP="005A5BD8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5A5BD8" w:rsidRPr="0022254E" w14:paraId="7E125AFC" w14:textId="77777777" w:rsidTr="001A3D15">
        <w:trPr>
          <w:cantSplit/>
          <w:trHeight w:val="1898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4276BB29" w14:textId="77777777" w:rsidR="005A5BD8" w:rsidRPr="0022254E" w:rsidRDefault="005A5BD8" w:rsidP="005A5BD8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113" w:type="dxa"/>
          </w:tcPr>
          <w:p w14:paraId="5FF6EC3C" w14:textId="77777777" w:rsidR="005A5BD8" w:rsidRPr="0022254E" w:rsidRDefault="005A5BD8" w:rsidP="005A5BD8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делове часовника;</w:t>
            </w:r>
          </w:p>
          <w:p w14:paraId="1ED1998F" w14:textId="77777777" w:rsidR="005A5BD8" w:rsidRPr="0022254E" w:rsidRDefault="005A5BD8" w:rsidP="005A5BD8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разлику између часовника са казаљкама и дигиталног часовника;</w:t>
            </w:r>
          </w:p>
          <w:p w14:paraId="69FCBBAB" w14:textId="77777777" w:rsidR="005A5BD8" w:rsidRPr="0022254E" w:rsidRDefault="005A5BD8" w:rsidP="005A5BD8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Theme="minorHAnsi" w:hAnsi="Myriad Pro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колико траје дан, час, минут, секунда</w:t>
            </w:r>
          </w:p>
        </w:tc>
        <w:tc>
          <w:tcPr>
            <w:tcW w:w="567" w:type="dxa"/>
          </w:tcPr>
          <w:p w14:paraId="1FB87C38" w14:textId="77777777" w:rsidR="005A5BD8" w:rsidRPr="0022254E" w:rsidRDefault="005A5BD8" w:rsidP="005A5BD8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40.</w:t>
            </w:r>
          </w:p>
        </w:tc>
        <w:tc>
          <w:tcPr>
            <w:tcW w:w="1554" w:type="dxa"/>
          </w:tcPr>
          <w:p w14:paraId="038235CE" w14:textId="77777777" w:rsidR="005A5BD8" w:rsidRPr="0022254E" w:rsidRDefault="005A5BD8" w:rsidP="005A5BD8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Како пратим време</w:t>
            </w:r>
          </w:p>
        </w:tc>
        <w:tc>
          <w:tcPr>
            <w:tcW w:w="1417" w:type="dxa"/>
          </w:tcPr>
          <w:p w14:paraId="3556E1EC" w14:textId="77777777" w:rsidR="005A5BD8" w:rsidRPr="0022254E" w:rsidRDefault="005A5BD8" w:rsidP="005A5BD8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418" w:type="dxa"/>
          </w:tcPr>
          <w:p w14:paraId="6125FC84" w14:textId="77777777" w:rsidR="005A5BD8" w:rsidRPr="0022254E" w:rsidRDefault="005A5BD8" w:rsidP="005A5BD8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 рад с уџбеником</w:t>
            </w:r>
          </w:p>
        </w:tc>
        <w:tc>
          <w:tcPr>
            <w:tcW w:w="1559" w:type="dxa"/>
          </w:tcPr>
          <w:p w14:paraId="09552F5F" w14:textId="77777777" w:rsidR="005A5BD8" w:rsidRPr="0022254E" w:rsidRDefault="005A5BD8" w:rsidP="00F55834">
            <w:pPr>
              <w:pStyle w:val="Pa26"/>
              <w:spacing w:before="80"/>
              <w:ind w:left="-44" w:right="-60"/>
              <w:rPr>
                <w:noProof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</w:t>
            </w:r>
          </w:p>
        </w:tc>
        <w:tc>
          <w:tcPr>
            <w:tcW w:w="1565" w:type="dxa"/>
          </w:tcPr>
          <w:p w14:paraId="2406F3B4" w14:textId="77777777" w:rsidR="005A5BD8" w:rsidRPr="0022254E" w:rsidRDefault="005A5BD8" w:rsidP="005A5BD8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39C00FF7" w14:textId="77777777" w:rsidR="005A5BD8" w:rsidRPr="0022254E" w:rsidRDefault="005A5BD8" w:rsidP="005A5BD8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365D092E" w14:textId="41743481" w:rsidR="005A5BD8" w:rsidRPr="00633F26" w:rsidRDefault="005A5BD8" w:rsidP="005A5BD8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bCs/>
                <w:color w:val="211D1E"/>
                <w:lang w:val="sr-Latn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533" w:type="dxa"/>
          </w:tcPr>
          <w:p w14:paraId="2A35EAFA" w14:textId="77777777" w:rsidR="005A5BD8" w:rsidRPr="0022254E" w:rsidRDefault="005A5BD8" w:rsidP="005A5BD8">
            <w:pPr>
              <w:spacing w:after="0" w:line="240" w:lineRule="auto"/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71843450" w14:textId="77777777" w:rsidR="005A5BD8" w:rsidRPr="0022254E" w:rsidRDefault="005A5BD8" w:rsidP="005A5BD8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Математика</w:t>
            </w:r>
          </w:p>
          <w:p w14:paraId="77D7C371" w14:textId="77777777" w:rsidR="005A5BD8" w:rsidRPr="0022254E" w:rsidRDefault="005A5BD8" w:rsidP="005A5BD8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2B71B2EC" w14:textId="77777777" w:rsidR="005A5BD8" w:rsidRPr="0022254E" w:rsidRDefault="005A5BD8" w:rsidP="005A5BD8">
            <w:pPr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073" w:type="dxa"/>
          </w:tcPr>
          <w:p w14:paraId="43E9DEBA" w14:textId="77777777" w:rsidR="005A5BD8" w:rsidRPr="0022254E" w:rsidRDefault="005A5BD8" w:rsidP="005A5BD8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5A5BD8" w:rsidRPr="0022254E" w14:paraId="1FAD9209" w14:textId="77777777" w:rsidTr="001A3D15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21397873" w14:textId="66593B86" w:rsidR="005A5BD8" w:rsidRPr="0022254E" w:rsidRDefault="005A5BD8" w:rsidP="005A5BD8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КРЕТАЊЕ И МЕРЕЊЕ ВРЕМЕНА</w:t>
            </w:r>
          </w:p>
        </w:tc>
        <w:tc>
          <w:tcPr>
            <w:tcW w:w="4113" w:type="dxa"/>
            <w:vAlign w:val="center"/>
          </w:tcPr>
          <w:p w14:paraId="34CE93D8" w14:textId="77777777" w:rsidR="005A5BD8" w:rsidRPr="0022254E" w:rsidRDefault="005A5BD8" w:rsidP="005A5BD8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делове часовника;</w:t>
            </w:r>
          </w:p>
          <w:p w14:paraId="740A848E" w14:textId="77777777" w:rsidR="005A5BD8" w:rsidRPr="0022254E" w:rsidRDefault="005A5BD8" w:rsidP="005A5BD8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како ради мала а како велика казаљка на часовнику;</w:t>
            </w:r>
          </w:p>
          <w:p w14:paraId="528C398A" w14:textId="77777777" w:rsidR="005A5BD8" w:rsidRPr="0022254E" w:rsidRDefault="005A5BD8" w:rsidP="005A5BD8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одреди време помоћу часовника</w:t>
            </w:r>
          </w:p>
        </w:tc>
        <w:tc>
          <w:tcPr>
            <w:tcW w:w="567" w:type="dxa"/>
          </w:tcPr>
          <w:p w14:paraId="68884A02" w14:textId="77777777" w:rsidR="005A5BD8" w:rsidRPr="0022254E" w:rsidRDefault="005A5BD8" w:rsidP="005A5BD8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41.</w:t>
            </w:r>
          </w:p>
        </w:tc>
        <w:tc>
          <w:tcPr>
            <w:tcW w:w="1554" w:type="dxa"/>
          </w:tcPr>
          <w:p w14:paraId="4F8C17A0" w14:textId="77777777" w:rsidR="005A5BD8" w:rsidRPr="0022254E" w:rsidRDefault="005A5BD8" w:rsidP="005A5BD8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Часовником мерим време</w:t>
            </w:r>
          </w:p>
        </w:tc>
        <w:tc>
          <w:tcPr>
            <w:tcW w:w="1417" w:type="dxa"/>
          </w:tcPr>
          <w:p w14:paraId="4C733A5A" w14:textId="77777777" w:rsidR="005A5BD8" w:rsidRPr="0022254E" w:rsidRDefault="005A5BD8" w:rsidP="005A5BD8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418" w:type="dxa"/>
          </w:tcPr>
          <w:p w14:paraId="7B9277BE" w14:textId="77777777" w:rsidR="005A5BD8" w:rsidRPr="0022254E" w:rsidRDefault="005A5BD8" w:rsidP="005A5BD8">
            <w:pPr>
              <w:pStyle w:val="Pa7"/>
              <w:rPr>
                <w:rFonts w:cs="Times New Roman"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Fonts w:cs="Times New Roman"/>
                <w:color w:val="211D1E"/>
                <w:sz w:val="20"/>
                <w:szCs w:val="20"/>
                <w:lang w:val="sr-Cyrl-RS"/>
              </w:rPr>
              <w:t>Дијалошка, монолошка, рад са уџбеником</w:t>
            </w:r>
          </w:p>
          <w:p w14:paraId="3D08A730" w14:textId="77777777" w:rsidR="005A5BD8" w:rsidRPr="0022254E" w:rsidRDefault="005A5BD8" w:rsidP="005A5BD8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59" w:type="dxa"/>
          </w:tcPr>
          <w:p w14:paraId="1002BD53" w14:textId="77777777" w:rsidR="005A5BD8" w:rsidRPr="0022254E" w:rsidRDefault="005A5BD8" w:rsidP="00F55834">
            <w:pPr>
              <w:pStyle w:val="Pa26"/>
              <w:spacing w:before="80"/>
              <w:ind w:left="-44" w:right="-60"/>
              <w:rPr>
                <w:noProof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</w:t>
            </w:r>
          </w:p>
        </w:tc>
        <w:tc>
          <w:tcPr>
            <w:tcW w:w="1565" w:type="dxa"/>
          </w:tcPr>
          <w:p w14:paraId="5425C74F" w14:textId="77777777" w:rsidR="005A5BD8" w:rsidRPr="0022254E" w:rsidRDefault="005A5BD8" w:rsidP="005A5BD8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485BF758" w14:textId="77777777" w:rsidR="005A5BD8" w:rsidRPr="0022254E" w:rsidRDefault="005A5BD8" w:rsidP="005A5BD8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0B2CB60D" w14:textId="77777777" w:rsidR="005A5BD8" w:rsidRPr="0022254E" w:rsidRDefault="005A5BD8" w:rsidP="005A5BD8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bCs/>
                <w:color w:val="211D1E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 xml:space="preserve">Одговорно учешће у демократском друштву </w:t>
            </w:r>
          </w:p>
        </w:tc>
        <w:tc>
          <w:tcPr>
            <w:tcW w:w="1533" w:type="dxa"/>
          </w:tcPr>
          <w:p w14:paraId="4D50C459" w14:textId="77777777" w:rsidR="005A5BD8" w:rsidRPr="0022254E" w:rsidRDefault="005A5BD8" w:rsidP="005A5BD8">
            <w:pPr>
              <w:spacing w:after="0" w:line="240" w:lineRule="auto"/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2E8969F1" w14:textId="77777777" w:rsidR="005A5BD8" w:rsidRPr="0022254E" w:rsidRDefault="005A5BD8" w:rsidP="005A5BD8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Математика</w:t>
            </w:r>
          </w:p>
          <w:p w14:paraId="68B213B2" w14:textId="77777777" w:rsidR="005A5BD8" w:rsidRPr="0022254E" w:rsidRDefault="005A5BD8" w:rsidP="005A5BD8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12AA8901" w14:textId="77777777" w:rsidR="005A5BD8" w:rsidRPr="0022254E" w:rsidRDefault="005A5BD8" w:rsidP="005A5BD8">
            <w:pPr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073" w:type="dxa"/>
          </w:tcPr>
          <w:p w14:paraId="3356B013" w14:textId="77777777" w:rsidR="005A5BD8" w:rsidRPr="0022254E" w:rsidRDefault="005A5BD8" w:rsidP="005A5BD8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5A5BD8" w:rsidRPr="004F7FA1" w14:paraId="126D2D52" w14:textId="77777777" w:rsidTr="00633F26">
        <w:trPr>
          <w:cantSplit/>
          <w:trHeight w:val="158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60C82189" w14:textId="77777777" w:rsidR="005A5BD8" w:rsidRPr="0022254E" w:rsidRDefault="005A5BD8" w:rsidP="005A5BD8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78BB5C6F" w14:textId="77777777" w:rsidR="005A5BD8" w:rsidRPr="0022254E" w:rsidRDefault="005A5BD8" w:rsidP="005A5BD8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делове часовника;</w:t>
            </w:r>
          </w:p>
          <w:p w14:paraId="46D5FC18" w14:textId="77777777" w:rsidR="005A5BD8" w:rsidRPr="0022254E" w:rsidRDefault="005A5BD8" w:rsidP="005A5BD8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како ради мала а како велика казаљка на часовнику;</w:t>
            </w:r>
          </w:p>
          <w:p w14:paraId="1A35029B" w14:textId="77777777" w:rsidR="005A5BD8" w:rsidRPr="0022254E" w:rsidRDefault="005A5BD8" w:rsidP="005A5BD8">
            <w:pPr>
              <w:pStyle w:val="tabela"/>
              <w:spacing w:before="0" w:line="240" w:lineRule="auto"/>
              <w:ind w:right="-105"/>
              <w:rPr>
                <w:rFonts w:ascii="Myriad Pro" w:eastAsiaTheme="minorHAnsi" w:hAnsi="Myriad Pro"/>
                <w:lang w:val="sr-Cyrl-RS"/>
              </w:rPr>
            </w:pPr>
            <w:r w:rsidRPr="0022254E">
              <w:rPr>
                <w:rFonts w:ascii="Myriad Pro" w:eastAsia="MyriadPro-Regular" w:hAnsi="Myriad Pro"/>
                <w:lang w:val="sr-Cyrl-RS"/>
              </w:rPr>
              <w:t>одреди време помоћу часовника</w:t>
            </w:r>
          </w:p>
        </w:tc>
        <w:tc>
          <w:tcPr>
            <w:tcW w:w="567" w:type="dxa"/>
          </w:tcPr>
          <w:p w14:paraId="7EB1BEA2" w14:textId="77777777" w:rsidR="005A5BD8" w:rsidRPr="0022254E" w:rsidRDefault="005A5BD8" w:rsidP="005A5BD8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42.</w:t>
            </w:r>
          </w:p>
        </w:tc>
        <w:tc>
          <w:tcPr>
            <w:tcW w:w="1554" w:type="dxa"/>
          </w:tcPr>
          <w:p w14:paraId="03EB5440" w14:textId="77777777" w:rsidR="005A5BD8" w:rsidRPr="0022254E" w:rsidRDefault="005A5BD8" w:rsidP="005A5BD8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Часовником мерим време</w:t>
            </w:r>
          </w:p>
        </w:tc>
        <w:tc>
          <w:tcPr>
            <w:tcW w:w="1417" w:type="dxa"/>
          </w:tcPr>
          <w:p w14:paraId="760BD76A" w14:textId="77777777" w:rsidR="005A5BD8" w:rsidRPr="0022254E" w:rsidRDefault="005A5BD8" w:rsidP="005A5BD8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Утврђивање</w:t>
            </w:r>
          </w:p>
        </w:tc>
        <w:tc>
          <w:tcPr>
            <w:tcW w:w="1418" w:type="dxa"/>
          </w:tcPr>
          <w:p w14:paraId="3F53F83E" w14:textId="77777777" w:rsidR="005A5BD8" w:rsidRPr="0022254E" w:rsidRDefault="005A5BD8" w:rsidP="005A5BD8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 рад са уџбеником</w:t>
            </w:r>
            <w:r w:rsidRPr="0022254E">
              <w:rPr>
                <w:rFonts w:ascii="Myriad Pro" w:hAnsi="Myriad Pro"/>
                <w:noProof/>
                <w:lang w:val="sr-Cyrl-RS"/>
              </w:rPr>
              <w:t xml:space="preserve"> </w:t>
            </w:r>
          </w:p>
        </w:tc>
        <w:tc>
          <w:tcPr>
            <w:tcW w:w="1559" w:type="dxa"/>
          </w:tcPr>
          <w:p w14:paraId="13672A62" w14:textId="77777777" w:rsidR="005A5BD8" w:rsidRPr="0022254E" w:rsidRDefault="005A5BD8" w:rsidP="00F55834">
            <w:pPr>
              <w:pStyle w:val="Pa26"/>
              <w:spacing w:before="80"/>
              <w:ind w:left="-44" w:right="-60"/>
              <w:rPr>
                <w:noProof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</w:t>
            </w:r>
          </w:p>
        </w:tc>
        <w:tc>
          <w:tcPr>
            <w:tcW w:w="1565" w:type="dxa"/>
          </w:tcPr>
          <w:p w14:paraId="77D1AC7E" w14:textId="77777777" w:rsidR="005A5BD8" w:rsidRPr="0022254E" w:rsidRDefault="005A5BD8" w:rsidP="005A5BD8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41D35522" w14:textId="77777777" w:rsidR="005A5BD8" w:rsidRPr="0022254E" w:rsidRDefault="005A5BD8" w:rsidP="005A5BD8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6375E0D3" w14:textId="77777777" w:rsidR="005A5BD8" w:rsidRPr="0022254E" w:rsidRDefault="005A5BD8" w:rsidP="005A5BD8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3C3EF8F0" w14:textId="77777777" w:rsidR="005A5BD8" w:rsidRPr="0022254E" w:rsidRDefault="005A5BD8" w:rsidP="005A5BD8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33" w:type="dxa"/>
          </w:tcPr>
          <w:p w14:paraId="56E0D372" w14:textId="77777777" w:rsidR="005A5BD8" w:rsidRPr="0022254E" w:rsidRDefault="005A5BD8" w:rsidP="005A5BD8">
            <w:pPr>
              <w:spacing w:after="0" w:line="240" w:lineRule="auto"/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0A1CA877" w14:textId="77777777" w:rsidR="005A5BD8" w:rsidRPr="0022254E" w:rsidRDefault="005A5BD8" w:rsidP="005A5BD8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Математика</w:t>
            </w:r>
          </w:p>
          <w:p w14:paraId="08778DDD" w14:textId="77777777" w:rsidR="005A5BD8" w:rsidRPr="0022254E" w:rsidRDefault="005A5BD8" w:rsidP="005A5BD8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6D8A0656" w14:textId="77777777" w:rsidR="005A5BD8" w:rsidRPr="0022254E" w:rsidRDefault="005A5BD8" w:rsidP="005A5BD8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Ликовна култура</w:t>
            </w:r>
          </w:p>
          <w:p w14:paraId="63221424" w14:textId="77777777" w:rsidR="005A5BD8" w:rsidRPr="0022254E" w:rsidRDefault="005A5BD8" w:rsidP="005A5BD8">
            <w:pPr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073" w:type="dxa"/>
          </w:tcPr>
          <w:p w14:paraId="2D6B8F82" w14:textId="77777777" w:rsidR="005A5BD8" w:rsidRPr="0022254E" w:rsidRDefault="005A5BD8" w:rsidP="005A5BD8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5A5BD8" w:rsidRPr="004F7FA1" w14:paraId="4B481A77" w14:textId="77777777" w:rsidTr="001A3D15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01705405" w14:textId="77777777" w:rsidR="005A5BD8" w:rsidRPr="0022254E" w:rsidRDefault="005A5BD8" w:rsidP="005A5BD8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4D540441" w14:textId="77777777" w:rsidR="005A5BD8" w:rsidRPr="0022254E" w:rsidRDefault="005A5BD8" w:rsidP="005A5BD8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називе месеци у години и њихов редослед;</w:t>
            </w:r>
          </w:p>
          <w:p w14:paraId="2B34138C" w14:textId="77777777" w:rsidR="005A5BD8" w:rsidRPr="0022254E" w:rsidRDefault="005A5BD8" w:rsidP="005A5BD8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колико траје сваки месец;</w:t>
            </w:r>
          </w:p>
          <w:p w14:paraId="07DEB050" w14:textId="77777777" w:rsidR="005A5BD8" w:rsidRPr="0022254E" w:rsidRDefault="005A5BD8" w:rsidP="005A5BD8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разлику између просте и преступне године;</w:t>
            </w:r>
          </w:p>
          <w:p w14:paraId="051EA75C" w14:textId="77777777" w:rsidR="005A5BD8" w:rsidRPr="0022254E" w:rsidRDefault="005A5BD8" w:rsidP="005A5BD8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Theme="minorHAnsi" w:hAnsi="Myriad Pro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када које годишње доба почиње и завршава се</w:t>
            </w:r>
          </w:p>
        </w:tc>
        <w:tc>
          <w:tcPr>
            <w:tcW w:w="567" w:type="dxa"/>
          </w:tcPr>
          <w:p w14:paraId="0407340A" w14:textId="77777777" w:rsidR="005A5BD8" w:rsidRPr="0022254E" w:rsidRDefault="005A5BD8" w:rsidP="005A5BD8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43.</w:t>
            </w:r>
          </w:p>
        </w:tc>
        <w:tc>
          <w:tcPr>
            <w:tcW w:w="1554" w:type="dxa"/>
          </w:tcPr>
          <w:p w14:paraId="23641F47" w14:textId="77777777" w:rsidR="005A5BD8" w:rsidRPr="0022254E" w:rsidRDefault="005A5BD8" w:rsidP="005A5BD8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Седмица, месец, година</w:t>
            </w:r>
          </w:p>
        </w:tc>
        <w:tc>
          <w:tcPr>
            <w:tcW w:w="1417" w:type="dxa"/>
          </w:tcPr>
          <w:p w14:paraId="5310B0BF" w14:textId="77777777" w:rsidR="005A5BD8" w:rsidRPr="0022254E" w:rsidRDefault="005A5BD8" w:rsidP="005A5BD8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418" w:type="dxa"/>
          </w:tcPr>
          <w:p w14:paraId="425973F1" w14:textId="77777777" w:rsidR="005A5BD8" w:rsidRPr="0022254E" w:rsidRDefault="005A5BD8" w:rsidP="005A5BD8">
            <w:pPr>
              <w:pStyle w:val="Pa7"/>
              <w:rPr>
                <w:noProof/>
                <w:sz w:val="20"/>
                <w:szCs w:val="20"/>
                <w:lang w:val="sr-Cyrl-RS"/>
              </w:rPr>
            </w:pPr>
            <w:r w:rsidRPr="0022254E">
              <w:rPr>
                <w:rFonts w:cs="Times New Roman"/>
                <w:color w:val="211D1E"/>
                <w:sz w:val="20"/>
                <w:szCs w:val="20"/>
                <w:lang w:val="sr-Cyrl-RS"/>
              </w:rPr>
              <w:t>Дијалошка, монолошка, рад са уџбеником</w:t>
            </w:r>
          </w:p>
        </w:tc>
        <w:tc>
          <w:tcPr>
            <w:tcW w:w="1559" w:type="dxa"/>
          </w:tcPr>
          <w:p w14:paraId="7CC1B53F" w14:textId="77777777" w:rsidR="005A5BD8" w:rsidRPr="0022254E" w:rsidRDefault="005A5BD8" w:rsidP="00F55834">
            <w:pPr>
              <w:pStyle w:val="Pa26"/>
              <w:spacing w:before="80"/>
              <w:ind w:left="-44" w:right="-60"/>
              <w:rPr>
                <w:noProof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групни рад</w:t>
            </w:r>
          </w:p>
        </w:tc>
        <w:tc>
          <w:tcPr>
            <w:tcW w:w="1565" w:type="dxa"/>
          </w:tcPr>
          <w:p w14:paraId="2E5323C7" w14:textId="77777777" w:rsidR="005A5BD8" w:rsidRPr="0022254E" w:rsidRDefault="005A5BD8" w:rsidP="005A5BD8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469066BA" w14:textId="77777777" w:rsidR="005A5BD8" w:rsidRPr="0022254E" w:rsidRDefault="005A5BD8" w:rsidP="005A5BD8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2CC1DAD1" w14:textId="77777777" w:rsidR="005A5BD8" w:rsidRPr="0022254E" w:rsidRDefault="005A5BD8" w:rsidP="005A5BD8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23F45753" w14:textId="77777777" w:rsidR="005A5BD8" w:rsidRPr="0022254E" w:rsidRDefault="005A5BD8" w:rsidP="005A5BD8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 xml:space="preserve">Сарадња </w:t>
            </w:r>
          </w:p>
        </w:tc>
        <w:tc>
          <w:tcPr>
            <w:tcW w:w="1533" w:type="dxa"/>
          </w:tcPr>
          <w:p w14:paraId="6FC6C4FF" w14:textId="77777777" w:rsidR="005A5BD8" w:rsidRPr="0022254E" w:rsidRDefault="005A5BD8" w:rsidP="005A5BD8">
            <w:pPr>
              <w:pStyle w:val="Pa24"/>
              <w:rPr>
                <w:rFonts w:cs="Times New Roman"/>
                <w:sz w:val="20"/>
                <w:szCs w:val="20"/>
                <w:lang w:val="sr-Cyrl-RS"/>
              </w:rPr>
            </w:pPr>
            <w:r w:rsidRPr="0022254E">
              <w:rPr>
                <w:rFonts w:cs="Times New Roman"/>
                <w:sz w:val="20"/>
                <w:szCs w:val="20"/>
                <w:lang w:val="sr-Cyrl-RS"/>
              </w:rPr>
              <w:t>Српски језик</w:t>
            </w:r>
          </w:p>
          <w:p w14:paraId="37804D2B" w14:textId="77777777" w:rsidR="005A5BD8" w:rsidRPr="0022254E" w:rsidRDefault="005A5BD8" w:rsidP="005A5BD8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501D3F11" w14:textId="77777777" w:rsidR="005A5BD8" w:rsidRPr="0022254E" w:rsidRDefault="005A5BD8" w:rsidP="005A5BD8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Физичко васпитање</w:t>
            </w:r>
          </w:p>
          <w:p w14:paraId="0D093DDB" w14:textId="77777777" w:rsidR="005A5BD8" w:rsidRPr="0022254E" w:rsidRDefault="005A5BD8" w:rsidP="005A5BD8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</w:p>
          <w:p w14:paraId="3696A365" w14:textId="77777777" w:rsidR="005A5BD8" w:rsidRPr="0022254E" w:rsidRDefault="005A5BD8" w:rsidP="005A5BD8">
            <w:pPr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073" w:type="dxa"/>
          </w:tcPr>
          <w:p w14:paraId="4C07334E" w14:textId="77777777" w:rsidR="005A5BD8" w:rsidRPr="0022254E" w:rsidRDefault="005A5BD8" w:rsidP="005A5BD8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5A5BD8" w:rsidRPr="004F7FA1" w14:paraId="210A0142" w14:textId="77777777" w:rsidTr="001A3D15">
        <w:trPr>
          <w:cantSplit/>
          <w:trHeight w:val="2312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282C2CFC" w14:textId="77777777" w:rsidR="005A5BD8" w:rsidRPr="0022254E" w:rsidRDefault="005A5BD8" w:rsidP="005A5BD8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41C68CA6" w14:textId="77777777" w:rsidR="005A5BD8" w:rsidRPr="0022254E" w:rsidRDefault="005A5BD8" w:rsidP="005A5BD8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називе месеци у години и њихов редослед;</w:t>
            </w:r>
          </w:p>
          <w:p w14:paraId="790E929E" w14:textId="77777777" w:rsidR="005A5BD8" w:rsidRPr="0022254E" w:rsidRDefault="005A5BD8" w:rsidP="005A5BD8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како изгледа календар и шта садржи;</w:t>
            </w:r>
          </w:p>
          <w:p w14:paraId="3F1BC131" w14:textId="77777777" w:rsidR="005A5BD8" w:rsidRPr="0022254E" w:rsidRDefault="005A5BD8" w:rsidP="005A5BD8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одреди време користећи календар и да се сналази у њему;</w:t>
            </w:r>
          </w:p>
          <w:p w14:paraId="26CF5024" w14:textId="77777777" w:rsidR="005A5BD8" w:rsidRPr="0022254E" w:rsidRDefault="005A5BD8" w:rsidP="005A5BD8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делове датума;</w:t>
            </w:r>
          </w:p>
          <w:p w14:paraId="7A4238A9" w14:textId="77777777" w:rsidR="005A5BD8" w:rsidRPr="0022254E" w:rsidRDefault="005A5BD8" w:rsidP="005A5BD8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запише датум на више начина;</w:t>
            </w:r>
          </w:p>
          <w:p w14:paraId="5984A574" w14:textId="77777777" w:rsidR="005A5BD8" w:rsidRPr="0022254E" w:rsidRDefault="005A5BD8" w:rsidP="005A5BD8">
            <w:pPr>
              <w:pStyle w:val="tabela"/>
              <w:numPr>
                <w:ilvl w:val="0"/>
                <w:numId w:val="35"/>
              </w:numPr>
              <w:spacing w:before="0" w:line="240" w:lineRule="auto"/>
              <w:ind w:left="118" w:right="-105" w:hanging="180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Fonts w:ascii="Myriad Pro" w:eastAsia="MyriadPro-Regular" w:hAnsi="Myriad Pro"/>
                <w:lang w:val="sr-Cyrl-RS"/>
              </w:rPr>
              <w:t>објасни чему нам датум и календар служе</w:t>
            </w:r>
            <w:r w:rsidRPr="0022254E">
              <w:rPr>
                <w:rFonts w:ascii="Myriad Pro" w:eastAsiaTheme="minorHAnsi" w:hAnsi="Myriad Pro"/>
                <w:lang w:val="sr-Cyrl-RS"/>
              </w:rPr>
              <w:t xml:space="preserve"> </w:t>
            </w:r>
          </w:p>
        </w:tc>
        <w:tc>
          <w:tcPr>
            <w:tcW w:w="567" w:type="dxa"/>
          </w:tcPr>
          <w:p w14:paraId="50CC28EF" w14:textId="77777777" w:rsidR="005A5BD8" w:rsidRPr="0022254E" w:rsidRDefault="005A5BD8" w:rsidP="005A5BD8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44.</w:t>
            </w:r>
          </w:p>
        </w:tc>
        <w:tc>
          <w:tcPr>
            <w:tcW w:w="1554" w:type="dxa"/>
          </w:tcPr>
          <w:p w14:paraId="434B31D7" w14:textId="77777777" w:rsidR="005A5BD8" w:rsidRPr="0022254E" w:rsidRDefault="005A5BD8" w:rsidP="005A5BD8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Календар</w:t>
            </w:r>
          </w:p>
        </w:tc>
        <w:tc>
          <w:tcPr>
            <w:tcW w:w="1417" w:type="dxa"/>
          </w:tcPr>
          <w:p w14:paraId="36C3D6DA" w14:textId="77777777" w:rsidR="005A5BD8" w:rsidRPr="0022254E" w:rsidRDefault="005A5BD8" w:rsidP="005A5BD8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418" w:type="dxa"/>
          </w:tcPr>
          <w:p w14:paraId="1216498E" w14:textId="77777777" w:rsidR="005A5BD8" w:rsidRPr="0022254E" w:rsidRDefault="005A5BD8" w:rsidP="005A5BD8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 рад са уџбеником</w:t>
            </w:r>
            <w:r w:rsidRPr="0022254E">
              <w:rPr>
                <w:rFonts w:ascii="Myriad Pro" w:hAnsi="Myriad Pro"/>
                <w:noProof/>
                <w:lang w:val="sr-Cyrl-RS"/>
              </w:rPr>
              <w:t xml:space="preserve"> </w:t>
            </w:r>
          </w:p>
        </w:tc>
        <w:tc>
          <w:tcPr>
            <w:tcW w:w="1559" w:type="dxa"/>
          </w:tcPr>
          <w:p w14:paraId="7C1096B0" w14:textId="77777777" w:rsidR="005A5BD8" w:rsidRPr="0022254E" w:rsidRDefault="005A5BD8" w:rsidP="00F55834">
            <w:pPr>
              <w:pStyle w:val="Pa26"/>
              <w:spacing w:before="80"/>
              <w:ind w:left="-44" w:right="-60"/>
              <w:rPr>
                <w:noProof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</w:t>
            </w:r>
          </w:p>
        </w:tc>
        <w:tc>
          <w:tcPr>
            <w:tcW w:w="1565" w:type="dxa"/>
          </w:tcPr>
          <w:p w14:paraId="2371D06E" w14:textId="77777777" w:rsidR="005A5BD8" w:rsidRPr="0022254E" w:rsidRDefault="005A5BD8" w:rsidP="005A5BD8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6055D46A" w14:textId="77777777" w:rsidR="005A5BD8" w:rsidRPr="0022254E" w:rsidRDefault="005A5BD8" w:rsidP="005A5BD8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57C2D926" w14:textId="77777777" w:rsidR="005A5BD8" w:rsidRPr="0022254E" w:rsidRDefault="005A5BD8" w:rsidP="005A5BD8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69115D32" w14:textId="77777777" w:rsidR="005A5BD8" w:rsidRPr="0022254E" w:rsidRDefault="005A5BD8" w:rsidP="005A5BD8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33" w:type="dxa"/>
          </w:tcPr>
          <w:p w14:paraId="5A313190" w14:textId="77777777" w:rsidR="005A5BD8" w:rsidRPr="0022254E" w:rsidRDefault="005A5BD8" w:rsidP="005A5BD8">
            <w:pPr>
              <w:spacing w:after="0" w:line="240" w:lineRule="auto"/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2C473875" w14:textId="77777777" w:rsidR="005A5BD8" w:rsidRPr="0022254E" w:rsidRDefault="005A5BD8" w:rsidP="005A5BD8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434D9D7F" w14:textId="77777777" w:rsidR="005A5BD8" w:rsidRPr="0022254E" w:rsidRDefault="005A5BD8" w:rsidP="005A5BD8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Ликовна култура</w:t>
            </w:r>
          </w:p>
          <w:p w14:paraId="139FE56F" w14:textId="77777777" w:rsidR="005A5BD8" w:rsidRPr="0022254E" w:rsidRDefault="005A5BD8" w:rsidP="005A5BD8">
            <w:pPr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073" w:type="dxa"/>
          </w:tcPr>
          <w:p w14:paraId="7831940F" w14:textId="77777777" w:rsidR="005A5BD8" w:rsidRPr="0022254E" w:rsidRDefault="005A5BD8" w:rsidP="005A5BD8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</w:tbl>
    <w:p w14:paraId="64F2C905" w14:textId="77777777" w:rsidR="00F00118" w:rsidRPr="00076700" w:rsidRDefault="00F00118" w:rsidP="00965329">
      <w:pPr>
        <w:tabs>
          <w:tab w:val="right" w:pos="12960"/>
        </w:tabs>
        <w:rPr>
          <w:rFonts w:ascii="Myriad Pro" w:hAnsi="Myriad Pro"/>
          <w:sz w:val="20"/>
          <w:szCs w:val="20"/>
          <w:lang w:val="sr-Cyrl-RS"/>
        </w:rPr>
      </w:pPr>
    </w:p>
    <w:p w14:paraId="488A27ED" w14:textId="75875C74" w:rsidR="00965329" w:rsidRPr="0022254E" w:rsidRDefault="00965329" w:rsidP="00965329">
      <w:pPr>
        <w:tabs>
          <w:tab w:val="right" w:pos="12960"/>
        </w:tabs>
        <w:rPr>
          <w:rFonts w:ascii="Myriad Pro" w:hAnsi="Myriad Pro"/>
          <w:sz w:val="20"/>
          <w:szCs w:val="20"/>
          <w:lang w:val="sr-Cyrl-RS"/>
        </w:rPr>
      </w:pPr>
      <w:r w:rsidRPr="0022254E">
        <w:rPr>
          <w:rFonts w:ascii="Myriad Pro" w:hAnsi="Myriad Pro"/>
          <w:sz w:val="20"/>
          <w:szCs w:val="20"/>
          <w:lang w:val="sr-Cyrl-RS"/>
        </w:rPr>
        <w:t>Датум предаје: _________________</w:t>
      </w:r>
      <w:r w:rsidRPr="0022254E">
        <w:rPr>
          <w:rFonts w:ascii="Myriad Pro" w:hAnsi="Myriad Pro"/>
          <w:sz w:val="20"/>
          <w:szCs w:val="20"/>
          <w:lang w:val="sr-Cyrl-RS"/>
        </w:rPr>
        <w:tab/>
        <w:t>Предметни наставник: ______________________</w:t>
      </w:r>
    </w:p>
    <w:p w14:paraId="772A857D" w14:textId="77777777" w:rsidR="00965329" w:rsidRPr="0022254E" w:rsidRDefault="00965329" w:rsidP="00965329">
      <w:pPr>
        <w:spacing w:after="200" w:line="276" w:lineRule="auto"/>
        <w:rPr>
          <w:rFonts w:ascii="Myriad Pro" w:hAnsi="Myriad Pro"/>
          <w:sz w:val="20"/>
          <w:szCs w:val="20"/>
          <w:lang w:val="sr-Cyrl-RS"/>
        </w:rPr>
      </w:pPr>
      <w:r w:rsidRPr="0022254E">
        <w:rPr>
          <w:rFonts w:ascii="Myriad Pro" w:hAnsi="Myriad Pro"/>
          <w:sz w:val="20"/>
          <w:szCs w:val="20"/>
          <w:lang w:val="sr-Cyrl-RS"/>
        </w:rPr>
        <w:br w:type="page"/>
      </w:r>
    </w:p>
    <w:p w14:paraId="5CAAD800" w14:textId="77777777" w:rsidR="00D22650" w:rsidRPr="0022254E" w:rsidRDefault="00D22650" w:rsidP="00D22650">
      <w:pPr>
        <w:spacing w:after="0" w:line="240" w:lineRule="auto"/>
        <w:ind w:firstLine="142"/>
        <w:jc w:val="center"/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lastRenderedPageBreak/>
        <w:t xml:space="preserve">ПРЕДЛОГ ОПЕРАТИВНОГ ПЛАНА РАДА НАСТАВНИКА </w:t>
      </w:r>
    </w:p>
    <w:p w14:paraId="212D4E78" w14:textId="4820D609" w:rsidR="00D22650" w:rsidRPr="0022254E" w:rsidRDefault="00D22650" w:rsidP="00D22650">
      <w:pPr>
        <w:spacing w:after="0" w:line="240" w:lineRule="auto"/>
        <w:ind w:firstLine="142"/>
        <w:jc w:val="right"/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t>Школска година:</w:t>
      </w:r>
      <w:r w:rsidR="00521BE0"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t>2026/2027</w:t>
      </w:r>
      <w:r w:rsidRPr="0022254E"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t xml:space="preserve">. </w:t>
      </w:r>
    </w:p>
    <w:p w14:paraId="62281C98" w14:textId="77777777" w:rsidR="00D22650" w:rsidRPr="0022254E" w:rsidRDefault="00D22650" w:rsidP="00D22650">
      <w:pPr>
        <w:spacing w:after="0" w:line="240" w:lineRule="auto"/>
        <w:rPr>
          <w:rFonts w:ascii="Myriad Pro" w:eastAsia="Times New Roman" w:hAnsi="Myriad Pro"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>Предмет: Свет око нас</w:t>
      </w:r>
    </w:p>
    <w:p w14:paraId="37DDEC9A" w14:textId="77777777" w:rsidR="00D22650" w:rsidRPr="0022254E" w:rsidRDefault="00D22650" w:rsidP="00D22650">
      <w:pPr>
        <w:spacing w:after="0" w:line="240" w:lineRule="auto"/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 xml:space="preserve">Годишњи фонд часова: </w:t>
      </w:r>
    </w:p>
    <w:p w14:paraId="57CAB3AC" w14:textId="77777777" w:rsidR="00D22650" w:rsidRPr="0022254E" w:rsidRDefault="00D22650" w:rsidP="00D22650">
      <w:pPr>
        <w:spacing w:after="0" w:line="240" w:lineRule="auto"/>
        <w:rPr>
          <w:rFonts w:ascii="Myriad Pro" w:eastAsia="Times New Roman" w:hAnsi="Myriad Pro"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 xml:space="preserve">Недељни фонд часова: 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3966"/>
        <w:gridCol w:w="567"/>
        <w:gridCol w:w="1559"/>
        <w:gridCol w:w="1694"/>
        <w:gridCol w:w="1283"/>
        <w:gridCol w:w="1559"/>
        <w:gridCol w:w="1928"/>
        <w:gridCol w:w="1170"/>
        <w:gridCol w:w="1073"/>
      </w:tblGrid>
      <w:tr w:rsidR="00D22650" w:rsidRPr="0022254E" w14:paraId="5992DA42" w14:textId="77777777" w:rsidTr="007E598E">
        <w:trPr>
          <w:cantSplit/>
          <w:trHeight w:val="601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bottom"/>
          </w:tcPr>
          <w:p w14:paraId="165BC4A0" w14:textId="77777777" w:rsidR="00D22650" w:rsidRPr="0022254E" w:rsidRDefault="00D22650" w:rsidP="007E598E">
            <w:pPr>
              <w:ind w:right="-170"/>
              <w:jc w:val="center"/>
              <w:rPr>
                <w:rFonts w:ascii="Myriad Pro" w:eastAsia="Times New Roman" w:hAnsi="Myriad Pro"/>
                <w:b/>
                <w:bCs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b/>
                <w:bCs/>
                <w:sz w:val="20"/>
                <w:szCs w:val="20"/>
                <w:lang w:val="sr-Cyrl-RS"/>
              </w:rPr>
              <w:t>МАРТ</w:t>
            </w:r>
          </w:p>
        </w:tc>
      </w:tr>
      <w:tr w:rsidR="00D22650" w:rsidRPr="0022254E" w14:paraId="74E2C2CF" w14:textId="77777777" w:rsidTr="00633F26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71CBEF4A" w14:textId="77777777" w:rsidR="00D22650" w:rsidRPr="0022254E" w:rsidRDefault="00D22650" w:rsidP="007E598E">
            <w:pPr>
              <w:ind w:left="113" w:right="-108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Број и назив наставне теме</w:t>
            </w:r>
          </w:p>
        </w:tc>
        <w:tc>
          <w:tcPr>
            <w:tcW w:w="3966" w:type="dxa"/>
            <w:shd w:val="clear" w:color="auto" w:fill="F2F2F2" w:themeFill="background1" w:themeFillShade="F2"/>
            <w:vAlign w:val="center"/>
          </w:tcPr>
          <w:p w14:paraId="37A7D781" w14:textId="77777777" w:rsidR="00D22650" w:rsidRPr="0022254E" w:rsidRDefault="00D22650" w:rsidP="007E598E">
            <w:pPr>
              <w:ind w:left="-106" w:right="-102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Исходи</w:t>
            </w:r>
          </w:p>
          <w:p w14:paraId="3D033FD0" w14:textId="77777777" w:rsidR="00D22650" w:rsidRPr="0022254E" w:rsidRDefault="00D22650" w:rsidP="007E598E">
            <w:pPr>
              <w:ind w:right="-110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0B3E122" w14:textId="77777777" w:rsidR="00D22650" w:rsidRPr="0022254E" w:rsidRDefault="00D22650" w:rsidP="007E598E">
            <w:pPr>
              <w:ind w:left="-114" w:right="-114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Р.бр. часа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FD0B5A2" w14:textId="77777777" w:rsidR="00D22650" w:rsidRPr="0022254E" w:rsidRDefault="00D22650" w:rsidP="007E598E">
            <w:pPr>
              <w:ind w:left="-114" w:right="-114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1694" w:type="dxa"/>
            <w:shd w:val="clear" w:color="auto" w:fill="F2F2F2" w:themeFill="background1" w:themeFillShade="F2"/>
            <w:vAlign w:val="center"/>
          </w:tcPr>
          <w:p w14:paraId="14D4F15B" w14:textId="77777777" w:rsidR="00D22650" w:rsidRPr="0022254E" w:rsidRDefault="00D22650" w:rsidP="007E598E">
            <w:pPr>
              <w:ind w:left="-114" w:right="-114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283" w:type="dxa"/>
            <w:shd w:val="clear" w:color="auto" w:fill="F2F2F2" w:themeFill="background1" w:themeFillShade="F2"/>
            <w:vAlign w:val="center"/>
          </w:tcPr>
          <w:p w14:paraId="483BD9F1" w14:textId="77777777" w:rsidR="00D22650" w:rsidRPr="0022254E" w:rsidRDefault="00D22650" w:rsidP="007E598E">
            <w:pPr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B24E0FF" w14:textId="77777777" w:rsidR="00D22650" w:rsidRPr="0022254E" w:rsidRDefault="00D22650" w:rsidP="007E598E">
            <w:pPr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14:paraId="10D86670" w14:textId="63717321" w:rsidR="00D22650" w:rsidRPr="0022254E" w:rsidRDefault="00D22650" w:rsidP="007E598E">
            <w:pPr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Међупредметне компетенције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58DE9B52" w14:textId="0EABE202" w:rsidR="00D22650" w:rsidRPr="00633F26" w:rsidRDefault="00D22650" w:rsidP="00633F26">
            <w:pPr>
              <w:ind w:left="-90" w:right="-110"/>
              <w:rPr>
                <w:rFonts w:ascii="Myriad Pro" w:eastAsia="Times New Roman" w:hAnsi="Myriad Pro"/>
                <w:sz w:val="20"/>
                <w:szCs w:val="20"/>
                <w:lang w:val="sr-Latn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Међупред</w:t>
            </w:r>
            <w:r w:rsidR="00633F26">
              <w:rPr>
                <w:rFonts w:ascii="Myriad Pro" w:eastAsia="Times New Roman" w:hAnsi="Myriad Pro"/>
                <w:sz w:val="20"/>
                <w:szCs w:val="20"/>
                <w:lang w:val="sr-Latn-RS"/>
              </w:rPr>
              <w:t xml:space="preserve"> </w:t>
            </w: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 xml:space="preserve">метна корелација </w:t>
            </w:r>
          </w:p>
        </w:tc>
        <w:tc>
          <w:tcPr>
            <w:tcW w:w="1073" w:type="dxa"/>
            <w:shd w:val="clear" w:color="auto" w:fill="F2F2F2" w:themeFill="background1" w:themeFillShade="F2"/>
            <w:vAlign w:val="center"/>
          </w:tcPr>
          <w:p w14:paraId="6EF98150" w14:textId="77777777" w:rsidR="00D22650" w:rsidRPr="0022254E" w:rsidRDefault="00D22650" w:rsidP="007E598E">
            <w:pPr>
              <w:ind w:right="-170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Евалуација квалитета планираног</w:t>
            </w:r>
          </w:p>
        </w:tc>
      </w:tr>
      <w:tr w:rsidR="00CB5834" w:rsidRPr="004F7FA1" w14:paraId="72E0E005" w14:textId="77777777" w:rsidTr="00633F26">
        <w:trPr>
          <w:cantSplit/>
          <w:trHeight w:val="2222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35761D5B" w14:textId="621887CB" w:rsidR="00CB5834" w:rsidRPr="0022254E" w:rsidRDefault="00CB5834" w:rsidP="00CB5834">
            <w:pPr>
              <w:tabs>
                <w:tab w:val="left" w:pos="136"/>
              </w:tabs>
              <w:ind w:left="113" w:right="-141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КРЕТАЊЕ И МЕРЕЊЕ ВРЕМЕНА</w:t>
            </w:r>
          </w:p>
        </w:tc>
        <w:tc>
          <w:tcPr>
            <w:tcW w:w="3966" w:type="dxa"/>
            <w:vAlign w:val="center"/>
          </w:tcPr>
          <w:p w14:paraId="266743FF" w14:textId="77777777" w:rsidR="00CB5834" w:rsidRPr="0022254E" w:rsidRDefault="00CB5834" w:rsidP="005A5BD8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називе месеци у години и њихов редослед;</w:t>
            </w:r>
          </w:p>
          <w:p w14:paraId="62A85438" w14:textId="77777777" w:rsidR="00CB5834" w:rsidRPr="0022254E" w:rsidRDefault="00CB5834" w:rsidP="005A5BD8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како изгледа календар и шта садржи;</w:t>
            </w:r>
          </w:p>
          <w:p w14:paraId="6EB3C63A" w14:textId="77777777" w:rsidR="00CB5834" w:rsidRPr="0022254E" w:rsidRDefault="00CB5834" w:rsidP="005A5BD8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одреди време користећи календар и да се сналази у њему;</w:t>
            </w:r>
          </w:p>
          <w:p w14:paraId="01C88FC4" w14:textId="77777777" w:rsidR="00CB5834" w:rsidRPr="0022254E" w:rsidRDefault="00CB5834" w:rsidP="005A5BD8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делове датума;</w:t>
            </w:r>
          </w:p>
          <w:p w14:paraId="06400CE0" w14:textId="77777777" w:rsidR="00CB5834" w:rsidRPr="0022254E" w:rsidRDefault="00CB5834" w:rsidP="005A5BD8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запише датум на више начина;</w:t>
            </w:r>
          </w:p>
          <w:p w14:paraId="0F50FFE8" w14:textId="623AA978" w:rsidR="00CB5834" w:rsidRPr="0022254E" w:rsidRDefault="00CB5834" w:rsidP="005A5BD8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/>
                <w:lang w:val="sr-Cyrl-RS"/>
              </w:rPr>
              <w:t>објасни чему нам датум и календар служе</w:t>
            </w:r>
          </w:p>
        </w:tc>
        <w:tc>
          <w:tcPr>
            <w:tcW w:w="567" w:type="dxa"/>
          </w:tcPr>
          <w:p w14:paraId="31762493" w14:textId="7F8444FC" w:rsidR="00CB5834" w:rsidRPr="0022254E" w:rsidRDefault="00CB5834" w:rsidP="00CB5834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45.</w:t>
            </w:r>
          </w:p>
        </w:tc>
        <w:tc>
          <w:tcPr>
            <w:tcW w:w="1559" w:type="dxa"/>
          </w:tcPr>
          <w:p w14:paraId="1C65E536" w14:textId="105777C1" w:rsidR="00CB5834" w:rsidRPr="0022254E" w:rsidRDefault="00CB5834" w:rsidP="00CB5834">
            <w:pPr>
              <w:pStyle w:val="tabela"/>
              <w:spacing w:before="0" w:line="240" w:lineRule="auto"/>
              <w:ind w:left="0" w:right="-114"/>
              <w:rPr>
                <w:rFonts w:ascii="Myriad Pro" w:eastAsiaTheme="minorHAnsi" w:hAnsi="Myriad Pro" w:cs="MyriadPro-Bold"/>
                <w:b/>
                <w:bCs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Календар</w:t>
            </w:r>
          </w:p>
        </w:tc>
        <w:tc>
          <w:tcPr>
            <w:tcW w:w="1694" w:type="dxa"/>
          </w:tcPr>
          <w:p w14:paraId="0C16F8E0" w14:textId="0699D280" w:rsidR="00CB5834" w:rsidRPr="0022254E" w:rsidRDefault="00CB5834" w:rsidP="00CB5834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Утврђивање</w:t>
            </w:r>
          </w:p>
        </w:tc>
        <w:tc>
          <w:tcPr>
            <w:tcW w:w="1283" w:type="dxa"/>
          </w:tcPr>
          <w:p w14:paraId="0E71361A" w14:textId="77777777" w:rsidR="001A3D15" w:rsidRDefault="00CB5834" w:rsidP="00CB5834">
            <w:pPr>
              <w:pStyle w:val="tabela"/>
              <w:spacing w:before="0" w:line="240" w:lineRule="auto"/>
              <w:ind w:left="-107" w:right="-114"/>
              <w:rPr>
                <w:rFonts w:ascii="Myriad Pro" w:hAnsi="Myriad Pro"/>
                <w:color w:val="211D1E"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</w:t>
            </w:r>
          </w:p>
          <w:p w14:paraId="68565BF3" w14:textId="61517E90" w:rsidR="00CB5834" w:rsidRPr="0022254E" w:rsidRDefault="00CB5834" w:rsidP="00CB5834">
            <w:pPr>
              <w:pStyle w:val="tabela"/>
              <w:spacing w:before="0" w:line="240" w:lineRule="auto"/>
              <w:ind w:left="-107" w:right="-114"/>
              <w:rPr>
                <w:rFonts w:ascii="Myriad Pro" w:hAnsi="Myriad Pro"/>
                <w:color w:val="211D1E"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рад са уџбеником</w:t>
            </w:r>
          </w:p>
        </w:tc>
        <w:tc>
          <w:tcPr>
            <w:tcW w:w="1559" w:type="dxa"/>
          </w:tcPr>
          <w:p w14:paraId="54126A6B" w14:textId="1EF6FC3E" w:rsidR="00CB5834" w:rsidRPr="0022254E" w:rsidRDefault="00CB5834" w:rsidP="00633F26">
            <w:pPr>
              <w:pStyle w:val="Pa26"/>
              <w:spacing w:before="80"/>
              <w:ind w:right="-150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групни рад, рад у пару</w:t>
            </w:r>
          </w:p>
        </w:tc>
        <w:tc>
          <w:tcPr>
            <w:tcW w:w="1928" w:type="dxa"/>
          </w:tcPr>
          <w:p w14:paraId="0437A2A8" w14:textId="77777777" w:rsidR="00CB5834" w:rsidRPr="0022254E" w:rsidRDefault="00CB5834" w:rsidP="00CB5834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6567A91F" w14:textId="77777777" w:rsidR="00CB5834" w:rsidRPr="0022254E" w:rsidRDefault="00CB5834" w:rsidP="00CB5834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54CFFCE7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61896F59" w14:textId="4A26004F" w:rsidR="00CB5834" w:rsidRPr="0022254E" w:rsidRDefault="00CB5834" w:rsidP="00CB5834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Сарадња</w:t>
            </w:r>
          </w:p>
        </w:tc>
        <w:tc>
          <w:tcPr>
            <w:tcW w:w="1170" w:type="dxa"/>
          </w:tcPr>
          <w:p w14:paraId="2EE6C119" w14:textId="77777777" w:rsidR="00CB5834" w:rsidRPr="0022254E" w:rsidRDefault="00CB5834" w:rsidP="00633F26">
            <w:pPr>
              <w:spacing w:after="0" w:line="240" w:lineRule="auto"/>
              <w:ind w:left="-104" w:right="-10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658AB339" w14:textId="77777777" w:rsidR="00CB5834" w:rsidRPr="0022254E" w:rsidRDefault="00CB5834" w:rsidP="00633F26">
            <w:pPr>
              <w:spacing w:after="0" w:line="240" w:lineRule="auto"/>
              <w:ind w:left="-104" w:right="-105"/>
              <w:rPr>
                <w:rStyle w:val="A9"/>
                <w:rFonts w:ascii="Myriad Pro" w:hAnsi="Myriad Pro" w:cs="Times New Roman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150A7511" w14:textId="77777777" w:rsidR="00CB5834" w:rsidRPr="0022254E" w:rsidRDefault="00CB5834" w:rsidP="00633F26">
            <w:pPr>
              <w:spacing w:after="0" w:line="240" w:lineRule="auto"/>
              <w:ind w:left="-104" w:right="-10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Ликовна култура</w:t>
            </w:r>
          </w:p>
          <w:p w14:paraId="7081996C" w14:textId="77777777" w:rsidR="00CB5834" w:rsidRPr="0022254E" w:rsidRDefault="00CB5834" w:rsidP="00633F26">
            <w:pPr>
              <w:spacing w:after="0" w:line="240" w:lineRule="auto"/>
              <w:ind w:left="-104" w:right="-105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</w:p>
        </w:tc>
        <w:tc>
          <w:tcPr>
            <w:tcW w:w="1073" w:type="dxa"/>
          </w:tcPr>
          <w:p w14:paraId="36E7BA3F" w14:textId="77777777" w:rsidR="00CB5834" w:rsidRPr="0022254E" w:rsidRDefault="00CB5834" w:rsidP="00CB5834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CB5834" w:rsidRPr="0022254E" w14:paraId="12639B16" w14:textId="77777777" w:rsidTr="00633F26">
        <w:trPr>
          <w:cantSplit/>
          <w:trHeight w:val="1728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3A587D01" w14:textId="39C1FD20" w:rsidR="00CB5834" w:rsidRPr="0022254E" w:rsidRDefault="00CB5834" w:rsidP="00CB5834">
            <w:pPr>
              <w:tabs>
                <w:tab w:val="left" w:pos="136"/>
              </w:tabs>
              <w:ind w:left="113" w:right="-141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3966" w:type="dxa"/>
          </w:tcPr>
          <w:p w14:paraId="6FC0684D" w14:textId="77777777" w:rsidR="00CB5834" w:rsidRPr="0022254E" w:rsidRDefault="00CB5834" w:rsidP="005A5BD8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шта је лента времена;</w:t>
            </w:r>
          </w:p>
          <w:p w14:paraId="436E431D" w14:textId="77777777" w:rsidR="00CB5834" w:rsidRPr="0022254E" w:rsidRDefault="00CB5834" w:rsidP="005A5BD8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се сналази на ленти времена;</w:t>
            </w:r>
          </w:p>
          <w:p w14:paraId="78119429" w14:textId="77777777" w:rsidR="00CB5834" w:rsidRPr="0022254E" w:rsidRDefault="00CB5834" w:rsidP="005A5BD8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убележи и прочита податке из свог живота помоћу ленте времена;</w:t>
            </w:r>
          </w:p>
          <w:p w14:paraId="556DE6EC" w14:textId="77777777" w:rsidR="00CB5834" w:rsidRPr="0022254E" w:rsidRDefault="00CB5834" w:rsidP="005A5BD8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запише датум и на више начина;</w:t>
            </w:r>
          </w:p>
          <w:p w14:paraId="7440D9A7" w14:textId="77777777" w:rsidR="00CB5834" w:rsidRPr="0022254E" w:rsidRDefault="00CB5834" w:rsidP="005A5BD8">
            <w:pPr>
              <w:pStyle w:val="tabela"/>
              <w:numPr>
                <w:ilvl w:val="0"/>
                <w:numId w:val="36"/>
              </w:numPr>
              <w:spacing w:before="0" w:line="240" w:lineRule="auto"/>
              <w:ind w:left="118" w:right="-105" w:hanging="180"/>
              <w:rPr>
                <w:rFonts w:ascii="Myriad Pro" w:eastAsiaTheme="minorHAnsi" w:hAnsi="Myriad Pro"/>
                <w:lang w:val="sr-Cyrl-RS"/>
              </w:rPr>
            </w:pPr>
            <w:r w:rsidRPr="0022254E">
              <w:rPr>
                <w:rFonts w:ascii="Myriad Pro" w:eastAsia="MyriadPro-Regular" w:hAnsi="Myriad Pro"/>
                <w:lang w:val="sr-Cyrl-RS"/>
              </w:rPr>
              <w:t>објасни чему нам датум и календар служе</w:t>
            </w:r>
          </w:p>
        </w:tc>
        <w:tc>
          <w:tcPr>
            <w:tcW w:w="567" w:type="dxa"/>
          </w:tcPr>
          <w:p w14:paraId="76EAC769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46.</w:t>
            </w:r>
          </w:p>
        </w:tc>
        <w:tc>
          <w:tcPr>
            <w:tcW w:w="1559" w:type="dxa"/>
          </w:tcPr>
          <w:p w14:paraId="27F10F24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Лента времена</w:t>
            </w:r>
          </w:p>
        </w:tc>
        <w:tc>
          <w:tcPr>
            <w:tcW w:w="1694" w:type="dxa"/>
          </w:tcPr>
          <w:p w14:paraId="65DEA5A0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283" w:type="dxa"/>
          </w:tcPr>
          <w:p w14:paraId="1F770BA8" w14:textId="77777777" w:rsidR="001A3D15" w:rsidRDefault="00CB5834" w:rsidP="00CB5834">
            <w:pPr>
              <w:pStyle w:val="tabela"/>
              <w:spacing w:before="0" w:line="240" w:lineRule="auto"/>
              <w:ind w:left="-107" w:right="-114"/>
              <w:rPr>
                <w:rFonts w:ascii="Myriad Pro" w:hAnsi="Myriad Pro"/>
                <w:color w:val="211D1E"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 xml:space="preserve">Дијалошка, монолошка, </w:t>
            </w:r>
          </w:p>
          <w:p w14:paraId="2984EB41" w14:textId="28354A7B" w:rsidR="00CB5834" w:rsidRPr="0022254E" w:rsidRDefault="00CB5834" w:rsidP="00CB5834">
            <w:pPr>
              <w:pStyle w:val="tabela"/>
              <w:spacing w:before="0" w:line="240" w:lineRule="auto"/>
              <w:ind w:left="-107" w:right="-114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рад с уџбеником</w:t>
            </w:r>
          </w:p>
        </w:tc>
        <w:tc>
          <w:tcPr>
            <w:tcW w:w="1559" w:type="dxa"/>
          </w:tcPr>
          <w:p w14:paraId="6B41E751" w14:textId="77777777" w:rsidR="00CB5834" w:rsidRPr="0022254E" w:rsidRDefault="00CB5834" w:rsidP="00633F26">
            <w:pPr>
              <w:pStyle w:val="Pa26"/>
              <w:spacing w:before="80"/>
              <w:ind w:right="-150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</w:t>
            </w:r>
          </w:p>
          <w:p w14:paraId="5A53EBEF" w14:textId="77777777" w:rsidR="00CB5834" w:rsidRPr="0022254E" w:rsidRDefault="00CB5834" w:rsidP="00633F26">
            <w:pPr>
              <w:pStyle w:val="tabela"/>
              <w:spacing w:before="0" w:line="240" w:lineRule="auto"/>
              <w:ind w:left="0" w:right="-150"/>
              <w:rPr>
                <w:rFonts w:ascii="Myriad Pro" w:hAnsi="Myriad Pro"/>
                <w:bCs/>
                <w:lang w:val="sr-Cyrl-RS"/>
              </w:rPr>
            </w:pPr>
          </w:p>
        </w:tc>
        <w:tc>
          <w:tcPr>
            <w:tcW w:w="1928" w:type="dxa"/>
          </w:tcPr>
          <w:p w14:paraId="608F2409" w14:textId="77777777" w:rsidR="00CB5834" w:rsidRPr="0022254E" w:rsidRDefault="00CB5834" w:rsidP="00CB5834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6E6662E8" w14:textId="77777777" w:rsidR="00CB5834" w:rsidRPr="0022254E" w:rsidRDefault="00CB5834" w:rsidP="00CB5834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68ED3EDD" w14:textId="77777777" w:rsidR="00CB5834" w:rsidRPr="0022254E" w:rsidRDefault="00CB5834" w:rsidP="00CB5834">
            <w:pPr>
              <w:pStyle w:val="Pa25"/>
              <w:rPr>
                <w:rFonts w:cs="Times New Roman"/>
                <w:color w:val="00000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170" w:type="dxa"/>
          </w:tcPr>
          <w:p w14:paraId="7091835E" w14:textId="77777777" w:rsidR="00CB5834" w:rsidRPr="0022254E" w:rsidRDefault="00CB5834" w:rsidP="00633F26">
            <w:pPr>
              <w:spacing w:after="0" w:line="240" w:lineRule="auto"/>
              <w:ind w:left="-104" w:right="-105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Математика</w:t>
            </w:r>
          </w:p>
          <w:p w14:paraId="19699A3F" w14:textId="77777777" w:rsidR="00CB5834" w:rsidRPr="0022254E" w:rsidRDefault="00CB5834" w:rsidP="00633F26">
            <w:pPr>
              <w:spacing w:after="0" w:line="240" w:lineRule="auto"/>
              <w:ind w:left="-104" w:right="-105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034F2859" w14:textId="77777777" w:rsidR="00CB5834" w:rsidRPr="0022254E" w:rsidRDefault="00CB5834" w:rsidP="00633F26">
            <w:pPr>
              <w:spacing w:after="0" w:line="240" w:lineRule="auto"/>
              <w:ind w:left="-104" w:right="-10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Ликовна култура</w:t>
            </w:r>
          </w:p>
          <w:p w14:paraId="0ECBA06C" w14:textId="77777777" w:rsidR="00CB5834" w:rsidRPr="0022254E" w:rsidRDefault="00CB5834" w:rsidP="00633F26">
            <w:pPr>
              <w:ind w:left="-104" w:right="-105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1073" w:type="dxa"/>
          </w:tcPr>
          <w:p w14:paraId="34D60AA8" w14:textId="77777777" w:rsidR="00CB5834" w:rsidRPr="0022254E" w:rsidRDefault="00CB5834" w:rsidP="00CB5834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CB5834" w:rsidRPr="004F7FA1" w14:paraId="10EFF4D1" w14:textId="77777777" w:rsidTr="00633F26">
        <w:trPr>
          <w:trHeight w:val="264"/>
          <w:jc w:val="center"/>
        </w:trPr>
        <w:tc>
          <w:tcPr>
            <w:tcW w:w="849" w:type="dxa"/>
            <w:vMerge/>
            <w:vAlign w:val="center"/>
          </w:tcPr>
          <w:p w14:paraId="12415C7C" w14:textId="77777777" w:rsidR="00CB5834" w:rsidRPr="0022254E" w:rsidRDefault="00CB5834" w:rsidP="00CB5834">
            <w:pPr>
              <w:tabs>
                <w:tab w:val="left" w:pos="136"/>
              </w:tabs>
              <w:ind w:right="-141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3966" w:type="dxa"/>
          </w:tcPr>
          <w:p w14:paraId="7085AB14" w14:textId="77777777" w:rsidR="00CB5834" w:rsidRPr="0022254E" w:rsidRDefault="00CB5834" w:rsidP="005A5BD8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примере различитих облика кретања људи и уочи шта све утиче</w:t>
            </w:r>
          </w:p>
          <w:p w14:paraId="53011AA5" w14:textId="77777777" w:rsidR="00CB5834" w:rsidRPr="0022254E" w:rsidRDefault="00CB5834" w:rsidP="005A5BD8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 покретање и кретање тела;</w:t>
            </w:r>
          </w:p>
          <w:p w14:paraId="6C6819DC" w14:textId="77777777" w:rsidR="00CB5834" w:rsidRPr="0022254E" w:rsidRDefault="00CB5834" w:rsidP="005A5BD8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примере различитих утицаја на кретање;</w:t>
            </w:r>
          </w:p>
          <w:p w14:paraId="70B4F8AB" w14:textId="77777777" w:rsidR="00CB5834" w:rsidRPr="0022254E" w:rsidRDefault="00CB5834" w:rsidP="005A5BD8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пронађе неки објекат у насељу помоћу адресе или важних објеката;</w:t>
            </w:r>
          </w:p>
          <w:p w14:paraId="69B499C0" w14:textId="77777777" w:rsidR="00CB5834" w:rsidRPr="0022254E" w:rsidRDefault="00CB5834" w:rsidP="005A5BD8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lastRenderedPageBreak/>
              <w:t>наведе делове часовника и објасни колико траје дан, час, минут, секунда;</w:t>
            </w:r>
          </w:p>
          <w:p w14:paraId="507B4EAA" w14:textId="77777777" w:rsidR="00CB5834" w:rsidRPr="0022254E" w:rsidRDefault="00CB5834" w:rsidP="005A5BD8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одреди време помоћу часовника;</w:t>
            </w:r>
          </w:p>
          <w:p w14:paraId="2585A986" w14:textId="77777777" w:rsidR="00CB5834" w:rsidRPr="0022254E" w:rsidRDefault="00CB5834" w:rsidP="005A5BD8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називе месеци у години и њихов редослед и зна колико траје сваки месец;</w:t>
            </w:r>
          </w:p>
          <w:p w14:paraId="13C54463" w14:textId="77777777" w:rsidR="00CB5834" w:rsidRPr="0022254E" w:rsidRDefault="00CB5834" w:rsidP="005A5BD8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одреди време користећи календар и да се сналази у њему;</w:t>
            </w:r>
          </w:p>
          <w:p w14:paraId="11DD411D" w14:textId="77777777" w:rsidR="00CB5834" w:rsidRPr="0022254E" w:rsidRDefault="00CB5834" w:rsidP="005A5BD8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убележи и прочита податке из свог живота помоћу ленте времена</w:t>
            </w:r>
          </w:p>
        </w:tc>
        <w:tc>
          <w:tcPr>
            <w:tcW w:w="567" w:type="dxa"/>
          </w:tcPr>
          <w:p w14:paraId="7017C362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lastRenderedPageBreak/>
              <w:t>47.</w:t>
            </w:r>
          </w:p>
        </w:tc>
        <w:tc>
          <w:tcPr>
            <w:tcW w:w="1559" w:type="dxa"/>
          </w:tcPr>
          <w:p w14:paraId="5AAF7C3D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Кретање и мерење времена</w:t>
            </w:r>
          </w:p>
        </w:tc>
        <w:tc>
          <w:tcPr>
            <w:tcW w:w="1694" w:type="dxa"/>
          </w:tcPr>
          <w:p w14:paraId="193E10E5" w14:textId="77777777" w:rsidR="00CB5834" w:rsidRPr="0022254E" w:rsidRDefault="00CB5834" w:rsidP="001A3D15">
            <w:pPr>
              <w:pStyle w:val="tabela"/>
              <w:spacing w:before="0" w:line="240" w:lineRule="auto"/>
              <w:ind w:left="-104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Систематизација</w:t>
            </w:r>
          </w:p>
        </w:tc>
        <w:tc>
          <w:tcPr>
            <w:tcW w:w="1283" w:type="dxa"/>
          </w:tcPr>
          <w:p w14:paraId="7D1AE7C5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 рад с уџбеником</w:t>
            </w:r>
          </w:p>
        </w:tc>
        <w:tc>
          <w:tcPr>
            <w:tcW w:w="1559" w:type="dxa"/>
          </w:tcPr>
          <w:p w14:paraId="0C3A74D1" w14:textId="77777777" w:rsidR="00CB5834" w:rsidRPr="0022254E" w:rsidRDefault="00CB5834" w:rsidP="00633F26">
            <w:pPr>
              <w:pStyle w:val="Pa26"/>
              <w:spacing w:before="80"/>
              <w:ind w:right="-150"/>
              <w:rPr>
                <w:b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групни рад</w:t>
            </w:r>
          </w:p>
        </w:tc>
        <w:tc>
          <w:tcPr>
            <w:tcW w:w="1928" w:type="dxa"/>
          </w:tcPr>
          <w:p w14:paraId="39A04055" w14:textId="77777777" w:rsidR="00CB5834" w:rsidRPr="0022254E" w:rsidRDefault="00CB5834" w:rsidP="00CB5834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53D0BE84" w14:textId="77777777" w:rsidR="00CB5834" w:rsidRPr="0022254E" w:rsidRDefault="00CB5834" w:rsidP="00CB5834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0A29AC4B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7BC360A8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bCs/>
                <w:color w:val="211D1E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Сарадња</w:t>
            </w:r>
          </w:p>
        </w:tc>
        <w:tc>
          <w:tcPr>
            <w:tcW w:w="1170" w:type="dxa"/>
          </w:tcPr>
          <w:p w14:paraId="115FFBB4" w14:textId="77777777" w:rsidR="00CB5834" w:rsidRPr="0022254E" w:rsidRDefault="00CB5834" w:rsidP="00633F26">
            <w:pPr>
              <w:spacing w:after="0" w:line="240" w:lineRule="auto"/>
              <w:ind w:left="-104" w:right="-105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2A47E6CF" w14:textId="77777777" w:rsidR="00CB5834" w:rsidRPr="0022254E" w:rsidRDefault="00CB5834" w:rsidP="00633F26">
            <w:pPr>
              <w:spacing w:after="0" w:line="240" w:lineRule="auto"/>
              <w:ind w:left="-104" w:right="-10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Ликовна култура</w:t>
            </w:r>
          </w:p>
          <w:p w14:paraId="236E5271" w14:textId="77777777" w:rsidR="00CB5834" w:rsidRPr="0022254E" w:rsidRDefault="00CB5834" w:rsidP="00633F26">
            <w:pPr>
              <w:spacing w:after="0" w:line="240" w:lineRule="auto"/>
              <w:ind w:left="-104" w:right="-105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Физичко васпитање</w:t>
            </w:r>
          </w:p>
          <w:p w14:paraId="5A5D7837" w14:textId="77777777" w:rsidR="00CB5834" w:rsidRPr="0022254E" w:rsidRDefault="00CB5834" w:rsidP="00633F26">
            <w:pPr>
              <w:ind w:left="-104" w:right="-105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073" w:type="dxa"/>
          </w:tcPr>
          <w:p w14:paraId="4ED9B48A" w14:textId="77777777" w:rsidR="00CB5834" w:rsidRPr="0022254E" w:rsidRDefault="00CB5834" w:rsidP="00CB5834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CB5834" w:rsidRPr="0022254E" w14:paraId="28944C34" w14:textId="77777777" w:rsidTr="00633F26">
        <w:trPr>
          <w:cantSplit/>
          <w:trHeight w:val="1898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608FB1DE" w14:textId="77777777" w:rsidR="00CB5834" w:rsidRPr="0022254E" w:rsidRDefault="00CB5834" w:rsidP="00CB5834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3966" w:type="dxa"/>
          </w:tcPr>
          <w:p w14:paraId="03A7777B" w14:textId="77777777" w:rsidR="00CB5834" w:rsidRPr="0022254E" w:rsidRDefault="00CB5834" w:rsidP="005A5BD8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примере различитих облика кретања људи и уочи шта све утиче</w:t>
            </w:r>
          </w:p>
          <w:p w14:paraId="4A9F5764" w14:textId="77777777" w:rsidR="00CB5834" w:rsidRPr="0022254E" w:rsidRDefault="00CB5834" w:rsidP="005A5BD8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 покретање и кретање тела;</w:t>
            </w:r>
          </w:p>
          <w:p w14:paraId="5DE86986" w14:textId="77777777" w:rsidR="00CB5834" w:rsidRPr="0022254E" w:rsidRDefault="00CB5834" w:rsidP="005A5BD8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примере различитих утицаја на кретање;</w:t>
            </w:r>
          </w:p>
          <w:p w14:paraId="38251D7C" w14:textId="77777777" w:rsidR="00CB5834" w:rsidRPr="0022254E" w:rsidRDefault="00CB5834" w:rsidP="005A5BD8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пронађе неки објекат у насељу помоћу адресе или важних објеката;</w:t>
            </w:r>
          </w:p>
          <w:p w14:paraId="02E8F5CB" w14:textId="77777777" w:rsidR="00CB5834" w:rsidRPr="0022254E" w:rsidRDefault="00CB5834" w:rsidP="005A5BD8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делове часовника и објасни колико траје дан, час, минут, секунда;</w:t>
            </w:r>
          </w:p>
          <w:p w14:paraId="3E2A14C2" w14:textId="77777777" w:rsidR="00CB5834" w:rsidRPr="0022254E" w:rsidRDefault="00CB5834" w:rsidP="005A5BD8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одреди време помоћу часовника;</w:t>
            </w:r>
          </w:p>
          <w:p w14:paraId="6F6B302A" w14:textId="77777777" w:rsidR="00CB5834" w:rsidRPr="0022254E" w:rsidRDefault="00CB5834" w:rsidP="005A5BD8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називе месеци у години и њихов редослед и зна колико траје сваки месец;</w:t>
            </w:r>
          </w:p>
          <w:p w14:paraId="7E23BC5B" w14:textId="77777777" w:rsidR="00CB5834" w:rsidRPr="0022254E" w:rsidRDefault="00CB5834" w:rsidP="005A5BD8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одреди време користећи календар и да се сналази у њему;</w:t>
            </w:r>
          </w:p>
          <w:p w14:paraId="3BFDEE10" w14:textId="77777777" w:rsidR="00CB5834" w:rsidRPr="0022254E" w:rsidRDefault="00CB5834" w:rsidP="005A5BD8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Theme="minorHAnsi" w:hAnsi="Myriad Pro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убележи и прочита податке из свог живота помоћу ленте времена</w:t>
            </w:r>
          </w:p>
        </w:tc>
        <w:tc>
          <w:tcPr>
            <w:tcW w:w="567" w:type="dxa"/>
          </w:tcPr>
          <w:p w14:paraId="17A2B129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48.</w:t>
            </w:r>
          </w:p>
        </w:tc>
        <w:tc>
          <w:tcPr>
            <w:tcW w:w="1559" w:type="dxa"/>
          </w:tcPr>
          <w:p w14:paraId="57732119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Кретање и мерење времена</w:t>
            </w:r>
          </w:p>
        </w:tc>
        <w:tc>
          <w:tcPr>
            <w:tcW w:w="1694" w:type="dxa"/>
          </w:tcPr>
          <w:p w14:paraId="76C9A68D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Проверавање</w:t>
            </w:r>
          </w:p>
        </w:tc>
        <w:tc>
          <w:tcPr>
            <w:tcW w:w="1283" w:type="dxa"/>
          </w:tcPr>
          <w:p w14:paraId="310773B2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 рад с уџбеником</w:t>
            </w:r>
          </w:p>
        </w:tc>
        <w:tc>
          <w:tcPr>
            <w:tcW w:w="1559" w:type="dxa"/>
          </w:tcPr>
          <w:p w14:paraId="05EE52E7" w14:textId="77777777" w:rsidR="00CB5834" w:rsidRPr="0022254E" w:rsidRDefault="00CB5834" w:rsidP="00633F26">
            <w:pPr>
              <w:pStyle w:val="Pa26"/>
              <w:spacing w:before="80"/>
              <w:ind w:right="-150"/>
              <w:rPr>
                <w:noProof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</w:t>
            </w:r>
          </w:p>
        </w:tc>
        <w:tc>
          <w:tcPr>
            <w:tcW w:w="1928" w:type="dxa"/>
          </w:tcPr>
          <w:p w14:paraId="22EF163A" w14:textId="77777777" w:rsidR="00CB5834" w:rsidRPr="0022254E" w:rsidRDefault="00CB5834" w:rsidP="00CB5834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49346C49" w14:textId="77777777" w:rsidR="00CB5834" w:rsidRPr="0022254E" w:rsidRDefault="00CB5834" w:rsidP="00CB5834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7B2B15B7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3EED0E95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170" w:type="dxa"/>
          </w:tcPr>
          <w:p w14:paraId="275542C5" w14:textId="77777777" w:rsidR="00CB5834" w:rsidRPr="0022254E" w:rsidRDefault="00CB5834" w:rsidP="00633F26">
            <w:pPr>
              <w:spacing w:after="0" w:line="240" w:lineRule="auto"/>
              <w:ind w:left="-104" w:right="-15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0CEF54D7" w14:textId="77777777" w:rsidR="00CB5834" w:rsidRPr="0022254E" w:rsidRDefault="00CB5834" w:rsidP="00633F26">
            <w:pPr>
              <w:ind w:left="-104" w:right="-15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073" w:type="dxa"/>
          </w:tcPr>
          <w:p w14:paraId="54966457" w14:textId="77777777" w:rsidR="00CB5834" w:rsidRPr="0022254E" w:rsidRDefault="00CB5834" w:rsidP="00CB5834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CB5834" w:rsidRPr="0022254E" w14:paraId="35B95295" w14:textId="77777777" w:rsidTr="00633F26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5C3C1E43" w14:textId="77777777" w:rsidR="00CB5834" w:rsidRPr="0022254E" w:rsidRDefault="00CB5834" w:rsidP="00CB5834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3966" w:type="dxa"/>
            <w:vAlign w:val="center"/>
          </w:tcPr>
          <w:p w14:paraId="0961D319" w14:textId="77777777" w:rsidR="00CB5834" w:rsidRPr="0022254E" w:rsidRDefault="00CB5834" w:rsidP="005A5BD8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заједничке особине живих бића;</w:t>
            </w:r>
          </w:p>
          <w:p w14:paraId="08EC28FF" w14:textId="77777777" w:rsidR="00CB5834" w:rsidRPr="0022254E" w:rsidRDefault="00CB5834" w:rsidP="005A5BD8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препозна заједничке особине живих бића на примерима из окружења;</w:t>
            </w:r>
          </w:p>
          <w:p w14:paraId="66ED79FA" w14:textId="77777777" w:rsidR="00CB5834" w:rsidRPr="0022254E" w:rsidRDefault="00CB5834" w:rsidP="005A5BD8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повезаност живих бића са условима живота</w:t>
            </w:r>
          </w:p>
        </w:tc>
        <w:tc>
          <w:tcPr>
            <w:tcW w:w="567" w:type="dxa"/>
          </w:tcPr>
          <w:p w14:paraId="3F6D66A1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49.</w:t>
            </w:r>
          </w:p>
        </w:tc>
        <w:tc>
          <w:tcPr>
            <w:tcW w:w="1559" w:type="dxa"/>
          </w:tcPr>
          <w:p w14:paraId="6306FD29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Заједничке особине живих бићае</w:t>
            </w:r>
          </w:p>
        </w:tc>
        <w:tc>
          <w:tcPr>
            <w:tcW w:w="1694" w:type="dxa"/>
          </w:tcPr>
          <w:p w14:paraId="1E2B0376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283" w:type="dxa"/>
          </w:tcPr>
          <w:p w14:paraId="7330791E" w14:textId="77777777" w:rsidR="00CB5834" w:rsidRPr="0022254E" w:rsidRDefault="00CB5834" w:rsidP="00633F26">
            <w:pPr>
              <w:pStyle w:val="Pa7"/>
              <w:ind w:right="-90"/>
              <w:rPr>
                <w:rFonts w:cs="Times New Roman"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Fonts w:cs="Times New Roman"/>
                <w:color w:val="211D1E"/>
                <w:sz w:val="20"/>
                <w:szCs w:val="20"/>
                <w:lang w:val="sr-Cyrl-RS"/>
              </w:rPr>
              <w:t>Дијалошка, монолошка, рад са уџбеником</w:t>
            </w:r>
          </w:p>
          <w:p w14:paraId="25A35708" w14:textId="77777777" w:rsidR="00CB5834" w:rsidRPr="0022254E" w:rsidRDefault="00CB5834" w:rsidP="00633F26">
            <w:pPr>
              <w:pStyle w:val="tabela"/>
              <w:spacing w:before="0" w:line="240" w:lineRule="auto"/>
              <w:ind w:left="0" w:right="-90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59" w:type="dxa"/>
          </w:tcPr>
          <w:p w14:paraId="064E8D60" w14:textId="77777777" w:rsidR="00CB5834" w:rsidRPr="0022254E" w:rsidRDefault="00CB5834" w:rsidP="00633F26">
            <w:pPr>
              <w:pStyle w:val="Pa26"/>
              <w:spacing w:before="80"/>
              <w:ind w:left="-44" w:right="-60"/>
              <w:rPr>
                <w:noProof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рад у пару</w:t>
            </w:r>
          </w:p>
        </w:tc>
        <w:tc>
          <w:tcPr>
            <w:tcW w:w="1928" w:type="dxa"/>
          </w:tcPr>
          <w:p w14:paraId="0E924996" w14:textId="77777777" w:rsidR="00CB5834" w:rsidRPr="0022254E" w:rsidRDefault="00CB5834" w:rsidP="00CB5834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1D1DAB54" w14:textId="77777777" w:rsidR="00CB5834" w:rsidRPr="0022254E" w:rsidRDefault="00CB5834" w:rsidP="00CB5834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164272F6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bCs/>
                <w:color w:val="211D1E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 xml:space="preserve">Одговорно учешће у демократском друштву </w:t>
            </w:r>
          </w:p>
        </w:tc>
        <w:tc>
          <w:tcPr>
            <w:tcW w:w="1170" w:type="dxa"/>
          </w:tcPr>
          <w:p w14:paraId="0E40F8C0" w14:textId="77777777" w:rsidR="00CB5834" w:rsidRPr="0022254E" w:rsidRDefault="00CB5834" w:rsidP="00633F26">
            <w:pPr>
              <w:spacing w:after="0" w:line="240" w:lineRule="auto"/>
              <w:ind w:left="-104" w:right="-105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6D9385C2" w14:textId="77777777" w:rsidR="00CB5834" w:rsidRPr="0022254E" w:rsidRDefault="00CB5834" w:rsidP="00633F26">
            <w:pPr>
              <w:spacing w:after="0" w:line="240" w:lineRule="auto"/>
              <w:ind w:left="-104" w:right="-10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Ликовна култура</w:t>
            </w:r>
          </w:p>
          <w:p w14:paraId="4F7F6387" w14:textId="77777777" w:rsidR="00CB5834" w:rsidRPr="0022254E" w:rsidRDefault="00CB5834" w:rsidP="00633F26">
            <w:pPr>
              <w:ind w:left="-104" w:right="-105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073" w:type="dxa"/>
          </w:tcPr>
          <w:p w14:paraId="651A1C37" w14:textId="77777777" w:rsidR="00CB5834" w:rsidRPr="0022254E" w:rsidRDefault="00CB5834" w:rsidP="00CB5834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CB5834" w:rsidRPr="0022254E" w14:paraId="63BF7E52" w14:textId="77777777" w:rsidTr="00633F26">
        <w:trPr>
          <w:cantSplit/>
          <w:trHeight w:val="158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21A1E77C" w14:textId="77777777" w:rsidR="00CB5834" w:rsidRPr="0022254E" w:rsidRDefault="00CB5834" w:rsidP="00CB5834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3966" w:type="dxa"/>
            <w:vAlign w:val="center"/>
          </w:tcPr>
          <w:p w14:paraId="5B3A5337" w14:textId="77777777" w:rsidR="00CB5834" w:rsidRPr="0022254E" w:rsidRDefault="00CB5834" w:rsidP="005A5BD8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заједничке особине живих бића;</w:t>
            </w:r>
          </w:p>
          <w:p w14:paraId="679756A5" w14:textId="77777777" w:rsidR="00CB5834" w:rsidRPr="0022254E" w:rsidRDefault="00CB5834" w:rsidP="005A5BD8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препозна заједничке особине живих бића на примерима из окружења;</w:t>
            </w:r>
          </w:p>
          <w:p w14:paraId="33E3E6D6" w14:textId="77777777" w:rsidR="00CB5834" w:rsidRPr="0022254E" w:rsidRDefault="00CB5834" w:rsidP="00CB5834">
            <w:pPr>
              <w:pStyle w:val="tabela"/>
              <w:spacing w:before="0" w:line="240" w:lineRule="auto"/>
              <w:ind w:right="-105"/>
              <w:rPr>
                <w:rFonts w:ascii="Myriad Pro" w:eastAsiaTheme="minorHAnsi" w:hAnsi="Myriad Pro"/>
                <w:lang w:val="sr-Cyrl-RS"/>
              </w:rPr>
            </w:pPr>
            <w:r w:rsidRPr="0022254E">
              <w:rPr>
                <w:rFonts w:ascii="Myriad Pro" w:eastAsia="MyriadPro-Regular" w:hAnsi="Myriad Pro"/>
                <w:lang w:val="sr-Cyrl-RS"/>
              </w:rPr>
              <w:t>објасни повезаност живих бића са условима живота</w:t>
            </w:r>
          </w:p>
        </w:tc>
        <w:tc>
          <w:tcPr>
            <w:tcW w:w="567" w:type="dxa"/>
          </w:tcPr>
          <w:p w14:paraId="491B72FD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50.</w:t>
            </w:r>
          </w:p>
        </w:tc>
        <w:tc>
          <w:tcPr>
            <w:tcW w:w="1559" w:type="dxa"/>
          </w:tcPr>
          <w:p w14:paraId="3D17262F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Заједничке особине живих бића</w:t>
            </w:r>
          </w:p>
        </w:tc>
        <w:tc>
          <w:tcPr>
            <w:tcW w:w="1694" w:type="dxa"/>
          </w:tcPr>
          <w:p w14:paraId="3C209D7C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Утврђивање</w:t>
            </w:r>
          </w:p>
        </w:tc>
        <w:tc>
          <w:tcPr>
            <w:tcW w:w="1283" w:type="dxa"/>
          </w:tcPr>
          <w:p w14:paraId="4A4671AB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 рад са уџбеником</w:t>
            </w:r>
            <w:r w:rsidRPr="0022254E">
              <w:rPr>
                <w:rFonts w:ascii="Myriad Pro" w:hAnsi="Myriad Pro"/>
                <w:noProof/>
                <w:lang w:val="sr-Cyrl-RS"/>
              </w:rPr>
              <w:t xml:space="preserve"> </w:t>
            </w:r>
          </w:p>
        </w:tc>
        <w:tc>
          <w:tcPr>
            <w:tcW w:w="1559" w:type="dxa"/>
          </w:tcPr>
          <w:p w14:paraId="0B837BE0" w14:textId="77777777" w:rsidR="00CB5834" w:rsidRPr="0022254E" w:rsidRDefault="00CB5834" w:rsidP="00633F26">
            <w:pPr>
              <w:pStyle w:val="Pa26"/>
              <w:spacing w:before="80"/>
              <w:ind w:left="-44" w:right="-60"/>
              <w:rPr>
                <w:noProof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групни рад</w:t>
            </w:r>
          </w:p>
        </w:tc>
        <w:tc>
          <w:tcPr>
            <w:tcW w:w="1928" w:type="dxa"/>
          </w:tcPr>
          <w:p w14:paraId="4E33F02E" w14:textId="77777777" w:rsidR="00CB5834" w:rsidRPr="0022254E" w:rsidRDefault="00CB5834" w:rsidP="00CB5834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3991EA34" w14:textId="77777777" w:rsidR="00CB5834" w:rsidRPr="0022254E" w:rsidRDefault="00CB5834" w:rsidP="00CB5834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2DD2B066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06C5F4ED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Сарадња</w:t>
            </w:r>
          </w:p>
        </w:tc>
        <w:tc>
          <w:tcPr>
            <w:tcW w:w="1170" w:type="dxa"/>
          </w:tcPr>
          <w:p w14:paraId="7351E097" w14:textId="77777777" w:rsidR="00CB5834" w:rsidRPr="0022254E" w:rsidRDefault="00CB5834" w:rsidP="00633F26">
            <w:pPr>
              <w:spacing w:after="0" w:line="240" w:lineRule="auto"/>
              <w:ind w:left="-104" w:right="-105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2721FF69" w14:textId="77777777" w:rsidR="00CB5834" w:rsidRPr="0022254E" w:rsidRDefault="00CB5834" w:rsidP="00633F26">
            <w:pPr>
              <w:spacing w:after="0" w:line="240" w:lineRule="auto"/>
              <w:ind w:left="-104" w:right="-10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Ликовна култура</w:t>
            </w:r>
          </w:p>
          <w:p w14:paraId="5E50310A" w14:textId="77777777" w:rsidR="00CB5834" w:rsidRPr="0022254E" w:rsidRDefault="00CB5834" w:rsidP="00633F26">
            <w:pPr>
              <w:ind w:left="-104" w:right="-105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073" w:type="dxa"/>
          </w:tcPr>
          <w:p w14:paraId="45763AED" w14:textId="77777777" w:rsidR="00CB5834" w:rsidRPr="0022254E" w:rsidRDefault="00CB5834" w:rsidP="00CB5834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CB5834" w:rsidRPr="004F7FA1" w14:paraId="5D4A8793" w14:textId="77777777" w:rsidTr="00633F26">
        <w:trPr>
          <w:cantSplit/>
          <w:trHeight w:val="720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445E0307" w14:textId="77777777" w:rsidR="00CB5834" w:rsidRPr="0022254E" w:rsidRDefault="00CB5834" w:rsidP="00CB5834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3966" w:type="dxa"/>
            <w:vAlign w:val="center"/>
          </w:tcPr>
          <w:p w14:paraId="65A70B51" w14:textId="77777777" w:rsidR="00CB5834" w:rsidRPr="0022254E" w:rsidRDefault="00CB5834" w:rsidP="005A5BD8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делове тела човека;</w:t>
            </w:r>
          </w:p>
          <w:p w14:paraId="546A1238" w14:textId="77777777" w:rsidR="00CB5834" w:rsidRPr="0022254E" w:rsidRDefault="00CB5834" w:rsidP="005A5BD8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препозна и разликује делове тела човека;</w:t>
            </w:r>
          </w:p>
          <w:p w14:paraId="0449C87D" w14:textId="77777777" w:rsidR="00CB5834" w:rsidRPr="0022254E" w:rsidRDefault="00CB5834" w:rsidP="005A5BD8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Theme="minorHAnsi" w:hAnsi="Myriad Pro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улогу делова тела човека</w:t>
            </w:r>
          </w:p>
        </w:tc>
        <w:tc>
          <w:tcPr>
            <w:tcW w:w="567" w:type="dxa"/>
          </w:tcPr>
          <w:p w14:paraId="1D9D043B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51.</w:t>
            </w:r>
          </w:p>
        </w:tc>
        <w:tc>
          <w:tcPr>
            <w:tcW w:w="1559" w:type="dxa"/>
          </w:tcPr>
          <w:p w14:paraId="2BB81457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Сваки део тела има своју улогу</w:t>
            </w:r>
          </w:p>
        </w:tc>
        <w:tc>
          <w:tcPr>
            <w:tcW w:w="1694" w:type="dxa"/>
          </w:tcPr>
          <w:p w14:paraId="4FF11D54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283" w:type="dxa"/>
          </w:tcPr>
          <w:p w14:paraId="6FFF038B" w14:textId="77777777" w:rsidR="00CB5834" w:rsidRPr="0022254E" w:rsidRDefault="00CB5834" w:rsidP="00633F26">
            <w:pPr>
              <w:pStyle w:val="Pa7"/>
              <w:ind w:right="-90"/>
              <w:rPr>
                <w:noProof/>
                <w:sz w:val="20"/>
                <w:szCs w:val="20"/>
                <w:lang w:val="sr-Cyrl-RS"/>
              </w:rPr>
            </w:pPr>
            <w:r w:rsidRPr="0022254E">
              <w:rPr>
                <w:rFonts w:cs="Times New Roman"/>
                <w:color w:val="211D1E"/>
                <w:sz w:val="20"/>
                <w:szCs w:val="20"/>
                <w:lang w:val="sr-Cyrl-RS"/>
              </w:rPr>
              <w:t>Дијалошка, монолошка, рад са уџбеником</w:t>
            </w:r>
          </w:p>
        </w:tc>
        <w:tc>
          <w:tcPr>
            <w:tcW w:w="1559" w:type="dxa"/>
          </w:tcPr>
          <w:p w14:paraId="2537D825" w14:textId="77777777" w:rsidR="00CB5834" w:rsidRPr="0022254E" w:rsidRDefault="00CB5834" w:rsidP="00633F26">
            <w:pPr>
              <w:pStyle w:val="Pa26"/>
              <w:spacing w:before="80"/>
              <w:ind w:left="-44" w:right="-60"/>
              <w:rPr>
                <w:noProof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групни рад</w:t>
            </w:r>
          </w:p>
        </w:tc>
        <w:tc>
          <w:tcPr>
            <w:tcW w:w="1928" w:type="dxa"/>
          </w:tcPr>
          <w:p w14:paraId="6A6BC59A" w14:textId="77777777" w:rsidR="00CB5834" w:rsidRPr="0022254E" w:rsidRDefault="00CB5834" w:rsidP="00CB5834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43888DB2" w14:textId="77777777" w:rsidR="00CB5834" w:rsidRPr="0022254E" w:rsidRDefault="00CB5834" w:rsidP="00CB5834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68B0BCF4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5F4DCDEE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 xml:space="preserve">Сарадња </w:t>
            </w:r>
          </w:p>
        </w:tc>
        <w:tc>
          <w:tcPr>
            <w:tcW w:w="1170" w:type="dxa"/>
          </w:tcPr>
          <w:p w14:paraId="46E215E0" w14:textId="77777777" w:rsidR="00CB5834" w:rsidRPr="0022254E" w:rsidRDefault="00CB5834" w:rsidP="00633F26">
            <w:pPr>
              <w:spacing w:after="0" w:line="240" w:lineRule="auto"/>
              <w:ind w:left="-104" w:right="-105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6A6E1A39" w14:textId="77777777" w:rsidR="00CB5834" w:rsidRPr="0022254E" w:rsidRDefault="00CB5834" w:rsidP="00633F26">
            <w:pPr>
              <w:spacing w:after="0" w:line="240" w:lineRule="auto"/>
              <w:ind w:left="-104" w:right="-105"/>
              <w:rPr>
                <w:rStyle w:val="A9"/>
                <w:rFonts w:ascii="Myriad Pro" w:hAnsi="Myriad Pro" w:cs="Times New Roman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Музичка култура</w:t>
            </w:r>
          </w:p>
          <w:p w14:paraId="1CF0F379" w14:textId="77777777" w:rsidR="00CB5834" w:rsidRPr="0022254E" w:rsidRDefault="00CB5834" w:rsidP="00633F26">
            <w:pPr>
              <w:spacing w:after="0" w:line="240" w:lineRule="auto"/>
              <w:ind w:left="-104" w:right="-105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Физичко васпитање</w:t>
            </w:r>
          </w:p>
          <w:p w14:paraId="71F20697" w14:textId="77777777" w:rsidR="00CB5834" w:rsidRPr="00633F26" w:rsidRDefault="00CB5834" w:rsidP="00633F26">
            <w:pPr>
              <w:ind w:right="-105"/>
              <w:rPr>
                <w:rFonts w:ascii="Myriad Pro" w:hAnsi="Myriad Pro"/>
                <w:sz w:val="20"/>
                <w:szCs w:val="20"/>
                <w:lang w:val="sr-Latn-RS"/>
              </w:rPr>
            </w:pPr>
          </w:p>
        </w:tc>
        <w:tc>
          <w:tcPr>
            <w:tcW w:w="1073" w:type="dxa"/>
          </w:tcPr>
          <w:p w14:paraId="6CF3BA9A" w14:textId="77777777" w:rsidR="00CB5834" w:rsidRPr="0022254E" w:rsidRDefault="00CB5834" w:rsidP="00CB5834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CB5834" w:rsidRPr="004F7FA1" w14:paraId="5D279C0D" w14:textId="77777777" w:rsidTr="00633F26">
        <w:trPr>
          <w:cantSplit/>
          <w:trHeight w:val="1440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0F400652" w14:textId="77777777" w:rsidR="00CB5834" w:rsidRPr="0022254E" w:rsidRDefault="00CB5834" w:rsidP="00CB5834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3966" w:type="dxa"/>
            <w:vAlign w:val="center"/>
          </w:tcPr>
          <w:p w14:paraId="263F2B31" w14:textId="77777777" w:rsidR="00CB5834" w:rsidRPr="0022254E" w:rsidRDefault="00CB5834" w:rsidP="005A5BD8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делове тела биљака;</w:t>
            </w:r>
          </w:p>
          <w:p w14:paraId="6068C181" w14:textId="77777777" w:rsidR="00CB5834" w:rsidRPr="0022254E" w:rsidRDefault="00CB5834" w:rsidP="005A5BD8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препозна и разликује делове тела биљака;</w:t>
            </w:r>
          </w:p>
          <w:p w14:paraId="2DD44F60" w14:textId="6BEE3A4C" w:rsidR="005A5BD8" w:rsidRDefault="00CB5834" w:rsidP="005A5BD8">
            <w:pPr>
              <w:pStyle w:val="tabela"/>
              <w:numPr>
                <w:ilvl w:val="0"/>
                <w:numId w:val="40"/>
              </w:numPr>
              <w:spacing w:before="0" w:line="240" w:lineRule="auto"/>
              <w:ind w:left="118" w:right="-105" w:hanging="180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Fonts w:ascii="Myriad Pro" w:eastAsia="MyriadPro-Regular" w:hAnsi="Myriad Pro"/>
                <w:lang w:val="sr-Cyrl-RS"/>
              </w:rPr>
              <w:t>објасни улогу делова тела биљака</w:t>
            </w:r>
            <w:r w:rsidRPr="0022254E">
              <w:rPr>
                <w:rFonts w:ascii="Myriad Pro" w:eastAsiaTheme="minorHAnsi" w:hAnsi="Myriad Pro"/>
                <w:lang w:val="sr-Cyrl-RS"/>
              </w:rPr>
              <w:t xml:space="preserve"> </w:t>
            </w:r>
          </w:p>
          <w:p w14:paraId="2D3F713E" w14:textId="77777777" w:rsidR="00CB5834" w:rsidRPr="005A5BD8" w:rsidRDefault="00CB5834" w:rsidP="005A5BD8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14:paraId="44F5E3BA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52.</w:t>
            </w:r>
          </w:p>
        </w:tc>
        <w:tc>
          <w:tcPr>
            <w:tcW w:w="1559" w:type="dxa"/>
          </w:tcPr>
          <w:p w14:paraId="282E25D9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Делови биљака</w:t>
            </w:r>
          </w:p>
        </w:tc>
        <w:tc>
          <w:tcPr>
            <w:tcW w:w="1694" w:type="dxa"/>
          </w:tcPr>
          <w:p w14:paraId="0D6EB00E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283" w:type="dxa"/>
          </w:tcPr>
          <w:p w14:paraId="6A64C1BB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 рад са уџбеником</w:t>
            </w:r>
            <w:r w:rsidRPr="0022254E">
              <w:rPr>
                <w:rFonts w:ascii="Myriad Pro" w:hAnsi="Myriad Pro"/>
                <w:noProof/>
                <w:lang w:val="sr-Cyrl-RS"/>
              </w:rPr>
              <w:t xml:space="preserve"> </w:t>
            </w:r>
          </w:p>
        </w:tc>
        <w:tc>
          <w:tcPr>
            <w:tcW w:w="1559" w:type="dxa"/>
          </w:tcPr>
          <w:p w14:paraId="36690910" w14:textId="77777777" w:rsidR="00CB5834" w:rsidRPr="0022254E" w:rsidRDefault="00CB5834" w:rsidP="00633F26">
            <w:pPr>
              <w:pStyle w:val="Pa26"/>
              <w:spacing w:before="80"/>
              <w:ind w:left="-44" w:right="-60"/>
              <w:rPr>
                <w:noProof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</w:t>
            </w:r>
          </w:p>
        </w:tc>
        <w:tc>
          <w:tcPr>
            <w:tcW w:w="1928" w:type="dxa"/>
          </w:tcPr>
          <w:p w14:paraId="768D7464" w14:textId="77777777" w:rsidR="00CB5834" w:rsidRPr="0022254E" w:rsidRDefault="00CB5834" w:rsidP="00CB5834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2BB70868" w14:textId="77777777" w:rsidR="00CB5834" w:rsidRPr="0022254E" w:rsidRDefault="00CB5834" w:rsidP="00CB5834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27CA3CCC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148B2EBC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170" w:type="dxa"/>
          </w:tcPr>
          <w:p w14:paraId="3A8CA6DB" w14:textId="77777777" w:rsidR="00CB5834" w:rsidRPr="0022254E" w:rsidRDefault="00CB5834" w:rsidP="00633F26">
            <w:pPr>
              <w:spacing w:after="0" w:line="240" w:lineRule="auto"/>
              <w:ind w:left="-104" w:right="-10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40EA011E" w14:textId="77777777" w:rsidR="00CB5834" w:rsidRPr="0022254E" w:rsidRDefault="00CB5834" w:rsidP="00633F26">
            <w:pPr>
              <w:spacing w:after="0" w:line="240" w:lineRule="auto"/>
              <w:ind w:left="-104" w:right="-105"/>
              <w:rPr>
                <w:rStyle w:val="A9"/>
                <w:rFonts w:ascii="Myriad Pro" w:hAnsi="Myriad Pro" w:cs="Times New Roman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6C39A267" w14:textId="77777777" w:rsidR="00CB5834" w:rsidRPr="0022254E" w:rsidRDefault="00CB5834" w:rsidP="00633F26">
            <w:pPr>
              <w:spacing w:after="0" w:line="240" w:lineRule="auto"/>
              <w:ind w:left="-104" w:right="-10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Ликовна култура</w:t>
            </w:r>
          </w:p>
          <w:p w14:paraId="7A1846B2" w14:textId="77777777" w:rsidR="00CB5834" w:rsidRPr="0022254E" w:rsidRDefault="00CB5834" w:rsidP="00633F26">
            <w:pPr>
              <w:ind w:left="-104" w:right="-105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073" w:type="dxa"/>
          </w:tcPr>
          <w:p w14:paraId="105D0F7B" w14:textId="77777777" w:rsidR="00CB5834" w:rsidRPr="0022254E" w:rsidRDefault="00CB5834" w:rsidP="00CB5834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5A5BD8" w:rsidRPr="004F7FA1" w14:paraId="1869CA44" w14:textId="77777777" w:rsidTr="00633F26">
        <w:trPr>
          <w:cantSplit/>
          <w:trHeight w:val="1960"/>
          <w:jc w:val="center"/>
        </w:trPr>
        <w:tc>
          <w:tcPr>
            <w:tcW w:w="849" w:type="dxa"/>
            <w:textDirection w:val="btLr"/>
            <w:vAlign w:val="center"/>
          </w:tcPr>
          <w:p w14:paraId="4D8CDB52" w14:textId="77777777" w:rsidR="005A5BD8" w:rsidRPr="0022254E" w:rsidRDefault="005A5BD8" w:rsidP="005A5BD8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3966" w:type="dxa"/>
            <w:vAlign w:val="center"/>
          </w:tcPr>
          <w:p w14:paraId="00557587" w14:textId="77777777" w:rsidR="005A5BD8" w:rsidRPr="0022254E" w:rsidRDefault="005A5BD8" w:rsidP="005A5BD8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врсту биљака према стаблу;</w:t>
            </w:r>
          </w:p>
          <w:p w14:paraId="698A6F37" w14:textId="77777777" w:rsidR="005A5BD8" w:rsidRPr="0022254E" w:rsidRDefault="005A5BD8" w:rsidP="005A5BD8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врсту биљака према листу;</w:t>
            </w:r>
          </w:p>
          <w:p w14:paraId="7ED99381" w14:textId="77777777" w:rsidR="005A5BD8" w:rsidRPr="0022254E" w:rsidRDefault="005A5BD8" w:rsidP="005A5BD8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препозна и разликује биљке на основу изгледа стабла и листа;</w:t>
            </w:r>
          </w:p>
          <w:p w14:paraId="2FC6AD16" w14:textId="7BFCB41F" w:rsidR="005A5BD8" w:rsidRPr="0022254E" w:rsidRDefault="005A5BD8" w:rsidP="005A5BD8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/>
                <w:lang w:val="sr-Cyrl-RS"/>
              </w:rPr>
              <w:t>објасни разлику између биљака на основу најважнијих особина</w:t>
            </w:r>
          </w:p>
        </w:tc>
        <w:tc>
          <w:tcPr>
            <w:tcW w:w="567" w:type="dxa"/>
          </w:tcPr>
          <w:p w14:paraId="73EAE5BA" w14:textId="2896F7A2" w:rsidR="005A5BD8" w:rsidRPr="0022254E" w:rsidRDefault="005A5BD8" w:rsidP="005A5BD8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53.</w:t>
            </w:r>
          </w:p>
        </w:tc>
        <w:tc>
          <w:tcPr>
            <w:tcW w:w="1559" w:type="dxa"/>
          </w:tcPr>
          <w:p w14:paraId="157C0E61" w14:textId="42A6CAC2" w:rsidR="005A5BD8" w:rsidRPr="0022254E" w:rsidRDefault="005A5BD8" w:rsidP="005A5BD8">
            <w:pPr>
              <w:pStyle w:val="tabela"/>
              <w:spacing w:before="0" w:line="240" w:lineRule="auto"/>
              <w:ind w:left="0" w:right="-114"/>
              <w:rPr>
                <w:rFonts w:ascii="Myriad Pro" w:eastAsiaTheme="minorHAnsi" w:hAnsi="Myriad Pro" w:cs="MyriadPro-Bold"/>
                <w:b/>
                <w:bCs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Разноврсност биљног света</w:t>
            </w:r>
          </w:p>
        </w:tc>
        <w:tc>
          <w:tcPr>
            <w:tcW w:w="1694" w:type="dxa"/>
          </w:tcPr>
          <w:p w14:paraId="534051D0" w14:textId="13BD4434" w:rsidR="005A5BD8" w:rsidRPr="0022254E" w:rsidRDefault="005A5BD8" w:rsidP="005A5BD8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283" w:type="dxa"/>
          </w:tcPr>
          <w:p w14:paraId="658F89B4" w14:textId="5EEE3C8E" w:rsidR="005A5BD8" w:rsidRPr="0022254E" w:rsidRDefault="005A5BD8" w:rsidP="005A5BD8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color w:val="211D1E"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 рад са уџбеником</w:t>
            </w:r>
          </w:p>
        </w:tc>
        <w:tc>
          <w:tcPr>
            <w:tcW w:w="1559" w:type="dxa"/>
          </w:tcPr>
          <w:p w14:paraId="4EA2A2DE" w14:textId="7496003B" w:rsidR="005A5BD8" w:rsidRPr="0022254E" w:rsidRDefault="005A5BD8" w:rsidP="00633F26">
            <w:pPr>
              <w:pStyle w:val="Pa26"/>
              <w:spacing w:before="80"/>
              <w:ind w:left="-44" w:right="-60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</w:t>
            </w:r>
          </w:p>
        </w:tc>
        <w:tc>
          <w:tcPr>
            <w:tcW w:w="1928" w:type="dxa"/>
          </w:tcPr>
          <w:p w14:paraId="3993BFCF" w14:textId="77777777" w:rsidR="005A5BD8" w:rsidRPr="0022254E" w:rsidRDefault="005A5BD8" w:rsidP="005A5BD8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74324316" w14:textId="77777777" w:rsidR="005A5BD8" w:rsidRPr="0022254E" w:rsidRDefault="005A5BD8" w:rsidP="005A5BD8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4744897E" w14:textId="77777777" w:rsidR="005A5BD8" w:rsidRPr="0022254E" w:rsidRDefault="005A5BD8" w:rsidP="005A5BD8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504F0EBE" w14:textId="77777777" w:rsidR="005A5BD8" w:rsidRPr="0022254E" w:rsidRDefault="005A5BD8" w:rsidP="005A5BD8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</w:tcPr>
          <w:p w14:paraId="2B5B9332" w14:textId="77777777" w:rsidR="005A5BD8" w:rsidRPr="0022254E" w:rsidRDefault="005A5BD8" w:rsidP="00633F26">
            <w:pPr>
              <w:tabs>
                <w:tab w:val="left" w:pos="616"/>
              </w:tabs>
              <w:spacing w:after="0" w:line="240" w:lineRule="auto"/>
              <w:ind w:left="-104" w:right="-19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732AB8A2" w14:textId="77777777" w:rsidR="005A5BD8" w:rsidRPr="0022254E" w:rsidRDefault="005A5BD8" w:rsidP="00633F26">
            <w:pPr>
              <w:tabs>
                <w:tab w:val="left" w:pos="616"/>
              </w:tabs>
              <w:spacing w:after="0" w:line="240" w:lineRule="auto"/>
              <w:ind w:left="-104" w:right="-195"/>
              <w:rPr>
                <w:rStyle w:val="A9"/>
                <w:rFonts w:ascii="Myriad Pro" w:hAnsi="Myriad Pro" w:cs="Times New Roman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48FA0607" w14:textId="77777777" w:rsidR="005A5BD8" w:rsidRPr="0022254E" w:rsidRDefault="005A5BD8" w:rsidP="00633F26">
            <w:pPr>
              <w:tabs>
                <w:tab w:val="left" w:pos="616"/>
              </w:tabs>
              <w:spacing w:after="0" w:line="240" w:lineRule="auto"/>
              <w:ind w:left="-104" w:right="-19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Ликовна култура</w:t>
            </w:r>
          </w:p>
          <w:p w14:paraId="03F55EAD" w14:textId="77777777" w:rsidR="005A5BD8" w:rsidRPr="0022254E" w:rsidRDefault="005A5BD8" w:rsidP="00633F26">
            <w:pPr>
              <w:tabs>
                <w:tab w:val="left" w:pos="616"/>
              </w:tabs>
              <w:spacing w:after="0" w:line="240" w:lineRule="auto"/>
              <w:ind w:left="-104" w:right="-195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073" w:type="dxa"/>
          </w:tcPr>
          <w:p w14:paraId="773DC98B" w14:textId="77777777" w:rsidR="005A5BD8" w:rsidRPr="0022254E" w:rsidRDefault="005A5BD8" w:rsidP="005A5BD8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</w:tbl>
    <w:p w14:paraId="14B6EFD4" w14:textId="77777777" w:rsidR="00F00118" w:rsidRPr="00076700" w:rsidRDefault="00F00118" w:rsidP="00FD4619">
      <w:pPr>
        <w:tabs>
          <w:tab w:val="right" w:pos="12960"/>
        </w:tabs>
        <w:rPr>
          <w:rFonts w:ascii="Myriad Pro" w:hAnsi="Myriad Pro"/>
          <w:sz w:val="20"/>
          <w:szCs w:val="20"/>
          <w:lang w:val="sr-Cyrl-RS"/>
        </w:rPr>
      </w:pPr>
    </w:p>
    <w:p w14:paraId="2BEE43A4" w14:textId="3E7E7763" w:rsidR="00965329" w:rsidRPr="00076700" w:rsidRDefault="00D22650" w:rsidP="00FD4619">
      <w:pPr>
        <w:tabs>
          <w:tab w:val="right" w:pos="12960"/>
        </w:tabs>
        <w:rPr>
          <w:rFonts w:ascii="Myriad Pro" w:hAnsi="Myriad Pro"/>
          <w:sz w:val="20"/>
          <w:szCs w:val="20"/>
          <w:lang w:val="sr-Cyrl-RS"/>
        </w:rPr>
      </w:pPr>
      <w:r w:rsidRPr="0022254E">
        <w:rPr>
          <w:rFonts w:ascii="Myriad Pro" w:hAnsi="Myriad Pro"/>
          <w:sz w:val="20"/>
          <w:szCs w:val="20"/>
          <w:lang w:val="sr-Cyrl-RS"/>
        </w:rPr>
        <w:t>Датум предаје: _________________</w:t>
      </w:r>
      <w:r w:rsidRPr="0022254E">
        <w:rPr>
          <w:rFonts w:ascii="Myriad Pro" w:hAnsi="Myriad Pro"/>
          <w:sz w:val="20"/>
          <w:szCs w:val="20"/>
          <w:lang w:val="sr-Cyrl-RS"/>
        </w:rPr>
        <w:tab/>
        <w:t>Предметни наставник: ______________________</w:t>
      </w:r>
    </w:p>
    <w:p w14:paraId="45ECCD0F" w14:textId="77777777" w:rsidR="00633F26" w:rsidRDefault="00633F26">
      <w:pPr>
        <w:spacing w:after="200" w:line="276" w:lineRule="auto"/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</w:pPr>
      <w:r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br w:type="page"/>
      </w:r>
    </w:p>
    <w:p w14:paraId="69D71943" w14:textId="018E29F8" w:rsidR="00E158AF" w:rsidRPr="0022254E" w:rsidRDefault="00E158AF" w:rsidP="00E158AF">
      <w:pPr>
        <w:spacing w:after="0" w:line="240" w:lineRule="auto"/>
        <w:ind w:firstLine="142"/>
        <w:jc w:val="center"/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lastRenderedPageBreak/>
        <w:t xml:space="preserve">ПРЕДЛОГ ОПЕРАТИВНОГ ПЛАНА РАДА НАСТАВНИКА </w:t>
      </w:r>
    </w:p>
    <w:p w14:paraId="7BF115E0" w14:textId="77777777" w:rsidR="00E158AF" w:rsidRPr="0022254E" w:rsidRDefault="00E158AF" w:rsidP="00E158AF">
      <w:pPr>
        <w:spacing w:after="0" w:line="240" w:lineRule="auto"/>
        <w:ind w:firstLine="142"/>
        <w:jc w:val="right"/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t xml:space="preserve">Школска година______________ </w:t>
      </w:r>
    </w:p>
    <w:p w14:paraId="6AE119D9" w14:textId="77777777" w:rsidR="00E158AF" w:rsidRPr="0022254E" w:rsidRDefault="00E158AF" w:rsidP="00E158AF">
      <w:pPr>
        <w:spacing w:after="0" w:line="240" w:lineRule="auto"/>
        <w:rPr>
          <w:rFonts w:ascii="Myriad Pro" w:eastAsia="Times New Roman" w:hAnsi="Myriad Pro"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 xml:space="preserve">Предмет: Свет око нас </w:t>
      </w:r>
    </w:p>
    <w:p w14:paraId="58A99430" w14:textId="77777777" w:rsidR="00E158AF" w:rsidRPr="0022254E" w:rsidRDefault="00E158AF" w:rsidP="00E158AF">
      <w:pPr>
        <w:spacing w:after="0" w:line="240" w:lineRule="auto"/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>Годишњи фонд часова: 72</w:t>
      </w:r>
    </w:p>
    <w:p w14:paraId="7CA6E71A" w14:textId="77777777" w:rsidR="00E158AF" w:rsidRPr="0022254E" w:rsidRDefault="00E158AF" w:rsidP="00E158AF">
      <w:pPr>
        <w:spacing w:after="0" w:line="240" w:lineRule="auto"/>
        <w:rPr>
          <w:rFonts w:ascii="Myriad Pro" w:eastAsia="Times New Roman" w:hAnsi="Myriad Pro"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>Недељни фонд часова: 2</w:t>
      </w:r>
    </w:p>
    <w:tbl>
      <w:tblPr>
        <w:tblStyle w:val="TableGrid"/>
        <w:tblW w:w="15673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546"/>
        <w:gridCol w:w="630"/>
        <w:gridCol w:w="1620"/>
        <w:gridCol w:w="1170"/>
        <w:gridCol w:w="1530"/>
        <w:gridCol w:w="1530"/>
        <w:gridCol w:w="1440"/>
        <w:gridCol w:w="1170"/>
        <w:gridCol w:w="1163"/>
        <w:gridCol w:w="25"/>
      </w:tblGrid>
      <w:tr w:rsidR="00E158AF" w:rsidRPr="0022254E" w14:paraId="60453FD9" w14:textId="77777777" w:rsidTr="00633F26">
        <w:trPr>
          <w:gridAfter w:val="1"/>
          <w:wAfter w:w="25" w:type="dxa"/>
          <w:cantSplit/>
          <w:trHeight w:val="328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bottom"/>
          </w:tcPr>
          <w:p w14:paraId="29FCBF57" w14:textId="77777777" w:rsidR="00E158AF" w:rsidRPr="00F00118" w:rsidRDefault="00E158AF" w:rsidP="007E598E">
            <w:pPr>
              <w:ind w:right="-170"/>
              <w:jc w:val="center"/>
              <w:rPr>
                <w:rFonts w:ascii="Myriad Pro" w:eastAsia="Times New Roman" w:hAnsi="Myriad Pro"/>
                <w:b/>
                <w:bCs/>
                <w:sz w:val="20"/>
                <w:szCs w:val="20"/>
                <w:lang w:val="sr-Cyrl-RS"/>
              </w:rPr>
            </w:pPr>
            <w:r w:rsidRPr="00F00118">
              <w:rPr>
                <w:rFonts w:ascii="Myriad Pro" w:eastAsia="Times New Roman" w:hAnsi="Myriad Pro"/>
                <w:b/>
                <w:bCs/>
                <w:sz w:val="20"/>
                <w:szCs w:val="20"/>
                <w:lang w:val="sr-Cyrl-RS"/>
              </w:rPr>
              <w:t>АПРИЛ</w:t>
            </w:r>
          </w:p>
        </w:tc>
      </w:tr>
      <w:tr w:rsidR="00E158AF" w:rsidRPr="0022254E" w14:paraId="16E4A29C" w14:textId="77777777" w:rsidTr="00633F26">
        <w:trPr>
          <w:gridAfter w:val="1"/>
          <w:wAfter w:w="25" w:type="dxa"/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5BAF6077" w14:textId="77777777" w:rsidR="00E158AF" w:rsidRPr="0022254E" w:rsidRDefault="00E158AF" w:rsidP="007E598E">
            <w:pPr>
              <w:ind w:left="113" w:right="-108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Број и назив наставне теме</w:t>
            </w:r>
          </w:p>
        </w:tc>
        <w:tc>
          <w:tcPr>
            <w:tcW w:w="4546" w:type="dxa"/>
            <w:shd w:val="clear" w:color="auto" w:fill="F2F2F2" w:themeFill="background1" w:themeFillShade="F2"/>
            <w:vAlign w:val="center"/>
          </w:tcPr>
          <w:p w14:paraId="7214A000" w14:textId="77777777" w:rsidR="00E158AF" w:rsidRPr="0022254E" w:rsidRDefault="00E158AF" w:rsidP="007E598E">
            <w:pPr>
              <w:ind w:left="-106" w:right="-102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Исходи</w:t>
            </w:r>
          </w:p>
          <w:p w14:paraId="1C4B19FC" w14:textId="77777777" w:rsidR="00E158AF" w:rsidRPr="0022254E" w:rsidRDefault="00E158AF" w:rsidP="007E598E">
            <w:pPr>
              <w:ind w:right="-110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0830A74D" w14:textId="77777777" w:rsidR="00E158AF" w:rsidRPr="0022254E" w:rsidRDefault="00E158AF" w:rsidP="007E598E">
            <w:pPr>
              <w:ind w:left="-114" w:right="-114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Р.бр. часа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4D8EE4C7" w14:textId="77777777" w:rsidR="00E158AF" w:rsidRPr="0022254E" w:rsidRDefault="00E158AF" w:rsidP="007E598E">
            <w:pPr>
              <w:ind w:left="-114" w:right="-114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7DEB7BC8" w14:textId="77777777" w:rsidR="00E158AF" w:rsidRPr="0022254E" w:rsidRDefault="00E158AF" w:rsidP="007E598E">
            <w:pPr>
              <w:ind w:left="-114" w:right="-114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4DF8B186" w14:textId="77777777" w:rsidR="00E158AF" w:rsidRPr="0022254E" w:rsidRDefault="00E158AF" w:rsidP="007E598E">
            <w:pPr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58BF43E9" w14:textId="77777777" w:rsidR="00E158AF" w:rsidRPr="0022254E" w:rsidRDefault="00E158AF" w:rsidP="007E598E">
            <w:pPr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3C9D2081" w14:textId="77777777" w:rsidR="00E158AF" w:rsidRPr="0022254E" w:rsidRDefault="00E158AF" w:rsidP="007E598E">
            <w:pPr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Међупред метне компетенције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72F4CD0D" w14:textId="77777777" w:rsidR="00E158AF" w:rsidRPr="0022254E" w:rsidRDefault="00E158AF" w:rsidP="007E598E">
            <w:pPr>
              <w:ind w:left="-90" w:right="-110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 xml:space="preserve">Међупред метна корелација </w:t>
            </w:r>
          </w:p>
        </w:tc>
        <w:tc>
          <w:tcPr>
            <w:tcW w:w="1163" w:type="dxa"/>
            <w:shd w:val="clear" w:color="auto" w:fill="F2F2F2" w:themeFill="background1" w:themeFillShade="F2"/>
            <w:vAlign w:val="center"/>
          </w:tcPr>
          <w:p w14:paraId="346B63E9" w14:textId="77777777" w:rsidR="00E158AF" w:rsidRPr="0022254E" w:rsidRDefault="00E158AF" w:rsidP="007E598E">
            <w:pPr>
              <w:ind w:right="-170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Евалуација квалитета планираног</w:t>
            </w:r>
          </w:p>
        </w:tc>
      </w:tr>
      <w:tr w:rsidR="00E158AF" w:rsidRPr="0022254E" w14:paraId="045A0913" w14:textId="77777777" w:rsidTr="00633F26">
        <w:trPr>
          <w:gridAfter w:val="1"/>
          <w:wAfter w:w="25" w:type="dxa"/>
          <w:cantSplit/>
          <w:trHeight w:val="1728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5C3F00A7" w14:textId="77777777" w:rsidR="00E158AF" w:rsidRPr="0022254E" w:rsidRDefault="00E158AF" w:rsidP="00E158AF">
            <w:pPr>
              <w:tabs>
                <w:tab w:val="left" w:pos="136"/>
              </w:tabs>
              <w:ind w:left="113" w:right="-141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РАЗНОВРСНОСТ ПРИРОДЕ</w:t>
            </w:r>
          </w:p>
        </w:tc>
        <w:tc>
          <w:tcPr>
            <w:tcW w:w="4546" w:type="dxa"/>
          </w:tcPr>
          <w:p w14:paraId="7808F988" w14:textId="77777777" w:rsidR="00E158AF" w:rsidRPr="0022254E" w:rsidRDefault="00E158AF" w:rsidP="005A5BD8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промене у природи које се дешавају током пролећа;</w:t>
            </w:r>
          </w:p>
          <w:p w14:paraId="0B59C1B5" w14:textId="77777777" w:rsidR="00E158AF" w:rsidRPr="0022254E" w:rsidRDefault="00E158AF" w:rsidP="005A5BD8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промене на биљкама и животињама које се дешавају током</w:t>
            </w:r>
          </w:p>
          <w:p w14:paraId="0D68F46E" w14:textId="77777777" w:rsidR="00E158AF" w:rsidRPr="0022254E" w:rsidRDefault="00E158AF" w:rsidP="005A5BD8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пролећа;</w:t>
            </w:r>
          </w:p>
          <w:p w14:paraId="0E75D1DE" w14:textId="77777777" w:rsidR="00E158AF" w:rsidRPr="0022254E" w:rsidRDefault="00E158AF" w:rsidP="005A5BD8">
            <w:pPr>
              <w:pStyle w:val="tabela"/>
              <w:numPr>
                <w:ilvl w:val="0"/>
                <w:numId w:val="42"/>
              </w:numPr>
              <w:spacing w:before="0" w:line="240" w:lineRule="auto"/>
              <w:ind w:left="118" w:right="-105" w:hanging="180"/>
              <w:rPr>
                <w:rFonts w:ascii="Myriad Pro" w:eastAsiaTheme="minorHAnsi" w:hAnsi="Myriad Pro"/>
                <w:lang w:val="sr-Cyrl-RS"/>
              </w:rPr>
            </w:pPr>
            <w:r w:rsidRPr="0022254E">
              <w:rPr>
                <w:rFonts w:ascii="Myriad Pro" w:eastAsia="MyriadPro-Regular" w:hAnsi="Myriad Pro"/>
                <w:lang w:val="sr-Cyrl-RS"/>
              </w:rPr>
              <w:t>наведе активности којима се људи баве током пролећа</w:t>
            </w:r>
          </w:p>
        </w:tc>
        <w:tc>
          <w:tcPr>
            <w:tcW w:w="630" w:type="dxa"/>
          </w:tcPr>
          <w:p w14:paraId="5900E413" w14:textId="77777777" w:rsidR="00E158AF" w:rsidRPr="0022254E" w:rsidRDefault="00E158AF" w:rsidP="00E158AF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54.</w:t>
            </w:r>
          </w:p>
        </w:tc>
        <w:tc>
          <w:tcPr>
            <w:tcW w:w="1620" w:type="dxa"/>
          </w:tcPr>
          <w:p w14:paraId="123A901C" w14:textId="77777777" w:rsidR="00E158AF" w:rsidRPr="0022254E" w:rsidRDefault="00E158AF" w:rsidP="00E158AF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Пролеће</w:t>
            </w:r>
          </w:p>
        </w:tc>
        <w:tc>
          <w:tcPr>
            <w:tcW w:w="1170" w:type="dxa"/>
          </w:tcPr>
          <w:p w14:paraId="6BB74887" w14:textId="77777777" w:rsidR="00E158AF" w:rsidRPr="0022254E" w:rsidRDefault="00E158AF" w:rsidP="00E158AF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530" w:type="dxa"/>
          </w:tcPr>
          <w:p w14:paraId="71665262" w14:textId="77777777" w:rsidR="00E158AF" w:rsidRPr="0022254E" w:rsidRDefault="00E158AF" w:rsidP="00E158AF">
            <w:pPr>
              <w:pStyle w:val="tabela"/>
              <w:spacing w:before="0" w:line="240" w:lineRule="auto"/>
              <w:ind w:left="-107" w:right="-114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 рад с уџбеником</w:t>
            </w:r>
          </w:p>
        </w:tc>
        <w:tc>
          <w:tcPr>
            <w:tcW w:w="1530" w:type="dxa"/>
          </w:tcPr>
          <w:p w14:paraId="7D7376CE" w14:textId="77777777" w:rsidR="00E158AF" w:rsidRPr="0022254E" w:rsidRDefault="00E158AF" w:rsidP="00633F26">
            <w:pPr>
              <w:pStyle w:val="Pa26"/>
              <w:spacing w:before="80"/>
              <w:ind w:left="-104" w:right="-105" w:firstLine="14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групни рад</w:t>
            </w:r>
          </w:p>
          <w:p w14:paraId="51A1AAC1" w14:textId="77777777" w:rsidR="00E158AF" w:rsidRPr="0022254E" w:rsidRDefault="00E158AF" w:rsidP="00633F26">
            <w:pPr>
              <w:pStyle w:val="tabela"/>
              <w:spacing w:before="0" w:line="240" w:lineRule="auto"/>
              <w:ind w:left="-104" w:right="-105" w:firstLine="14"/>
              <w:rPr>
                <w:rFonts w:ascii="Myriad Pro" w:hAnsi="Myriad Pro"/>
                <w:bCs/>
                <w:lang w:val="sr-Cyrl-RS"/>
              </w:rPr>
            </w:pPr>
          </w:p>
        </w:tc>
        <w:tc>
          <w:tcPr>
            <w:tcW w:w="1440" w:type="dxa"/>
          </w:tcPr>
          <w:p w14:paraId="55BA0B68" w14:textId="77777777" w:rsidR="00633F26" w:rsidRDefault="00E158AF" w:rsidP="00633F26">
            <w:pPr>
              <w:pStyle w:val="Pa25"/>
              <w:ind w:right="-105"/>
              <w:rPr>
                <w:rStyle w:val="A9"/>
                <w:rFonts w:cs="Times New Roman"/>
                <w:b w:val="0"/>
                <w:sz w:val="20"/>
                <w:szCs w:val="20"/>
                <w:lang w:val="sr-Latn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77BE4E45" w14:textId="18D59B78" w:rsidR="00E158AF" w:rsidRPr="0022254E" w:rsidRDefault="00E158AF" w:rsidP="00633F26">
            <w:pPr>
              <w:pStyle w:val="Pa25"/>
              <w:ind w:right="-10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5ACDB536" w14:textId="77777777" w:rsidR="00E158AF" w:rsidRPr="0022254E" w:rsidRDefault="00E158AF" w:rsidP="00633F26">
            <w:pPr>
              <w:pStyle w:val="Pa25"/>
              <w:ind w:right="-10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20ADB41B" w14:textId="77777777" w:rsidR="00E158AF" w:rsidRPr="0022254E" w:rsidRDefault="00E158AF" w:rsidP="00633F26">
            <w:pPr>
              <w:ind w:right="-10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Сарадња</w:t>
            </w:r>
          </w:p>
        </w:tc>
        <w:tc>
          <w:tcPr>
            <w:tcW w:w="1170" w:type="dxa"/>
          </w:tcPr>
          <w:p w14:paraId="42E34155" w14:textId="77777777" w:rsidR="00E158AF" w:rsidRPr="0022254E" w:rsidRDefault="00E158AF" w:rsidP="00633F26">
            <w:pPr>
              <w:spacing w:after="0" w:line="240" w:lineRule="auto"/>
              <w:ind w:left="-14" w:right="-10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234E2555" w14:textId="77777777" w:rsidR="00E158AF" w:rsidRPr="0022254E" w:rsidRDefault="00E158AF" w:rsidP="00633F26">
            <w:pPr>
              <w:spacing w:after="0" w:line="240" w:lineRule="auto"/>
              <w:ind w:left="-14" w:right="-105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07FB045A" w14:textId="77777777" w:rsidR="00E158AF" w:rsidRPr="0022254E" w:rsidRDefault="00E158AF" w:rsidP="00633F26">
            <w:pPr>
              <w:spacing w:after="0" w:line="240" w:lineRule="auto"/>
              <w:ind w:left="-14" w:right="-10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Ликовна култура</w:t>
            </w:r>
          </w:p>
          <w:p w14:paraId="43E29556" w14:textId="77777777" w:rsidR="00E158AF" w:rsidRPr="0022254E" w:rsidRDefault="00E158AF" w:rsidP="00633F26">
            <w:pPr>
              <w:spacing w:after="0" w:line="240" w:lineRule="auto"/>
              <w:ind w:left="-14" w:right="-10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Музичка култура</w:t>
            </w:r>
          </w:p>
        </w:tc>
        <w:tc>
          <w:tcPr>
            <w:tcW w:w="1163" w:type="dxa"/>
          </w:tcPr>
          <w:p w14:paraId="6687D743" w14:textId="77777777" w:rsidR="00E158AF" w:rsidRPr="0022254E" w:rsidRDefault="00E158AF" w:rsidP="00E158AF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E158AF" w:rsidRPr="0022254E" w14:paraId="4FBAAF9B" w14:textId="77777777" w:rsidTr="00633F26">
        <w:trPr>
          <w:gridAfter w:val="1"/>
          <w:wAfter w:w="25" w:type="dxa"/>
          <w:trHeight w:val="70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0D1AC851" w14:textId="77777777" w:rsidR="00E158AF" w:rsidRPr="0022254E" w:rsidRDefault="00E158AF" w:rsidP="00E158AF">
            <w:pPr>
              <w:tabs>
                <w:tab w:val="left" w:pos="136"/>
              </w:tabs>
              <w:ind w:left="113" w:right="-141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546" w:type="dxa"/>
          </w:tcPr>
          <w:p w14:paraId="5783778F" w14:textId="77777777" w:rsidR="00E158AF" w:rsidRPr="0022254E" w:rsidRDefault="00E158AF" w:rsidP="005A5BD8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врсту животиње на основу начина живота;</w:t>
            </w:r>
          </w:p>
          <w:p w14:paraId="698E8243" w14:textId="77777777" w:rsidR="00E158AF" w:rsidRPr="0022254E" w:rsidRDefault="00E158AF" w:rsidP="005A5BD8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врсту животиње према начину исхране;</w:t>
            </w:r>
          </w:p>
          <w:p w14:paraId="1B2831F6" w14:textId="77777777" w:rsidR="00E158AF" w:rsidRPr="0022254E" w:rsidRDefault="00E158AF" w:rsidP="005A5BD8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препозна и разликује животиње на основу изгледа и специфичних</w:t>
            </w:r>
          </w:p>
          <w:p w14:paraId="70117A3D" w14:textId="77777777" w:rsidR="00E158AF" w:rsidRPr="0022254E" w:rsidRDefault="00E158AF" w:rsidP="005A5BD8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делова тела;</w:t>
            </w:r>
          </w:p>
          <w:p w14:paraId="698B6820" w14:textId="77777777" w:rsidR="00E158AF" w:rsidRPr="0022254E" w:rsidRDefault="00E158AF" w:rsidP="005A5BD8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повезаност животињских врста са средином у којој живе</w:t>
            </w:r>
          </w:p>
        </w:tc>
        <w:tc>
          <w:tcPr>
            <w:tcW w:w="630" w:type="dxa"/>
          </w:tcPr>
          <w:p w14:paraId="2426781B" w14:textId="77777777" w:rsidR="00E158AF" w:rsidRPr="0022254E" w:rsidRDefault="00E158AF" w:rsidP="00E158AF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55.</w:t>
            </w:r>
          </w:p>
        </w:tc>
        <w:tc>
          <w:tcPr>
            <w:tcW w:w="1620" w:type="dxa"/>
          </w:tcPr>
          <w:p w14:paraId="72DA6D89" w14:textId="77777777" w:rsidR="00E158AF" w:rsidRPr="0022254E" w:rsidRDefault="00E158AF" w:rsidP="00E158AF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Разноврсност животиња у мојој околини</w:t>
            </w:r>
          </w:p>
        </w:tc>
        <w:tc>
          <w:tcPr>
            <w:tcW w:w="1170" w:type="dxa"/>
          </w:tcPr>
          <w:p w14:paraId="40A916C8" w14:textId="77777777" w:rsidR="00E158AF" w:rsidRPr="0022254E" w:rsidRDefault="00E158AF" w:rsidP="00E158AF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530" w:type="dxa"/>
          </w:tcPr>
          <w:p w14:paraId="31DBD3CB" w14:textId="77777777" w:rsidR="00E158AF" w:rsidRPr="0022254E" w:rsidRDefault="00E158AF" w:rsidP="00E158AF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 рад с уџбеником</w:t>
            </w:r>
          </w:p>
        </w:tc>
        <w:tc>
          <w:tcPr>
            <w:tcW w:w="1530" w:type="dxa"/>
          </w:tcPr>
          <w:p w14:paraId="5958E41E" w14:textId="77777777" w:rsidR="00E158AF" w:rsidRPr="0022254E" w:rsidRDefault="00E158AF" w:rsidP="00633F26">
            <w:pPr>
              <w:pStyle w:val="Pa26"/>
              <w:spacing w:before="80"/>
              <w:ind w:left="-104" w:right="-105" w:firstLine="14"/>
              <w:rPr>
                <w:b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</w:t>
            </w:r>
          </w:p>
        </w:tc>
        <w:tc>
          <w:tcPr>
            <w:tcW w:w="1440" w:type="dxa"/>
          </w:tcPr>
          <w:p w14:paraId="423436C7" w14:textId="77777777" w:rsidR="00E158AF" w:rsidRPr="0022254E" w:rsidRDefault="00E158AF" w:rsidP="00633F26">
            <w:pPr>
              <w:pStyle w:val="Pa25"/>
              <w:ind w:right="-19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68264F00" w14:textId="77777777" w:rsidR="00E158AF" w:rsidRPr="0022254E" w:rsidRDefault="00E158AF" w:rsidP="00633F26">
            <w:pPr>
              <w:pStyle w:val="Pa25"/>
              <w:ind w:right="-19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20B1A39F" w14:textId="77777777" w:rsidR="00E158AF" w:rsidRPr="0022254E" w:rsidRDefault="00E158AF" w:rsidP="00633F26">
            <w:pPr>
              <w:pStyle w:val="tabela"/>
              <w:spacing w:before="0" w:line="240" w:lineRule="auto"/>
              <w:ind w:left="0" w:right="-195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59DEBE76" w14:textId="77777777" w:rsidR="00E158AF" w:rsidRPr="0022254E" w:rsidRDefault="00E158AF" w:rsidP="00633F26">
            <w:pPr>
              <w:pStyle w:val="tabela"/>
              <w:spacing w:before="0" w:line="240" w:lineRule="auto"/>
              <w:ind w:left="0" w:right="-195"/>
              <w:rPr>
                <w:rFonts w:ascii="Myriad Pro" w:hAnsi="Myriad Pro"/>
                <w:bCs/>
                <w:color w:val="211D1E"/>
                <w:lang w:val="sr-Cyrl-RS"/>
              </w:rPr>
            </w:pPr>
          </w:p>
        </w:tc>
        <w:tc>
          <w:tcPr>
            <w:tcW w:w="1170" w:type="dxa"/>
          </w:tcPr>
          <w:p w14:paraId="513D9B71" w14:textId="77777777" w:rsidR="00E158AF" w:rsidRPr="0022254E" w:rsidRDefault="00E158AF" w:rsidP="00633F26">
            <w:pPr>
              <w:spacing w:after="0" w:line="240" w:lineRule="auto"/>
              <w:ind w:left="-14" w:right="-105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43813171" w14:textId="77777777" w:rsidR="00E158AF" w:rsidRPr="0022254E" w:rsidRDefault="00E158AF" w:rsidP="00633F26">
            <w:pPr>
              <w:spacing w:after="0" w:line="240" w:lineRule="auto"/>
              <w:ind w:left="-14" w:right="-105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163" w:type="dxa"/>
          </w:tcPr>
          <w:p w14:paraId="4E528B66" w14:textId="77777777" w:rsidR="00E158AF" w:rsidRPr="0022254E" w:rsidRDefault="00E158AF" w:rsidP="00E158AF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E158AF" w:rsidRPr="004F7FA1" w14:paraId="553C9CC2" w14:textId="77777777" w:rsidTr="00633F26">
        <w:trPr>
          <w:cantSplit/>
          <w:trHeight w:val="1898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47EFA832" w14:textId="77777777" w:rsidR="00E158AF" w:rsidRPr="0022254E" w:rsidRDefault="00E158AF" w:rsidP="00E158AF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546" w:type="dxa"/>
          </w:tcPr>
          <w:p w14:paraId="50146CAA" w14:textId="77777777" w:rsidR="00E158AF" w:rsidRPr="0022254E" w:rsidRDefault="00E158AF" w:rsidP="005A5BD8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врсту животиње на основу начина живота;</w:t>
            </w:r>
          </w:p>
          <w:p w14:paraId="3A99A22E" w14:textId="77777777" w:rsidR="00E158AF" w:rsidRPr="0022254E" w:rsidRDefault="00E158AF" w:rsidP="005A5BD8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врсту животиње према начину исхране;</w:t>
            </w:r>
          </w:p>
          <w:p w14:paraId="32EF922F" w14:textId="77777777" w:rsidR="00E158AF" w:rsidRPr="0022254E" w:rsidRDefault="00E158AF" w:rsidP="005A5BD8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препозна и разликује животиње на основу изгледа и специфичних</w:t>
            </w:r>
          </w:p>
          <w:p w14:paraId="2BC7D5E4" w14:textId="77777777" w:rsidR="00E158AF" w:rsidRPr="0022254E" w:rsidRDefault="00E158AF" w:rsidP="005A5BD8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делова тела;</w:t>
            </w:r>
          </w:p>
          <w:p w14:paraId="2C6543E0" w14:textId="77777777" w:rsidR="00E158AF" w:rsidRPr="0022254E" w:rsidRDefault="00E158AF" w:rsidP="00E158AF">
            <w:pPr>
              <w:autoSpaceDE w:val="0"/>
              <w:autoSpaceDN w:val="0"/>
              <w:adjustRightInd w:val="0"/>
              <w:rPr>
                <w:rFonts w:ascii="Myriad Pro" w:eastAsiaTheme="minorHAnsi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MyriadPro-Regular" w:hAnsi="Myriad Pro"/>
                <w:sz w:val="20"/>
                <w:szCs w:val="20"/>
                <w:lang w:val="sr-Cyrl-RS"/>
              </w:rPr>
              <w:t>објасни повезаност животињских врста са средином у којој живе</w:t>
            </w:r>
          </w:p>
        </w:tc>
        <w:tc>
          <w:tcPr>
            <w:tcW w:w="630" w:type="dxa"/>
          </w:tcPr>
          <w:p w14:paraId="43E9BD1E" w14:textId="77777777" w:rsidR="00E158AF" w:rsidRPr="0022254E" w:rsidRDefault="00E158AF" w:rsidP="00E158AF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56.</w:t>
            </w:r>
          </w:p>
        </w:tc>
        <w:tc>
          <w:tcPr>
            <w:tcW w:w="1620" w:type="dxa"/>
          </w:tcPr>
          <w:p w14:paraId="79091271" w14:textId="77777777" w:rsidR="00E158AF" w:rsidRPr="0022254E" w:rsidRDefault="00E158AF" w:rsidP="00E158AF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Разноврсност животиња у мојој околини</w:t>
            </w:r>
          </w:p>
        </w:tc>
        <w:tc>
          <w:tcPr>
            <w:tcW w:w="1170" w:type="dxa"/>
          </w:tcPr>
          <w:p w14:paraId="6C15847D" w14:textId="77777777" w:rsidR="00E158AF" w:rsidRPr="0022254E" w:rsidRDefault="00E158AF" w:rsidP="00633F26">
            <w:pPr>
              <w:pStyle w:val="tabela"/>
              <w:spacing w:before="0" w:line="240" w:lineRule="auto"/>
              <w:ind w:left="-104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Утврђивање</w:t>
            </w:r>
          </w:p>
        </w:tc>
        <w:tc>
          <w:tcPr>
            <w:tcW w:w="1530" w:type="dxa"/>
          </w:tcPr>
          <w:p w14:paraId="1088B0F7" w14:textId="77777777" w:rsidR="00E158AF" w:rsidRPr="0022254E" w:rsidRDefault="00E158AF" w:rsidP="00E158AF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 рад с уџбеником</w:t>
            </w:r>
          </w:p>
        </w:tc>
        <w:tc>
          <w:tcPr>
            <w:tcW w:w="1530" w:type="dxa"/>
          </w:tcPr>
          <w:p w14:paraId="66F9A974" w14:textId="77777777" w:rsidR="00E158AF" w:rsidRPr="0022254E" w:rsidRDefault="00E158AF" w:rsidP="00633F26">
            <w:pPr>
              <w:pStyle w:val="Pa26"/>
              <w:spacing w:before="80"/>
              <w:ind w:left="-104" w:right="-105"/>
              <w:rPr>
                <w:noProof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групни рад, рад у пару</w:t>
            </w:r>
          </w:p>
        </w:tc>
        <w:tc>
          <w:tcPr>
            <w:tcW w:w="1440" w:type="dxa"/>
          </w:tcPr>
          <w:p w14:paraId="12E6AA0D" w14:textId="77777777" w:rsidR="00E158AF" w:rsidRPr="0022254E" w:rsidRDefault="00E158AF" w:rsidP="00633F26">
            <w:pPr>
              <w:pStyle w:val="Pa25"/>
              <w:ind w:right="-19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36165F35" w14:textId="77777777" w:rsidR="00E158AF" w:rsidRPr="0022254E" w:rsidRDefault="00E158AF" w:rsidP="00633F26">
            <w:pPr>
              <w:pStyle w:val="Pa25"/>
              <w:ind w:right="-19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134F4DB9" w14:textId="77777777" w:rsidR="00E158AF" w:rsidRPr="0022254E" w:rsidRDefault="00E158AF" w:rsidP="00633F26">
            <w:pPr>
              <w:pStyle w:val="tabela"/>
              <w:spacing w:before="0" w:line="240" w:lineRule="auto"/>
              <w:ind w:left="0" w:right="-195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64656109" w14:textId="77777777" w:rsidR="00E158AF" w:rsidRPr="0022254E" w:rsidRDefault="00E158AF" w:rsidP="00633F26">
            <w:pPr>
              <w:pStyle w:val="tabela"/>
              <w:spacing w:before="0" w:line="240" w:lineRule="auto"/>
              <w:ind w:left="0" w:right="-195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Сарадња</w:t>
            </w:r>
          </w:p>
        </w:tc>
        <w:tc>
          <w:tcPr>
            <w:tcW w:w="1170" w:type="dxa"/>
          </w:tcPr>
          <w:p w14:paraId="20488444" w14:textId="77777777" w:rsidR="00E158AF" w:rsidRPr="0022254E" w:rsidRDefault="00E158AF" w:rsidP="00633F26">
            <w:pPr>
              <w:spacing w:after="0" w:line="240" w:lineRule="auto"/>
              <w:ind w:left="-14" w:right="-105"/>
              <w:rPr>
                <w:rStyle w:val="A9"/>
                <w:rFonts w:ascii="Myriad Pro" w:hAnsi="Myriad Pro" w:cs="Times New Roman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1906F10F" w14:textId="77777777" w:rsidR="00E158AF" w:rsidRPr="0022254E" w:rsidRDefault="00E158AF" w:rsidP="00633F26">
            <w:pPr>
              <w:spacing w:after="0" w:line="240" w:lineRule="auto"/>
              <w:ind w:left="-14" w:right="-105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3A5A8372" w14:textId="77777777" w:rsidR="00E158AF" w:rsidRPr="0022254E" w:rsidRDefault="00E158AF" w:rsidP="00633F26">
            <w:pPr>
              <w:spacing w:after="0" w:line="240" w:lineRule="auto"/>
              <w:ind w:left="-14" w:right="-10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Ликовна култура</w:t>
            </w:r>
          </w:p>
          <w:p w14:paraId="3D7192B1" w14:textId="77777777" w:rsidR="00E158AF" w:rsidRPr="0022254E" w:rsidRDefault="00E158AF" w:rsidP="00633F26">
            <w:pPr>
              <w:ind w:left="-14" w:right="-105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188" w:type="dxa"/>
            <w:gridSpan w:val="2"/>
          </w:tcPr>
          <w:p w14:paraId="491567D1" w14:textId="77777777" w:rsidR="00E158AF" w:rsidRPr="0022254E" w:rsidRDefault="00E158AF" w:rsidP="00E158AF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E158AF" w:rsidRPr="0022254E" w14:paraId="7BC23DA9" w14:textId="77777777" w:rsidTr="00633F26">
        <w:trPr>
          <w:gridAfter w:val="1"/>
          <w:wAfter w:w="25" w:type="dxa"/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1156A488" w14:textId="77777777" w:rsidR="00E158AF" w:rsidRPr="0022254E" w:rsidRDefault="00E158AF" w:rsidP="00E158AF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546" w:type="dxa"/>
            <w:vAlign w:val="center"/>
          </w:tcPr>
          <w:p w14:paraId="43F2B805" w14:textId="77777777" w:rsidR="00E158AF" w:rsidRPr="0022254E" w:rsidRDefault="00E158AF" w:rsidP="005A5BD8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делове тела животиња;</w:t>
            </w:r>
          </w:p>
          <w:p w14:paraId="518A5DA6" w14:textId="77777777" w:rsidR="00E158AF" w:rsidRPr="0022254E" w:rsidRDefault="00E158AF" w:rsidP="005A5BD8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препозна и разликује делове тела животиња;</w:t>
            </w:r>
          </w:p>
          <w:p w14:paraId="44378E3C" w14:textId="77777777" w:rsidR="00E158AF" w:rsidRPr="0022254E" w:rsidRDefault="00E158AF" w:rsidP="005A5BD8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улогу делова тела животиња;</w:t>
            </w:r>
          </w:p>
          <w:p w14:paraId="225860FA" w14:textId="77777777" w:rsidR="00E158AF" w:rsidRPr="0022254E" w:rsidRDefault="00E158AF" w:rsidP="005A5BD8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повезаност животињских врста са средином у којој живе</w:t>
            </w:r>
          </w:p>
        </w:tc>
        <w:tc>
          <w:tcPr>
            <w:tcW w:w="630" w:type="dxa"/>
          </w:tcPr>
          <w:p w14:paraId="338D0DBE" w14:textId="77777777" w:rsidR="00E158AF" w:rsidRPr="0022254E" w:rsidRDefault="00E158AF" w:rsidP="00E158AF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57.</w:t>
            </w:r>
          </w:p>
        </w:tc>
        <w:tc>
          <w:tcPr>
            <w:tcW w:w="1620" w:type="dxa"/>
          </w:tcPr>
          <w:p w14:paraId="45551155" w14:textId="77777777" w:rsidR="00E158AF" w:rsidRPr="0022254E" w:rsidRDefault="00E158AF" w:rsidP="00E158AF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Делови тела животиња</w:t>
            </w:r>
          </w:p>
        </w:tc>
        <w:tc>
          <w:tcPr>
            <w:tcW w:w="1170" w:type="dxa"/>
          </w:tcPr>
          <w:p w14:paraId="6B86C584" w14:textId="77777777" w:rsidR="00E158AF" w:rsidRPr="0022254E" w:rsidRDefault="00E158AF" w:rsidP="00E158AF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530" w:type="dxa"/>
          </w:tcPr>
          <w:p w14:paraId="2C54386A" w14:textId="77777777" w:rsidR="00E158AF" w:rsidRPr="0022254E" w:rsidRDefault="00E158AF" w:rsidP="00E158AF">
            <w:pPr>
              <w:pStyle w:val="Pa7"/>
              <w:rPr>
                <w:rFonts w:cs="Times New Roman"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Fonts w:cs="Times New Roman"/>
                <w:color w:val="211D1E"/>
                <w:sz w:val="20"/>
                <w:szCs w:val="20"/>
                <w:lang w:val="sr-Cyrl-RS"/>
              </w:rPr>
              <w:t>Дијалошка, монолошка, рад са уџбеником</w:t>
            </w:r>
          </w:p>
          <w:p w14:paraId="3604FDDF" w14:textId="77777777" w:rsidR="00E158AF" w:rsidRPr="0022254E" w:rsidRDefault="00E158AF" w:rsidP="00E158AF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30" w:type="dxa"/>
          </w:tcPr>
          <w:p w14:paraId="788C12CC" w14:textId="77777777" w:rsidR="00E158AF" w:rsidRPr="0022254E" w:rsidRDefault="00E158AF" w:rsidP="00633F26">
            <w:pPr>
              <w:pStyle w:val="Pa26"/>
              <w:spacing w:before="80"/>
              <w:ind w:left="-104" w:right="-105"/>
              <w:rPr>
                <w:noProof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</w:t>
            </w:r>
          </w:p>
        </w:tc>
        <w:tc>
          <w:tcPr>
            <w:tcW w:w="1440" w:type="dxa"/>
          </w:tcPr>
          <w:p w14:paraId="30BA248E" w14:textId="77777777" w:rsidR="00E158AF" w:rsidRPr="0022254E" w:rsidRDefault="00E158AF" w:rsidP="00633F26">
            <w:pPr>
              <w:pStyle w:val="Pa25"/>
              <w:ind w:right="-10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70192C95" w14:textId="77777777" w:rsidR="00E158AF" w:rsidRPr="0022254E" w:rsidRDefault="00E158AF" w:rsidP="00633F26">
            <w:pPr>
              <w:pStyle w:val="Pa25"/>
              <w:ind w:right="-10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10D03788" w14:textId="77777777" w:rsidR="00E158AF" w:rsidRPr="0022254E" w:rsidRDefault="00E158AF" w:rsidP="00633F26">
            <w:pPr>
              <w:pStyle w:val="tabela"/>
              <w:spacing w:before="0" w:line="240" w:lineRule="auto"/>
              <w:ind w:left="0" w:right="-105"/>
              <w:rPr>
                <w:rFonts w:ascii="Myriad Pro" w:hAnsi="Myriad Pro"/>
                <w:bCs/>
                <w:color w:val="211D1E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 xml:space="preserve">Одговорно учешће у демократском друштву </w:t>
            </w:r>
          </w:p>
        </w:tc>
        <w:tc>
          <w:tcPr>
            <w:tcW w:w="1170" w:type="dxa"/>
          </w:tcPr>
          <w:p w14:paraId="1EEF295C" w14:textId="77777777" w:rsidR="00E158AF" w:rsidRPr="0022254E" w:rsidRDefault="00E158AF" w:rsidP="00633F26">
            <w:pPr>
              <w:spacing w:after="0" w:line="240" w:lineRule="auto"/>
              <w:ind w:left="-14" w:right="-105"/>
              <w:rPr>
                <w:rStyle w:val="A9"/>
                <w:rFonts w:ascii="Myriad Pro" w:hAnsi="Myriad Pro" w:cs="Times New Roman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581276CD" w14:textId="77777777" w:rsidR="00E158AF" w:rsidRPr="0022254E" w:rsidRDefault="00E158AF" w:rsidP="00633F26">
            <w:pPr>
              <w:spacing w:after="0" w:line="240" w:lineRule="auto"/>
              <w:ind w:left="-14" w:right="-105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57648225" w14:textId="77777777" w:rsidR="00E158AF" w:rsidRPr="0022254E" w:rsidRDefault="00E158AF" w:rsidP="00633F26">
            <w:pPr>
              <w:spacing w:after="0" w:line="240" w:lineRule="auto"/>
              <w:ind w:left="-14" w:right="-105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163" w:type="dxa"/>
          </w:tcPr>
          <w:p w14:paraId="45E19FF4" w14:textId="77777777" w:rsidR="00E158AF" w:rsidRPr="0022254E" w:rsidRDefault="00E158AF" w:rsidP="00E158AF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E158AF" w:rsidRPr="0022254E" w14:paraId="0DA33FBD" w14:textId="77777777" w:rsidTr="00633F26">
        <w:trPr>
          <w:gridAfter w:val="1"/>
          <w:wAfter w:w="25" w:type="dxa"/>
          <w:cantSplit/>
          <w:trHeight w:val="1728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65C47D6B" w14:textId="77777777" w:rsidR="00E158AF" w:rsidRPr="0022254E" w:rsidRDefault="00E158AF" w:rsidP="00E158AF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546" w:type="dxa"/>
            <w:vAlign w:val="center"/>
          </w:tcPr>
          <w:p w14:paraId="3E0C69FB" w14:textId="77777777" w:rsidR="00E158AF" w:rsidRPr="0022254E" w:rsidRDefault="00E158AF" w:rsidP="005A5BD8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коју корист човек има од биљака;</w:t>
            </w:r>
          </w:p>
          <w:p w14:paraId="7D4AA28A" w14:textId="77777777" w:rsidR="00E158AF" w:rsidRPr="0022254E" w:rsidRDefault="00E158AF" w:rsidP="005A5BD8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коју корист човек има од животиња;</w:t>
            </w:r>
          </w:p>
          <w:p w14:paraId="334A789A" w14:textId="77777777" w:rsidR="00E158AF" w:rsidRPr="0022254E" w:rsidRDefault="00E158AF" w:rsidP="005A5BD8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примере који показују значај биљака и животиња за човека;</w:t>
            </w:r>
          </w:p>
          <w:p w14:paraId="4B017826" w14:textId="77777777" w:rsidR="00E158AF" w:rsidRPr="0022254E" w:rsidRDefault="00E158AF" w:rsidP="005A5BD8">
            <w:pPr>
              <w:pStyle w:val="tabela"/>
              <w:numPr>
                <w:ilvl w:val="0"/>
                <w:numId w:val="45"/>
              </w:numPr>
              <w:spacing w:before="0" w:line="240" w:lineRule="auto"/>
              <w:ind w:left="118" w:right="-105" w:hanging="180"/>
              <w:rPr>
                <w:rFonts w:ascii="Myriad Pro" w:eastAsiaTheme="minorHAnsi" w:hAnsi="Myriad Pro"/>
                <w:lang w:val="sr-Cyrl-RS"/>
              </w:rPr>
            </w:pPr>
            <w:r w:rsidRPr="0022254E">
              <w:rPr>
                <w:rFonts w:ascii="Myriad Pro" w:eastAsia="MyriadPro-Regular" w:hAnsi="Myriad Pro"/>
                <w:lang w:val="sr-Cyrl-RS"/>
              </w:rPr>
              <w:t>објасни повезаност биљака, животиња и човека</w:t>
            </w:r>
          </w:p>
        </w:tc>
        <w:tc>
          <w:tcPr>
            <w:tcW w:w="630" w:type="dxa"/>
          </w:tcPr>
          <w:p w14:paraId="126B193B" w14:textId="77777777" w:rsidR="00E158AF" w:rsidRPr="0022254E" w:rsidRDefault="00E158AF" w:rsidP="00E158AF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58.</w:t>
            </w:r>
          </w:p>
        </w:tc>
        <w:tc>
          <w:tcPr>
            <w:tcW w:w="1620" w:type="dxa"/>
          </w:tcPr>
          <w:p w14:paraId="31B3B497" w14:textId="77777777" w:rsidR="00E158AF" w:rsidRPr="0022254E" w:rsidRDefault="00E158AF" w:rsidP="00E158AF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Значај биљака и животиња за човека</w:t>
            </w:r>
          </w:p>
        </w:tc>
        <w:tc>
          <w:tcPr>
            <w:tcW w:w="1170" w:type="dxa"/>
          </w:tcPr>
          <w:p w14:paraId="5623DB9F" w14:textId="77777777" w:rsidR="00E158AF" w:rsidRPr="0022254E" w:rsidRDefault="00E158AF" w:rsidP="00E158AF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530" w:type="dxa"/>
          </w:tcPr>
          <w:p w14:paraId="38AD49A4" w14:textId="77777777" w:rsidR="00E158AF" w:rsidRPr="0022254E" w:rsidRDefault="00E158AF" w:rsidP="00E158AF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 рад са уџбеником</w:t>
            </w:r>
            <w:r w:rsidRPr="0022254E">
              <w:rPr>
                <w:rFonts w:ascii="Myriad Pro" w:hAnsi="Myriad Pro"/>
                <w:noProof/>
                <w:lang w:val="sr-Cyrl-RS"/>
              </w:rPr>
              <w:t xml:space="preserve"> </w:t>
            </w:r>
          </w:p>
        </w:tc>
        <w:tc>
          <w:tcPr>
            <w:tcW w:w="1530" w:type="dxa"/>
          </w:tcPr>
          <w:p w14:paraId="6AEEDB1D" w14:textId="77777777" w:rsidR="00E158AF" w:rsidRPr="0022254E" w:rsidRDefault="00E158AF" w:rsidP="00633F26">
            <w:pPr>
              <w:pStyle w:val="Pa26"/>
              <w:spacing w:before="80"/>
              <w:ind w:left="-104" w:right="-105"/>
              <w:rPr>
                <w:noProof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</w:t>
            </w:r>
          </w:p>
        </w:tc>
        <w:tc>
          <w:tcPr>
            <w:tcW w:w="1440" w:type="dxa"/>
          </w:tcPr>
          <w:p w14:paraId="6858CCC3" w14:textId="77777777" w:rsidR="00E158AF" w:rsidRPr="0022254E" w:rsidRDefault="00E158AF" w:rsidP="00633F26">
            <w:pPr>
              <w:pStyle w:val="Pa25"/>
              <w:ind w:right="-10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31B43DF7" w14:textId="77777777" w:rsidR="00E158AF" w:rsidRPr="0022254E" w:rsidRDefault="00E158AF" w:rsidP="00633F26">
            <w:pPr>
              <w:pStyle w:val="Pa25"/>
              <w:ind w:right="-10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7CB20B2F" w14:textId="537FB47A" w:rsidR="00E158AF" w:rsidRPr="00633F26" w:rsidRDefault="00E158AF" w:rsidP="00633F26">
            <w:pPr>
              <w:pStyle w:val="tabela"/>
              <w:spacing w:before="0" w:line="240" w:lineRule="auto"/>
              <w:ind w:left="0" w:right="-105"/>
              <w:rPr>
                <w:rFonts w:ascii="Myriad Pro" w:hAnsi="Myriad Pro"/>
                <w:bCs/>
                <w:color w:val="211D1E"/>
                <w:lang w:val="sr-Latn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170" w:type="dxa"/>
          </w:tcPr>
          <w:p w14:paraId="5563FE5D" w14:textId="77777777" w:rsidR="00E158AF" w:rsidRPr="0022254E" w:rsidRDefault="00E158AF" w:rsidP="00633F26">
            <w:pPr>
              <w:spacing w:after="0" w:line="240" w:lineRule="auto"/>
              <w:ind w:left="-14" w:right="-105"/>
              <w:rPr>
                <w:rStyle w:val="A9"/>
                <w:rFonts w:ascii="Myriad Pro" w:hAnsi="Myriad Pro" w:cs="Times New Roman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78220C06" w14:textId="77777777" w:rsidR="00E158AF" w:rsidRPr="0022254E" w:rsidRDefault="00E158AF" w:rsidP="00633F26">
            <w:pPr>
              <w:spacing w:after="0" w:line="240" w:lineRule="auto"/>
              <w:ind w:left="-14" w:right="-105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4D344501" w14:textId="77777777" w:rsidR="00E158AF" w:rsidRPr="0022254E" w:rsidRDefault="00E158AF" w:rsidP="00633F26">
            <w:pPr>
              <w:spacing w:after="0" w:line="240" w:lineRule="auto"/>
              <w:ind w:left="-14" w:right="-105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163" w:type="dxa"/>
          </w:tcPr>
          <w:p w14:paraId="694816E5" w14:textId="77777777" w:rsidR="00E158AF" w:rsidRPr="0022254E" w:rsidRDefault="00E158AF" w:rsidP="00E158AF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E158AF" w:rsidRPr="0022254E" w14:paraId="448CA270" w14:textId="77777777" w:rsidTr="00633F26">
        <w:trPr>
          <w:gridAfter w:val="1"/>
          <w:wAfter w:w="25" w:type="dxa"/>
          <w:cantSplit/>
          <w:trHeight w:val="14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4AD0E264" w14:textId="77777777" w:rsidR="00E158AF" w:rsidRPr="0022254E" w:rsidRDefault="00E158AF" w:rsidP="00E158AF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546" w:type="dxa"/>
            <w:vAlign w:val="center"/>
          </w:tcPr>
          <w:p w14:paraId="4A8A0107" w14:textId="77777777" w:rsidR="00E158AF" w:rsidRPr="0022254E" w:rsidRDefault="00E158AF" w:rsidP="005A5BD8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зашто је сунчева светлост и топлота потребна људима, биљкама</w:t>
            </w:r>
          </w:p>
          <w:p w14:paraId="2B563632" w14:textId="77777777" w:rsidR="00E158AF" w:rsidRPr="0022254E" w:rsidRDefault="00E158AF" w:rsidP="005A5BD8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и животињама;</w:t>
            </w:r>
          </w:p>
          <w:p w14:paraId="2569EF09" w14:textId="77777777" w:rsidR="00E158AF" w:rsidRPr="0022254E" w:rsidRDefault="00E158AF" w:rsidP="005A5BD8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штетно дејство сунца као и начине заштите;</w:t>
            </w:r>
          </w:p>
          <w:p w14:paraId="6C04020F" w14:textId="77777777" w:rsidR="00E158AF" w:rsidRPr="0022254E" w:rsidRDefault="00E158AF" w:rsidP="005A5BD8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примере који показују значај биљака и животиња за човека;</w:t>
            </w:r>
          </w:p>
          <w:p w14:paraId="70CFF8D3" w14:textId="77777777" w:rsidR="00E158AF" w:rsidRPr="0022254E" w:rsidRDefault="00E158AF" w:rsidP="005A5BD8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Theme="minorHAnsi" w:hAnsi="Myriad Pro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промене у природи током године</w:t>
            </w:r>
          </w:p>
        </w:tc>
        <w:tc>
          <w:tcPr>
            <w:tcW w:w="630" w:type="dxa"/>
          </w:tcPr>
          <w:p w14:paraId="7589AEC2" w14:textId="77777777" w:rsidR="00E158AF" w:rsidRPr="0022254E" w:rsidRDefault="00E158AF" w:rsidP="00E158AF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59.</w:t>
            </w:r>
          </w:p>
        </w:tc>
        <w:tc>
          <w:tcPr>
            <w:tcW w:w="1620" w:type="dxa"/>
          </w:tcPr>
          <w:p w14:paraId="3E024F46" w14:textId="77777777" w:rsidR="00E158AF" w:rsidRPr="0022254E" w:rsidRDefault="00E158AF" w:rsidP="00E158AF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Сунчева светлост и топлота су услов живота</w:t>
            </w:r>
          </w:p>
        </w:tc>
        <w:tc>
          <w:tcPr>
            <w:tcW w:w="1170" w:type="dxa"/>
          </w:tcPr>
          <w:p w14:paraId="79A80193" w14:textId="77777777" w:rsidR="00E158AF" w:rsidRPr="0022254E" w:rsidRDefault="00E158AF" w:rsidP="00E158AF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530" w:type="dxa"/>
          </w:tcPr>
          <w:p w14:paraId="3D5159BE" w14:textId="77777777" w:rsidR="00E158AF" w:rsidRPr="0022254E" w:rsidRDefault="00E158AF" w:rsidP="00E158AF">
            <w:pPr>
              <w:pStyle w:val="Pa7"/>
              <w:rPr>
                <w:noProof/>
                <w:sz w:val="20"/>
                <w:szCs w:val="20"/>
                <w:lang w:val="sr-Cyrl-RS"/>
              </w:rPr>
            </w:pPr>
            <w:r w:rsidRPr="0022254E">
              <w:rPr>
                <w:rFonts w:cs="Times New Roman"/>
                <w:color w:val="211D1E"/>
                <w:sz w:val="20"/>
                <w:szCs w:val="20"/>
                <w:lang w:val="sr-Cyrl-RS"/>
              </w:rPr>
              <w:t>Дијалошка, монолошка, рад са уџбеником</w:t>
            </w:r>
          </w:p>
        </w:tc>
        <w:tc>
          <w:tcPr>
            <w:tcW w:w="1530" w:type="dxa"/>
          </w:tcPr>
          <w:p w14:paraId="74EC92E1" w14:textId="77777777" w:rsidR="00E158AF" w:rsidRPr="0022254E" w:rsidRDefault="00E158AF" w:rsidP="00633F26">
            <w:pPr>
              <w:pStyle w:val="Pa26"/>
              <w:spacing w:before="80"/>
              <w:ind w:left="-104" w:right="-105"/>
              <w:rPr>
                <w:noProof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</w:t>
            </w:r>
          </w:p>
        </w:tc>
        <w:tc>
          <w:tcPr>
            <w:tcW w:w="1440" w:type="dxa"/>
          </w:tcPr>
          <w:p w14:paraId="32CBBF2B" w14:textId="77777777" w:rsidR="00E158AF" w:rsidRPr="0022254E" w:rsidRDefault="00E158AF" w:rsidP="00633F26">
            <w:pPr>
              <w:pStyle w:val="Pa25"/>
              <w:ind w:right="-10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4D71B128" w14:textId="77777777" w:rsidR="00E158AF" w:rsidRPr="0022254E" w:rsidRDefault="00E158AF" w:rsidP="00633F26">
            <w:pPr>
              <w:pStyle w:val="Pa25"/>
              <w:ind w:right="-10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1DA631E3" w14:textId="77777777" w:rsidR="00E158AF" w:rsidRPr="0022254E" w:rsidRDefault="00E158AF" w:rsidP="00633F26">
            <w:pPr>
              <w:pStyle w:val="tabela"/>
              <w:spacing w:before="0" w:line="240" w:lineRule="auto"/>
              <w:ind w:left="0" w:right="-105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0BD48997" w14:textId="77777777" w:rsidR="00E158AF" w:rsidRPr="0022254E" w:rsidRDefault="00E158AF" w:rsidP="00633F26">
            <w:pPr>
              <w:pStyle w:val="tabela"/>
              <w:spacing w:before="0" w:line="240" w:lineRule="auto"/>
              <w:ind w:left="0" w:right="-105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170" w:type="dxa"/>
          </w:tcPr>
          <w:p w14:paraId="73AF1B34" w14:textId="77777777" w:rsidR="00E158AF" w:rsidRPr="0022254E" w:rsidRDefault="00E158AF" w:rsidP="00633F26">
            <w:pPr>
              <w:tabs>
                <w:tab w:val="left" w:pos="616"/>
              </w:tabs>
              <w:spacing w:after="0" w:line="240" w:lineRule="auto"/>
              <w:ind w:left="-14" w:right="-105"/>
              <w:rPr>
                <w:rStyle w:val="A9"/>
                <w:rFonts w:ascii="Myriad Pro" w:hAnsi="Myriad Pro" w:cs="Times New Roman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1FB38052" w14:textId="77777777" w:rsidR="00E158AF" w:rsidRPr="0022254E" w:rsidRDefault="00E158AF" w:rsidP="00633F26">
            <w:pPr>
              <w:tabs>
                <w:tab w:val="left" w:pos="616"/>
              </w:tabs>
              <w:spacing w:after="0" w:line="240" w:lineRule="auto"/>
              <w:ind w:left="-14" w:right="-105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444E88F4" w14:textId="77777777" w:rsidR="00E158AF" w:rsidRPr="0022254E" w:rsidRDefault="00E158AF" w:rsidP="00633F26">
            <w:pPr>
              <w:tabs>
                <w:tab w:val="left" w:pos="616"/>
              </w:tabs>
              <w:spacing w:after="0" w:line="240" w:lineRule="auto"/>
              <w:ind w:left="-14" w:right="-105"/>
              <w:rPr>
                <w:rStyle w:val="A9"/>
                <w:rFonts w:ascii="Myriad Pro" w:hAnsi="Myriad Pro" w:cs="Times New Roman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Музичка култура</w:t>
            </w:r>
          </w:p>
          <w:p w14:paraId="6F1FAD8F" w14:textId="653B8615" w:rsidR="00E158AF" w:rsidRPr="00633F26" w:rsidRDefault="00E158AF" w:rsidP="00633F26">
            <w:pPr>
              <w:tabs>
                <w:tab w:val="left" w:pos="616"/>
              </w:tabs>
              <w:spacing w:after="0" w:line="240" w:lineRule="auto"/>
              <w:ind w:left="-14" w:right="-105"/>
              <w:rPr>
                <w:rFonts w:ascii="Myriad Pro" w:hAnsi="Myriad Pro"/>
                <w:sz w:val="20"/>
                <w:szCs w:val="20"/>
                <w:lang w:val="sr-Latn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Ликовна култура</w:t>
            </w:r>
          </w:p>
        </w:tc>
        <w:tc>
          <w:tcPr>
            <w:tcW w:w="1163" w:type="dxa"/>
          </w:tcPr>
          <w:p w14:paraId="2D522CC7" w14:textId="77777777" w:rsidR="00E158AF" w:rsidRPr="0022254E" w:rsidRDefault="00E158AF" w:rsidP="00E158AF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E158AF" w:rsidRPr="004F7FA1" w14:paraId="3B2CEDAE" w14:textId="77777777" w:rsidTr="00633F26">
        <w:trPr>
          <w:gridAfter w:val="1"/>
          <w:wAfter w:w="25" w:type="dxa"/>
          <w:cantSplit/>
          <w:trHeight w:val="2016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62407BDA" w14:textId="77777777" w:rsidR="00E158AF" w:rsidRPr="0022254E" w:rsidRDefault="00E158AF" w:rsidP="00E158AF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546" w:type="dxa"/>
            <w:vAlign w:val="center"/>
          </w:tcPr>
          <w:p w14:paraId="5EDC39E1" w14:textId="77777777" w:rsidR="00E158AF" w:rsidRPr="0022254E" w:rsidRDefault="00E158AF" w:rsidP="005A5BD8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зашто је сунчева светлост и топлота потребна људима, биљкама</w:t>
            </w:r>
          </w:p>
          <w:p w14:paraId="41A544DB" w14:textId="77777777" w:rsidR="00E158AF" w:rsidRPr="0022254E" w:rsidRDefault="00E158AF" w:rsidP="005A5BD8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и животињама;</w:t>
            </w:r>
          </w:p>
          <w:p w14:paraId="7C4F5069" w14:textId="77777777" w:rsidR="00E158AF" w:rsidRPr="0022254E" w:rsidRDefault="00E158AF" w:rsidP="005A5BD8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штетно дејство сунца као и начине заштите;</w:t>
            </w:r>
          </w:p>
          <w:p w14:paraId="09CCB798" w14:textId="77777777" w:rsidR="00E158AF" w:rsidRPr="0022254E" w:rsidRDefault="00E158AF" w:rsidP="005A5BD8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примере који показују значај биљака и животиња за човека;</w:t>
            </w:r>
          </w:p>
          <w:p w14:paraId="0DAC07FB" w14:textId="77777777" w:rsidR="00E158AF" w:rsidRPr="0022254E" w:rsidRDefault="00E158AF" w:rsidP="00E158AF">
            <w:pPr>
              <w:pStyle w:val="tabela"/>
              <w:spacing w:before="0" w:line="240" w:lineRule="auto"/>
              <w:ind w:right="-105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Fonts w:ascii="Myriad Pro" w:eastAsia="MyriadPro-Regular" w:hAnsi="Myriad Pro"/>
                <w:lang w:val="sr-Cyrl-RS"/>
              </w:rPr>
              <w:t>наведе промене у природи током године</w:t>
            </w:r>
            <w:r w:rsidRPr="0022254E">
              <w:rPr>
                <w:rFonts w:ascii="Myriad Pro" w:eastAsiaTheme="minorHAnsi" w:hAnsi="Myriad Pro"/>
                <w:lang w:val="sr-Cyrl-RS"/>
              </w:rPr>
              <w:t xml:space="preserve"> </w:t>
            </w:r>
          </w:p>
        </w:tc>
        <w:tc>
          <w:tcPr>
            <w:tcW w:w="630" w:type="dxa"/>
          </w:tcPr>
          <w:p w14:paraId="1BBADFC8" w14:textId="77777777" w:rsidR="00E158AF" w:rsidRPr="0022254E" w:rsidRDefault="00E158AF" w:rsidP="00E158AF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60.</w:t>
            </w:r>
          </w:p>
        </w:tc>
        <w:tc>
          <w:tcPr>
            <w:tcW w:w="1620" w:type="dxa"/>
          </w:tcPr>
          <w:p w14:paraId="6B27CCF3" w14:textId="77777777" w:rsidR="00E158AF" w:rsidRPr="0022254E" w:rsidRDefault="00E158AF" w:rsidP="00E158AF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Сунчева светлост и топлота су услов живота</w:t>
            </w:r>
          </w:p>
        </w:tc>
        <w:tc>
          <w:tcPr>
            <w:tcW w:w="1170" w:type="dxa"/>
          </w:tcPr>
          <w:p w14:paraId="70EE898D" w14:textId="77777777" w:rsidR="00E158AF" w:rsidRPr="0022254E" w:rsidRDefault="00E158AF" w:rsidP="00633F26">
            <w:pPr>
              <w:pStyle w:val="tabela"/>
              <w:spacing w:before="0" w:line="240" w:lineRule="auto"/>
              <w:ind w:left="-104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Утврђивање</w:t>
            </w:r>
          </w:p>
        </w:tc>
        <w:tc>
          <w:tcPr>
            <w:tcW w:w="1530" w:type="dxa"/>
          </w:tcPr>
          <w:p w14:paraId="0A1FC90F" w14:textId="77777777" w:rsidR="00E158AF" w:rsidRPr="0022254E" w:rsidRDefault="00E158AF" w:rsidP="00E158AF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 рад са уџбеником</w:t>
            </w:r>
            <w:r w:rsidRPr="0022254E">
              <w:rPr>
                <w:rFonts w:ascii="Myriad Pro" w:hAnsi="Myriad Pro"/>
                <w:noProof/>
                <w:lang w:val="sr-Cyrl-RS"/>
              </w:rPr>
              <w:t xml:space="preserve"> </w:t>
            </w:r>
          </w:p>
        </w:tc>
        <w:tc>
          <w:tcPr>
            <w:tcW w:w="1530" w:type="dxa"/>
          </w:tcPr>
          <w:p w14:paraId="0070E80B" w14:textId="77777777" w:rsidR="00E158AF" w:rsidRPr="0022254E" w:rsidRDefault="00E158AF" w:rsidP="00633F26">
            <w:pPr>
              <w:pStyle w:val="Pa26"/>
              <w:tabs>
                <w:tab w:val="left" w:pos="1066"/>
              </w:tabs>
              <w:spacing w:before="80"/>
              <w:ind w:left="-104" w:right="-105"/>
              <w:rPr>
                <w:noProof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групни рад, рад у пару</w:t>
            </w:r>
          </w:p>
        </w:tc>
        <w:tc>
          <w:tcPr>
            <w:tcW w:w="1440" w:type="dxa"/>
          </w:tcPr>
          <w:p w14:paraId="0682AC31" w14:textId="77777777" w:rsidR="00E158AF" w:rsidRPr="0022254E" w:rsidRDefault="00E158AF" w:rsidP="00633F26">
            <w:pPr>
              <w:pStyle w:val="Pa25"/>
              <w:ind w:right="-10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5E147E23" w14:textId="77777777" w:rsidR="00E158AF" w:rsidRPr="0022254E" w:rsidRDefault="00E158AF" w:rsidP="00633F26">
            <w:pPr>
              <w:pStyle w:val="Pa25"/>
              <w:ind w:right="-10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5337DBBD" w14:textId="77777777" w:rsidR="00E158AF" w:rsidRPr="0022254E" w:rsidRDefault="00E158AF" w:rsidP="00633F26">
            <w:pPr>
              <w:pStyle w:val="tabela"/>
              <w:spacing w:before="0" w:line="240" w:lineRule="auto"/>
              <w:ind w:left="0" w:right="-105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20F5C624" w14:textId="77777777" w:rsidR="00E158AF" w:rsidRPr="0022254E" w:rsidRDefault="00E158AF" w:rsidP="00633F26">
            <w:pPr>
              <w:pStyle w:val="tabela"/>
              <w:spacing w:before="0" w:line="240" w:lineRule="auto"/>
              <w:ind w:left="0" w:right="-105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Сарадња</w:t>
            </w:r>
          </w:p>
        </w:tc>
        <w:tc>
          <w:tcPr>
            <w:tcW w:w="1170" w:type="dxa"/>
          </w:tcPr>
          <w:p w14:paraId="0FBF1CD0" w14:textId="77777777" w:rsidR="00E158AF" w:rsidRPr="0022254E" w:rsidRDefault="00E158AF" w:rsidP="00633F26">
            <w:pPr>
              <w:tabs>
                <w:tab w:val="left" w:pos="616"/>
              </w:tabs>
              <w:spacing w:after="0" w:line="240" w:lineRule="auto"/>
              <w:ind w:right="-10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31C100D9" w14:textId="77777777" w:rsidR="00E158AF" w:rsidRPr="0022254E" w:rsidRDefault="00E158AF" w:rsidP="00633F26">
            <w:pPr>
              <w:tabs>
                <w:tab w:val="left" w:pos="616"/>
              </w:tabs>
              <w:spacing w:after="0" w:line="240" w:lineRule="auto"/>
              <w:ind w:right="-105"/>
              <w:rPr>
                <w:rStyle w:val="A9"/>
                <w:rFonts w:ascii="Myriad Pro" w:hAnsi="Myriad Pro" w:cs="Times New Roman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544A61E4" w14:textId="77777777" w:rsidR="00E158AF" w:rsidRPr="0022254E" w:rsidRDefault="00E158AF" w:rsidP="00633F26">
            <w:pPr>
              <w:tabs>
                <w:tab w:val="left" w:pos="616"/>
              </w:tabs>
              <w:spacing w:after="0" w:line="240" w:lineRule="auto"/>
              <w:ind w:right="-10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Ликовна култура</w:t>
            </w:r>
          </w:p>
          <w:p w14:paraId="449A5898" w14:textId="77777777" w:rsidR="00E158AF" w:rsidRPr="0022254E" w:rsidRDefault="00E158AF" w:rsidP="00633F26">
            <w:pPr>
              <w:tabs>
                <w:tab w:val="left" w:pos="616"/>
              </w:tabs>
              <w:ind w:right="-105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163" w:type="dxa"/>
          </w:tcPr>
          <w:p w14:paraId="7045A737" w14:textId="77777777" w:rsidR="00E158AF" w:rsidRPr="0022254E" w:rsidRDefault="00E158AF" w:rsidP="00E158AF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076700" w:rsidRPr="00076700" w14:paraId="35B9B637" w14:textId="77777777" w:rsidTr="00633F26">
        <w:trPr>
          <w:gridAfter w:val="1"/>
          <w:wAfter w:w="25" w:type="dxa"/>
          <w:cantSplit/>
          <w:trHeight w:val="1728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3BF42239" w14:textId="0968F899" w:rsidR="00076700" w:rsidRPr="0022254E" w:rsidRDefault="00076700" w:rsidP="00076700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РАЗНОВРСНОСТ ПРИРОДЕ</w:t>
            </w:r>
          </w:p>
        </w:tc>
        <w:tc>
          <w:tcPr>
            <w:tcW w:w="4546" w:type="dxa"/>
          </w:tcPr>
          <w:p w14:paraId="7A42275F" w14:textId="77777777" w:rsidR="00076700" w:rsidRPr="0022254E" w:rsidRDefault="00076700" w:rsidP="00076700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зашто је земљиште потребно људима, биљкама и животињама;</w:t>
            </w:r>
          </w:p>
          <w:p w14:paraId="1FD1B1CF" w14:textId="56ED5847" w:rsidR="00076700" w:rsidRPr="0022254E" w:rsidRDefault="00076700" w:rsidP="00076700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примере који показују значај земљишта за биљке и животиње и за човека</w:t>
            </w:r>
          </w:p>
        </w:tc>
        <w:tc>
          <w:tcPr>
            <w:tcW w:w="630" w:type="dxa"/>
          </w:tcPr>
          <w:p w14:paraId="4A9F2884" w14:textId="6A6083DE" w:rsidR="00076700" w:rsidRPr="0022254E" w:rsidRDefault="00076700" w:rsidP="00076700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61.</w:t>
            </w:r>
          </w:p>
        </w:tc>
        <w:tc>
          <w:tcPr>
            <w:tcW w:w="1620" w:type="dxa"/>
          </w:tcPr>
          <w:p w14:paraId="56E23362" w14:textId="13AFC0F4" w:rsidR="00076700" w:rsidRPr="0022254E" w:rsidRDefault="00076700" w:rsidP="00076700">
            <w:pPr>
              <w:pStyle w:val="tabela"/>
              <w:spacing w:before="0" w:line="240" w:lineRule="auto"/>
              <w:ind w:left="0" w:right="-114"/>
              <w:rPr>
                <w:rFonts w:ascii="Myriad Pro" w:eastAsiaTheme="minorHAnsi" w:hAnsi="Myriad Pro" w:cs="MyriadPro-Bold"/>
                <w:b/>
                <w:bCs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Земљиште је важан услов за живот</w:t>
            </w:r>
          </w:p>
        </w:tc>
        <w:tc>
          <w:tcPr>
            <w:tcW w:w="1170" w:type="dxa"/>
          </w:tcPr>
          <w:p w14:paraId="3EDA11DD" w14:textId="588A1A4B" w:rsidR="00076700" w:rsidRPr="0022254E" w:rsidRDefault="00076700" w:rsidP="00076700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530" w:type="dxa"/>
          </w:tcPr>
          <w:p w14:paraId="4EEC2E44" w14:textId="451F9E4A" w:rsidR="00076700" w:rsidRPr="0022254E" w:rsidRDefault="00076700" w:rsidP="00076700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color w:val="211D1E"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 рад с уџбеником</w:t>
            </w:r>
          </w:p>
        </w:tc>
        <w:tc>
          <w:tcPr>
            <w:tcW w:w="1530" w:type="dxa"/>
          </w:tcPr>
          <w:p w14:paraId="55B7BE85" w14:textId="69085E10" w:rsidR="00076700" w:rsidRPr="0022254E" w:rsidRDefault="00076700" w:rsidP="00633F26">
            <w:pPr>
              <w:pStyle w:val="Pa26"/>
              <w:tabs>
                <w:tab w:val="left" w:pos="1066"/>
              </w:tabs>
              <w:spacing w:before="80"/>
              <w:ind w:left="-104" w:right="-10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</w:t>
            </w:r>
          </w:p>
        </w:tc>
        <w:tc>
          <w:tcPr>
            <w:tcW w:w="1440" w:type="dxa"/>
          </w:tcPr>
          <w:p w14:paraId="010D7C36" w14:textId="77777777" w:rsidR="00076700" w:rsidRPr="0022254E" w:rsidRDefault="00076700" w:rsidP="00633F26">
            <w:pPr>
              <w:pStyle w:val="Pa25"/>
              <w:ind w:right="-10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7D62C269" w14:textId="77777777" w:rsidR="00076700" w:rsidRPr="0022254E" w:rsidRDefault="00076700" w:rsidP="00633F26">
            <w:pPr>
              <w:pStyle w:val="Pa25"/>
              <w:ind w:right="-10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0514C9AA" w14:textId="50C92916" w:rsidR="00076700" w:rsidRPr="0022254E" w:rsidRDefault="00076700" w:rsidP="00633F26">
            <w:pPr>
              <w:pStyle w:val="Pa25"/>
              <w:ind w:right="-10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170" w:type="dxa"/>
          </w:tcPr>
          <w:p w14:paraId="503A086F" w14:textId="77777777" w:rsidR="00076700" w:rsidRPr="0022254E" w:rsidRDefault="00076700" w:rsidP="00633F26">
            <w:pPr>
              <w:spacing w:after="0" w:line="240" w:lineRule="auto"/>
              <w:ind w:right="-10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5D626330" w14:textId="77777777" w:rsidR="00076700" w:rsidRPr="0022254E" w:rsidRDefault="00076700" w:rsidP="00633F26">
            <w:pPr>
              <w:spacing w:after="0" w:line="240" w:lineRule="auto"/>
              <w:ind w:right="-105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09892DF7" w14:textId="77777777" w:rsidR="00076700" w:rsidRPr="0022254E" w:rsidRDefault="00076700" w:rsidP="00633F26">
            <w:pPr>
              <w:spacing w:after="0" w:line="240" w:lineRule="auto"/>
              <w:ind w:right="-105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163" w:type="dxa"/>
          </w:tcPr>
          <w:p w14:paraId="6EB520D6" w14:textId="77777777" w:rsidR="00076700" w:rsidRPr="0022254E" w:rsidRDefault="00076700" w:rsidP="00076700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076700" w:rsidRPr="004F7FA1" w14:paraId="47925AB0" w14:textId="77777777" w:rsidTr="00633F26">
        <w:trPr>
          <w:gridAfter w:val="1"/>
          <w:wAfter w:w="25" w:type="dxa"/>
          <w:cantSplit/>
          <w:trHeight w:val="2312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56496770" w14:textId="77777777" w:rsidR="00076700" w:rsidRPr="0022254E" w:rsidRDefault="00076700" w:rsidP="00076700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546" w:type="dxa"/>
          </w:tcPr>
          <w:p w14:paraId="2284129D" w14:textId="77777777" w:rsidR="00076700" w:rsidRPr="0022254E" w:rsidRDefault="00076700" w:rsidP="00076700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зашто је земљиште потребно људима, биљкама и животињама;</w:t>
            </w:r>
          </w:p>
          <w:p w14:paraId="59120B6D" w14:textId="3FCAD346" w:rsidR="00076700" w:rsidRPr="0022254E" w:rsidRDefault="00076700" w:rsidP="00076700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примере који показују значај земљишта за биљке и животиње и за човека</w:t>
            </w:r>
          </w:p>
        </w:tc>
        <w:tc>
          <w:tcPr>
            <w:tcW w:w="630" w:type="dxa"/>
          </w:tcPr>
          <w:p w14:paraId="244D4957" w14:textId="6317EDC8" w:rsidR="00076700" w:rsidRPr="0022254E" w:rsidRDefault="00076700" w:rsidP="00076700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62.</w:t>
            </w:r>
          </w:p>
        </w:tc>
        <w:tc>
          <w:tcPr>
            <w:tcW w:w="1620" w:type="dxa"/>
          </w:tcPr>
          <w:p w14:paraId="440341EE" w14:textId="280A0B31" w:rsidR="00076700" w:rsidRPr="0022254E" w:rsidRDefault="00076700" w:rsidP="00076700">
            <w:pPr>
              <w:pStyle w:val="tabela"/>
              <w:spacing w:before="0" w:line="240" w:lineRule="auto"/>
              <w:ind w:left="0" w:right="-114"/>
              <w:rPr>
                <w:rFonts w:ascii="Myriad Pro" w:eastAsiaTheme="minorHAnsi" w:hAnsi="Myriad Pro" w:cs="MyriadPro-Bold"/>
                <w:b/>
                <w:bCs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Земљиште је важан услов за живот</w:t>
            </w:r>
          </w:p>
        </w:tc>
        <w:tc>
          <w:tcPr>
            <w:tcW w:w="1170" w:type="dxa"/>
          </w:tcPr>
          <w:p w14:paraId="4C05318F" w14:textId="245C221B" w:rsidR="00076700" w:rsidRPr="0022254E" w:rsidRDefault="00076700" w:rsidP="00633F26">
            <w:pPr>
              <w:pStyle w:val="tabela"/>
              <w:spacing w:before="0" w:line="240" w:lineRule="auto"/>
              <w:ind w:left="-104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Утврђивање</w:t>
            </w:r>
          </w:p>
        </w:tc>
        <w:tc>
          <w:tcPr>
            <w:tcW w:w="1530" w:type="dxa"/>
          </w:tcPr>
          <w:p w14:paraId="7E4B1C94" w14:textId="7D952E56" w:rsidR="00076700" w:rsidRPr="0022254E" w:rsidRDefault="00076700" w:rsidP="00076700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color w:val="211D1E"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 рад с уџбеником</w:t>
            </w:r>
          </w:p>
        </w:tc>
        <w:tc>
          <w:tcPr>
            <w:tcW w:w="1530" w:type="dxa"/>
          </w:tcPr>
          <w:p w14:paraId="22944D9B" w14:textId="5F1F92D9" w:rsidR="00076700" w:rsidRPr="0022254E" w:rsidRDefault="00076700" w:rsidP="00633F26">
            <w:pPr>
              <w:pStyle w:val="Pa26"/>
              <w:tabs>
                <w:tab w:val="left" w:pos="1066"/>
              </w:tabs>
              <w:spacing w:before="80"/>
              <w:ind w:left="-104" w:right="-10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групни рад, рад у пару</w:t>
            </w:r>
          </w:p>
        </w:tc>
        <w:tc>
          <w:tcPr>
            <w:tcW w:w="1440" w:type="dxa"/>
          </w:tcPr>
          <w:p w14:paraId="5951878A" w14:textId="77777777" w:rsidR="00076700" w:rsidRPr="0022254E" w:rsidRDefault="00076700" w:rsidP="00633F26">
            <w:pPr>
              <w:pStyle w:val="Pa25"/>
              <w:ind w:right="-10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27C9AAE0" w14:textId="77777777" w:rsidR="00076700" w:rsidRPr="0022254E" w:rsidRDefault="00076700" w:rsidP="00633F26">
            <w:pPr>
              <w:pStyle w:val="Pa25"/>
              <w:ind w:right="-10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7EAD22DF" w14:textId="77777777" w:rsidR="00076700" w:rsidRPr="0022254E" w:rsidRDefault="00076700" w:rsidP="00633F26">
            <w:pPr>
              <w:pStyle w:val="tabela"/>
              <w:spacing w:before="0" w:line="240" w:lineRule="auto"/>
              <w:ind w:left="0" w:right="-105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2E720641" w14:textId="531FBA80" w:rsidR="00076700" w:rsidRPr="0022254E" w:rsidRDefault="00076700" w:rsidP="00633F26">
            <w:pPr>
              <w:pStyle w:val="Pa25"/>
              <w:ind w:right="-10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Сарадња</w:t>
            </w:r>
          </w:p>
        </w:tc>
        <w:tc>
          <w:tcPr>
            <w:tcW w:w="1170" w:type="dxa"/>
          </w:tcPr>
          <w:p w14:paraId="03429326" w14:textId="77777777" w:rsidR="00076700" w:rsidRPr="0022254E" w:rsidRDefault="00076700" w:rsidP="00633F26">
            <w:pPr>
              <w:spacing w:after="0" w:line="240" w:lineRule="auto"/>
              <w:ind w:right="-105"/>
              <w:rPr>
                <w:rStyle w:val="A9"/>
                <w:rFonts w:ascii="Myriad Pro" w:hAnsi="Myriad Pro" w:cs="Times New Roman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2C13D9B2" w14:textId="77777777" w:rsidR="00076700" w:rsidRPr="0022254E" w:rsidRDefault="00076700" w:rsidP="00633F26">
            <w:pPr>
              <w:spacing w:after="0" w:line="240" w:lineRule="auto"/>
              <w:ind w:right="-105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109340AF" w14:textId="77777777" w:rsidR="00076700" w:rsidRPr="0022254E" w:rsidRDefault="00076700" w:rsidP="00633F26">
            <w:pPr>
              <w:spacing w:after="0" w:line="240" w:lineRule="auto"/>
              <w:ind w:right="-10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Ликовна култура</w:t>
            </w:r>
          </w:p>
          <w:p w14:paraId="6766C85F" w14:textId="77777777" w:rsidR="00076700" w:rsidRPr="0022254E" w:rsidRDefault="00076700" w:rsidP="00633F26">
            <w:pPr>
              <w:spacing w:after="0" w:line="240" w:lineRule="auto"/>
              <w:ind w:right="-105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163" w:type="dxa"/>
          </w:tcPr>
          <w:p w14:paraId="6D21DFC4" w14:textId="77777777" w:rsidR="00076700" w:rsidRPr="0022254E" w:rsidRDefault="00076700" w:rsidP="00076700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</w:tbl>
    <w:p w14:paraId="53C31AEF" w14:textId="77777777" w:rsidR="00F00118" w:rsidRPr="00076700" w:rsidRDefault="00F00118" w:rsidP="00E158AF">
      <w:pPr>
        <w:tabs>
          <w:tab w:val="right" w:pos="12960"/>
        </w:tabs>
        <w:rPr>
          <w:rFonts w:ascii="Myriad Pro" w:hAnsi="Myriad Pro"/>
          <w:sz w:val="20"/>
          <w:szCs w:val="20"/>
          <w:lang w:val="sr-Cyrl-RS"/>
        </w:rPr>
      </w:pPr>
    </w:p>
    <w:p w14:paraId="45A6FA10" w14:textId="55A5C6A9" w:rsidR="00E158AF" w:rsidRPr="0022254E" w:rsidRDefault="00E158AF" w:rsidP="00E158AF">
      <w:pPr>
        <w:tabs>
          <w:tab w:val="right" w:pos="12960"/>
        </w:tabs>
        <w:rPr>
          <w:rFonts w:ascii="Myriad Pro" w:hAnsi="Myriad Pro"/>
          <w:sz w:val="20"/>
          <w:szCs w:val="20"/>
          <w:lang w:val="sr-Cyrl-RS"/>
        </w:rPr>
      </w:pPr>
      <w:r w:rsidRPr="0022254E">
        <w:rPr>
          <w:rFonts w:ascii="Myriad Pro" w:hAnsi="Myriad Pro"/>
          <w:sz w:val="20"/>
          <w:szCs w:val="20"/>
          <w:lang w:val="sr-Cyrl-RS"/>
        </w:rPr>
        <w:t>Датум предаје: _________________</w:t>
      </w:r>
      <w:r w:rsidRPr="0022254E">
        <w:rPr>
          <w:rFonts w:ascii="Myriad Pro" w:hAnsi="Myriad Pro"/>
          <w:sz w:val="20"/>
          <w:szCs w:val="20"/>
          <w:lang w:val="sr-Cyrl-RS"/>
        </w:rPr>
        <w:tab/>
        <w:t>Предметни наставник: ______________________</w:t>
      </w:r>
    </w:p>
    <w:p w14:paraId="31D40716" w14:textId="77777777" w:rsidR="00E158AF" w:rsidRPr="0022254E" w:rsidRDefault="00E158AF" w:rsidP="00E158AF">
      <w:pPr>
        <w:spacing w:after="200" w:line="276" w:lineRule="auto"/>
        <w:rPr>
          <w:rFonts w:ascii="Myriad Pro" w:hAnsi="Myriad Pro"/>
          <w:sz w:val="20"/>
          <w:szCs w:val="20"/>
          <w:lang w:val="sr-Cyrl-RS"/>
        </w:rPr>
      </w:pPr>
      <w:r w:rsidRPr="0022254E">
        <w:rPr>
          <w:rFonts w:ascii="Myriad Pro" w:hAnsi="Myriad Pro"/>
          <w:sz w:val="20"/>
          <w:szCs w:val="20"/>
          <w:lang w:val="sr-Cyrl-RS"/>
        </w:rPr>
        <w:br w:type="page"/>
      </w:r>
    </w:p>
    <w:p w14:paraId="763C69E7" w14:textId="77777777" w:rsidR="0022254E" w:rsidRPr="0022254E" w:rsidRDefault="0022254E" w:rsidP="0022254E">
      <w:pPr>
        <w:spacing w:after="0" w:line="240" w:lineRule="auto"/>
        <w:ind w:firstLine="142"/>
        <w:jc w:val="center"/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lastRenderedPageBreak/>
        <w:t xml:space="preserve">ПРЕДЛОГ ОПЕРАТИВНОГ ПЛАНА РАДА НАСТАВНИКА </w:t>
      </w:r>
    </w:p>
    <w:p w14:paraId="06B7C6A5" w14:textId="77777777" w:rsidR="0022254E" w:rsidRPr="0022254E" w:rsidRDefault="0022254E" w:rsidP="0022254E">
      <w:pPr>
        <w:spacing w:after="0" w:line="240" w:lineRule="auto"/>
        <w:ind w:firstLine="142"/>
        <w:jc w:val="right"/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t xml:space="preserve">Школска година______________ </w:t>
      </w:r>
    </w:p>
    <w:p w14:paraId="534C6801" w14:textId="77777777" w:rsidR="0022254E" w:rsidRPr="0022254E" w:rsidRDefault="0022254E" w:rsidP="0022254E">
      <w:pPr>
        <w:spacing w:after="0" w:line="240" w:lineRule="auto"/>
        <w:rPr>
          <w:rFonts w:ascii="Myriad Pro" w:eastAsia="Times New Roman" w:hAnsi="Myriad Pro"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 xml:space="preserve">Предмет: Свет око нас </w:t>
      </w:r>
    </w:p>
    <w:p w14:paraId="353ED3D1" w14:textId="77777777" w:rsidR="0022254E" w:rsidRPr="0022254E" w:rsidRDefault="0022254E" w:rsidP="0022254E">
      <w:pPr>
        <w:spacing w:after="0" w:line="240" w:lineRule="auto"/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>Годишњи фонд часова: 72</w:t>
      </w:r>
    </w:p>
    <w:p w14:paraId="4650D084" w14:textId="77777777" w:rsidR="0022254E" w:rsidRPr="0022254E" w:rsidRDefault="0022254E" w:rsidP="0022254E">
      <w:pPr>
        <w:spacing w:after="0" w:line="240" w:lineRule="auto"/>
        <w:rPr>
          <w:rFonts w:ascii="Myriad Pro" w:eastAsia="Times New Roman" w:hAnsi="Myriad Pro"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>Недељни фонд часова: 2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096"/>
        <w:gridCol w:w="540"/>
        <w:gridCol w:w="1710"/>
        <w:gridCol w:w="1080"/>
        <w:gridCol w:w="1643"/>
        <w:gridCol w:w="1777"/>
        <w:gridCol w:w="1530"/>
        <w:gridCol w:w="1350"/>
        <w:gridCol w:w="1073"/>
      </w:tblGrid>
      <w:tr w:rsidR="0022254E" w:rsidRPr="0022254E" w14:paraId="5EE0540B" w14:textId="77777777" w:rsidTr="007E598E">
        <w:trPr>
          <w:cantSplit/>
          <w:trHeight w:val="601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bottom"/>
          </w:tcPr>
          <w:p w14:paraId="255C3EC2" w14:textId="77777777" w:rsidR="0022254E" w:rsidRPr="0022254E" w:rsidRDefault="0022254E" w:rsidP="007E598E">
            <w:pPr>
              <w:ind w:right="-170"/>
              <w:jc w:val="center"/>
              <w:rPr>
                <w:rFonts w:ascii="Myriad Pro" w:eastAsia="Times New Roman" w:hAnsi="Myriad Pro"/>
                <w:b/>
                <w:bCs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b/>
                <w:bCs/>
                <w:sz w:val="20"/>
                <w:szCs w:val="20"/>
                <w:lang w:val="sr-Cyrl-RS"/>
              </w:rPr>
              <w:t>МАЈ</w:t>
            </w:r>
          </w:p>
        </w:tc>
      </w:tr>
      <w:tr w:rsidR="0022254E" w:rsidRPr="0022254E" w14:paraId="302C66C9" w14:textId="77777777" w:rsidTr="00076700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5F051358" w14:textId="77777777" w:rsidR="0022254E" w:rsidRPr="0022254E" w:rsidRDefault="0022254E" w:rsidP="007E598E">
            <w:pPr>
              <w:ind w:left="113" w:right="-108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Број и назив наставне теме</w:t>
            </w:r>
          </w:p>
        </w:tc>
        <w:tc>
          <w:tcPr>
            <w:tcW w:w="4096" w:type="dxa"/>
            <w:shd w:val="clear" w:color="auto" w:fill="F2F2F2" w:themeFill="background1" w:themeFillShade="F2"/>
            <w:vAlign w:val="center"/>
          </w:tcPr>
          <w:p w14:paraId="60C3FFA4" w14:textId="77777777" w:rsidR="0022254E" w:rsidRPr="0022254E" w:rsidRDefault="0022254E" w:rsidP="007E598E">
            <w:pPr>
              <w:ind w:left="-106" w:right="-102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Исходи</w:t>
            </w:r>
          </w:p>
          <w:p w14:paraId="5A332D43" w14:textId="77777777" w:rsidR="0022254E" w:rsidRPr="0022254E" w:rsidRDefault="0022254E" w:rsidP="007E598E">
            <w:pPr>
              <w:ind w:right="-110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785C58C0" w14:textId="77777777" w:rsidR="0022254E" w:rsidRPr="0022254E" w:rsidRDefault="0022254E" w:rsidP="007E598E">
            <w:pPr>
              <w:ind w:left="-114" w:right="-114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Р.бр. часа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09C5AFCB" w14:textId="77777777" w:rsidR="0022254E" w:rsidRPr="0022254E" w:rsidRDefault="0022254E" w:rsidP="007E598E">
            <w:pPr>
              <w:ind w:left="-114" w:right="-114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7FF5C3E7" w14:textId="77777777" w:rsidR="0022254E" w:rsidRPr="0022254E" w:rsidRDefault="0022254E" w:rsidP="007E598E">
            <w:pPr>
              <w:ind w:left="-114" w:right="-114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643" w:type="dxa"/>
            <w:shd w:val="clear" w:color="auto" w:fill="F2F2F2" w:themeFill="background1" w:themeFillShade="F2"/>
            <w:vAlign w:val="center"/>
          </w:tcPr>
          <w:p w14:paraId="126967DC" w14:textId="77777777" w:rsidR="0022254E" w:rsidRPr="0022254E" w:rsidRDefault="0022254E" w:rsidP="007E598E">
            <w:pPr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777" w:type="dxa"/>
            <w:shd w:val="clear" w:color="auto" w:fill="F2F2F2" w:themeFill="background1" w:themeFillShade="F2"/>
            <w:vAlign w:val="center"/>
          </w:tcPr>
          <w:p w14:paraId="70C22EF9" w14:textId="77777777" w:rsidR="0022254E" w:rsidRPr="0022254E" w:rsidRDefault="0022254E" w:rsidP="007E598E">
            <w:pPr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6490EE4E" w14:textId="77777777" w:rsidR="0022254E" w:rsidRPr="0022254E" w:rsidRDefault="0022254E" w:rsidP="007E598E">
            <w:pPr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Међупред метне компетенције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27131D40" w14:textId="77777777" w:rsidR="0022254E" w:rsidRPr="0022254E" w:rsidRDefault="0022254E" w:rsidP="007E598E">
            <w:pPr>
              <w:ind w:left="-90" w:right="-110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 xml:space="preserve">Међупред метна корелација </w:t>
            </w:r>
          </w:p>
        </w:tc>
        <w:tc>
          <w:tcPr>
            <w:tcW w:w="1073" w:type="dxa"/>
            <w:shd w:val="clear" w:color="auto" w:fill="F2F2F2" w:themeFill="background1" w:themeFillShade="F2"/>
            <w:vAlign w:val="center"/>
          </w:tcPr>
          <w:p w14:paraId="2355DDD8" w14:textId="77777777" w:rsidR="0022254E" w:rsidRPr="0022254E" w:rsidRDefault="0022254E" w:rsidP="007E598E">
            <w:pPr>
              <w:ind w:right="-170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Евалуација квалитета планираног</w:t>
            </w:r>
          </w:p>
        </w:tc>
      </w:tr>
      <w:tr w:rsidR="00076700" w:rsidRPr="004F7FA1" w14:paraId="11929400" w14:textId="77777777" w:rsidTr="00076700">
        <w:trPr>
          <w:cantSplit/>
          <w:trHeight w:val="1817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56852F0F" w14:textId="6AD44926" w:rsidR="00076700" w:rsidRPr="0022254E" w:rsidRDefault="00076700" w:rsidP="007E598E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РАЗНОВРСНОСТ ПРИРОДЕ</w:t>
            </w:r>
          </w:p>
        </w:tc>
        <w:tc>
          <w:tcPr>
            <w:tcW w:w="4096" w:type="dxa"/>
          </w:tcPr>
          <w:p w14:paraId="4E6B3415" w14:textId="77777777" w:rsidR="00076700" w:rsidRPr="0022254E" w:rsidRDefault="00076700" w:rsidP="005A5BD8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зашто је вода потребна људима, биљкама и животињама;</w:t>
            </w:r>
          </w:p>
          <w:p w14:paraId="01B9D71C" w14:textId="77777777" w:rsidR="00076700" w:rsidRPr="0022254E" w:rsidRDefault="00076700" w:rsidP="005A5BD8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примере који показују значај воде за биљке и животиње и за човека</w:t>
            </w:r>
          </w:p>
        </w:tc>
        <w:tc>
          <w:tcPr>
            <w:tcW w:w="540" w:type="dxa"/>
          </w:tcPr>
          <w:p w14:paraId="517DF99B" w14:textId="77777777" w:rsidR="00076700" w:rsidRPr="0022254E" w:rsidRDefault="00076700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63.</w:t>
            </w:r>
          </w:p>
        </w:tc>
        <w:tc>
          <w:tcPr>
            <w:tcW w:w="1710" w:type="dxa"/>
          </w:tcPr>
          <w:p w14:paraId="68DD7E22" w14:textId="77777777" w:rsidR="00076700" w:rsidRPr="0022254E" w:rsidRDefault="00076700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Вода – услов за живот</w:t>
            </w:r>
          </w:p>
        </w:tc>
        <w:tc>
          <w:tcPr>
            <w:tcW w:w="1080" w:type="dxa"/>
          </w:tcPr>
          <w:p w14:paraId="143CD27E" w14:textId="77777777" w:rsidR="00076700" w:rsidRPr="0022254E" w:rsidRDefault="00076700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643" w:type="dxa"/>
          </w:tcPr>
          <w:p w14:paraId="7C63F413" w14:textId="77777777" w:rsidR="00076700" w:rsidRPr="0022254E" w:rsidRDefault="00076700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 рад с уџбеником</w:t>
            </w:r>
          </w:p>
        </w:tc>
        <w:tc>
          <w:tcPr>
            <w:tcW w:w="1777" w:type="dxa"/>
          </w:tcPr>
          <w:p w14:paraId="219787F9" w14:textId="77777777" w:rsidR="00076700" w:rsidRPr="0022254E" w:rsidRDefault="00076700" w:rsidP="007E598E">
            <w:pPr>
              <w:pStyle w:val="Pa26"/>
              <w:spacing w:before="80"/>
              <w:rPr>
                <w:noProof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</w:t>
            </w:r>
          </w:p>
        </w:tc>
        <w:tc>
          <w:tcPr>
            <w:tcW w:w="1530" w:type="dxa"/>
          </w:tcPr>
          <w:p w14:paraId="4D4813BA" w14:textId="77777777" w:rsidR="00076700" w:rsidRPr="0022254E" w:rsidRDefault="00076700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6129B038" w14:textId="77777777" w:rsidR="00076700" w:rsidRPr="0022254E" w:rsidRDefault="00076700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175A3288" w14:textId="77777777" w:rsidR="00076700" w:rsidRPr="0022254E" w:rsidRDefault="00076700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bCs/>
                <w:color w:val="211D1E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350" w:type="dxa"/>
          </w:tcPr>
          <w:p w14:paraId="7A514B3E" w14:textId="77777777" w:rsidR="00076700" w:rsidRPr="0022254E" w:rsidRDefault="00076700" w:rsidP="007E598E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1BC08070" w14:textId="77777777" w:rsidR="00076700" w:rsidRPr="0022254E" w:rsidRDefault="00076700" w:rsidP="007E598E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3F5C9757" w14:textId="4F76D1F7" w:rsidR="00076700" w:rsidRPr="00633F26" w:rsidRDefault="00076700" w:rsidP="00633F26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Latn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Ликовна култура</w:t>
            </w:r>
          </w:p>
        </w:tc>
        <w:tc>
          <w:tcPr>
            <w:tcW w:w="1073" w:type="dxa"/>
          </w:tcPr>
          <w:p w14:paraId="5E26CCFB" w14:textId="77777777" w:rsidR="00076700" w:rsidRPr="0022254E" w:rsidRDefault="00076700" w:rsidP="007E598E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076700" w:rsidRPr="004F7FA1" w14:paraId="0D6AFDC3" w14:textId="77777777" w:rsidTr="00076700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3F447D2C" w14:textId="2CE51145" w:rsidR="00076700" w:rsidRPr="0022254E" w:rsidRDefault="00076700" w:rsidP="007E598E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096" w:type="dxa"/>
            <w:vAlign w:val="center"/>
          </w:tcPr>
          <w:p w14:paraId="4182CB2A" w14:textId="77777777" w:rsidR="00076700" w:rsidRPr="0022254E" w:rsidRDefault="00076700" w:rsidP="005A5BD8">
            <w:pPr>
              <w:pStyle w:val="ListParagraph"/>
              <w:numPr>
                <w:ilvl w:val="0"/>
                <w:numId w:val="49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зашто је вода потребна људима, биљкама и животињама;</w:t>
            </w:r>
          </w:p>
          <w:p w14:paraId="51B8DD5A" w14:textId="77777777" w:rsidR="00076700" w:rsidRPr="0022254E" w:rsidRDefault="00076700" w:rsidP="005A5BD8">
            <w:pPr>
              <w:pStyle w:val="ListParagraph"/>
              <w:numPr>
                <w:ilvl w:val="0"/>
                <w:numId w:val="49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на који начин загађујемо воду као и начине да то спречимо;</w:t>
            </w:r>
          </w:p>
          <w:p w14:paraId="3C10B065" w14:textId="77777777" w:rsidR="00076700" w:rsidRPr="0022254E" w:rsidRDefault="00076700" w:rsidP="005A5BD8">
            <w:pPr>
              <w:pStyle w:val="ListParagraph"/>
              <w:numPr>
                <w:ilvl w:val="0"/>
                <w:numId w:val="49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примере који показују значај воде за биљке и животиње и за човека</w:t>
            </w:r>
          </w:p>
        </w:tc>
        <w:tc>
          <w:tcPr>
            <w:tcW w:w="540" w:type="dxa"/>
          </w:tcPr>
          <w:p w14:paraId="674BDF57" w14:textId="77777777" w:rsidR="00076700" w:rsidRPr="0022254E" w:rsidRDefault="00076700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64.</w:t>
            </w:r>
          </w:p>
        </w:tc>
        <w:tc>
          <w:tcPr>
            <w:tcW w:w="1710" w:type="dxa"/>
          </w:tcPr>
          <w:p w14:paraId="64C405D6" w14:textId="77777777" w:rsidR="00076700" w:rsidRPr="0022254E" w:rsidRDefault="00076700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Вода – услов за живот</w:t>
            </w:r>
          </w:p>
        </w:tc>
        <w:tc>
          <w:tcPr>
            <w:tcW w:w="1080" w:type="dxa"/>
          </w:tcPr>
          <w:p w14:paraId="4F20DEE6" w14:textId="77777777" w:rsidR="00076700" w:rsidRPr="0022254E" w:rsidRDefault="00076700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643" w:type="dxa"/>
          </w:tcPr>
          <w:p w14:paraId="3B13F692" w14:textId="77777777" w:rsidR="00076700" w:rsidRPr="0022254E" w:rsidRDefault="00076700" w:rsidP="007E598E">
            <w:pPr>
              <w:pStyle w:val="Pa7"/>
              <w:rPr>
                <w:rFonts w:cs="Times New Roman"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Fonts w:cs="Times New Roman"/>
                <w:color w:val="211D1E"/>
                <w:sz w:val="20"/>
                <w:szCs w:val="20"/>
                <w:lang w:val="sr-Cyrl-RS"/>
              </w:rPr>
              <w:t>Дијалошка, монолошка, рад са уџбеником</w:t>
            </w:r>
          </w:p>
          <w:p w14:paraId="07E710CA" w14:textId="77777777" w:rsidR="00076700" w:rsidRPr="0022254E" w:rsidRDefault="00076700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777" w:type="dxa"/>
          </w:tcPr>
          <w:p w14:paraId="467BCF61" w14:textId="77777777" w:rsidR="00076700" w:rsidRPr="0022254E" w:rsidRDefault="00076700" w:rsidP="007E598E">
            <w:pPr>
              <w:pStyle w:val="Pa26"/>
              <w:spacing w:before="80"/>
              <w:rPr>
                <w:noProof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групни рад</w:t>
            </w:r>
          </w:p>
        </w:tc>
        <w:tc>
          <w:tcPr>
            <w:tcW w:w="1530" w:type="dxa"/>
          </w:tcPr>
          <w:p w14:paraId="16CF8658" w14:textId="77777777" w:rsidR="00076700" w:rsidRPr="0022254E" w:rsidRDefault="00076700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3261AA19" w14:textId="77777777" w:rsidR="00076700" w:rsidRPr="0022254E" w:rsidRDefault="00076700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67C74989" w14:textId="77777777" w:rsidR="00076700" w:rsidRPr="0022254E" w:rsidRDefault="00076700" w:rsidP="007E598E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 xml:space="preserve">Одговорно учешће у демократском друштву </w:t>
            </w:r>
          </w:p>
          <w:p w14:paraId="635CFF68" w14:textId="77777777" w:rsidR="00076700" w:rsidRPr="0022254E" w:rsidRDefault="00076700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bCs/>
                <w:color w:val="211D1E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Сарадња</w:t>
            </w:r>
          </w:p>
        </w:tc>
        <w:tc>
          <w:tcPr>
            <w:tcW w:w="1350" w:type="dxa"/>
          </w:tcPr>
          <w:p w14:paraId="01BF358A" w14:textId="77777777" w:rsidR="00076700" w:rsidRPr="0022254E" w:rsidRDefault="00076700" w:rsidP="007E598E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1F75B32C" w14:textId="77777777" w:rsidR="00076700" w:rsidRPr="0022254E" w:rsidRDefault="00076700" w:rsidP="007E598E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01674FC5" w14:textId="77777777" w:rsidR="00076700" w:rsidRPr="0022254E" w:rsidRDefault="00076700" w:rsidP="007E598E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 xml:space="preserve">Физичко </w:t>
            </w: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васпитање</w:t>
            </w:r>
          </w:p>
        </w:tc>
        <w:tc>
          <w:tcPr>
            <w:tcW w:w="1073" w:type="dxa"/>
          </w:tcPr>
          <w:p w14:paraId="736BE632" w14:textId="77777777" w:rsidR="00076700" w:rsidRPr="0022254E" w:rsidRDefault="00076700" w:rsidP="007E598E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076700" w:rsidRPr="004F7FA1" w14:paraId="5A4ABFA2" w14:textId="77777777" w:rsidTr="00076700">
        <w:trPr>
          <w:cantSplit/>
          <w:trHeight w:val="2016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5C95C894" w14:textId="77777777" w:rsidR="00076700" w:rsidRPr="0022254E" w:rsidRDefault="00076700" w:rsidP="007E598E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096" w:type="dxa"/>
            <w:vAlign w:val="center"/>
          </w:tcPr>
          <w:p w14:paraId="793CAC14" w14:textId="77777777" w:rsidR="00076700" w:rsidRPr="0022254E" w:rsidRDefault="00076700" w:rsidP="005A5BD8">
            <w:pPr>
              <w:pStyle w:val="ListParagraph"/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зашто је ваздух потребан људима, биљкама и животињама;</w:t>
            </w:r>
          </w:p>
          <w:p w14:paraId="27A28510" w14:textId="77777777" w:rsidR="00076700" w:rsidRPr="0022254E" w:rsidRDefault="00076700" w:rsidP="005A5BD8">
            <w:pPr>
              <w:pStyle w:val="ListParagraph"/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примере који показују значај ваздуха за биљке и животиње и за човека</w:t>
            </w:r>
          </w:p>
        </w:tc>
        <w:tc>
          <w:tcPr>
            <w:tcW w:w="540" w:type="dxa"/>
          </w:tcPr>
          <w:p w14:paraId="20D76BCA" w14:textId="77777777" w:rsidR="00076700" w:rsidRPr="0022254E" w:rsidRDefault="00076700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65.</w:t>
            </w:r>
          </w:p>
        </w:tc>
        <w:tc>
          <w:tcPr>
            <w:tcW w:w="1710" w:type="dxa"/>
          </w:tcPr>
          <w:p w14:paraId="034EE7F9" w14:textId="77777777" w:rsidR="00076700" w:rsidRPr="0022254E" w:rsidRDefault="00076700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Ваздух – услов за живот</w:t>
            </w:r>
          </w:p>
        </w:tc>
        <w:tc>
          <w:tcPr>
            <w:tcW w:w="1080" w:type="dxa"/>
          </w:tcPr>
          <w:p w14:paraId="0525E8CB" w14:textId="77777777" w:rsidR="00076700" w:rsidRPr="0022254E" w:rsidRDefault="00076700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643" w:type="dxa"/>
          </w:tcPr>
          <w:p w14:paraId="1A60631B" w14:textId="77777777" w:rsidR="00076700" w:rsidRPr="0022254E" w:rsidRDefault="00076700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 рад са уџбеником</w:t>
            </w:r>
            <w:r w:rsidRPr="0022254E">
              <w:rPr>
                <w:rFonts w:ascii="Myriad Pro" w:hAnsi="Myriad Pro"/>
                <w:noProof/>
                <w:lang w:val="sr-Cyrl-RS"/>
              </w:rPr>
              <w:t xml:space="preserve"> </w:t>
            </w:r>
          </w:p>
        </w:tc>
        <w:tc>
          <w:tcPr>
            <w:tcW w:w="1777" w:type="dxa"/>
          </w:tcPr>
          <w:p w14:paraId="7EC6C57B" w14:textId="77777777" w:rsidR="00076700" w:rsidRPr="0022254E" w:rsidRDefault="00076700" w:rsidP="007E598E">
            <w:pPr>
              <w:pStyle w:val="Pa26"/>
              <w:spacing w:before="80"/>
              <w:rPr>
                <w:noProof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</w:t>
            </w:r>
          </w:p>
        </w:tc>
        <w:tc>
          <w:tcPr>
            <w:tcW w:w="1530" w:type="dxa"/>
          </w:tcPr>
          <w:p w14:paraId="2A9309F7" w14:textId="77777777" w:rsidR="00076700" w:rsidRPr="0022254E" w:rsidRDefault="00076700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65F217C7" w14:textId="77777777" w:rsidR="00076700" w:rsidRPr="0022254E" w:rsidRDefault="00076700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13871F56" w14:textId="77777777" w:rsidR="00076700" w:rsidRPr="0022254E" w:rsidRDefault="00076700" w:rsidP="007E598E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41C9EB40" w14:textId="77777777" w:rsidR="00076700" w:rsidRPr="0022254E" w:rsidRDefault="00076700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350" w:type="dxa"/>
          </w:tcPr>
          <w:p w14:paraId="7A52DB40" w14:textId="77777777" w:rsidR="00076700" w:rsidRPr="0022254E" w:rsidRDefault="00076700" w:rsidP="007E598E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57B220C2" w14:textId="77777777" w:rsidR="00076700" w:rsidRPr="0022254E" w:rsidRDefault="00076700" w:rsidP="007E598E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679F8BB7" w14:textId="77777777" w:rsidR="00076700" w:rsidRPr="0022254E" w:rsidRDefault="00076700" w:rsidP="007E598E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Ликовна култура</w:t>
            </w:r>
          </w:p>
          <w:p w14:paraId="6EBFD221" w14:textId="77777777" w:rsidR="00076700" w:rsidRPr="0022254E" w:rsidRDefault="00076700" w:rsidP="007E598E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073" w:type="dxa"/>
          </w:tcPr>
          <w:p w14:paraId="4FED3658" w14:textId="77777777" w:rsidR="00076700" w:rsidRPr="0022254E" w:rsidRDefault="00076700" w:rsidP="007E598E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076700" w:rsidRPr="0022254E" w14:paraId="00E770F9" w14:textId="77777777" w:rsidTr="00076700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00A698C0" w14:textId="77777777" w:rsidR="00076700" w:rsidRPr="0022254E" w:rsidRDefault="00076700" w:rsidP="007E598E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096" w:type="dxa"/>
            <w:vAlign w:val="center"/>
          </w:tcPr>
          <w:p w14:paraId="123EAAA3" w14:textId="77777777" w:rsidR="00076700" w:rsidRPr="0022254E" w:rsidRDefault="00076700" w:rsidP="005A5BD8">
            <w:pPr>
              <w:pStyle w:val="ListParagraph"/>
              <w:numPr>
                <w:ilvl w:val="0"/>
                <w:numId w:val="51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зашто је ваздух потребан људима, биљкама и животињама;</w:t>
            </w:r>
          </w:p>
          <w:p w14:paraId="0924DB21" w14:textId="77777777" w:rsidR="00076700" w:rsidRPr="0022254E" w:rsidRDefault="00076700" w:rsidP="005A5BD8">
            <w:pPr>
              <w:pStyle w:val="ListParagraph"/>
              <w:numPr>
                <w:ilvl w:val="0"/>
                <w:numId w:val="51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на који начин загађујемо ваздух као и начине да то спречимо;</w:t>
            </w:r>
          </w:p>
          <w:p w14:paraId="65F72A89" w14:textId="77777777" w:rsidR="00076700" w:rsidRPr="0022254E" w:rsidRDefault="00076700" w:rsidP="005A5BD8">
            <w:pPr>
              <w:pStyle w:val="ListParagraph"/>
              <w:numPr>
                <w:ilvl w:val="0"/>
                <w:numId w:val="51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примере који показују значај ваздуха за биљке и животиње и за човека</w:t>
            </w:r>
          </w:p>
        </w:tc>
        <w:tc>
          <w:tcPr>
            <w:tcW w:w="540" w:type="dxa"/>
          </w:tcPr>
          <w:p w14:paraId="5627AC09" w14:textId="77777777" w:rsidR="00076700" w:rsidRPr="0022254E" w:rsidRDefault="00076700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66.</w:t>
            </w:r>
          </w:p>
        </w:tc>
        <w:tc>
          <w:tcPr>
            <w:tcW w:w="1710" w:type="dxa"/>
          </w:tcPr>
          <w:p w14:paraId="4AFFCAC2" w14:textId="77777777" w:rsidR="00076700" w:rsidRPr="0022254E" w:rsidRDefault="00076700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Ваздух - услов за живот</w:t>
            </w:r>
          </w:p>
        </w:tc>
        <w:tc>
          <w:tcPr>
            <w:tcW w:w="1080" w:type="dxa"/>
          </w:tcPr>
          <w:p w14:paraId="5212471F" w14:textId="77777777" w:rsidR="00076700" w:rsidRPr="0022254E" w:rsidRDefault="00076700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643" w:type="dxa"/>
          </w:tcPr>
          <w:p w14:paraId="223F5784" w14:textId="77777777" w:rsidR="00076700" w:rsidRPr="0022254E" w:rsidRDefault="00076700" w:rsidP="007E598E">
            <w:pPr>
              <w:pStyle w:val="Pa7"/>
              <w:rPr>
                <w:noProof/>
                <w:sz w:val="20"/>
                <w:szCs w:val="20"/>
                <w:lang w:val="sr-Cyrl-RS"/>
              </w:rPr>
            </w:pPr>
            <w:r w:rsidRPr="0022254E">
              <w:rPr>
                <w:rFonts w:cs="Times New Roman"/>
                <w:color w:val="211D1E"/>
                <w:sz w:val="20"/>
                <w:szCs w:val="20"/>
                <w:lang w:val="sr-Cyrl-RS"/>
              </w:rPr>
              <w:t>Дијалошка, монолошка, рад са уџбеником</w:t>
            </w:r>
          </w:p>
        </w:tc>
        <w:tc>
          <w:tcPr>
            <w:tcW w:w="1777" w:type="dxa"/>
          </w:tcPr>
          <w:p w14:paraId="730D21F7" w14:textId="77777777" w:rsidR="00076700" w:rsidRPr="0022254E" w:rsidRDefault="00076700" w:rsidP="007E598E">
            <w:pPr>
              <w:pStyle w:val="Pa26"/>
              <w:spacing w:before="80"/>
              <w:rPr>
                <w:noProof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групни рад</w:t>
            </w:r>
          </w:p>
        </w:tc>
        <w:tc>
          <w:tcPr>
            <w:tcW w:w="1530" w:type="dxa"/>
          </w:tcPr>
          <w:p w14:paraId="59DCF7B7" w14:textId="77777777" w:rsidR="00076700" w:rsidRPr="0022254E" w:rsidRDefault="00076700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0D181268" w14:textId="77777777" w:rsidR="00076700" w:rsidRPr="0022254E" w:rsidRDefault="00076700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6F86DAF9" w14:textId="77777777" w:rsidR="00076700" w:rsidRPr="0022254E" w:rsidRDefault="00076700" w:rsidP="007E598E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238B6F54" w14:textId="77777777" w:rsidR="00076700" w:rsidRPr="0022254E" w:rsidRDefault="00076700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Сарадња</w:t>
            </w:r>
          </w:p>
        </w:tc>
        <w:tc>
          <w:tcPr>
            <w:tcW w:w="1350" w:type="dxa"/>
          </w:tcPr>
          <w:p w14:paraId="373AC082" w14:textId="77777777" w:rsidR="00076700" w:rsidRPr="0022254E" w:rsidRDefault="00076700" w:rsidP="007E598E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63F810A5" w14:textId="77777777" w:rsidR="00076700" w:rsidRPr="0022254E" w:rsidRDefault="00076700" w:rsidP="007E598E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3EA3667A" w14:textId="77777777" w:rsidR="00076700" w:rsidRPr="0022254E" w:rsidRDefault="00076700" w:rsidP="007E598E">
            <w:pPr>
              <w:spacing w:after="0" w:line="240" w:lineRule="auto"/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073" w:type="dxa"/>
          </w:tcPr>
          <w:p w14:paraId="1D9F3CAD" w14:textId="77777777" w:rsidR="00076700" w:rsidRPr="0022254E" w:rsidRDefault="00076700" w:rsidP="007E598E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076700" w:rsidRPr="0022254E" w14:paraId="66BF3366" w14:textId="77777777" w:rsidTr="00076700">
        <w:trPr>
          <w:cantSplit/>
          <w:trHeight w:val="2312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49E5B5CE" w14:textId="77777777" w:rsidR="00076700" w:rsidRPr="0022254E" w:rsidRDefault="00076700" w:rsidP="007E598E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096" w:type="dxa"/>
            <w:vAlign w:val="center"/>
          </w:tcPr>
          <w:p w14:paraId="0C7C8644" w14:textId="77777777" w:rsidR="00076700" w:rsidRPr="0022254E" w:rsidRDefault="00076700" w:rsidP="005A5BD8">
            <w:pPr>
              <w:pStyle w:val="ListParagraph"/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опише временске непогоде (олују, град, мећаву);</w:t>
            </w:r>
          </w:p>
          <w:p w14:paraId="2037A942" w14:textId="77777777" w:rsidR="00076700" w:rsidRPr="0022254E" w:rsidRDefault="00076700" w:rsidP="005A5BD8">
            <w:pPr>
              <w:pStyle w:val="ListParagraph"/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разлику између временских непогода;</w:t>
            </w:r>
          </w:p>
          <w:p w14:paraId="1265188E" w14:textId="77777777" w:rsidR="00076700" w:rsidRPr="0022254E" w:rsidRDefault="00076700" w:rsidP="005A5BD8">
            <w:pPr>
              <w:pStyle w:val="tabela"/>
              <w:numPr>
                <w:ilvl w:val="0"/>
                <w:numId w:val="52"/>
              </w:numPr>
              <w:spacing w:before="0" w:line="240" w:lineRule="auto"/>
              <w:ind w:left="118" w:right="-105" w:hanging="180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Fonts w:ascii="Myriad Pro" w:eastAsia="MyriadPro-Regular" w:hAnsi="Myriad Pro"/>
                <w:lang w:val="sr-Cyrl-RS"/>
              </w:rPr>
              <w:t>наведе како се безбедно поступа током временских непогода</w:t>
            </w:r>
          </w:p>
        </w:tc>
        <w:tc>
          <w:tcPr>
            <w:tcW w:w="540" w:type="dxa"/>
          </w:tcPr>
          <w:p w14:paraId="4B6BAF51" w14:textId="77777777" w:rsidR="00076700" w:rsidRPr="0022254E" w:rsidRDefault="00076700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67.</w:t>
            </w:r>
          </w:p>
        </w:tc>
        <w:tc>
          <w:tcPr>
            <w:tcW w:w="1710" w:type="dxa"/>
          </w:tcPr>
          <w:p w14:paraId="7D3184F2" w14:textId="77777777" w:rsidR="00076700" w:rsidRPr="0022254E" w:rsidRDefault="00076700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Понашање током временских непогода</w:t>
            </w:r>
          </w:p>
        </w:tc>
        <w:tc>
          <w:tcPr>
            <w:tcW w:w="1080" w:type="dxa"/>
          </w:tcPr>
          <w:p w14:paraId="6FC645E7" w14:textId="77777777" w:rsidR="00076700" w:rsidRPr="0022254E" w:rsidRDefault="00076700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643" w:type="dxa"/>
          </w:tcPr>
          <w:p w14:paraId="247490DA" w14:textId="77777777" w:rsidR="00076700" w:rsidRPr="0022254E" w:rsidRDefault="00076700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 рад са уџбеником</w:t>
            </w:r>
            <w:r w:rsidRPr="0022254E">
              <w:rPr>
                <w:rFonts w:ascii="Myriad Pro" w:hAnsi="Myriad Pro"/>
                <w:noProof/>
                <w:lang w:val="sr-Cyrl-RS"/>
              </w:rPr>
              <w:t xml:space="preserve"> </w:t>
            </w:r>
          </w:p>
        </w:tc>
        <w:tc>
          <w:tcPr>
            <w:tcW w:w="1777" w:type="dxa"/>
          </w:tcPr>
          <w:p w14:paraId="26E5BE42" w14:textId="77777777" w:rsidR="00076700" w:rsidRPr="0022254E" w:rsidRDefault="00076700" w:rsidP="007E598E">
            <w:pPr>
              <w:pStyle w:val="Pa26"/>
              <w:spacing w:before="80"/>
              <w:rPr>
                <w:noProof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групни рад</w:t>
            </w:r>
          </w:p>
        </w:tc>
        <w:tc>
          <w:tcPr>
            <w:tcW w:w="1530" w:type="dxa"/>
          </w:tcPr>
          <w:p w14:paraId="56C0B341" w14:textId="77777777" w:rsidR="00076700" w:rsidRPr="0022254E" w:rsidRDefault="00076700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39A9B72E" w14:textId="77777777" w:rsidR="00076700" w:rsidRPr="0022254E" w:rsidRDefault="00076700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3EE52F23" w14:textId="77777777" w:rsidR="00076700" w:rsidRPr="0022254E" w:rsidRDefault="00076700" w:rsidP="007E598E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794E19DE" w14:textId="77777777" w:rsidR="00076700" w:rsidRPr="0022254E" w:rsidRDefault="00076700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350" w:type="dxa"/>
          </w:tcPr>
          <w:p w14:paraId="444356C7" w14:textId="77777777" w:rsidR="00076700" w:rsidRPr="0022254E" w:rsidRDefault="00076700" w:rsidP="007E598E">
            <w:pPr>
              <w:spacing w:after="0" w:line="240" w:lineRule="auto"/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6664F751" w14:textId="77777777" w:rsidR="00076700" w:rsidRPr="0022254E" w:rsidRDefault="00076700" w:rsidP="007E598E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4A70D543" w14:textId="77777777" w:rsidR="00076700" w:rsidRPr="0022254E" w:rsidRDefault="00076700" w:rsidP="007E598E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Ликовна култура</w:t>
            </w:r>
          </w:p>
          <w:p w14:paraId="65B24853" w14:textId="77777777" w:rsidR="00076700" w:rsidRPr="0022254E" w:rsidRDefault="00076700" w:rsidP="007E598E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Музичка култура</w:t>
            </w:r>
          </w:p>
        </w:tc>
        <w:tc>
          <w:tcPr>
            <w:tcW w:w="1073" w:type="dxa"/>
          </w:tcPr>
          <w:p w14:paraId="038D81F5" w14:textId="77777777" w:rsidR="00076700" w:rsidRPr="0022254E" w:rsidRDefault="00076700" w:rsidP="007E598E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076700" w:rsidRPr="0022254E" w14:paraId="2402C677" w14:textId="77777777" w:rsidTr="00076700">
        <w:trPr>
          <w:cantSplit/>
          <w:trHeight w:val="2312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5023AE04" w14:textId="77777777" w:rsidR="00076700" w:rsidRPr="0022254E" w:rsidRDefault="00076700" w:rsidP="007E598E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096" w:type="dxa"/>
            <w:vAlign w:val="center"/>
          </w:tcPr>
          <w:p w14:paraId="29E1ED59" w14:textId="77777777" w:rsidR="00633F26" w:rsidRPr="00633F26" w:rsidRDefault="00076700" w:rsidP="00633F26">
            <w:pPr>
              <w:pStyle w:val="ListParagraph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31" w:firstLine="3"/>
              <w:rPr>
                <w:rFonts w:ascii="Myriad Pro" w:eastAsia="MyriadPro-Regular" w:hAnsi="Myriad Pro"/>
                <w:lang w:val="sr-Cyrl-RS"/>
              </w:rPr>
            </w:pPr>
            <w:r w:rsidRPr="00633F26">
              <w:rPr>
                <w:rFonts w:ascii="Myriad Pro" w:eastAsia="MyriadPro-Regular" w:hAnsi="Myriad Pro" w:cs="Times New Roman"/>
                <w:lang w:val="sr-Cyrl-RS"/>
              </w:rPr>
              <w:t>наведе промене у природи које се дешавају током лета;</w:t>
            </w:r>
          </w:p>
          <w:p w14:paraId="023EC2AA" w14:textId="61197D1F" w:rsidR="00076700" w:rsidRPr="00633F26" w:rsidRDefault="00076700" w:rsidP="00633F26">
            <w:pPr>
              <w:pStyle w:val="ListParagraph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31" w:firstLine="3"/>
              <w:rPr>
                <w:rFonts w:ascii="Myriad Pro" w:eastAsia="MyriadPro-Regular" w:hAnsi="Myriad Pro"/>
                <w:lang w:val="sr-Cyrl-RS"/>
              </w:rPr>
            </w:pPr>
            <w:r w:rsidRPr="00633F26">
              <w:rPr>
                <w:rFonts w:ascii="Myriad Pro" w:eastAsia="MyriadPro-Regular" w:hAnsi="Myriad Pro"/>
                <w:lang w:val="sr-Cyrl-RS"/>
              </w:rPr>
              <w:t>наведе промене на биљкама и животињама које се дешавају током лета;</w:t>
            </w:r>
          </w:p>
          <w:p w14:paraId="3CBEB03A" w14:textId="77777777" w:rsidR="00076700" w:rsidRPr="0022254E" w:rsidRDefault="00076700" w:rsidP="00633F26">
            <w:pPr>
              <w:pStyle w:val="ListParagraph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31" w:firstLine="3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активности којима се људи баве током лета</w:t>
            </w:r>
          </w:p>
        </w:tc>
        <w:tc>
          <w:tcPr>
            <w:tcW w:w="540" w:type="dxa"/>
          </w:tcPr>
          <w:p w14:paraId="7A7B6AF3" w14:textId="77777777" w:rsidR="00076700" w:rsidRPr="0022254E" w:rsidRDefault="00076700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68.</w:t>
            </w:r>
          </w:p>
        </w:tc>
        <w:tc>
          <w:tcPr>
            <w:tcW w:w="1710" w:type="dxa"/>
          </w:tcPr>
          <w:p w14:paraId="6BC2E0DD" w14:textId="77777777" w:rsidR="00076700" w:rsidRPr="0022254E" w:rsidRDefault="00076700" w:rsidP="007E598E">
            <w:pPr>
              <w:pStyle w:val="tabela"/>
              <w:spacing w:before="0" w:line="240" w:lineRule="auto"/>
              <w:ind w:left="0" w:right="-114"/>
              <w:rPr>
                <w:rFonts w:ascii="Myriad Pro" w:eastAsiaTheme="minorHAnsi" w:hAnsi="Myriad Pro" w:cs="MyriadPro-Bold"/>
                <w:b/>
                <w:bCs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Лето</w:t>
            </w:r>
          </w:p>
        </w:tc>
        <w:tc>
          <w:tcPr>
            <w:tcW w:w="1080" w:type="dxa"/>
          </w:tcPr>
          <w:p w14:paraId="2E397067" w14:textId="77777777" w:rsidR="00076700" w:rsidRPr="0022254E" w:rsidRDefault="00076700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643" w:type="dxa"/>
          </w:tcPr>
          <w:p w14:paraId="6C99EB78" w14:textId="77777777" w:rsidR="00076700" w:rsidRPr="0022254E" w:rsidRDefault="00076700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color w:val="211D1E"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 рад са уџбеником</w:t>
            </w:r>
          </w:p>
        </w:tc>
        <w:tc>
          <w:tcPr>
            <w:tcW w:w="1777" w:type="dxa"/>
          </w:tcPr>
          <w:p w14:paraId="67EB4271" w14:textId="77777777" w:rsidR="00076700" w:rsidRPr="0022254E" w:rsidRDefault="00076700" w:rsidP="007E598E">
            <w:pPr>
              <w:pStyle w:val="Pa26"/>
              <w:spacing w:before="80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групни рад</w:t>
            </w:r>
          </w:p>
        </w:tc>
        <w:tc>
          <w:tcPr>
            <w:tcW w:w="1530" w:type="dxa"/>
          </w:tcPr>
          <w:p w14:paraId="4760DFF6" w14:textId="77777777" w:rsidR="00076700" w:rsidRPr="0022254E" w:rsidRDefault="00076700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6A7CC452" w14:textId="77777777" w:rsidR="00076700" w:rsidRPr="0022254E" w:rsidRDefault="00076700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4F846377" w14:textId="77777777" w:rsidR="00076700" w:rsidRPr="0022254E" w:rsidRDefault="00076700" w:rsidP="007E598E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24E8B8BB" w14:textId="77777777" w:rsidR="00076700" w:rsidRPr="0022254E" w:rsidRDefault="00076700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</w:p>
        </w:tc>
        <w:tc>
          <w:tcPr>
            <w:tcW w:w="1350" w:type="dxa"/>
          </w:tcPr>
          <w:p w14:paraId="0F039203" w14:textId="77777777" w:rsidR="00076700" w:rsidRPr="0022254E" w:rsidRDefault="00076700" w:rsidP="007E598E">
            <w:pPr>
              <w:spacing w:after="0" w:line="240" w:lineRule="auto"/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170539C9" w14:textId="77777777" w:rsidR="00076700" w:rsidRPr="0022254E" w:rsidRDefault="00076700" w:rsidP="007E598E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3E868C71" w14:textId="77777777" w:rsidR="00076700" w:rsidRPr="0022254E" w:rsidRDefault="00076700" w:rsidP="007E598E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Ликовна култура</w:t>
            </w:r>
          </w:p>
          <w:p w14:paraId="4AC69C46" w14:textId="77777777" w:rsidR="00076700" w:rsidRPr="0022254E" w:rsidRDefault="00076700" w:rsidP="007E598E">
            <w:pPr>
              <w:spacing w:after="0" w:line="240" w:lineRule="auto"/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Музичка култура</w:t>
            </w:r>
          </w:p>
        </w:tc>
        <w:tc>
          <w:tcPr>
            <w:tcW w:w="1073" w:type="dxa"/>
          </w:tcPr>
          <w:p w14:paraId="4065FF5F" w14:textId="77777777" w:rsidR="00076700" w:rsidRPr="0022254E" w:rsidRDefault="00076700" w:rsidP="007E598E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</w:tbl>
    <w:p w14:paraId="19848CBD" w14:textId="3DE493C6" w:rsidR="0022254E" w:rsidRPr="0022254E" w:rsidRDefault="0022254E" w:rsidP="0022254E">
      <w:pPr>
        <w:tabs>
          <w:tab w:val="right" w:pos="12960"/>
        </w:tabs>
        <w:rPr>
          <w:rFonts w:ascii="Myriad Pro" w:hAnsi="Myriad Pro"/>
          <w:sz w:val="20"/>
          <w:szCs w:val="20"/>
          <w:lang w:val="sr-Cyrl-RS"/>
        </w:rPr>
      </w:pPr>
      <w:r w:rsidRPr="0022254E">
        <w:rPr>
          <w:rFonts w:ascii="Myriad Pro" w:hAnsi="Myriad Pro"/>
          <w:sz w:val="20"/>
          <w:szCs w:val="20"/>
          <w:lang w:val="sr-Cyrl-RS"/>
        </w:rPr>
        <w:t>Датум предаје: _________________</w:t>
      </w:r>
      <w:r w:rsidRPr="0022254E">
        <w:rPr>
          <w:rFonts w:ascii="Myriad Pro" w:hAnsi="Myriad Pro"/>
          <w:sz w:val="20"/>
          <w:szCs w:val="20"/>
          <w:lang w:val="sr-Cyrl-RS"/>
        </w:rPr>
        <w:tab/>
        <w:t>Предметни наставник: ______________________</w:t>
      </w:r>
    </w:p>
    <w:p w14:paraId="0D17E968" w14:textId="77777777" w:rsidR="0022254E" w:rsidRPr="0022254E" w:rsidRDefault="0022254E" w:rsidP="0022254E">
      <w:pPr>
        <w:spacing w:after="200" w:line="276" w:lineRule="auto"/>
        <w:rPr>
          <w:rFonts w:ascii="Myriad Pro" w:hAnsi="Myriad Pro"/>
          <w:sz w:val="20"/>
          <w:szCs w:val="20"/>
          <w:lang w:val="sr-Cyrl-RS"/>
        </w:rPr>
      </w:pPr>
      <w:r w:rsidRPr="0022254E">
        <w:rPr>
          <w:rFonts w:ascii="Myriad Pro" w:hAnsi="Myriad Pro"/>
          <w:sz w:val="20"/>
          <w:szCs w:val="20"/>
          <w:lang w:val="sr-Cyrl-RS"/>
        </w:rPr>
        <w:br w:type="page"/>
      </w:r>
    </w:p>
    <w:p w14:paraId="4C1B4621" w14:textId="77777777" w:rsidR="0022254E" w:rsidRPr="0022254E" w:rsidRDefault="0022254E" w:rsidP="0022254E">
      <w:pPr>
        <w:spacing w:after="0" w:line="240" w:lineRule="auto"/>
        <w:ind w:firstLine="142"/>
        <w:jc w:val="center"/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lastRenderedPageBreak/>
        <w:t xml:space="preserve">ПРЕДЛОГ ОПЕРАТИВНОГ ПЛАНА РАДА НАСТАВНИКА </w:t>
      </w:r>
    </w:p>
    <w:p w14:paraId="4D5E3E9F" w14:textId="141036AB" w:rsidR="0022254E" w:rsidRPr="0022254E" w:rsidRDefault="0022254E" w:rsidP="0022254E">
      <w:pPr>
        <w:spacing w:after="0" w:line="240" w:lineRule="auto"/>
        <w:ind w:firstLine="142"/>
        <w:jc w:val="right"/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t xml:space="preserve">Школска година </w:t>
      </w:r>
      <w:r w:rsidR="00521BE0"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t>2026/2027</w:t>
      </w:r>
      <w:r w:rsidRPr="0022254E"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t>.</w:t>
      </w:r>
    </w:p>
    <w:p w14:paraId="33954369" w14:textId="77777777" w:rsidR="0022254E" w:rsidRPr="0022254E" w:rsidRDefault="0022254E" w:rsidP="0022254E">
      <w:pPr>
        <w:spacing w:after="0" w:line="240" w:lineRule="auto"/>
        <w:rPr>
          <w:rFonts w:ascii="Myriad Pro" w:eastAsia="Times New Roman" w:hAnsi="Myriad Pro"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>Предмет: Свет око нас</w:t>
      </w:r>
    </w:p>
    <w:p w14:paraId="0047F155" w14:textId="77777777" w:rsidR="0022254E" w:rsidRPr="0022254E" w:rsidRDefault="0022254E" w:rsidP="0022254E">
      <w:pPr>
        <w:spacing w:after="0" w:line="240" w:lineRule="auto"/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>Годишњи фонд часова: 72</w:t>
      </w:r>
    </w:p>
    <w:p w14:paraId="630209B7" w14:textId="77777777" w:rsidR="0022254E" w:rsidRPr="0022254E" w:rsidRDefault="0022254E" w:rsidP="0022254E">
      <w:pPr>
        <w:spacing w:after="0" w:line="240" w:lineRule="auto"/>
        <w:rPr>
          <w:rFonts w:ascii="Myriad Pro" w:eastAsia="Times New Roman" w:hAnsi="Myriad Pro"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>Недељни фонд часова: 2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546"/>
        <w:gridCol w:w="540"/>
        <w:gridCol w:w="1530"/>
        <w:gridCol w:w="1325"/>
        <w:gridCol w:w="1555"/>
        <w:gridCol w:w="1440"/>
        <w:gridCol w:w="1530"/>
        <w:gridCol w:w="1260"/>
        <w:gridCol w:w="1073"/>
      </w:tblGrid>
      <w:tr w:rsidR="0022254E" w:rsidRPr="0022254E" w14:paraId="6BB7F6AB" w14:textId="77777777" w:rsidTr="007E598E">
        <w:trPr>
          <w:cantSplit/>
          <w:trHeight w:val="569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bottom"/>
          </w:tcPr>
          <w:p w14:paraId="603BA864" w14:textId="77777777" w:rsidR="0022254E" w:rsidRPr="0022254E" w:rsidRDefault="0022254E" w:rsidP="007E598E">
            <w:pPr>
              <w:ind w:right="-170"/>
              <w:jc w:val="center"/>
              <w:rPr>
                <w:rFonts w:ascii="Myriad Pro" w:eastAsia="Times New Roman" w:hAnsi="Myriad Pro"/>
                <w:b/>
                <w:bCs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b/>
                <w:bCs/>
                <w:sz w:val="20"/>
                <w:szCs w:val="20"/>
                <w:lang w:val="sr-Cyrl-RS"/>
              </w:rPr>
              <w:t>ЈУН</w:t>
            </w:r>
          </w:p>
        </w:tc>
      </w:tr>
      <w:tr w:rsidR="0022254E" w:rsidRPr="0022254E" w14:paraId="5E024DA8" w14:textId="77777777" w:rsidTr="00076700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0B7EDF02" w14:textId="77777777" w:rsidR="0022254E" w:rsidRPr="0022254E" w:rsidRDefault="0022254E" w:rsidP="007E598E">
            <w:pPr>
              <w:ind w:left="113" w:right="-108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Број и назив наставне теме</w:t>
            </w:r>
          </w:p>
        </w:tc>
        <w:tc>
          <w:tcPr>
            <w:tcW w:w="4546" w:type="dxa"/>
            <w:shd w:val="clear" w:color="auto" w:fill="F2F2F2" w:themeFill="background1" w:themeFillShade="F2"/>
            <w:vAlign w:val="center"/>
          </w:tcPr>
          <w:p w14:paraId="1D3DFDF6" w14:textId="77777777" w:rsidR="0022254E" w:rsidRPr="0022254E" w:rsidRDefault="0022254E" w:rsidP="007E598E">
            <w:pPr>
              <w:ind w:left="-106" w:right="-102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Исходи</w:t>
            </w:r>
          </w:p>
          <w:p w14:paraId="6E447C9D" w14:textId="77777777" w:rsidR="0022254E" w:rsidRPr="0022254E" w:rsidRDefault="0022254E" w:rsidP="007E598E">
            <w:pPr>
              <w:ind w:right="-110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546D805B" w14:textId="77777777" w:rsidR="0022254E" w:rsidRPr="0022254E" w:rsidRDefault="0022254E" w:rsidP="007E598E">
            <w:pPr>
              <w:ind w:left="-114" w:right="-114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Р.бр. часа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07E1FD80" w14:textId="77777777" w:rsidR="0022254E" w:rsidRPr="0022254E" w:rsidRDefault="0022254E" w:rsidP="007E598E">
            <w:pPr>
              <w:ind w:left="-114" w:right="-114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1325" w:type="dxa"/>
            <w:shd w:val="clear" w:color="auto" w:fill="F2F2F2" w:themeFill="background1" w:themeFillShade="F2"/>
            <w:vAlign w:val="center"/>
          </w:tcPr>
          <w:p w14:paraId="03C6D432" w14:textId="77777777" w:rsidR="0022254E" w:rsidRPr="0022254E" w:rsidRDefault="0022254E" w:rsidP="007E598E">
            <w:pPr>
              <w:ind w:left="-114" w:right="-114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7DC73A95" w14:textId="77777777" w:rsidR="0022254E" w:rsidRPr="0022254E" w:rsidRDefault="0022254E" w:rsidP="007E598E">
            <w:pPr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5F1F5DB6" w14:textId="77777777" w:rsidR="0022254E" w:rsidRPr="0022254E" w:rsidRDefault="0022254E" w:rsidP="007E598E">
            <w:pPr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515B0B6C" w14:textId="77777777" w:rsidR="0022254E" w:rsidRPr="0022254E" w:rsidRDefault="0022254E" w:rsidP="007E598E">
            <w:pPr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Међупред метне компетенције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2CD21530" w14:textId="77777777" w:rsidR="0022254E" w:rsidRPr="0022254E" w:rsidRDefault="0022254E" w:rsidP="007E598E">
            <w:pPr>
              <w:ind w:left="-90" w:right="-110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 xml:space="preserve">Међупред метна корелација </w:t>
            </w:r>
          </w:p>
        </w:tc>
        <w:tc>
          <w:tcPr>
            <w:tcW w:w="1073" w:type="dxa"/>
            <w:shd w:val="clear" w:color="auto" w:fill="F2F2F2" w:themeFill="background1" w:themeFillShade="F2"/>
            <w:vAlign w:val="center"/>
          </w:tcPr>
          <w:p w14:paraId="12839BF2" w14:textId="77777777" w:rsidR="0022254E" w:rsidRPr="0022254E" w:rsidRDefault="0022254E" w:rsidP="007E598E">
            <w:pPr>
              <w:ind w:right="-170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Евалуација квалитета планираног</w:t>
            </w:r>
          </w:p>
        </w:tc>
      </w:tr>
      <w:tr w:rsidR="0022254E" w:rsidRPr="004F7FA1" w14:paraId="608B7678" w14:textId="77777777" w:rsidTr="00076700">
        <w:trPr>
          <w:cantSplit/>
          <w:trHeight w:val="2222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196A0F75" w14:textId="77777777" w:rsidR="0022254E" w:rsidRPr="0022254E" w:rsidRDefault="0022254E" w:rsidP="007E598E">
            <w:pPr>
              <w:tabs>
                <w:tab w:val="left" w:pos="136"/>
              </w:tabs>
              <w:ind w:left="113" w:right="-141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РАЗНОВРСНОСТ ПРИРОДЕ</w:t>
            </w:r>
          </w:p>
        </w:tc>
        <w:tc>
          <w:tcPr>
            <w:tcW w:w="4546" w:type="dxa"/>
          </w:tcPr>
          <w:p w14:paraId="14DFC4C9" w14:textId="77777777" w:rsidR="0022254E" w:rsidRPr="0022254E" w:rsidRDefault="0022254E" w:rsidP="005A5BD8">
            <w:pPr>
              <w:pStyle w:val="ListParagraph"/>
              <w:numPr>
                <w:ilvl w:val="0"/>
                <w:numId w:val="54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промене у природи које се дешавају током сва четири годишња доба;</w:t>
            </w:r>
          </w:p>
          <w:p w14:paraId="678D1F38" w14:textId="77777777" w:rsidR="0022254E" w:rsidRPr="0022254E" w:rsidRDefault="0022254E" w:rsidP="005A5BD8">
            <w:pPr>
              <w:pStyle w:val="ListParagraph"/>
              <w:numPr>
                <w:ilvl w:val="0"/>
                <w:numId w:val="54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промене на биљкама и животињама које се дешавају током сва</w:t>
            </w:r>
          </w:p>
          <w:p w14:paraId="2BF39D22" w14:textId="77777777" w:rsidR="0022254E" w:rsidRPr="0022254E" w:rsidRDefault="0022254E" w:rsidP="005A5BD8">
            <w:pPr>
              <w:pStyle w:val="ListParagraph"/>
              <w:numPr>
                <w:ilvl w:val="0"/>
                <w:numId w:val="54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четири годишња доба;</w:t>
            </w:r>
          </w:p>
          <w:p w14:paraId="3BDFE982" w14:textId="77777777" w:rsidR="0022254E" w:rsidRPr="0022254E" w:rsidRDefault="0022254E" w:rsidP="005A5BD8">
            <w:pPr>
              <w:pStyle w:val="ListParagraph"/>
              <w:numPr>
                <w:ilvl w:val="0"/>
                <w:numId w:val="54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активности којима се људи баве током сва четири годишња доба</w:t>
            </w:r>
          </w:p>
        </w:tc>
        <w:tc>
          <w:tcPr>
            <w:tcW w:w="540" w:type="dxa"/>
          </w:tcPr>
          <w:p w14:paraId="180DF6FF" w14:textId="77777777" w:rsidR="0022254E" w:rsidRPr="0022254E" w:rsidRDefault="0022254E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69.</w:t>
            </w:r>
          </w:p>
        </w:tc>
        <w:tc>
          <w:tcPr>
            <w:tcW w:w="1530" w:type="dxa"/>
          </w:tcPr>
          <w:p w14:paraId="6AC95526" w14:textId="77777777" w:rsidR="0022254E" w:rsidRPr="0022254E" w:rsidRDefault="0022254E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Годишња доба</w:t>
            </w:r>
          </w:p>
        </w:tc>
        <w:tc>
          <w:tcPr>
            <w:tcW w:w="1325" w:type="dxa"/>
          </w:tcPr>
          <w:p w14:paraId="48D47BB4" w14:textId="77777777" w:rsidR="0022254E" w:rsidRPr="0022254E" w:rsidRDefault="0022254E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Утврђивање</w:t>
            </w:r>
          </w:p>
        </w:tc>
        <w:tc>
          <w:tcPr>
            <w:tcW w:w="1555" w:type="dxa"/>
          </w:tcPr>
          <w:p w14:paraId="1A9A8D9F" w14:textId="77777777" w:rsidR="0022254E" w:rsidRPr="0022254E" w:rsidRDefault="0022254E" w:rsidP="007E598E">
            <w:pPr>
              <w:pStyle w:val="tabela"/>
              <w:spacing w:before="0" w:line="240" w:lineRule="auto"/>
              <w:ind w:left="-107" w:right="-114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 рад с уџбеником</w:t>
            </w:r>
          </w:p>
        </w:tc>
        <w:tc>
          <w:tcPr>
            <w:tcW w:w="1440" w:type="dxa"/>
          </w:tcPr>
          <w:p w14:paraId="3637CF73" w14:textId="77777777" w:rsidR="0022254E" w:rsidRPr="0022254E" w:rsidRDefault="0022254E" w:rsidP="00076700">
            <w:pPr>
              <w:pStyle w:val="Pa26"/>
              <w:spacing w:before="80"/>
              <w:ind w:left="-104" w:right="-135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групни рад</w:t>
            </w:r>
          </w:p>
          <w:p w14:paraId="161E3B95" w14:textId="77777777" w:rsidR="0022254E" w:rsidRPr="0022254E" w:rsidRDefault="0022254E" w:rsidP="00076700">
            <w:pPr>
              <w:pStyle w:val="tabela"/>
              <w:spacing w:before="0" w:line="240" w:lineRule="auto"/>
              <w:ind w:left="-104" w:right="-135"/>
              <w:rPr>
                <w:rFonts w:ascii="Myriad Pro" w:hAnsi="Myriad Pro"/>
                <w:bCs/>
                <w:lang w:val="sr-Cyrl-RS"/>
              </w:rPr>
            </w:pPr>
          </w:p>
        </w:tc>
        <w:tc>
          <w:tcPr>
            <w:tcW w:w="1530" w:type="dxa"/>
          </w:tcPr>
          <w:p w14:paraId="20E07D93" w14:textId="77777777" w:rsidR="0022254E" w:rsidRPr="0022254E" w:rsidRDefault="0022254E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5F3E3DF4" w14:textId="77777777" w:rsidR="0022254E" w:rsidRPr="0022254E" w:rsidRDefault="0022254E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71DB9367" w14:textId="77777777" w:rsidR="0022254E" w:rsidRPr="0022254E" w:rsidRDefault="0022254E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0FB2C77D" w14:textId="77777777" w:rsidR="0022254E" w:rsidRPr="0022254E" w:rsidRDefault="0022254E" w:rsidP="007E598E">
            <w:pPr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Сарадња</w:t>
            </w:r>
          </w:p>
        </w:tc>
        <w:tc>
          <w:tcPr>
            <w:tcW w:w="1260" w:type="dxa"/>
          </w:tcPr>
          <w:p w14:paraId="589BBDA2" w14:textId="77777777" w:rsidR="0022254E" w:rsidRPr="0022254E" w:rsidRDefault="0022254E" w:rsidP="00076700">
            <w:pPr>
              <w:spacing w:after="0" w:line="240" w:lineRule="auto"/>
              <w:ind w:right="-105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69C6C4AB" w14:textId="77777777" w:rsidR="0022254E" w:rsidRPr="0022254E" w:rsidRDefault="0022254E" w:rsidP="00076700">
            <w:pPr>
              <w:spacing w:after="0" w:line="240" w:lineRule="auto"/>
              <w:ind w:right="-10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Ликовна култура</w:t>
            </w:r>
          </w:p>
          <w:p w14:paraId="0973C5A4" w14:textId="77777777" w:rsidR="0022254E" w:rsidRPr="0022254E" w:rsidRDefault="0022254E" w:rsidP="00076700">
            <w:pPr>
              <w:spacing w:after="0" w:line="240" w:lineRule="auto"/>
              <w:ind w:right="-10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Музичка култура</w:t>
            </w:r>
          </w:p>
        </w:tc>
        <w:tc>
          <w:tcPr>
            <w:tcW w:w="1073" w:type="dxa"/>
          </w:tcPr>
          <w:p w14:paraId="3971DF2C" w14:textId="77777777" w:rsidR="0022254E" w:rsidRPr="0022254E" w:rsidRDefault="0022254E" w:rsidP="007E598E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22254E" w:rsidRPr="0022254E" w14:paraId="318D58F3" w14:textId="77777777" w:rsidTr="00076700">
        <w:trPr>
          <w:trHeight w:val="70"/>
          <w:jc w:val="center"/>
        </w:trPr>
        <w:tc>
          <w:tcPr>
            <w:tcW w:w="849" w:type="dxa"/>
            <w:vMerge/>
            <w:vAlign w:val="center"/>
          </w:tcPr>
          <w:p w14:paraId="614CD17A" w14:textId="77777777" w:rsidR="0022254E" w:rsidRPr="0022254E" w:rsidRDefault="0022254E" w:rsidP="007E598E">
            <w:pPr>
              <w:tabs>
                <w:tab w:val="left" w:pos="136"/>
              </w:tabs>
              <w:ind w:right="-141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546" w:type="dxa"/>
          </w:tcPr>
          <w:p w14:paraId="5B0D2723" w14:textId="77777777" w:rsidR="0022254E" w:rsidRPr="0022254E" w:rsidRDefault="0022254E" w:rsidP="005A5BD8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заједничке особине живих бића;</w:t>
            </w:r>
          </w:p>
          <w:p w14:paraId="22A3402F" w14:textId="77777777" w:rsidR="0022254E" w:rsidRPr="0022254E" w:rsidRDefault="0022254E" w:rsidP="005A5BD8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препозна и разликује делове тела биљака и животиња;</w:t>
            </w:r>
          </w:p>
          <w:p w14:paraId="6BE21613" w14:textId="77777777" w:rsidR="0022254E" w:rsidRPr="0022254E" w:rsidRDefault="0022254E" w:rsidP="005A5BD8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препозна и разликује биљке на основу изгледа стабла и листа;</w:t>
            </w:r>
          </w:p>
          <w:p w14:paraId="5B75D049" w14:textId="77777777" w:rsidR="0022254E" w:rsidRPr="0022254E" w:rsidRDefault="0022254E" w:rsidP="005A5BD8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врсту животиње на основу начина живота и начина исхране;</w:t>
            </w:r>
          </w:p>
          <w:p w14:paraId="51C46440" w14:textId="77777777" w:rsidR="0022254E" w:rsidRPr="0022254E" w:rsidRDefault="0022254E" w:rsidP="005A5BD8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зашто су сунчева светлост и топлота, земљиште, вода и ваздух</w:t>
            </w:r>
          </w:p>
          <w:p w14:paraId="7646BC05" w14:textId="77777777" w:rsidR="0022254E" w:rsidRPr="0022254E" w:rsidRDefault="0022254E" w:rsidP="005A5BD8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потребни људима, биљкама и животињама;</w:t>
            </w:r>
          </w:p>
          <w:p w14:paraId="12A804AE" w14:textId="77777777" w:rsidR="0022254E" w:rsidRPr="0022254E" w:rsidRDefault="0022254E" w:rsidP="005A5BD8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промене у природи које се дешавају током пролећа и лета;</w:t>
            </w:r>
          </w:p>
          <w:p w14:paraId="52C83A3C" w14:textId="77777777" w:rsidR="0022254E" w:rsidRPr="0022254E" w:rsidRDefault="0022254E" w:rsidP="005A5BD8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опише временске непогоде (олуја, град, мећава) и наведе начине за</w:t>
            </w:r>
          </w:p>
          <w:p w14:paraId="666F0462" w14:textId="77777777" w:rsidR="0022254E" w:rsidRPr="0022254E" w:rsidRDefault="0022254E" w:rsidP="005A5BD8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lastRenderedPageBreak/>
              <w:t>безбедно поступање током временских непогода</w:t>
            </w:r>
          </w:p>
        </w:tc>
        <w:tc>
          <w:tcPr>
            <w:tcW w:w="540" w:type="dxa"/>
          </w:tcPr>
          <w:p w14:paraId="4C0815B8" w14:textId="77777777" w:rsidR="0022254E" w:rsidRPr="0022254E" w:rsidRDefault="0022254E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lastRenderedPageBreak/>
              <w:t>70.</w:t>
            </w:r>
          </w:p>
        </w:tc>
        <w:tc>
          <w:tcPr>
            <w:tcW w:w="1530" w:type="dxa"/>
          </w:tcPr>
          <w:p w14:paraId="6D35FFD2" w14:textId="77777777" w:rsidR="0022254E" w:rsidRPr="0022254E" w:rsidRDefault="0022254E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Разноврсност природе</w:t>
            </w:r>
          </w:p>
        </w:tc>
        <w:tc>
          <w:tcPr>
            <w:tcW w:w="1325" w:type="dxa"/>
          </w:tcPr>
          <w:p w14:paraId="4BA3FC2C" w14:textId="77777777" w:rsidR="0022254E" w:rsidRPr="0022254E" w:rsidRDefault="0022254E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Систематизација</w:t>
            </w:r>
          </w:p>
        </w:tc>
        <w:tc>
          <w:tcPr>
            <w:tcW w:w="1555" w:type="dxa"/>
          </w:tcPr>
          <w:p w14:paraId="6D0DF893" w14:textId="77777777" w:rsidR="0022254E" w:rsidRPr="0022254E" w:rsidRDefault="0022254E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 рад с уџбеником</w:t>
            </w:r>
          </w:p>
        </w:tc>
        <w:tc>
          <w:tcPr>
            <w:tcW w:w="1440" w:type="dxa"/>
          </w:tcPr>
          <w:p w14:paraId="4C062260" w14:textId="77777777" w:rsidR="0022254E" w:rsidRPr="0022254E" w:rsidRDefault="0022254E" w:rsidP="00076700">
            <w:pPr>
              <w:pStyle w:val="Pa26"/>
              <w:spacing w:before="80"/>
              <w:ind w:left="-104" w:right="-105"/>
              <w:rPr>
                <w:b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групни рад</w:t>
            </w:r>
          </w:p>
        </w:tc>
        <w:tc>
          <w:tcPr>
            <w:tcW w:w="1530" w:type="dxa"/>
          </w:tcPr>
          <w:p w14:paraId="2261AA33" w14:textId="77777777" w:rsidR="0022254E" w:rsidRPr="0022254E" w:rsidRDefault="0022254E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17CB1A88" w14:textId="77777777" w:rsidR="0022254E" w:rsidRPr="0022254E" w:rsidRDefault="0022254E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65C58921" w14:textId="77777777" w:rsidR="0022254E" w:rsidRPr="0022254E" w:rsidRDefault="0022254E" w:rsidP="007E598E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662A99E4" w14:textId="77777777" w:rsidR="0022254E" w:rsidRPr="0022254E" w:rsidRDefault="0022254E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bCs/>
                <w:color w:val="211D1E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Сарадња</w:t>
            </w:r>
          </w:p>
        </w:tc>
        <w:tc>
          <w:tcPr>
            <w:tcW w:w="1260" w:type="dxa"/>
          </w:tcPr>
          <w:p w14:paraId="0B5EB70B" w14:textId="77777777" w:rsidR="0022254E" w:rsidRPr="0022254E" w:rsidRDefault="0022254E" w:rsidP="00076700">
            <w:pPr>
              <w:spacing w:after="0" w:line="240" w:lineRule="auto"/>
              <w:ind w:right="-105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4BA0D419" w14:textId="77777777" w:rsidR="0022254E" w:rsidRPr="0022254E" w:rsidRDefault="0022254E" w:rsidP="00076700">
            <w:pPr>
              <w:spacing w:after="0" w:line="240" w:lineRule="auto"/>
              <w:ind w:right="-10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Ликовна култура</w:t>
            </w:r>
          </w:p>
          <w:p w14:paraId="73F59846" w14:textId="77777777" w:rsidR="0022254E" w:rsidRPr="0022254E" w:rsidRDefault="0022254E" w:rsidP="00076700">
            <w:pPr>
              <w:spacing w:after="0" w:line="240" w:lineRule="auto"/>
              <w:ind w:right="-105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073" w:type="dxa"/>
          </w:tcPr>
          <w:p w14:paraId="2FDFA36D" w14:textId="77777777" w:rsidR="0022254E" w:rsidRPr="0022254E" w:rsidRDefault="0022254E" w:rsidP="007E598E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22254E" w:rsidRPr="0022254E" w14:paraId="469157E1" w14:textId="77777777" w:rsidTr="00076700">
        <w:trPr>
          <w:cantSplit/>
          <w:trHeight w:val="1898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69A3FA4" w14:textId="77777777" w:rsidR="0022254E" w:rsidRPr="0022254E" w:rsidRDefault="0022254E" w:rsidP="007E598E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546" w:type="dxa"/>
          </w:tcPr>
          <w:p w14:paraId="3688367E" w14:textId="77777777" w:rsidR="0022254E" w:rsidRPr="0022254E" w:rsidRDefault="0022254E" w:rsidP="005A5BD8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аведе заједничке особине живих бића;</w:t>
            </w:r>
          </w:p>
          <w:p w14:paraId="229F574B" w14:textId="77777777" w:rsidR="0022254E" w:rsidRPr="0022254E" w:rsidRDefault="0022254E" w:rsidP="005A5BD8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препозна и разликује делове тела биљака и животиња;</w:t>
            </w:r>
          </w:p>
          <w:p w14:paraId="55E491B7" w14:textId="77777777" w:rsidR="0022254E" w:rsidRPr="0022254E" w:rsidRDefault="0022254E" w:rsidP="005A5BD8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препозна и разликује биљке на основу изгледа стабла и листа;</w:t>
            </w:r>
          </w:p>
          <w:p w14:paraId="3CB6FF89" w14:textId="77777777" w:rsidR="0022254E" w:rsidRPr="0022254E" w:rsidRDefault="0022254E" w:rsidP="005A5BD8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врсту животиње на основу начина живота и начина исхране;</w:t>
            </w:r>
          </w:p>
          <w:p w14:paraId="5375ED61" w14:textId="77777777" w:rsidR="0022254E" w:rsidRPr="0022254E" w:rsidRDefault="0022254E" w:rsidP="005A5BD8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зашто су сунчева светлост и топлота, земљиште, вода и ваздух</w:t>
            </w:r>
          </w:p>
          <w:p w14:paraId="6E208E6F" w14:textId="77777777" w:rsidR="0022254E" w:rsidRPr="0022254E" w:rsidRDefault="0022254E" w:rsidP="005A5BD8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потребни људима, биљкама и животињама;</w:t>
            </w:r>
          </w:p>
          <w:p w14:paraId="72051D40" w14:textId="77777777" w:rsidR="0022254E" w:rsidRPr="0022254E" w:rsidRDefault="0022254E" w:rsidP="005A5BD8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промене у природи које се дешавају током пролећа и лета;</w:t>
            </w:r>
          </w:p>
          <w:p w14:paraId="494013DD" w14:textId="77777777" w:rsidR="0022254E" w:rsidRPr="0022254E" w:rsidRDefault="0022254E" w:rsidP="005A5BD8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опише временске непогоде (олуја, град, мећава) и наведе начине за</w:t>
            </w:r>
          </w:p>
          <w:p w14:paraId="3A46E99D" w14:textId="77777777" w:rsidR="0022254E" w:rsidRPr="0022254E" w:rsidRDefault="0022254E" w:rsidP="007E598E">
            <w:pPr>
              <w:autoSpaceDE w:val="0"/>
              <w:autoSpaceDN w:val="0"/>
              <w:adjustRightInd w:val="0"/>
              <w:rPr>
                <w:rFonts w:ascii="Myriad Pro" w:eastAsiaTheme="minorHAnsi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MyriadPro-Regular" w:hAnsi="Myriad Pro"/>
                <w:sz w:val="20"/>
                <w:szCs w:val="20"/>
                <w:lang w:val="sr-Cyrl-RS"/>
              </w:rPr>
              <w:t>безбедно поступање током временских непогода</w:t>
            </w:r>
          </w:p>
        </w:tc>
        <w:tc>
          <w:tcPr>
            <w:tcW w:w="540" w:type="dxa"/>
          </w:tcPr>
          <w:p w14:paraId="4D7D0E31" w14:textId="77777777" w:rsidR="0022254E" w:rsidRPr="0022254E" w:rsidRDefault="0022254E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71.</w:t>
            </w:r>
          </w:p>
        </w:tc>
        <w:tc>
          <w:tcPr>
            <w:tcW w:w="1530" w:type="dxa"/>
          </w:tcPr>
          <w:p w14:paraId="519645B1" w14:textId="77777777" w:rsidR="0022254E" w:rsidRPr="0022254E" w:rsidRDefault="0022254E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Разноврсност природе</w:t>
            </w:r>
          </w:p>
        </w:tc>
        <w:tc>
          <w:tcPr>
            <w:tcW w:w="1325" w:type="dxa"/>
          </w:tcPr>
          <w:p w14:paraId="0CFC739E" w14:textId="77777777" w:rsidR="0022254E" w:rsidRPr="0022254E" w:rsidRDefault="0022254E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Проверавање</w:t>
            </w:r>
          </w:p>
        </w:tc>
        <w:tc>
          <w:tcPr>
            <w:tcW w:w="1555" w:type="dxa"/>
          </w:tcPr>
          <w:p w14:paraId="4BEC1F7B" w14:textId="77777777" w:rsidR="0022254E" w:rsidRPr="0022254E" w:rsidRDefault="0022254E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 рад с уџбеником</w:t>
            </w:r>
          </w:p>
        </w:tc>
        <w:tc>
          <w:tcPr>
            <w:tcW w:w="1440" w:type="dxa"/>
          </w:tcPr>
          <w:p w14:paraId="3C809C88" w14:textId="77777777" w:rsidR="0022254E" w:rsidRPr="0022254E" w:rsidRDefault="0022254E" w:rsidP="00076700">
            <w:pPr>
              <w:pStyle w:val="Pa26"/>
              <w:spacing w:before="80"/>
              <w:ind w:left="-104" w:right="-135"/>
              <w:rPr>
                <w:noProof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</w:t>
            </w:r>
          </w:p>
        </w:tc>
        <w:tc>
          <w:tcPr>
            <w:tcW w:w="1530" w:type="dxa"/>
          </w:tcPr>
          <w:p w14:paraId="2D01E7FF" w14:textId="77777777" w:rsidR="0022254E" w:rsidRPr="0022254E" w:rsidRDefault="0022254E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3D2DEC44" w14:textId="77777777" w:rsidR="0022254E" w:rsidRPr="0022254E" w:rsidRDefault="0022254E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25CDC33F" w14:textId="77777777" w:rsidR="0022254E" w:rsidRPr="0022254E" w:rsidRDefault="0022254E" w:rsidP="007E598E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61C819DB" w14:textId="77777777" w:rsidR="0022254E" w:rsidRPr="0022254E" w:rsidRDefault="0022254E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260" w:type="dxa"/>
          </w:tcPr>
          <w:p w14:paraId="5494DBD2" w14:textId="77777777" w:rsidR="0022254E" w:rsidRPr="0022254E" w:rsidRDefault="0022254E" w:rsidP="00076700">
            <w:pPr>
              <w:spacing w:after="0" w:line="240" w:lineRule="auto"/>
              <w:ind w:right="-15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6DC1EB64" w14:textId="77777777" w:rsidR="0022254E" w:rsidRPr="0022254E" w:rsidRDefault="0022254E" w:rsidP="00076700">
            <w:pPr>
              <w:spacing w:after="0" w:line="240" w:lineRule="auto"/>
              <w:ind w:right="-15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073" w:type="dxa"/>
          </w:tcPr>
          <w:p w14:paraId="43704EF1" w14:textId="77777777" w:rsidR="0022254E" w:rsidRPr="0022254E" w:rsidRDefault="0022254E" w:rsidP="007E598E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5A5BD8" w:rsidRPr="0022254E" w14:paraId="2A27B7AC" w14:textId="77777777" w:rsidTr="00076700">
        <w:trPr>
          <w:cantSplit/>
          <w:trHeight w:val="1898"/>
          <w:jc w:val="center"/>
        </w:trPr>
        <w:tc>
          <w:tcPr>
            <w:tcW w:w="849" w:type="dxa"/>
            <w:textDirection w:val="btLr"/>
            <w:vAlign w:val="center"/>
          </w:tcPr>
          <w:p w14:paraId="2AB17AC1" w14:textId="77777777" w:rsidR="005A5BD8" w:rsidRPr="0022254E" w:rsidRDefault="005A5BD8" w:rsidP="005A5BD8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546" w:type="dxa"/>
            <w:vAlign w:val="center"/>
          </w:tcPr>
          <w:p w14:paraId="6BB8142D" w14:textId="77777777" w:rsidR="005A5BD8" w:rsidRPr="0022254E" w:rsidRDefault="005A5BD8" w:rsidP="005A5BD8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примени знања о основним појмовима у непосредном природном и</w:t>
            </w:r>
          </w:p>
          <w:p w14:paraId="0FEAED0C" w14:textId="77777777" w:rsidR="005A5BD8" w:rsidRPr="0022254E" w:rsidRDefault="005A5BD8" w:rsidP="005A5BD8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друштвеном окружењу и повезивање тих појмова у целину;</w:t>
            </w:r>
          </w:p>
          <w:p w14:paraId="4294B203" w14:textId="77777777" w:rsidR="005A5BD8" w:rsidRPr="0022254E" w:rsidRDefault="005A5BD8" w:rsidP="005A5BD8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примена знања о основним појмовима о природи, временским</w:t>
            </w:r>
          </w:p>
          <w:p w14:paraId="5D7DEFF6" w14:textId="77777777" w:rsidR="005A5BD8" w:rsidRPr="0022254E" w:rsidRDefault="005A5BD8" w:rsidP="005A5BD8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одредницама, материјалима, саобраћају;</w:t>
            </w:r>
          </w:p>
          <w:p w14:paraId="436B8629" w14:textId="77777777" w:rsidR="005A5BD8" w:rsidRPr="0022254E" w:rsidRDefault="005A5BD8" w:rsidP="005A5BD8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препознаје шта све чини свет који га окружује;</w:t>
            </w:r>
          </w:p>
          <w:p w14:paraId="75BF0B96" w14:textId="0F06ABEA" w:rsidR="005A5BD8" w:rsidRPr="0022254E" w:rsidRDefault="005A5BD8" w:rsidP="005A5BD8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повезује резултате учења и рада са уложеним трудом</w:t>
            </w:r>
          </w:p>
        </w:tc>
        <w:tc>
          <w:tcPr>
            <w:tcW w:w="540" w:type="dxa"/>
          </w:tcPr>
          <w:p w14:paraId="3D2C72A7" w14:textId="0DFDDB65" w:rsidR="005A5BD8" w:rsidRPr="0022254E" w:rsidRDefault="005A5BD8" w:rsidP="005A5BD8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72.</w:t>
            </w:r>
          </w:p>
        </w:tc>
        <w:tc>
          <w:tcPr>
            <w:tcW w:w="1530" w:type="dxa"/>
          </w:tcPr>
          <w:p w14:paraId="6D373F91" w14:textId="5ED66BAF" w:rsidR="005A5BD8" w:rsidRPr="0022254E" w:rsidRDefault="005A5BD8" w:rsidP="005A5BD8">
            <w:pPr>
              <w:pStyle w:val="tabela"/>
              <w:spacing w:before="0" w:line="240" w:lineRule="auto"/>
              <w:ind w:left="0" w:right="-114"/>
              <w:rPr>
                <w:rFonts w:ascii="Myriad Pro" w:eastAsiaTheme="minorHAnsi" w:hAnsi="Myriad Pro" w:cs="MyriadPro-Bold"/>
                <w:b/>
                <w:bCs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Научили смо у другом разреду</w:t>
            </w:r>
          </w:p>
        </w:tc>
        <w:tc>
          <w:tcPr>
            <w:tcW w:w="1325" w:type="dxa"/>
          </w:tcPr>
          <w:p w14:paraId="7B8E81C7" w14:textId="62EE090A" w:rsidR="005A5BD8" w:rsidRPr="0022254E" w:rsidRDefault="005A5BD8" w:rsidP="005A5BD8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Систематизација</w:t>
            </w:r>
          </w:p>
        </w:tc>
        <w:tc>
          <w:tcPr>
            <w:tcW w:w="1555" w:type="dxa"/>
          </w:tcPr>
          <w:p w14:paraId="60DDB71F" w14:textId="77777777" w:rsidR="005A5BD8" w:rsidRPr="0022254E" w:rsidRDefault="005A5BD8" w:rsidP="005A5BD8">
            <w:pPr>
              <w:pStyle w:val="Pa7"/>
              <w:rPr>
                <w:rFonts w:cs="Times New Roman"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Fonts w:cs="Times New Roman"/>
                <w:color w:val="211D1E"/>
                <w:sz w:val="20"/>
                <w:szCs w:val="20"/>
                <w:lang w:val="sr-Cyrl-RS"/>
              </w:rPr>
              <w:t>Дијалошка, монолошка, рад са уџбеником</w:t>
            </w:r>
          </w:p>
          <w:p w14:paraId="2515A2E9" w14:textId="77777777" w:rsidR="005A5BD8" w:rsidRPr="0022254E" w:rsidRDefault="005A5BD8" w:rsidP="005A5BD8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color w:val="211D1E"/>
                <w:lang w:val="sr-Cyrl-RS"/>
              </w:rPr>
            </w:pPr>
          </w:p>
        </w:tc>
        <w:tc>
          <w:tcPr>
            <w:tcW w:w="1440" w:type="dxa"/>
          </w:tcPr>
          <w:p w14:paraId="4A17829C" w14:textId="34C70F15" w:rsidR="005A5BD8" w:rsidRPr="0022254E" w:rsidRDefault="005A5BD8" w:rsidP="00076700">
            <w:pPr>
              <w:pStyle w:val="Pa26"/>
              <w:spacing w:before="80"/>
              <w:ind w:left="-104" w:right="-13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групни рад</w:t>
            </w:r>
          </w:p>
        </w:tc>
        <w:tc>
          <w:tcPr>
            <w:tcW w:w="1530" w:type="dxa"/>
          </w:tcPr>
          <w:p w14:paraId="539A64E8" w14:textId="77777777" w:rsidR="005A5BD8" w:rsidRPr="0022254E" w:rsidRDefault="005A5BD8" w:rsidP="005A5BD8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651DEEAC" w14:textId="77777777" w:rsidR="005A5BD8" w:rsidRPr="0022254E" w:rsidRDefault="005A5BD8" w:rsidP="005A5BD8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485A26E2" w14:textId="77777777" w:rsidR="005A5BD8" w:rsidRPr="0022254E" w:rsidRDefault="005A5BD8" w:rsidP="005A5BD8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 xml:space="preserve">Одговорно учешће у демократском друштву </w:t>
            </w:r>
          </w:p>
          <w:p w14:paraId="02FA7CD5" w14:textId="4592833E" w:rsidR="005A5BD8" w:rsidRPr="0022254E" w:rsidRDefault="005A5BD8" w:rsidP="005A5BD8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Сарадња</w:t>
            </w:r>
          </w:p>
        </w:tc>
        <w:tc>
          <w:tcPr>
            <w:tcW w:w="1260" w:type="dxa"/>
          </w:tcPr>
          <w:p w14:paraId="20C1C4E1" w14:textId="77777777" w:rsidR="005A5BD8" w:rsidRPr="0022254E" w:rsidRDefault="005A5BD8" w:rsidP="00076700">
            <w:pPr>
              <w:spacing w:after="0" w:line="240" w:lineRule="auto"/>
              <w:ind w:right="-15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5E93A8E8" w14:textId="77777777" w:rsidR="005A5BD8" w:rsidRPr="0022254E" w:rsidRDefault="005A5BD8" w:rsidP="00076700">
            <w:pPr>
              <w:spacing w:after="0" w:line="240" w:lineRule="auto"/>
              <w:ind w:right="-15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</w:p>
        </w:tc>
        <w:tc>
          <w:tcPr>
            <w:tcW w:w="1073" w:type="dxa"/>
          </w:tcPr>
          <w:p w14:paraId="61C3A898" w14:textId="77777777" w:rsidR="005A5BD8" w:rsidRPr="0022254E" w:rsidRDefault="005A5BD8" w:rsidP="005A5BD8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</w:tbl>
    <w:p w14:paraId="50E534E5" w14:textId="77777777" w:rsidR="0022254E" w:rsidRPr="0022254E" w:rsidRDefault="0022254E" w:rsidP="0022254E">
      <w:pPr>
        <w:rPr>
          <w:rFonts w:ascii="Myriad Pro" w:hAnsi="Myriad Pro"/>
          <w:sz w:val="20"/>
          <w:szCs w:val="20"/>
          <w:lang w:val="sr-Cyrl-RS"/>
        </w:rPr>
      </w:pPr>
    </w:p>
    <w:p w14:paraId="102DC319" w14:textId="77777777" w:rsidR="0022254E" w:rsidRPr="0022254E" w:rsidRDefault="0022254E" w:rsidP="0022254E">
      <w:pPr>
        <w:tabs>
          <w:tab w:val="right" w:pos="12960"/>
        </w:tabs>
        <w:rPr>
          <w:rFonts w:ascii="Myriad Pro" w:hAnsi="Myriad Pro"/>
          <w:sz w:val="20"/>
          <w:szCs w:val="20"/>
          <w:lang w:val="sr-Cyrl-RS"/>
        </w:rPr>
      </w:pPr>
      <w:r w:rsidRPr="0022254E">
        <w:rPr>
          <w:rFonts w:ascii="Myriad Pro" w:hAnsi="Myriad Pro"/>
          <w:sz w:val="20"/>
          <w:szCs w:val="20"/>
          <w:lang w:val="sr-Cyrl-RS"/>
        </w:rPr>
        <w:t>Датум предаје: _________________</w:t>
      </w:r>
      <w:r w:rsidRPr="0022254E">
        <w:rPr>
          <w:rFonts w:ascii="Myriad Pro" w:hAnsi="Myriad Pro"/>
          <w:sz w:val="20"/>
          <w:szCs w:val="20"/>
          <w:lang w:val="sr-Cyrl-RS"/>
        </w:rPr>
        <w:tab/>
        <w:t>Предметни наставник: ______________________</w:t>
      </w:r>
    </w:p>
    <w:p w14:paraId="116F1C7D" w14:textId="77777777" w:rsidR="0087561F" w:rsidRPr="0022254E" w:rsidRDefault="0087561F" w:rsidP="00FD4619">
      <w:pPr>
        <w:jc w:val="center"/>
        <w:rPr>
          <w:rFonts w:ascii="Myriad Pro" w:hAnsi="Myriad Pro"/>
          <w:sz w:val="20"/>
          <w:szCs w:val="20"/>
          <w:lang w:val="sr-Cyrl-RS"/>
        </w:rPr>
        <w:sectPr w:rsidR="0087561F" w:rsidRPr="0022254E" w:rsidSect="002C1641">
          <w:pgSz w:w="16838" w:h="11906" w:orient="landscape" w:code="9"/>
          <w:pgMar w:top="1418" w:right="1418" w:bottom="1418" w:left="1418" w:header="720" w:footer="720" w:gutter="0"/>
          <w:cols w:space="720"/>
          <w:docGrid w:linePitch="360"/>
        </w:sectPr>
      </w:pPr>
    </w:p>
    <w:p w14:paraId="7DC0C08C" w14:textId="3E3EFCA5" w:rsidR="00FD4619" w:rsidRPr="0022254E" w:rsidRDefault="00FD4619" w:rsidP="00FD4619">
      <w:pPr>
        <w:jc w:val="center"/>
        <w:rPr>
          <w:rFonts w:ascii="Myriad Pro" w:hAnsi="Myriad Pro"/>
          <w:sz w:val="20"/>
          <w:szCs w:val="20"/>
          <w:lang w:val="sr-Cyrl-RS"/>
        </w:rPr>
      </w:pPr>
    </w:p>
    <w:p w14:paraId="2D9388DC" w14:textId="59953BA7" w:rsidR="00FD4619" w:rsidRPr="0022254E" w:rsidRDefault="00132041" w:rsidP="00FD4619">
      <w:pPr>
        <w:rPr>
          <w:rFonts w:ascii="Myriad Pro" w:hAnsi="Myriad Pro"/>
          <w:sz w:val="20"/>
          <w:szCs w:val="20"/>
          <w:lang w:val="sr-Cyrl-RS"/>
        </w:rPr>
      </w:pPr>
      <w:r w:rsidRPr="0022254E">
        <w:rPr>
          <w:rFonts w:ascii="Myriad Pro" w:hAnsi="Myriad Pro"/>
          <w:sz w:val="20"/>
          <w:szCs w:val="20"/>
          <w:lang w:val="sr-Cyrl-RS"/>
        </w:rPr>
        <w:t>легенда: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5"/>
        <w:gridCol w:w="2727"/>
        <w:gridCol w:w="3298"/>
      </w:tblGrid>
      <w:tr w:rsidR="002C1641" w:rsidRPr="0022254E" w14:paraId="72B25358" w14:textId="77777777" w:rsidTr="00E106D6">
        <w:trPr>
          <w:trHeight w:val="113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77C0554B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Myriad Pro" w:hAnsi="Myriad Pro"/>
                <w:b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b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289513F6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Myriad Pro" w:hAnsi="Myriad Pro"/>
                <w:b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b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5417" w:type="dxa"/>
            <w:shd w:val="clear" w:color="auto" w:fill="F2F2F2" w:themeFill="background1" w:themeFillShade="F2"/>
            <w:vAlign w:val="center"/>
          </w:tcPr>
          <w:p w14:paraId="7A2B85A0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Myriad Pro" w:hAnsi="Myriad Pro"/>
                <w:b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b/>
                <w:sz w:val="20"/>
                <w:szCs w:val="20"/>
                <w:lang w:val="sr-Cyrl-RS"/>
              </w:rPr>
              <w:t>МЕТОДА РАДА</w:t>
            </w:r>
          </w:p>
        </w:tc>
      </w:tr>
      <w:tr w:rsidR="002C1641" w:rsidRPr="0022254E" w14:paraId="2ECBA935" w14:textId="77777777" w:rsidTr="00E106D6">
        <w:trPr>
          <w:trHeight w:val="113"/>
        </w:trPr>
        <w:tc>
          <w:tcPr>
            <w:tcW w:w="3794" w:type="dxa"/>
          </w:tcPr>
          <w:p w14:paraId="3E343980" w14:textId="72125F3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 xml:space="preserve">О - </w:t>
            </w:r>
            <w:r w:rsidR="00E106D6" w:rsidRPr="0022254E">
              <w:rPr>
                <w:rFonts w:ascii="Myriad Pro" w:hAnsi="Myriad Pro"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4394" w:type="dxa"/>
          </w:tcPr>
          <w:p w14:paraId="748EB7F1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ФР – фронтални рад</w:t>
            </w:r>
          </w:p>
        </w:tc>
        <w:tc>
          <w:tcPr>
            <w:tcW w:w="5417" w:type="dxa"/>
          </w:tcPr>
          <w:p w14:paraId="22338D97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МО – монолошка метода</w:t>
            </w:r>
          </w:p>
        </w:tc>
      </w:tr>
      <w:tr w:rsidR="002C1641" w:rsidRPr="0022254E" w14:paraId="2938D95C" w14:textId="77777777" w:rsidTr="00E106D6">
        <w:trPr>
          <w:trHeight w:val="113"/>
        </w:trPr>
        <w:tc>
          <w:tcPr>
            <w:tcW w:w="3794" w:type="dxa"/>
          </w:tcPr>
          <w:p w14:paraId="56271771" w14:textId="1A979983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 xml:space="preserve">У - </w:t>
            </w:r>
            <w:r w:rsidR="00E106D6" w:rsidRPr="0022254E">
              <w:rPr>
                <w:rFonts w:ascii="Myriad Pro" w:hAnsi="Myriad Pro"/>
                <w:sz w:val="20"/>
                <w:szCs w:val="20"/>
                <w:lang w:val="sr-Cyrl-RS"/>
              </w:rPr>
              <w:t>утврђивање</w:t>
            </w:r>
          </w:p>
        </w:tc>
        <w:tc>
          <w:tcPr>
            <w:tcW w:w="4394" w:type="dxa"/>
          </w:tcPr>
          <w:p w14:paraId="34BB24F1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ГР – групни рад</w:t>
            </w:r>
          </w:p>
        </w:tc>
        <w:tc>
          <w:tcPr>
            <w:tcW w:w="5417" w:type="dxa"/>
          </w:tcPr>
          <w:p w14:paraId="0A84F1B1" w14:textId="52980C09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ДИ – дијалошка метода</w:t>
            </w:r>
          </w:p>
        </w:tc>
      </w:tr>
      <w:tr w:rsidR="002C1641" w:rsidRPr="0022254E" w14:paraId="6FD94BAC" w14:textId="77777777" w:rsidTr="00E106D6">
        <w:trPr>
          <w:trHeight w:val="113"/>
        </w:trPr>
        <w:tc>
          <w:tcPr>
            <w:tcW w:w="3794" w:type="dxa"/>
          </w:tcPr>
          <w:p w14:paraId="04F771E5" w14:textId="36937DE9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 xml:space="preserve">С - </w:t>
            </w:r>
            <w:r w:rsidR="00E106D6" w:rsidRPr="0022254E">
              <w:rPr>
                <w:rFonts w:ascii="Myriad Pro" w:hAnsi="Myriad Pro"/>
                <w:sz w:val="20"/>
                <w:szCs w:val="20"/>
                <w:lang w:val="sr-Cyrl-RS"/>
              </w:rPr>
              <w:t>систематизација/провера знања</w:t>
            </w:r>
          </w:p>
        </w:tc>
        <w:tc>
          <w:tcPr>
            <w:tcW w:w="4394" w:type="dxa"/>
          </w:tcPr>
          <w:p w14:paraId="23D91F02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РП – рад у паровима</w:t>
            </w:r>
          </w:p>
        </w:tc>
        <w:tc>
          <w:tcPr>
            <w:tcW w:w="5417" w:type="dxa"/>
          </w:tcPr>
          <w:p w14:paraId="5B8747C6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ДМ – демонстрациона метода</w:t>
            </w:r>
          </w:p>
        </w:tc>
      </w:tr>
      <w:tr w:rsidR="002C1641" w:rsidRPr="0022254E" w14:paraId="6D350116" w14:textId="77777777" w:rsidTr="00E106D6">
        <w:trPr>
          <w:trHeight w:val="113"/>
        </w:trPr>
        <w:tc>
          <w:tcPr>
            <w:tcW w:w="3794" w:type="dxa"/>
          </w:tcPr>
          <w:p w14:paraId="7E38F007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</w:tcPr>
          <w:p w14:paraId="695D4822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ИР – индивидуални рад</w:t>
            </w:r>
          </w:p>
        </w:tc>
        <w:tc>
          <w:tcPr>
            <w:tcW w:w="5417" w:type="dxa"/>
          </w:tcPr>
          <w:p w14:paraId="3AA5297A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РУ –рад са уџбеником</w:t>
            </w:r>
          </w:p>
        </w:tc>
      </w:tr>
      <w:tr w:rsidR="002C1641" w:rsidRPr="0022254E" w14:paraId="4582EB2C" w14:textId="77777777" w:rsidTr="00E106D6">
        <w:trPr>
          <w:trHeight w:val="113"/>
        </w:trPr>
        <w:tc>
          <w:tcPr>
            <w:tcW w:w="3794" w:type="dxa"/>
          </w:tcPr>
          <w:p w14:paraId="2577AC0B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</w:tcPr>
          <w:p w14:paraId="7B0FEFFE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5417" w:type="dxa"/>
          </w:tcPr>
          <w:p w14:paraId="2D76E6D9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ЛВ –лабораторијска вежба</w:t>
            </w:r>
          </w:p>
        </w:tc>
      </w:tr>
      <w:tr w:rsidR="002C1641" w:rsidRPr="0022254E" w14:paraId="145FE7BE" w14:textId="77777777" w:rsidTr="00E106D6">
        <w:trPr>
          <w:trHeight w:val="113"/>
        </w:trPr>
        <w:tc>
          <w:tcPr>
            <w:tcW w:w="3794" w:type="dxa"/>
          </w:tcPr>
          <w:p w14:paraId="4A84D6BE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</w:tcPr>
          <w:p w14:paraId="652F161B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5417" w:type="dxa"/>
          </w:tcPr>
          <w:p w14:paraId="5A6FF6E7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АВ - аудио-визуелна вежба</w:t>
            </w:r>
          </w:p>
        </w:tc>
      </w:tr>
      <w:tr w:rsidR="002C1641" w:rsidRPr="0022254E" w14:paraId="519CC8A4" w14:textId="77777777" w:rsidTr="00E106D6">
        <w:trPr>
          <w:trHeight w:val="113"/>
        </w:trPr>
        <w:tc>
          <w:tcPr>
            <w:tcW w:w="3794" w:type="dxa"/>
          </w:tcPr>
          <w:p w14:paraId="3E4A261C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</w:tcPr>
          <w:p w14:paraId="3DA4E1F4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5417" w:type="dxa"/>
          </w:tcPr>
          <w:p w14:paraId="797D290D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РП –решавање проблема</w:t>
            </w:r>
          </w:p>
        </w:tc>
      </w:tr>
      <w:tr w:rsidR="002C1641" w:rsidRPr="0022254E" w14:paraId="4381A31D" w14:textId="77777777" w:rsidTr="00E106D6">
        <w:trPr>
          <w:trHeight w:val="113"/>
        </w:trPr>
        <w:tc>
          <w:tcPr>
            <w:tcW w:w="3794" w:type="dxa"/>
          </w:tcPr>
          <w:p w14:paraId="06CA0B3B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</w:tcPr>
          <w:p w14:paraId="101D8D22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5417" w:type="dxa"/>
          </w:tcPr>
          <w:p w14:paraId="58BC1BC1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КВ –контролна вежба</w:t>
            </w:r>
          </w:p>
        </w:tc>
      </w:tr>
      <w:tr w:rsidR="002C1641" w:rsidRPr="0022254E" w14:paraId="3D4C16A4" w14:textId="77777777" w:rsidTr="00E106D6">
        <w:trPr>
          <w:trHeight w:val="113"/>
        </w:trPr>
        <w:tc>
          <w:tcPr>
            <w:tcW w:w="3794" w:type="dxa"/>
          </w:tcPr>
          <w:p w14:paraId="5F5B6DDE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</w:tcPr>
          <w:p w14:paraId="5192D1C9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5417" w:type="dxa"/>
          </w:tcPr>
          <w:p w14:paraId="0886FAB1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ЦТ –цртање</w:t>
            </w:r>
          </w:p>
        </w:tc>
      </w:tr>
      <w:tr w:rsidR="002C1641" w:rsidRPr="0022254E" w14:paraId="09A0F9AC" w14:textId="77777777" w:rsidTr="00E106D6">
        <w:trPr>
          <w:trHeight w:val="113"/>
        </w:trPr>
        <w:tc>
          <w:tcPr>
            <w:tcW w:w="3794" w:type="dxa"/>
          </w:tcPr>
          <w:p w14:paraId="2B0D7037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</w:tcPr>
          <w:p w14:paraId="3D96B144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5417" w:type="dxa"/>
          </w:tcPr>
          <w:p w14:paraId="591B5BE3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РТ –рад на тексту</w:t>
            </w:r>
          </w:p>
        </w:tc>
      </w:tr>
      <w:tr w:rsidR="002C1641" w:rsidRPr="0022254E" w14:paraId="22A0FD01" w14:textId="77777777" w:rsidTr="00E106D6">
        <w:trPr>
          <w:trHeight w:val="113"/>
        </w:trPr>
        <w:tc>
          <w:tcPr>
            <w:tcW w:w="3794" w:type="dxa"/>
          </w:tcPr>
          <w:p w14:paraId="7F96E5AA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</w:tcPr>
          <w:p w14:paraId="5AF5B513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5417" w:type="dxa"/>
          </w:tcPr>
          <w:p w14:paraId="1F307FBB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ИА – игровне активности</w:t>
            </w:r>
          </w:p>
        </w:tc>
      </w:tr>
      <w:tr w:rsidR="002C1641" w:rsidRPr="0022254E" w14:paraId="7B4474EE" w14:textId="77777777" w:rsidTr="00E106D6">
        <w:trPr>
          <w:trHeight w:val="113"/>
        </w:trPr>
        <w:tc>
          <w:tcPr>
            <w:tcW w:w="3794" w:type="dxa"/>
          </w:tcPr>
          <w:p w14:paraId="1516E190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</w:tcPr>
          <w:p w14:paraId="29D80EC1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5417" w:type="dxa"/>
          </w:tcPr>
          <w:p w14:paraId="60BAD9DA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ИР –истраживачки рад ученика</w:t>
            </w:r>
          </w:p>
        </w:tc>
      </w:tr>
      <w:tr w:rsidR="002C1641" w:rsidRPr="0022254E" w14:paraId="1ACFDE68" w14:textId="77777777" w:rsidTr="00E106D6">
        <w:trPr>
          <w:trHeight w:val="113"/>
        </w:trPr>
        <w:tc>
          <w:tcPr>
            <w:tcW w:w="3794" w:type="dxa"/>
          </w:tcPr>
          <w:p w14:paraId="0C46CE84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</w:tcPr>
          <w:p w14:paraId="136D61C4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5417" w:type="dxa"/>
          </w:tcPr>
          <w:p w14:paraId="664C5E70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ПН -- пројектна настава</w:t>
            </w:r>
          </w:p>
        </w:tc>
      </w:tr>
      <w:tr w:rsidR="002C1641" w:rsidRPr="0022254E" w14:paraId="297AFDA9" w14:textId="77777777" w:rsidTr="00E106D6">
        <w:trPr>
          <w:trHeight w:val="113"/>
        </w:trPr>
        <w:tc>
          <w:tcPr>
            <w:tcW w:w="3794" w:type="dxa"/>
          </w:tcPr>
          <w:p w14:paraId="33940EF4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</w:tcPr>
          <w:p w14:paraId="520E71F1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5417" w:type="dxa"/>
          </w:tcPr>
          <w:p w14:paraId="0F361973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НВУ -- настава ван учионице</w:t>
            </w:r>
          </w:p>
        </w:tc>
      </w:tr>
      <w:tr w:rsidR="002C1641" w:rsidRPr="004F7FA1" w14:paraId="623A8547" w14:textId="77777777" w:rsidTr="00E106D6">
        <w:trPr>
          <w:trHeight w:val="113"/>
        </w:trPr>
        <w:tc>
          <w:tcPr>
            <w:tcW w:w="3794" w:type="dxa"/>
          </w:tcPr>
          <w:p w14:paraId="6E620EAA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</w:tcPr>
          <w:p w14:paraId="42D97A88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5417" w:type="dxa"/>
          </w:tcPr>
          <w:p w14:paraId="2C3E871A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ИКТ -- рад са информационо- комуникативним технологијама</w:t>
            </w:r>
          </w:p>
          <w:p w14:paraId="75D1C629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И – интерпретативна</w:t>
            </w:r>
          </w:p>
          <w:p w14:paraId="0BAC0B4F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ПР – практичан рад</w:t>
            </w:r>
          </w:p>
        </w:tc>
      </w:tr>
      <w:tr w:rsidR="002C1641" w:rsidRPr="0022254E" w14:paraId="7AC6881E" w14:textId="77777777" w:rsidTr="008530FE">
        <w:trPr>
          <w:trHeight w:hRule="exact" w:val="662"/>
        </w:trPr>
        <w:tc>
          <w:tcPr>
            <w:tcW w:w="3794" w:type="dxa"/>
            <w:shd w:val="clear" w:color="auto" w:fill="F2F2F2" w:themeFill="background1" w:themeFillShade="F2"/>
          </w:tcPr>
          <w:p w14:paraId="7A17DBBE" w14:textId="77777777" w:rsidR="002C1641" w:rsidRPr="0022254E" w:rsidRDefault="002C1641" w:rsidP="002C1641">
            <w:pPr>
              <w:spacing w:after="200" w:line="276" w:lineRule="auto"/>
              <w:jc w:val="center"/>
              <w:rPr>
                <w:rFonts w:ascii="Myriad Pro" w:eastAsiaTheme="minorHAnsi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Theme="minorHAnsi" w:hAnsi="Myriad Pro"/>
                <w:b/>
                <w:sz w:val="20"/>
                <w:szCs w:val="20"/>
                <w:lang w:val="sr-Cyrl-RS"/>
              </w:rPr>
              <w:t>МЕЂУПР. КОРЕЛАЦИЈЕ - први циклус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0055F7E5" w14:textId="77777777" w:rsidR="002C1641" w:rsidRPr="0022254E" w:rsidRDefault="002C1641" w:rsidP="002C1641">
            <w:pPr>
              <w:spacing w:after="200" w:line="276" w:lineRule="auto"/>
              <w:jc w:val="center"/>
              <w:rPr>
                <w:rFonts w:ascii="Myriad Pro" w:eastAsiaTheme="minorHAnsi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Theme="minorHAnsi" w:hAnsi="Myriad Pro"/>
                <w:b/>
                <w:sz w:val="20"/>
                <w:szCs w:val="20"/>
                <w:lang w:val="sr-Cyrl-RS"/>
              </w:rPr>
              <w:t>МЕЂУПР. КОРЕЛАЦИЈЕ - други циклус</w:t>
            </w:r>
          </w:p>
        </w:tc>
        <w:tc>
          <w:tcPr>
            <w:tcW w:w="5417" w:type="dxa"/>
            <w:shd w:val="clear" w:color="auto" w:fill="F2F2F2" w:themeFill="background1" w:themeFillShade="F2"/>
          </w:tcPr>
          <w:p w14:paraId="7D13C702" w14:textId="745C4F52" w:rsidR="002C1641" w:rsidRPr="0022254E" w:rsidRDefault="002C1641" w:rsidP="002C1641">
            <w:pPr>
              <w:spacing w:after="200" w:line="276" w:lineRule="auto"/>
              <w:jc w:val="center"/>
              <w:rPr>
                <w:rFonts w:ascii="Myriad Pro" w:eastAsiaTheme="minorHAnsi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Theme="minorHAnsi" w:hAnsi="Myriad Pro"/>
                <w:b/>
                <w:sz w:val="20"/>
                <w:szCs w:val="20"/>
                <w:lang w:val="sr-Cyrl-RS"/>
              </w:rPr>
              <w:t>МЕЂУПР</w:t>
            </w:r>
            <w:r w:rsidR="00E106D6" w:rsidRPr="0022254E">
              <w:rPr>
                <w:rFonts w:ascii="Myriad Pro" w:eastAsiaTheme="minorHAnsi" w:hAnsi="Myriad Pro"/>
                <w:b/>
                <w:sz w:val="20"/>
                <w:szCs w:val="20"/>
                <w:lang w:val="sr-Cyrl-RS"/>
              </w:rPr>
              <w:t>ЕДМЕТНЕ</w:t>
            </w:r>
            <w:r w:rsidRPr="0022254E">
              <w:rPr>
                <w:rFonts w:ascii="Myriad Pro" w:eastAsiaTheme="minorHAnsi" w:hAnsi="Myriad Pro"/>
                <w:b/>
                <w:sz w:val="20"/>
                <w:szCs w:val="20"/>
                <w:lang w:val="sr-Cyrl-RS"/>
              </w:rPr>
              <w:t xml:space="preserve"> КОМПЕТЕНЦИЈЕ</w:t>
            </w:r>
          </w:p>
        </w:tc>
      </w:tr>
      <w:tr w:rsidR="002C1641" w:rsidRPr="0022254E" w14:paraId="7948281D" w14:textId="77777777" w:rsidTr="00E106D6">
        <w:trPr>
          <w:trHeight w:hRule="exact" w:val="284"/>
        </w:trPr>
        <w:tc>
          <w:tcPr>
            <w:tcW w:w="3794" w:type="dxa"/>
          </w:tcPr>
          <w:p w14:paraId="2D60E0CF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 - СРПСКИ ЈЕЗИК</w:t>
            </w: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br/>
            </w:r>
          </w:p>
        </w:tc>
        <w:tc>
          <w:tcPr>
            <w:tcW w:w="4394" w:type="dxa"/>
          </w:tcPr>
          <w:p w14:paraId="789D2D0D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 - СРПСКИ ЈЕЗИК</w:t>
            </w: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br/>
            </w:r>
          </w:p>
        </w:tc>
        <w:tc>
          <w:tcPr>
            <w:tcW w:w="5417" w:type="dxa"/>
          </w:tcPr>
          <w:p w14:paraId="40D65358" w14:textId="6E5AEC38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shd w:val="clear" w:color="auto" w:fill="FFFFFF"/>
                <w:lang w:val="sr-Cyrl-RS"/>
              </w:rPr>
              <w:t>1. Компетенција за учење</w:t>
            </w: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br/>
            </w:r>
          </w:p>
        </w:tc>
      </w:tr>
      <w:tr w:rsidR="002C1641" w:rsidRPr="004F7FA1" w14:paraId="74F2ADAB" w14:textId="77777777" w:rsidTr="004007D1">
        <w:trPr>
          <w:trHeight w:hRule="exact" w:val="562"/>
        </w:trPr>
        <w:tc>
          <w:tcPr>
            <w:tcW w:w="3794" w:type="dxa"/>
          </w:tcPr>
          <w:p w14:paraId="6037D5DF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М - МАТЕМАТИКА</w:t>
            </w: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br/>
            </w:r>
          </w:p>
        </w:tc>
        <w:tc>
          <w:tcPr>
            <w:tcW w:w="4394" w:type="dxa"/>
          </w:tcPr>
          <w:p w14:paraId="5914B73C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М - МАТЕМАТИКА</w:t>
            </w: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br/>
            </w:r>
          </w:p>
        </w:tc>
        <w:tc>
          <w:tcPr>
            <w:tcW w:w="5417" w:type="dxa"/>
          </w:tcPr>
          <w:p w14:paraId="0AC64FDE" w14:textId="67B6ABB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shd w:val="clear" w:color="auto" w:fill="FFFFFF"/>
                <w:lang w:val="sr-Cyrl-RS"/>
              </w:rPr>
              <w:t xml:space="preserve">2. </w:t>
            </w:r>
            <w:r w:rsidR="00AC01C8" w:rsidRPr="0022254E">
              <w:rPr>
                <w:rFonts w:ascii="Myriad Pro" w:hAnsi="Myriad Pro"/>
                <w:sz w:val="20"/>
                <w:szCs w:val="20"/>
                <w:shd w:val="clear" w:color="auto" w:fill="FFFFFF"/>
                <w:lang w:val="sr-Cyrl-RS"/>
              </w:rPr>
              <w:t>Одговорно учешће у демократском друштву</w:t>
            </w: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br/>
            </w:r>
          </w:p>
        </w:tc>
      </w:tr>
      <w:tr w:rsidR="002C1641" w:rsidRPr="0022254E" w14:paraId="12A87E5F" w14:textId="77777777" w:rsidTr="00AC01C8">
        <w:trPr>
          <w:trHeight w:hRule="exact" w:val="249"/>
        </w:trPr>
        <w:tc>
          <w:tcPr>
            <w:tcW w:w="3794" w:type="dxa"/>
          </w:tcPr>
          <w:p w14:paraId="1CFD77E7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СОН - СВЕТ ОКО НАС</w:t>
            </w: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br/>
            </w:r>
          </w:p>
        </w:tc>
        <w:tc>
          <w:tcPr>
            <w:tcW w:w="4394" w:type="dxa"/>
          </w:tcPr>
          <w:p w14:paraId="42ED9948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Г - ГЕОГРАФИЈА</w:t>
            </w: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br/>
            </w:r>
          </w:p>
        </w:tc>
        <w:tc>
          <w:tcPr>
            <w:tcW w:w="5417" w:type="dxa"/>
          </w:tcPr>
          <w:p w14:paraId="301E3A1F" w14:textId="7B72EF45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shd w:val="clear" w:color="auto" w:fill="FFFFFF"/>
                <w:lang w:val="sr-Cyrl-RS"/>
              </w:rPr>
              <w:t xml:space="preserve">3. </w:t>
            </w:r>
            <w:r w:rsidR="00AC01C8" w:rsidRPr="0022254E">
              <w:rPr>
                <w:rFonts w:ascii="Myriad Pro" w:hAnsi="Myriad Pro"/>
                <w:sz w:val="20"/>
                <w:szCs w:val="20"/>
                <w:shd w:val="clear" w:color="auto" w:fill="FFFFFF"/>
                <w:lang w:val="sr-Cyrl-RS"/>
              </w:rPr>
              <w:t xml:space="preserve">Естетичка компетенција </w:t>
            </w:r>
          </w:p>
        </w:tc>
      </w:tr>
      <w:tr w:rsidR="002C1641" w:rsidRPr="0022254E" w14:paraId="5581E8AD" w14:textId="77777777" w:rsidTr="00E106D6">
        <w:trPr>
          <w:trHeight w:hRule="exact" w:val="284"/>
        </w:trPr>
        <w:tc>
          <w:tcPr>
            <w:tcW w:w="3794" w:type="dxa"/>
          </w:tcPr>
          <w:p w14:paraId="6504C472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Л - ЛИКОВНА КУЛТУРА</w:t>
            </w: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br/>
            </w:r>
          </w:p>
        </w:tc>
        <w:tc>
          <w:tcPr>
            <w:tcW w:w="4394" w:type="dxa"/>
          </w:tcPr>
          <w:p w14:paraId="02F143A0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И - ИСТОРИЈА</w:t>
            </w:r>
          </w:p>
        </w:tc>
        <w:tc>
          <w:tcPr>
            <w:tcW w:w="5417" w:type="dxa"/>
          </w:tcPr>
          <w:p w14:paraId="7CBC0E6A" w14:textId="22C2927A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shd w:val="clear" w:color="auto" w:fill="FFFFFF"/>
                <w:lang w:val="sr-Cyrl-RS"/>
              </w:rPr>
              <w:t xml:space="preserve">4. </w:t>
            </w:r>
            <w:r w:rsidR="00AC01C8" w:rsidRPr="0022254E">
              <w:rPr>
                <w:rFonts w:ascii="Myriad Pro" w:hAnsi="Myriad Pro"/>
                <w:sz w:val="20"/>
                <w:szCs w:val="20"/>
                <w:shd w:val="clear" w:color="auto" w:fill="FFFFFF"/>
                <w:lang w:val="sr-Cyrl-RS"/>
              </w:rPr>
              <w:t>Комуникација</w:t>
            </w: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br/>
            </w:r>
          </w:p>
        </w:tc>
      </w:tr>
      <w:tr w:rsidR="002C1641" w:rsidRPr="0022254E" w14:paraId="26577A50" w14:textId="77777777" w:rsidTr="00E106D6">
        <w:trPr>
          <w:trHeight w:hRule="exact" w:val="284"/>
        </w:trPr>
        <w:tc>
          <w:tcPr>
            <w:tcW w:w="3794" w:type="dxa"/>
          </w:tcPr>
          <w:p w14:paraId="73C82277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М - МУЗИЧКА КУЛТУРА</w:t>
            </w: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br/>
            </w:r>
          </w:p>
        </w:tc>
        <w:tc>
          <w:tcPr>
            <w:tcW w:w="4394" w:type="dxa"/>
          </w:tcPr>
          <w:p w14:paraId="5FDF2577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Б - БИОЛОГИЈА</w:t>
            </w:r>
          </w:p>
        </w:tc>
        <w:tc>
          <w:tcPr>
            <w:tcW w:w="5417" w:type="dxa"/>
          </w:tcPr>
          <w:p w14:paraId="0EAD3859" w14:textId="25FB62A1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shd w:val="clear" w:color="auto" w:fill="FFFFFF"/>
                <w:lang w:val="sr-Cyrl-RS"/>
              </w:rPr>
              <w:t xml:space="preserve">5. </w:t>
            </w:r>
            <w:r w:rsidR="00AC01C8" w:rsidRPr="0022254E">
              <w:rPr>
                <w:rFonts w:ascii="Myriad Pro" w:hAnsi="Myriad Pro"/>
                <w:sz w:val="20"/>
                <w:szCs w:val="20"/>
                <w:shd w:val="clear" w:color="auto" w:fill="FFFFFF"/>
                <w:lang w:val="sr-Cyrl-RS"/>
              </w:rPr>
              <w:t>Одговоран однос према околини</w:t>
            </w:r>
          </w:p>
        </w:tc>
      </w:tr>
      <w:tr w:rsidR="002C1641" w:rsidRPr="0022254E" w14:paraId="16D88B5C" w14:textId="77777777" w:rsidTr="00E106D6">
        <w:trPr>
          <w:trHeight w:hRule="exact" w:val="284"/>
        </w:trPr>
        <w:tc>
          <w:tcPr>
            <w:tcW w:w="3794" w:type="dxa"/>
          </w:tcPr>
          <w:p w14:paraId="04FC0996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Ф - ФИЗИЧКА КУЛТУРА</w:t>
            </w: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br/>
            </w:r>
          </w:p>
        </w:tc>
        <w:tc>
          <w:tcPr>
            <w:tcW w:w="4394" w:type="dxa"/>
          </w:tcPr>
          <w:p w14:paraId="54086DA6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Ф - ФИЗИКА</w:t>
            </w:r>
          </w:p>
        </w:tc>
        <w:tc>
          <w:tcPr>
            <w:tcW w:w="5417" w:type="dxa"/>
          </w:tcPr>
          <w:p w14:paraId="62634EF2" w14:textId="3F9C7CEE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shd w:val="clear" w:color="auto" w:fill="FFFFFF"/>
                <w:lang w:val="sr-Cyrl-RS"/>
              </w:rPr>
              <w:t xml:space="preserve">6. </w:t>
            </w:r>
            <w:r w:rsidR="00AC01C8" w:rsidRPr="0022254E">
              <w:rPr>
                <w:rFonts w:ascii="Myriad Pro" w:hAnsi="Myriad Pro"/>
                <w:sz w:val="20"/>
                <w:szCs w:val="20"/>
                <w:shd w:val="clear" w:color="auto" w:fill="FFFFFF"/>
                <w:lang w:val="sr-Cyrl-RS"/>
              </w:rPr>
              <w:t>Одговоран однос према здрављу</w:t>
            </w: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br/>
            </w:r>
          </w:p>
        </w:tc>
      </w:tr>
      <w:tr w:rsidR="002C1641" w:rsidRPr="004F7FA1" w14:paraId="7626777F" w14:textId="77777777" w:rsidTr="00E106D6">
        <w:trPr>
          <w:trHeight w:hRule="exact" w:val="284"/>
        </w:trPr>
        <w:tc>
          <w:tcPr>
            <w:tcW w:w="3794" w:type="dxa"/>
          </w:tcPr>
          <w:p w14:paraId="0C66FC0D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Г - ГРАЂАНСКО ВАСПИТАЊЕ</w:t>
            </w: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br/>
            </w:r>
          </w:p>
        </w:tc>
        <w:tc>
          <w:tcPr>
            <w:tcW w:w="4394" w:type="dxa"/>
          </w:tcPr>
          <w:p w14:paraId="65E037F7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Х - ХЕМИЈА</w:t>
            </w:r>
          </w:p>
        </w:tc>
        <w:tc>
          <w:tcPr>
            <w:tcW w:w="5417" w:type="dxa"/>
          </w:tcPr>
          <w:p w14:paraId="65CFF63D" w14:textId="5A7EEF69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shd w:val="clear" w:color="auto" w:fill="FFFFFF"/>
                <w:lang w:val="sr-Cyrl-RS"/>
              </w:rPr>
              <w:t xml:space="preserve">7. </w:t>
            </w:r>
            <w:r w:rsidR="00AC01C8" w:rsidRPr="0022254E">
              <w:rPr>
                <w:rFonts w:ascii="Myriad Pro" w:hAnsi="Myriad Pro"/>
                <w:sz w:val="20"/>
                <w:szCs w:val="20"/>
                <w:shd w:val="clear" w:color="auto" w:fill="FFFFFF"/>
                <w:lang w:val="sr-Cyrl-RS"/>
              </w:rPr>
              <w:t>Предузимљивост и оријентација ка предузетништву</w:t>
            </w:r>
          </w:p>
        </w:tc>
      </w:tr>
      <w:tr w:rsidR="002C1641" w:rsidRPr="004F7FA1" w14:paraId="73849502" w14:textId="77777777" w:rsidTr="004007D1">
        <w:trPr>
          <w:trHeight w:hRule="exact" w:val="732"/>
        </w:trPr>
        <w:tc>
          <w:tcPr>
            <w:tcW w:w="3794" w:type="dxa"/>
          </w:tcPr>
          <w:p w14:paraId="3CC32E36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В - ВЕРОНАУКА</w:t>
            </w: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br/>
            </w:r>
          </w:p>
        </w:tc>
        <w:tc>
          <w:tcPr>
            <w:tcW w:w="4394" w:type="dxa"/>
          </w:tcPr>
          <w:p w14:paraId="26D096D3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СЈ - СТРАНИ ЈЕЗИК</w:t>
            </w:r>
          </w:p>
        </w:tc>
        <w:tc>
          <w:tcPr>
            <w:tcW w:w="5417" w:type="dxa"/>
          </w:tcPr>
          <w:p w14:paraId="2B36E1E3" w14:textId="4867187B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shd w:val="clear" w:color="auto" w:fill="FFFFFF"/>
                <w:lang w:val="sr-Cyrl-RS"/>
              </w:rPr>
              <w:t xml:space="preserve">8. </w:t>
            </w:r>
            <w:r w:rsidR="00AC01C8" w:rsidRPr="0022254E">
              <w:rPr>
                <w:rFonts w:ascii="Myriad Pro" w:hAnsi="Myriad Pro"/>
                <w:sz w:val="20"/>
                <w:szCs w:val="20"/>
                <w:shd w:val="clear" w:color="auto" w:fill="FFFFFF"/>
                <w:lang w:val="sr-Cyrl-RS"/>
              </w:rPr>
              <w:t>Рад с подацима и информацијама</w:t>
            </w: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br/>
            </w:r>
          </w:p>
        </w:tc>
      </w:tr>
      <w:tr w:rsidR="002C1641" w:rsidRPr="0022254E" w14:paraId="5A99A429" w14:textId="77777777" w:rsidTr="0087561F">
        <w:trPr>
          <w:trHeight w:hRule="exact" w:val="543"/>
        </w:trPr>
        <w:tc>
          <w:tcPr>
            <w:tcW w:w="3794" w:type="dxa"/>
          </w:tcPr>
          <w:p w14:paraId="40555BDF" w14:textId="77777777" w:rsidR="002C1641" w:rsidRPr="0022254E" w:rsidRDefault="002C1641" w:rsidP="002C1641">
            <w:pPr>
              <w:spacing w:after="0" w:line="200" w:lineRule="exact"/>
              <w:rPr>
                <w:rFonts w:ascii="Myriad Pro" w:eastAsiaTheme="minorHAnsi" w:hAnsi="Myriad Pro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</w:tcPr>
          <w:p w14:paraId="25B25474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ИНФ - ИНФОРМАТИКА И РАЧУНАРСТВО</w:t>
            </w:r>
          </w:p>
        </w:tc>
        <w:tc>
          <w:tcPr>
            <w:tcW w:w="5417" w:type="dxa"/>
          </w:tcPr>
          <w:p w14:paraId="455EA2D5" w14:textId="304613D2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shd w:val="clear" w:color="auto" w:fill="FFFFFF"/>
                <w:lang w:val="sr-Cyrl-RS"/>
              </w:rPr>
              <w:t>9.</w:t>
            </w:r>
            <w:r w:rsidR="00AC01C8" w:rsidRPr="0022254E">
              <w:rPr>
                <w:rFonts w:ascii="Myriad Pro" w:hAnsi="Myriad Pro"/>
                <w:sz w:val="20"/>
                <w:szCs w:val="20"/>
                <w:shd w:val="clear" w:color="auto" w:fill="FFFFFF"/>
                <w:lang w:val="sr-Cyrl-RS"/>
              </w:rPr>
              <w:t xml:space="preserve"> Решавање проблема</w:t>
            </w:r>
            <w:r w:rsidRPr="0022254E">
              <w:rPr>
                <w:rFonts w:ascii="Myriad Pro" w:hAnsi="Myriad Pro"/>
                <w:sz w:val="20"/>
                <w:szCs w:val="20"/>
                <w:shd w:val="clear" w:color="auto" w:fill="FFFFFF"/>
                <w:lang w:val="sr-Cyrl-RS"/>
              </w:rPr>
              <w:t xml:space="preserve"> </w:t>
            </w:r>
          </w:p>
        </w:tc>
      </w:tr>
      <w:tr w:rsidR="002C1641" w:rsidRPr="0022254E" w14:paraId="5F4659C5" w14:textId="77777777" w:rsidTr="0087561F">
        <w:trPr>
          <w:trHeight w:hRule="exact" w:val="546"/>
        </w:trPr>
        <w:tc>
          <w:tcPr>
            <w:tcW w:w="3794" w:type="dxa"/>
          </w:tcPr>
          <w:p w14:paraId="533BB07B" w14:textId="77777777" w:rsidR="002C1641" w:rsidRPr="0022254E" w:rsidRDefault="002C1641" w:rsidP="002C1641">
            <w:pPr>
              <w:spacing w:after="0" w:line="200" w:lineRule="exact"/>
              <w:rPr>
                <w:rFonts w:ascii="Myriad Pro" w:eastAsiaTheme="minorHAnsi" w:hAnsi="Myriad Pro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</w:tcPr>
          <w:p w14:paraId="33EE34A1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Т - ТЕХНИКА И ТЕХНОЛОГИЈА</w:t>
            </w:r>
          </w:p>
        </w:tc>
        <w:tc>
          <w:tcPr>
            <w:tcW w:w="5417" w:type="dxa"/>
          </w:tcPr>
          <w:p w14:paraId="5465C513" w14:textId="3622F655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shd w:val="clear" w:color="auto" w:fill="FFFFFF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shd w:val="clear" w:color="auto" w:fill="FFFFFF"/>
                <w:lang w:val="sr-Cyrl-RS"/>
              </w:rPr>
              <w:t xml:space="preserve">10. </w:t>
            </w:r>
            <w:r w:rsidR="00AC01C8" w:rsidRPr="0022254E">
              <w:rPr>
                <w:rFonts w:ascii="Myriad Pro" w:hAnsi="Myriad Pro"/>
                <w:sz w:val="20"/>
                <w:szCs w:val="20"/>
                <w:shd w:val="clear" w:color="auto" w:fill="FFFFFF"/>
                <w:lang w:val="sr-Cyrl-RS"/>
              </w:rPr>
              <w:t xml:space="preserve">Вештина сарадње </w:t>
            </w:r>
          </w:p>
        </w:tc>
      </w:tr>
      <w:tr w:rsidR="002C1641" w:rsidRPr="0022254E" w14:paraId="0444B337" w14:textId="77777777" w:rsidTr="00E106D6">
        <w:trPr>
          <w:trHeight w:hRule="exact" w:val="284"/>
        </w:trPr>
        <w:tc>
          <w:tcPr>
            <w:tcW w:w="3794" w:type="dxa"/>
          </w:tcPr>
          <w:p w14:paraId="28EEBBAD" w14:textId="77777777" w:rsidR="002C1641" w:rsidRPr="0022254E" w:rsidRDefault="002C1641" w:rsidP="002C1641">
            <w:pPr>
              <w:spacing w:after="0" w:line="200" w:lineRule="exact"/>
              <w:rPr>
                <w:rFonts w:ascii="Myriad Pro" w:eastAsiaTheme="minorHAnsi" w:hAnsi="Myriad Pro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</w:tcPr>
          <w:p w14:paraId="69A29EE8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Л - ЛИКОВНА КУЛТУРА</w:t>
            </w: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br/>
            </w:r>
          </w:p>
        </w:tc>
        <w:tc>
          <w:tcPr>
            <w:tcW w:w="5417" w:type="dxa"/>
          </w:tcPr>
          <w:p w14:paraId="1EB719ED" w14:textId="75A58341" w:rsidR="002C1641" w:rsidRPr="0022254E" w:rsidRDefault="002C1641" w:rsidP="002C1641">
            <w:pPr>
              <w:spacing w:after="0" w:line="240" w:lineRule="auto"/>
              <w:rPr>
                <w:rFonts w:ascii="Myriad Pro" w:eastAsiaTheme="minorHAnsi" w:hAnsi="Myriad Pro"/>
                <w:sz w:val="20"/>
                <w:szCs w:val="20"/>
                <w:shd w:val="clear" w:color="auto" w:fill="FFFFFF"/>
                <w:lang w:val="sr-Cyrl-RS"/>
              </w:rPr>
            </w:pPr>
            <w:r w:rsidRPr="0022254E">
              <w:rPr>
                <w:rFonts w:ascii="Myriad Pro" w:eastAsiaTheme="minorHAnsi" w:hAnsi="Myriad Pro"/>
                <w:sz w:val="20"/>
                <w:szCs w:val="20"/>
                <w:shd w:val="clear" w:color="auto" w:fill="FFFFFF"/>
                <w:lang w:val="sr-Cyrl-RS"/>
              </w:rPr>
              <w:t xml:space="preserve">11. </w:t>
            </w:r>
            <w:r w:rsidR="00AC01C8" w:rsidRPr="0022254E">
              <w:rPr>
                <w:rFonts w:ascii="Myriad Pro" w:eastAsiaTheme="minorHAnsi" w:hAnsi="Myriad Pro"/>
                <w:sz w:val="20"/>
                <w:szCs w:val="20"/>
                <w:shd w:val="clear" w:color="auto" w:fill="FFFFFF"/>
                <w:lang w:val="sr-Cyrl-RS"/>
              </w:rPr>
              <w:t>Дигитална компетенција</w:t>
            </w:r>
          </w:p>
          <w:p w14:paraId="716A654C" w14:textId="77777777" w:rsidR="002C1641" w:rsidRPr="0022254E" w:rsidRDefault="002C1641" w:rsidP="002C1641">
            <w:pPr>
              <w:spacing w:after="0" w:line="240" w:lineRule="auto"/>
              <w:rPr>
                <w:rFonts w:ascii="Myriad Pro" w:eastAsiaTheme="minorHAnsi" w:hAnsi="Myriad Pro"/>
                <w:sz w:val="20"/>
                <w:szCs w:val="20"/>
                <w:shd w:val="clear" w:color="auto" w:fill="FFFFFF"/>
                <w:lang w:val="sr-Cyrl-RS"/>
              </w:rPr>
            </w:pPr>
          </w:p>
          <w:p w14:paraId="19BD0A66" w14:textId="77777777" w:rsidR="002C1641" w:rsidRPr="0022254E" w:rsidRDefault="002C1641" w:rsidP="002C1641">
            <w:pPr>
              <w:spacing w:after="0" w:line="240" w:lineRule="auto"/>
              <w:rPr>
                <w:rFonts w:ascii="Myriad Pro" w:eastAsiaTheme="minorHAnsi" w:hAnsi="Myriad Pro"/>
                <w:sz w:val="20"/>
                <w:szCs w:val="20"/>
                <w:shd w:val="clear" w:color="auto" w:fill="FFFFFF"/>
                <w:lang w:val="sr-Cyrl-RS"/>
              </w:rPr>
            </w:pPr>
            <w:r w:rsidRPr="0022254E">
              <w:rPr>
                <w:rFonts w:ascii="Myriad Pro" w:eastAsiaTheme="minorHAnsi" w:hAnsi="Myriad Pro"/>
                <w:sz w:val="20"/>
                <w:szCs w:val="20"/>
                <w:shd w:val="clear" w:color="auto" w:fill="FFFFFF"/>
                <w:lang w:val="sr-Cyrl-RS"/>
              </w:rPr>
              <w:t>предузетништву предузетништву</w:t>
            </w:r>
          </w:p>
        </w:tc>
      </w:tr>
      <w:tr w:rsidR="002C1641" w:rsidRPr="0022254E" w14:paraId="328AA593" w14:textId="77777777" w:rsidTr="00E106D6">
        <w:trPr>
          <w:trHeight w:hRule="exact" w:val="284"/>
        </w:trPr>
        <w:tc>
          <w:tcPr>
            <w:tcW w:w="3794" w:type="dxa"/>
          </w:tcPr>
          <w:p w14:paraId="5A9BF562" w14:textId="77777777" w:rsidR="002C1641" w:rsidRPr="0022254E" w:rsidRDefault="002C1641" w:rsidP="002C1641">
            <w:pPr>
              <w:spacing w:after="0" w:line="200" w:lineRule="exact"/>
              <w:rPr>
                <w:rFonts w:ascii="Myriad Pro" w:eastAsiaTheme="minorHAnsi" w:hAnsi="Myriad Pro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</w:tcPr>
          <w:p w14:paraId="2C21977B" w14:textId="7262AEDB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М</w:t>
            </w:r>
            <w:r w:rsidR="00132041" w:rsidRPr="0022254E">
              <w:rPr>
                <w:rFonts w:ascii="Myriad Pro" w:hAnsi="Myriad Pro"/>
                <w:sz w:val="20"/>
                <w:szCs w:val="20"/>
                <w:lang w:val="sr-Cyrl-RS"/>
              </w:rPr>
              <w:t>К</w:t>
            </w: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 xml:space="preserve"> - МУЗИЧКА КУЛТУРА</w:t>
            </w: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br/>
            </w:r>
          </w:p>
        </w:tc>
        <w:tc>
          <w:tcPr>
            <w:tcW w:w="5417" w:type="dxa"/>
          </w:tcPr>
          <w:p w14:paraId="1FBD0C39" w14:textId="77777777" w:rsidR="002C1641" w:rsidRPr="0022254E" w:rsidRDefault="002C1641" w:rsidP="002C1641">
            <w:pPr>
              <w:spacing w:after="0" w:line="200" w:lineRule="exact"/>
              <w:rPr>
                <w:rFonts w:ascii="Myriad Pro" w:eastAsiaTheme="minorHAnsi" w:hAnsi="Myriad Pro"/>
                <w:sz w:val="20"/>
                <w:szCs w:val="20"/>
                <w:shd w:val="clear" w:color="auto" w:fill="FFFFFF"/>
                <w:lang w:val="sr-Cyrl-RS"/>
              </w:rPr>
            </w:pPr>
          </w:p>
        </w:tc>
      </w:tr>
      <w:tr w:rsidR="002C1641" w:rsidRPr="004F7FA1" w14:paraId="5C64F828" w14:textId="77777777" w:rsidTr="00E106D6">
        <w:trPr>
          <w:trHeight w:hRule="exact" w:val="421"/>
        </w:trPr>
        <w:tc>
          <w:tcPr>
            <w:tcW w:w="3794" w:type="dxa"/>
          </w:tcPr>
          <w:p w14:paraId="0BFEBB18" w14:textId="77777777" w:rsidR="002C1641" w:rsidRPr="0022254E" w:rsidRDefault="002C1641" w:rsidP="002C1641">
            <w:pPr>
              <w:spacing w:after="0" w:line="200" w:lineRule="exact"/>
              <w:rPr>
                <w:rFonts w:ascii="Myriad Pro" w:eastAsiaTheme="minorHAnsi" w:hAnsi="Myriad Pro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</w:tcPr>
          <w:p w14:paraId="465C2E28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ФЗВ - ФИЗИЧКО И ЗРДАВСТВЕНО ВАСПИТАЊЕ</w:t>
            </w:r>
          </w:p>
        </w:tc>
        <w:tc>
          <w:tcPr>
            <w:tcW w:w="5417" w:type="dxa"/>
          </w:tcPr>
          <w:p w14:paraId="59639556" w14:textId="77777777" w:rsidR="002C1641" w:rsidRPr="0022254E" w:rsidRDefault="002C1641" w:rsidP="002C1641">
            <w:pPr>
              <w:spacing w:after="0" w:line="200" w:lineRule="exact"/>
              <w:rPr>
                <w:rFonts w:ascii="Myriad Pro" w:eastAsiaTheme="minorHAnsi" w:hAnsi="Myriad Pro"/>
                <w:sz w:val="20"/>
                <w:szCs w:val="20"/>
                <w:shd w:val="clear" w:color="auto" w:fill="FFFFFF"/>
                <w:lang w:val="sr-Cyrl-RS"/>
              </w:rPr>
            </w:pPr>
          </w:p>
        </w:tc>
      </w:tr>
      <w:tr w:rsidR="002C1641" w:rsidRPr="0022254E" w14:paraId="6BCCD540" w14:textId="77777777" w:rsidTr="0087561F">
        <w:trPr>
          <w:trHeight w:hRule="exact" w:val="409"/>
        </w:trPr>
        <w:tc>
          <w:tcPr>
            <w:tcW w:w="3794" w:type="dxa"/>
          </w:tcPr>
          <w:p w14:paraId="2890F04C" w14:textId="77777777" w:rsidR="002C1641" w:rsidRPr="0022254E" w:rsidRDefault="002C1641" w:rsidP="002C1641">
            <w:pPr>
              <w:spacing w:after="0" w:line="200" w:lineRule="exact"/>
              <w:rPr>
                <w:rFonts w:ascii="Myriad Pro" w:eastAsiaTheme="minorHAnsi" w:hAnsi="Myriad Pro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</w:tcPr>
          <w:p w14:paraId="5B5F5E50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Г - ГРАЂАНСКО ВАСПИТАЊЕ</w:t>
            </w: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br/>
            </w:r>
          </w:p>
        </w:tc>
        <w:tc>
          <w:tcPr>
            <w:tcW w:w="5417" w:type="dxa"/>
          </w:tcPr>
          <w:p w14:paraId="74B20092" w14:textId="77777777" w:rsidR="002C1641" w:rsidRPr="0022254E" w:rsidRDefault="002C1641" w:rsidP="002C1641">
            <w:pPr>
              <w:spacing w:after="0" w:line="200" w:lineRule="exact"/>
              <w:rPr>
                <w:rFonts w:ascii="Myriad Pro" w:eastAsiaTheme="minorHAnsi" w:hAnsi="Myriad Pro"/>
                <w:sz w:val="20"/>
                <w:szCs w:val="20"/>
                <w:shd w:val="clear" w:color="auto" w:fill="FFFFFF"/>
                <w:lang w:val="sr-Cyrl-RS"/>
              </w:rPr>
            </w:pPr>
          </w:p>
        </w:tc>
      </w:tr>
      <w:tr w:rsidR="002C1641" w:rsidRPr="0022254E" w14:paraId="7504435E" w14:textId="77777777" w:rsidTr="00E106D6">
        <w:trPr>
          <w:trHeight w:hRule="exact" w:val="284"/>
        </w:trPr>
        <w:tc>
          <w:tcPr>
            <w:tcW w:w="3794" w:type="dxa"/>
          </w:tcPr>
          <w:p w14:paraId="2C1DEDF7" w14:textId="77777777" w:rsidR="002C1641" w:rsidRPr="0022254E" w:rsidRDefault="002C1641" w:rsidP="002C1641">
            <w:pPr>
              <w:spacing w:after="0" w:line="200" w:lineRule="exact"/>
              <w:rPr>
                <w:rFonts w:ascii="Myriad Pro" w:eastAsiaTheme="minorHAnsi" w:hAnsi="Myriad Pro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</w:tcPr>
          <w:p w14:paraId="133EDDFF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В - ВЕРОНАУКА</w:t>
            </w: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br/>
            </w:r>
          </w:p>
        </w:tc>
        <w:tc>
          <w:tcPr>
            <w:tcW w:w="5417" w:type="dxa"/>
          </w:tcPr>
          <w:p w14:paraId="6DD73B21" w14:textId="77777777" w:rsidR="002C1641" w:rsidRPr="0022254E" w:rsidRDefault="002C1641" w:rsidP="002C1641">
            <w:pPr>
              <w:spacing w:after="0" w:line="200" w:lineRule="exact"/>
              <w:rPr>
                <w:rFonts w:ascii="Myriad Pro" w:eastAsiaTheme="minorHAnsi" w:hAnsi="Myriad Pro"/>
                <w:sz w:val="20"/>
                <w:szCs w:val="20"/>
                <w:shd w:val="clear" w:color="auto" w:fill="FFFFFF"/>
                <w:lang w:val="sr-Cyrl-RS"/>
              </w:rPr>
            </w:pPr>
          </w:p>
        </w:tc>
      </w:tr>
    </w:tbl>
    <w:p w14:paraId="0FF61B6B" w14:textId="5B71E8BA" w:rsidR="004B43C4" w:rsidRPr="0022254E" w:rsidRDefault="004B43C4" w:rsidP="002C1641">
      <w:pPr>
        <w:rPr>
          <w:rFonts w:ascii="Myriad Pro" w:hAnsi="Myriad Pro"/>
          <w:sz w:val="20"/>
          <w:szCs w:val="20"/>
          <w:lang w:val="sr-Cyrl-RS"/>
        </w:rPr>
      </w:pPr>
    </w:p>
    <w:sectPr w:rsidR="004B43C4" w:rsidRPr="0022254E" w:rsidSect="0087561F">
      <w:type w:val="oddPage"/>
      <w:pgSz w:w="11906" w:h="16838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99316" w14:textId="77777777" w:rsidR="00441FB3" w:rsidRDefault="00441FB3" w:rsidP="007E598E">
      <w:pPr>
        <w:spacing w:after="0" w:line="240" w:lineRule="auto"/>
      </w:pPr>
      <w:r>
        <w:separator/>
      </w:r>
    </w:p>
  </w:endnote>
  <w:endnote w:type="continuationSeparator" w:id="0">
    <w:p w14:paraId="46ECDA67" w14:textId="77777777" w:rsidR="00441FB3" w:rsidRDefault="00441FB3" w:rsidP="007E5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Pro-Bold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NewPSMT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8A8AF" w14:textId="77777777" w:rsidR="00441FB3" w:rsidRDefault="00441FB3" w:rsidP="007E598E">
      <w:pPr>
        <w:spacing w:after="0" w:line="240" w:lineRule="auto"/>
      </w:pPr>
      <w:r>
        <w:separator/>
      </w:r>
    </w:p>
  </w:footnote>
  <w:footnote w:type="continuationSeparator" w:id="0">
    <w:p w14:paraId="0303AFC9" w14:textId="77777777" w:rsidR="00441FB3" w:rsidRDefault="00441FB3" w:rsidP="007E5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57F4"/>
    <w:multiLevelType w:val="hybridMultilevel"/>
    <w:tmpl w:val="4B0A3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AA56F4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8440D"/>
    <w:multiLevelType w:val="hybridMultilevel"/>
    <w:tmpl w:val="7A6CF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C6983C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9501B"/>
    <w:multiLevelType w:val="hybridMultilevel"/>
    <w:tmpl w:val="AEBCF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182B10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47C78"/>
    <w:multiLevelType w:val="hybridMultilevel"/>
    <w:tmpl w:val="D892D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93B56"/>
    <w:multiLevelType w:val="hybridMultilevel"/>
    <w:tmpl w:val="F7EEE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A47744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F7A33"/>
    <w:multiLevelType w:val="hybridMultilevel"/>
    <w:tmpl w:val="A3C06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A17C3"/>
    <w:multiLevelType w:val="hybridMultilevel"/>
    <w:tmpl w:val="CE066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ABF94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71D61"/>
    <w:multiLevelType w:val="hybridMultilevel"/>
    <w:tmpl w:val="2898B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14B4A8">
      <w:numFmt w:val="bullet"/>
      <w:lvlText w:val="–"/>
      <w:lvlJc w:val="left"/>
      <w:pPr>
        <w:ind w:left="1440" w:hanging="360"/>
      </w:pPr>
      <w:rPr>
        <w:rFonts w:ascii="Times New Roman" w:eastAsia="MyriadPro-Regular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A334A"/>
    <w:multiLevelType w:val="hybridMultilevel"/>
    <w:tmpl w:val="40FA1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063E26">
      <w:numFmt w:val="bullet"/>
      <w:lvlText w:val="–"/>
      <w:lvlJc w:val="left"/>
      <w:pPr>
        <w:ind w:left="1440" w:hanging="360"/>
      </w:pPr>
      <w:rPr>
        <w:rFonts w:ascii="Times New Roman" w:eastAsia="MyriadPro-Regular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D5605"/>
    <w:multiLevelType w:val="hybridMultilevel"/>
    <w:tmpl w:val="9992F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AB7419"/>
    <w:multiLevelType w:val="hybridMultilevel"/>
    <w:tmpl w:val="F2F2B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A6491C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BA307A"/>
    <w:multiLevelType w:val="hybridMultilevel"/>
    <w:tmpl w:val="12A80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5881BE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F0DE7"/>
    <w:multiLevelType w:val="hybridMultilevel"/>
    <w:tmpl w:val="5114D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DC73F4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5E0BF1"/>
    <w:multiLevelType w:val="hybridMultilevel"/>
    <w:tmpl w:val="41F6E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787F0A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942642"/>
    <w:multiLevelType w:val="hybridMultilevel"/>
    <w:tmpl w:val="E7E61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84BBD"/>
    <w:multiLevelType w:val="hybridMultilevel"/>
    <w:tmpl w:val="4F0E4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1E73B8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9D545E"/>
    <w:multiLevelType w:val="hybridMultilevel"/>
    <w:tmpl w:val="D4E4D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54012E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233ECF"/>
    <w:multiLevelType w:val="hybridMultilevel"/>
    <w:tmpl w:val="9F342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BD6BB1"/>
    <w:multiLevelType w:val="hybridMultilevel"/>
    <w:tmpl w:val="1EEA8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50EF38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B6191A"/>
    <w:multiLevelType w:val="hybridMultilevel"/>
    <w:tmpl w:val="E918C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A8B3B2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3A5764"/>
    <w:multiLevelType w:val="hybridMultilevel"/>
    <w:tmpl w:val="BBD0A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44A7AE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9D07F6"/>
    <w:multiLevelType w:val="hybridMultilevel"/>
    <w:tmpl w:val="08089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D4FCFC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073B72"/>
    <w:multiLevelType w:val="hybridMultilevel"/>
    <w:tmpl w:val="E402E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A0AE4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012860"/>
    <w:multiLevelType w:val="hybridMultilevel"/>
    <w:tmpl w:val="EC702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A0018C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172B10"/>
    <w:multiLevelType w:val="hybridMultilevel"/>
    <w:tmpl w:val="DFEE3D62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3452BA1E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346565"/>
    <w:multiLevelType w:val="hybridMultilevel"/>
    <w:tmpl w:val="40E85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5220F4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7E1959"/>
    <w:multiLevelType w:val="hybridMultilevel"/>
    <w:tmpl w:val="3146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4EF29C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5F45AE"/>
    <w:multiLevelType w:val="hybridMultilevel"/>
    <w:tmpl w:val="C56A0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ECCC84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396C69"/>
    <w:multiLevelType w:val="hybridMultilevel"/>
    <w:tmpl w:val="5B902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4C1520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716C6B"/>
    <w:multiLevelType w:val="hybridMultilevel"/>
    <w:tmpl w:val="44D29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4EE9CC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326CF8"/>
    <w:multiLevelType w:val="hybridMultilevel"/>
    <w:tmpl w:val="85707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A06AA5"/>
    <w:multiLevelType w:val="hybridMultilevel"/>
    <w:tmpl w:val="59C8E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302544">
      <w:numFmt w:val="bullet"/>
      <w:lvlText w:val="–"/>
      <w:lvlJc w:val="left"/>
      <w:pPr>
        <w:ind w:left="1440" w:hanging="360"/>
      </w:pPr>
      <w:rPr>
        <w:rFonts w:ascii="Times New Roman" w:eastAsia="MyriadPro-Regular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D43885"/>
    <w:multiLevelType w:val="hybridMultilevel"/>
    <w:tmpl w:val="56962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A441FE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485EB6"/>
    <w:multiLevelType w:val="hybridMultilevel"/>
    <w:tmpl w:val="E0F23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7C0A42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C4544E"/>
    <w:multiLevelType w:val="hybridMultilevel"/>
    <w:tmpl w:val="D7020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D410B4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FC7CCB"/>
    <w:multiLevelType w:val="hybridMultilevel"/>
    <w:tmpl w:val="F82A2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FCF85A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F40B90"/>
    <w:multiLevelType w:val="hybridMultilevel"/>
    <w:tmpl w:val="333E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D870FE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3605DE"/>
    <w:multiLevelType w:val="hybridMultilevel"/>
    <w:tmpl w:val="FB382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0684C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982707"/>
    <w:multiLevelType w:val="hybridMultilevel"/>
    <w:tmpl w:val="FC783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CEAAEC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6143B2"/>
    <w:multiLevelType w:val="hybridMultilevel"/>
    <w:tmpl w:val="9850C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7CFD02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3F0BA1"/>
    <w:multiLevelType w:val="hybridMultilevel"/>
    <w:tmpl w:val="62582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67358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AC5E55"/>
    <w:multiLevelType w:val="hybridMultilevel"/>
    <w:tmpl w:val="EBF4A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502150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5C7338"/>
    <w:multiLevelType w:val="hybridMultilevel"/>
    <w:tmpl w:val="47307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A820F8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8F4231"/>
    <w:multiLevelType w:val="hybridMultilevel"/>
    <w:tmpl w:val="16806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8878AE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602A42"/>
    <w:multiLevelType w:val="hybridMultilevel"/>
    <w:tmpl w:val="0BAE8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9E567A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71129F"/>
    <w:multiLevelType w:val="hybridMultilevel"/>
    <w:tmpl w:val="37309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14FA84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B24F93"/>
    <w:multiLevelType w:val="hybridMultilevel"/>
    <w:tmpl w:val="14B27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0E4684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ED0EA1"/>
    <w:multiLevelType w:val="hybridMultilevel"/>
    <w:tmpl w:val="7832A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0219FC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932C51"/>
    <w:multiLevelType w:val="hybridMultilevel"/>
    <w:tmpl w:val="B45CD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B6370A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1213F8C"/>
    <w:multiLevelType w:val="hybridMultilevel"/>
    <w:tmpl w:val="C1205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AE29A4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35D0434"/>
    <w:multiLevelType w:val="hybridMultilevel"/>
    <w:tmpl w:val="8F426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82245C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5E22C1"/>
    <w:multiLevelType w:val="hybridMultilevel"/>
    <w:tmpl w:val="0D92D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40B308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40D5E89"/>
    <w:multiLevelType w:val="hybridMultilevel"/>
    <w:tmpl w:val="45BE1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8639D4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57858DD"/>
    <w:multiLevelType w:val="hybridMultilevel"/>
    <w:tmpl w:val="51B63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DC95AE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486210"/>
    <w:multiLevelType w:val="hybridMultilevel"/>
    <w:tmpl w:val="170C6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6E7782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A84C67"/>
    <w:multiLevelType w:val="hybridMultilevel"/>
    <w:tmpl w:val="417A3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F83AC4">
      <w:numFmt w:val="bullet"/>
      <w:lvlText w:val="–"/>
      <w:lvlJc w:val="left"/>
      <w:pPr>
        <w:ind w:left="1440" w:hanging="360"/>
      </w:pPr>
      <w:rPr>
        <w:rFonts w:ascii="Times New Roman" w:eastAsia="MyriadPro-Regular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96645">
    <w:abstractNumId w:val="55"/>
  </w:num>
  <w:num w:numId="2" w16cid:durableId="2056077050">
    <w:abstractNumId w:val="30"/>
  </w:num>
  <w:num w:numId="3" w16cid:durableId="294526545">
    <w:abstractNumId w:val="5"/>
  </w:num>
  <w:num w:numId="4" w16cid:durableId="970015377">
    <w:abstractNumId w:val="9"/>
  </w:num>
  <w:num w:numId="5" w16cid:durableId="341321954">
    <w:abstractNumId w:val="25"/>
  </w:num>
  <w:num w:numId="6" w16cid:durableId="402415052">
    <w:abstractNumId w:val="33"/>
  </w:num>
  <w:num w:numId="7" w16cid:durableId="1094011666">
    <w:abstractNumId w:val="40"/>
  </w:num>
  <w:num w:numId="8" w16cid:durableId="1379431994">
    <w:abstractNumId w:val="15"/>
  </w:num>
  <w:num w:numId="9" w16cid:durableId="1889760323">
    <w:abstractNumId w:val="21"/>
  </w:num>
  <w:num w:numId="10" w16cid:durableId="696390910">
    <w:abstractNumId w:val="50"/>
  </w:num>
  <w:num w:numId="11" w16cid:durableId="1329020544">
    <w:abstractNumId w:val="6"/>
  </w:num>
  <w:num w:numId="12" w16cid:durableId="412430192">
    <w:abstractNumId w:val="29"/>
  </w:num>
  <w:num w:numId="13" w16cid:durableId="1415129935">
    <w:abstractNumId w:val="54"/>
  </w:num>
  <w:num w:numId="14" w16cid:durableId="312179090">
    <w:abstractNumId w:val="36"/>
  </w:num>
  <w:num w:numId="15" w16cid:durableId="130710500">
    <w:abstractNumId w:val="42"/>
  </w:num>
  <w:num w:numId="16" w16cid:durableId="1139952435">
    <w:abstractNumId w:val="3"/>
  </w:num>
  <w:num w:numId="17" w16cid:durableId="282663126">
    <w:abstractNumId w:val="14"/>
  </w:num>
  <w:num w:numId="18" w16cid:durableId="1032076545">
    <w:abstractNumId w:val="48"/>
  </w:num>
  <w:num w:numId="19" w16cid:durableId="893464796">
    <w:abstractNumId w:val="47"/>
  </w:num>
  <w:num w:numId="20" w16cid:durableId="677971526">
    <w:abstractNumId w:val="38"/>
  </w:num>
  <w:num w:numId="21" w16cid:durableId="252860419">
    <w:abstractNumId w:val="11"/>
  </w:num>
  <w:num w:numId="22" w16cid:durableId="54820366">
    <w:abstractNumId w:val="23"/>
  </w:num>
  <w:num w:numId="23" w16cid:durableId="2037582000">
    <w:abstractNumId w:val="31"/>
  </w:num>
  <w:num w:numId="24" w16cid:durableId="733698798">
    <w:abstractNumId w:val="46"/>
  </w:num>
  <w:num w:numId="25" w16cid:durableId="2145657361">
    <w:abstractNumId w:val="12"/>
  </w:num>
  <w:num w:numId="26" w16cid:durableId="866336941">
    <w:abstractNumId w:val="43"/>
  </w:num>
  <w:num w:numId="27" w16cid:durableId="279727679">
    <w:abstractNumId w:val="22"/>
  </w:num>
  <w:num w:numId="28" w16cid:durableId="1986354965">
    <w:abstractNumId w:val="49"/>
  </w:num>
  <w:num w:numId="29" w16cid:durableId="918908139">
    <w:abstractNumId w:val="20"/>
  </w:num>
  <w:num w:numId="30" w16cid:durableId="935409165">
    <w:abstractNumId w:val="32"/>
  </w:num>
  <w:num w:numId="31" w16cid:durableId="1032799824">
    <w:abstractNumId w:val="0"/>
  </w:num>
  <w:num w:numId="32" w16cid:durableId="815993980">
    <w:abstractNumId w:val="8"/>
  </w:num>
  <w:num w:numId="33" w16cid:durableId="653066552">
    <w:abstractNumId w:val="34"/>
  </w:num>
  <w:num w:numId="34" w16cid:durableId="304432520">
    <w:abstractNumId w:val="44"/>
  </w:num>
  <w:num w:numId="35" w16cid:durableId="1197698670">
    <w:abstractNumId w:val="24"/>
  </w:num>
  <w:num w:numId="36" w16cid:durableId="842746823">
    <w:abstractNumId w:val="53"/>
  </w:num>
  <w:num w:numId="37" w16cid:durableId="591815064">
    <w:abstractNumId w:val="18"/>
  </w:num>
  <w:num w:numId="38" w16cid:durableId="1268999923">
    <w:abstractNumId w:val="4"/>
  </w:num>
  <w:num w:numId="39" w16cid:durableId="1088773460">
    <w:abstractNumId w:val="2"/>
  </w:num>
  <w:num w:numId="40" w16cid:durableId="1057047531">
    <w:abstractNumId w:val="1"/>
  </w:num>
  <w:num w:numId="41" w16cid:durableId="707536854">
    <w:abstractNumId w:val="7"/>
  </w:num>
  <w:num w:numId="42" w16cid:durableId="1382556496">
    <w:abstractNumId w:val="35"/>
  </w:num>
  <w:num w:numId="43" w16cid:durableId="2033995014">
    <w:abstractNumId w:val="39"/>
  </w:num>
  <w:num w:numId="44" w16cid:durableId="1882938864">
    <w:abstractNumId w:val="45"/>
  </w:num>
  <w:num w:numId="45" w16cid:durableId="841629119">
    <w:abstractNumId w:val="37"/>
  </w:num>
  <w:num w:numId="46" w16cid:durableId="415321319">
    <w:abstractNumId w:val="19"/>
  </w:num>
  <w:num w:numId="47" w16cid:durableId="901645158">
    <w:abstractNumId w:val="17"/>
  </w:num>
  <w:num w:numId="48" w16cid:durableId="673411510">
    <w:abstractNumId w:val="13"/>
  </w:num>
  <w:num w:numId="49" w16cid:durableId="1600139800">
    <w:abstractNumId w:val="10"/>
  </w:num>
  <w:num w:numId="50" w16cid:durableId="2126806700">
    <w:abstractNumId w:val="16"/>
  </w:num>
  <w:num w:numId="51" w16cid:durableId="1885360465">
    <w:abstractNumId w:val="27"/>
  </w:num>
  <w:num w:numId="52" w16cid:durableId="902104665">
    <w:abstractNumId w:val="41"/>
  </w:num>
  <w:num w:numId="53" w16cid:durableId="1965385157">
    <w:abstractNumId w:val="52"/>
  </w:num>
  <w:num w:numId="54" w16cid:durableId="480464619">
    <w:abstractNumId w:val="51"/>
  </w:num>
  <w:num w:numId="55" w16cid:durableId="65614553">
    <w:abstractNumId w:val="28"/>
  </w:num>
  <w:num w:numId="56" w16cid:durableId="1771003942">
    <w:abstractNumId w:val="2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619"/>
    <w:rsid w:val="00000192"/>
    <w:rsid w:val="00005747"/>
    <w:rsid w:val="00007BCC"/>
    <w:rsid w:val="0001096C"/>
    <w:rsid w:val="00014ADB"/>
    <w:rsid w:val="00022842"/>
    <w:rsid w:val="000301DA"/>
    <w:rsid w:val="0003066C"/>
    <w:rsid w:val="00031462"/>
    <w:rsid w:val="000361F4"/>
    <w:rsid w:val="0003639B"/>
    <w:rsid w:val="00045BA5"/>
    <w:rsid w:val="000509B5"/>
    <w:rsid w:val="00051B54"/>
    <w:rsid w:val="000525C9"/>
    <w:rsid w:val="00052BC1"/>
    <w:rsid w:val="0005387A"/>
    <w:rsid w:val="00054665"/>
    <w:rsid w:val="000619DF"/>
    <w:rsid w:val="000625A4"/>
    <w:rsid w:val="00062E9F"/>
    <w:rsid w:val="00064676"/>
    <w:rsid w:val="0006635E"/>
    <w:rsid w:val="00067C39"/>
    <w:rsid w:val="000702D3"/>
    <w:rsid w:val="00070C19"/>
    <w:rsid w:val="00070E4C"/>
    <w:rsid w:val="000726B5"/>
    <w:rsid w:val="00073EE2"/>
    <w:rsid w:val="00076700"/>
    <w:rsid w:val="00076B10"/>
    <w:rsid w:val="000775C3"/>
    <w:rsid w:val="000803BB"/>
    <w:rsid w:val="00087813"/>
    <w:rsid w:val="00090BC4"/>
    <w:rsid w:val="00093119"/>
    <w:rsid w:val="00093390"/>
    <w:rsid w:val="0009488A"/>
    <w:rsid w:val="00094F85"/>
    <w:rsid w:val="0009608F"/>
    <w:rsid w:val="000A767A"/>
    <w:rsid w:val="000B00A5"/>
    <w:rsid w:val="000B3FED"/>
    <w:rsid w:val="000B42CD"/>
    <w:rsid w:val="000B4410"/>
    <w:rsid w:val="000B776D"/>
    <w:rsid w:val="000C193F"/>
    <w:rsid w:val="000C3CD8"/>
    <w:rsid w:val="000C4A19"/>
    <w:rsid w:val="000C5748"/>
    <w:rsid w:val="000C7F73"/>
    <w:rsid w:val="000D10BC"/>
    <w:rsid w:val="000D7FF1"/>
    <w:rsid w:val="000E75A7"/>
    <w:rsid w:val="000F5544"/>
    <w:rsid w:val="000F65C4"/>
    <w:rsid w:val="000F6918"/>
    <w:rsid w:val="00103F1C"/>
    <w:rsid w:val="00106068"/>
    <w:rsid w:val="0011315A"/>
    <w:rsid w:val="00113810"/>
    <w:rsid w:val="00120397"/>
    <w:rsid w:val="00123536"/>
    <w:rsid w:val="00124AAB"/>
    <w:rsid w:val="0012775B"/>
    <w:rsid w:val="00131A0F"/>
    <w:rsid w:val="00132041"/>
    <w:rsid w:val="00132182"/>
    <w:rsid w:val="001333D7"/>
    <w:rsid w:val="00137856"/>
    <w:rsid w:val="00145EEE"/>
    <w:rsid w:val="00147335"/>
    <w:rsid w:val="00147941"/>
    <w:rsid w:val="00151C61"/>
    <w:rsid w:val="0015324A"/>
    <w:rsid w:val="00156CDA"/>
    <w:rsid w:val="0015783C"/>
    <w:rsid w:val="0016281B"/>
    <w:rsid w:val="00162A67"/>
    <w:rsid w:val="00162DC6"/>
    <w:rsid w:val="0016312E"/>
    <w:rsid w:val="0016362E"/>
    <w:rsid w:val="00165194"/>
    <w:rsid w:val="001668F5"/>
    <w:rsid w:val="00170508"/>
    <w:rsid w:val="00172395"/>
    <w:rsid w:val="001734D1"/>
    <w:rsid w:val="001749ED"/>
    <w:rsid w:val="001753C9"/>
    <w:rsid w:val="00181134"/>
    <w:rsid w:val="00186C74"/>
    <w:rsid w:val="00191F72"/>
    <w:rsid w:val="001942B7"/>
    <w:rsid w:val="001945AE"/>
    <w:rsid w:val="0019460C"/>
    <w:rsid w:val="00195FF9"/>
    <w:rsid w:val="001A197C"/>
    <w:rsid w:val="001A3D15"/>
    <w:rsid w:val="001B0248"/>
    <w:rsid w:val="001B18A7"/>
    <w:rsid w:val="001B440D"/>
    <w:rsid w:val="001C0A65"/>
    <w:rsid w:val="001C1D64"/>
    <w:rsid w:val="001C2B3F"/>
    <w:rsid w:val="001C31FC"/>
    <w:rsid w:val="001C644C"/>
    <w:rsid w:val="001C6563"/>
    <w:rsid w:val="001D50E1"/>
    <w:rsid w:val="001E116B"/>
    <w:rsid w:val="001E4624"/>
    <w:rsid w:val="001E4EF7"/>
    <w:rsid w:val="001F0C0D"/>
    <w:rsid w:val="001F2E90"/>
    <w:rsid w:val="001F32A9"/>
    <w:rsid w:val="001F4BDA"/>
    <w:rsid w:val="00200433"/>
    <w:rsid w:val="00201718"/>
    <w:rsid w:val="00202B1A"/>
    <w:rsid w:val="002044A5"/>
    <w:rsid w:val="002070BA"/>
    <w:rsid w:val="002074AA"/>
    <w:rsid w:val="00211BD4"/>
    <w:rsid w:val="002166DB"/>
    <w:rsid w:val="00220951"/>
    <w:rsid w:val="0022254E"/>
    <w:rsid w:val="00222DE1"/>
    <w:rsid w:val="0022618A"/>
    <w:rsid w:val="00226824"/>
    <w:rsid w:val="00230AEE"/>
    <w:rsid w:val="002316DF"/>
    <w:rsid w:val="00234F3D"/>
    <w:rsid w:val="002351CE"/>
    <w:rsid w:val="00237594"/>
    <w:rsid w:val="00237B95"/>
    <w:rsid w:val="0024266D"/>
    <w:rsid w:val="00243339"/>
    <w:rsid w:val="00247507"/>
    <w:rsid w:val="0025049A"/>
    <w:rsid w:val="00252349"/>
    <w:rsid w:val="002527AC"/>
    <w:rsid w:val="00256AEE"/>
    <w:rsid w:val="00256E93"/>
    <w:rsid w:val="00260AC9"/>
    <w:rsid w:val="00261949"/>
    <w:rsid w:val="00262935"/>
    <w:rsid w:val="00262CF2"/>
    <w:rsid w:val="00263613"/>
    <w:rsid w:val="00266DA9"/>
    <w:rsid w:val="00271998"/>
    <w:rsid w:val="002741D6"/>
    <w:rsid w:val="002751BC"/>
    <w:rsid w:val="00276334"/>
    <w:rsid w:val="00277810"/>
    <w:rsid w:val="00281C7D"/>
    <w:rsid w:val="00282C2E"/>
    <w:rsid w:val="00286BB4"/>
    <w:rsid w:val="00290AAE"/>
    <w:rsid w:val="00291116"/>
    <w:rsid w:val="00295313"/>
    <w:rsid w:val="00295C0D"/>
    <w:rsid w:val="0029605E"/>
    <w:rsid w:val="00296CB1"/>
    <w:rsid w:val="00297470"/>
    <w:rsid w:val="002A1AB8"/>
    <w:rsid w:val="002A589F"/>
    <w:rsid w:val="002B0F1F"/>
    <w:rsid w:val="002B4387"/>
    <w:rsid w:val="002B6E98"/>
    <w:rsid w:val="002C1100"/>
    <w:rsid w:val="002C1641"/>
    <w:rsid w:val="002C1D37"/>
    <w:rsid w:val="002C2173"/>
    <w:rsid w:val="002C2264"/>
    <w:rsid w:val="002C5706"/>
    <w:rsid w:val="002C6BFA"/>
    <w:rsid w:val="002C75A1"/>
    <w:rsid w:val="002D1084"/>
    <w:rsid w:val="002D1B46"/>
    <w:rsid w:val="002D25AB"/>
    <w:rsid w:val="002D273D"/>
    <w:rsid w:val="002D385C"/>
    <w:rsid w:val="002D39B9"/>
    <w:rsid w:val="002D3B08"/>
    <w:rsid w:val="002D525D"/>
    <w:rsid w:val="002E3B37"/>
    <w:rsid w:val="002F1386"/>
    <w:rsid w:val="003035A2"/>
    <w:rsid w:val="003044A6"/>
    <w:rsid w:val="00305153"/>
    <w:rsid w:val="00306C45"/>
    <w:rsid w:val="00307A0B"/>
    <w:rsid w:val="00311859"/>
    <w:rsid w:val="00312F8A"/>
    <w:rsid w:val="0031420F"/>
    <w:rsid w:val="00314B58"/>
    <w:rsid w:val="00315AA2"/>
    <w:rsid w:val="003163BE"/>
    <w:rsid w:val="0032163F"/>
    <w:rsid w:val="00323B17"/>
    <w:rsid w:val="003308BA"/>
    <w:rsid w:val="00333ADF"/>
    <w:rsid w:val="00333C61"/>
    <w:rsid w:val="00334444"/>
    <w:rsid w:val="0033587F"/>
    <w:rsid w:val="00335F35"/>
    <w:rsid w:val="0033749D"/>
    <w:rsid w:val="00337702"/>
    <w:rsid w:val="00337E4D"/>
    <w:rsid w:val="00342C8E"/>
    <w:rsid w:val="003440DB"/>
    <w:rsid w:val="00350754"/>
    <w:rsid w:val="00352559"/>
    <w:rsid w:val="0035311C"/>
    <w:rsid w:val="003538AA"/>
    <w:rsid w:val="00355081"/>
    <w:rsid w:val="00356F01"/>
    <w:rsid w:val="00357A92"/>
    <w:rsid w:val="00361041"/>
    <w:rsid w:val="0036173F"/>
    <w:rsid w:val="00361BEE"/>
    <w:rsid w:val="00363F5C"/>
    <w:rsid w:val="003653B6"/>
    <w:rsid w:val="0036543B"/>
    <w:rsid w:val="00365B48"/>
    <w:rsid w:val="00365E1B"/>
    <w:rsid w:val="00366746"/>
    <w:rsid w:val="003676E6"/>
    <w:rsid w:val="00373386"/>
    <w:rsid w:val="0037406F"/>
    <w:rsid w:val="00382EF4"/>
    <w:rsid w:val="00382FD0"/>
    <w:rsid w:val="00383FBC"/>
    <w:rsid w:val="0038526F"/>
    <w:rsid w:val="00385F7E"/>
    <w:rsid w:val="003862E2"/>
    <w:rsid w:val="00387701"/>
    <w:rsid w:val="00390A86"/>
    <w:rsid w:val="00391D26"/>
    <w:rsid w:val="00391E67"/>
    <w:rsid w:val="00392616"/>
    <w:rsid w:val="00395D5C"/>
    <w:rsid w:val="003A0461"/>
    <w:rsid w:val="003A5666"/>
    <w:rsid w:val="003B5970"/>
    <w:rsid w:val="003B789F"/>
    <w:rsid w:val="003C06AC"/>
    <w:rsid w:val="003C125A"/>
    <w:rsid w:val="003C2026"/>
    <w:rsid w:val="003D4819"/>
    <w:rsid w:val="003D6799"/>
    <w:rsid w:val="003E3E26"/>
    <w:rsid w:val="003E49AB"/>
    <w:rsid w:val="003E5C40"/>
    <w:rsid w:val="003E61D6"/>
    <w:rsid w:val="003F0E31"/>
    <w:rsid w:val="004007D1"/>
    <w:rsid w:val="004011F5"/>
    <w:rsid w:val="00401663"/>
    <w:rsid w:val="00404EBB"/>
    <w:rsid w:val="00404FA2"/>
    <w:rsid w:val="00411F29"/>
    <w:rsid w:val="0042009E"/>
    <w:rsid w:val="00422756"/>
    <w:rsid w:val="00422899"/>
    <w:rsid w:val="00422E26"/>
    <w:rsid w:val="004250CA"/>
    <w:rsid w:val="0042616B"/>
    <w:rsid w:val="00426B6C"/>
    <w:rsid w:val="00427DA9"/>
    <w:rsid w:val="0043033F"/>
    <w:rsid w:val="00430AF2"/>
    <w:rsid w:val="0043487B"/>
    <w:rsid w:val="00435002"/>
    <w:rsid w:val="004377BD"/>
    <w:rsid w:val="00440A7C"/>
    <w:rsid w:val="00441FB3"/>
    <w:rsid w:val="00442646"/>
    <w:rsid w:val="00444507"/>
    <w:rsid w:val="00444A1E"/>
    <w:rsid w:val="00446120"/>
    <w:rsid w:val="00453263"/>
    <w:rsid w:val="00454C9D"/>
    <w:rsid w:val="0045606E"/>
    <w:rsid w:val="004603E8"/>
    <w:rsid w:val="00460EE0"/>
    <w:rsid w:val="00462EFF"/>
    <w:rsid w:val="0046759E"/>
    <w:rsid w:val="00473B6E"/>
    <w:rsid w:val="00473CCD"/>
    <w:rsid w:val="00480C17"/>
    <w:rsid w:val="00485029"/>
    <w:rsid w:val="004861E6"/>
    <w:rsid w:val="00487D70"/>
    <w:rsid w:val="00490AA7"/>
    <w:rsid w:val="0049128D"/>
    <w:rsid w:val="00491DE2"/>
    <w:rsid w:val="00497B06"/>
    <w:rsid w:val="004A639A"/>
    <w:rsid w:val="004B026A"/>
    <w:rsid w:val="004B0342"/>
    <w:rsid w:val="004B1BF0"/>
    <w:rsid w:val="004B22FA"/>
    <w:rsid w:val="004B39CF"/>
    <w:rsid w:val="004B43C4"/>
    <w:rsid w:val="004B4950"/>
    <w:rsid w:val="004B57A4"/>
    <w:rsid w:val="004B5FCD"/>
    <w:rsid w:val="004B6A8B"/>
    <w:rsid w:val="004B6F7C"/>
    <w:rsid w:val="004B7C6C"/>
    <w:rsid w:val="004C2A23"/>
    <w:rsid w:val="004C5C78"/>
    <w:rsid w:val="004C7D54"/>
    <w:rsid w:val="004D0329"/>
    <w:rsid w:val="004D27F9"/>
    <w:rsid w:val="004E2720"/>
    <w:rsid w:val="004E38B5"/>
    <w:rsid w:val="004F286E"/>
    <w:rsid w:val="004F3D8E"/>
    <w:rsid w:val="004F5531"/>
    <w:rsid w:val="004F6DD8"/>
    <w:rsid w:val="004F7B34"/>
    <w:rsid w:val="004F7FA1"/>
    <w:rsid w:val="00501174"/>
    <w:rsid w:val="00502B56"/>
    <w:rsid w:val="00503040"/>
    <w:rsid w:val="005048A3"/>
    <w:rsid w:val="00505A7E"/>
    <w:rsid w:val="00510402"/>
    <w:rsid w:val="0051294B"/>
    <w:rsid w:val="0051339C"/>
    <w:rsid w:val="005157AB"/>
    <w:rsid w:val="005161E6"/>
    <w:rsid w:val="00520019"/>
    <w:rsid w:val="00521BE0"/>
    <w:rsid w:val="0052369C"/>
    <w:rsid w:val="005242F9"/>
    <w:rsid w:val="00524425"/>
    <w:rsid w:val="005248FD"/>
    <w:rsid w:val="00527571"/>
    <w:rsid w:val="005356A8"/>
    <w:rsid w:val="005363D2"/>
    <w:rsid w:val="00543868"/>
    <w:rsid w:val="00543D15"/>
    <w:rsid w:val="00546DA4"/>
    <w:rsid w:val="00551428"/>
    <w:rsid w:val="005515DA"/>
    <w:rsid w:val="00551EB6"/>
    <w:rsid w:val="00552AC3"/>
    <w:rsid w:val="005563C8"/>
    <w:rsid w:val="00561498"/>
    <w:rsid w:val="0056185B"/>
    <w:rsid w:val="00562C19"/>
    <w:rsid w:val="005642AF"/>
    <w:rsid w:val="0057080C"/>
    <w:rsid w:val="005756BF"/>
    <w:rsid w:val="005822D6"/>
    <w:rsid w:val="00587329"/>
    <w:rsid w:val="0058797A"/>
    <w:rsid w:val="00590DFF"/>
    <w:rsid w:val="0059131C"/>
    <w:rsid w:val="005935A4"/>
    <w:rsid w:val="0059396D"/>
    <w:rsid w:val="005950FB"/>
    <w:rsid w:val="005A03FB"/>
    <w:rsid w:val="005A1F1F"/>
    <w:rsid w:val="005A3551"/>
    <w:rsid w:val="005A42D8"/>
    <w:rsid w:val="005A5BD8"/>
    <w:rsid w:val="005B51C8"/>
    <w:rsid w:val="005B6AE7"/>
    <w:rsid w:val="005C0FBC"/>
    <w:rsid w:val="005C50E8"/>
    <w:rsid w:val="005C5589"/>
    <w:rsid w:val="005D11BD"/>
    <w:rsid w:val="005D4569"/>
    <w:rsid w:val="005D490B"/>
    <w:rsid w:val="005D5FE0"/>
    <w:rsid w:val="005D6D89"/>
    <w:rsid w:val="005D78C8"/>
    <w:rsid w:val="005E62E9"/>
    <w:rsid w:val="005E6AF1"/>
    <w:rsid w:val="005F0E8D"/>
    <w:rsid w:val="005F17E6"/>
    <w:rsid w:val="005F2314"/>
    <w:rsid w:val="005F3742"/>
    <w:rsid w:val="005F656B"/>
    <w:rsid w:val="005F6B3D"/>
    <w:rsid w:val="00617251"/>
    <w:rsid w:val="0062318A"/>
    <w:rsid w:val="0062395C"/>
    <w:rsid w:val="00625EFE"/>
    <w:rsid w:val="006267DA"/>
    <w:rsid w:val="00633CAD"/>
    <w:rsid w:val="00633F26"/>
    <w:rsid w:val="00634B7F"/>
    <w:rsid w:val="00637E2A"/>
    <w:rsid w:val="006436D0"/>
    <w:rsid w:val="006449CC"/>
    <w:rsid w:val="0064638F"/>
    <w:rsid w:val="00647CEA"/>
    <w:rsid w:val="0065006B"/>
    <w:rsid w:val="00650560"/>
    <w:rsid w:val="00650C01"/>
    <w:rsid w:val="00655F21"/>
    <w:rsid w:val="0065796B"/>
    <w:rsid w:val="00670B5F"/>
    <w:rsid w:val="00671C74"/>
    <w:rsid w:val="0068048C"/>
    <w:rsid w:val="00680B1A"/>
    <w:rsid w:val="00682D33"/>
    <w:rsid w:val="00683E1C"/>
    <w:rsid w:val="006840EC"/>
    <w:rsid w:val="00685B07"/>
    <w:rsid w:val="00686C55"/>
    <w:rsid w:val="00691AE4"/>
    <w:rsid w:val="0069215D"/>
    <w:rsid w:val="00692F56"/>
    <w:rsid w:val="00697148"/>
    <w:rsid w:val="0069729A"/>
    <w:rsid w:val="00697473"/>
    <w:rsid w:val="006A2486"/>
    <w:rsid w:val="006A3852"/>
    <w:rsid w:val="006A7772"/>
    <w:rsid w:val="006B0E8D"/>
    <w:rsid w:val="006B14F8"/>
    <w:rsid w:val="006B1F5A"/>
    <w:rsid w:val="006B238A"/>
    <w:rsid w:val="006B4ECB"/>
    <w:rsid w:val="006B6443"/>
    <w:rsid w:val="006C1FC9"/>
    <w:rsid w:val="006C2C1C"/>
    <w:rsid w:val="006C670A"/>
    <w:rsid w:val="006C7826"/>
    <w:rsid w:val="006D5509"/>
    <w:rsid w:val="006D6778"/>
    <w:rsid w:val="006E1970"/>
    <w:rsid w:val="006E5DBC"/>
    <w:rsid w:val="006E6053"/>
    <w:rsid w:val="006E69E8"/>
    <w:rsid w:val="006E6C98"/>
    <w:rsid w:val="006E6CCE"/>
    <w:rsid w:val="006F323E"/>
    <w:rsid w:val="006F3939"/>
    <w:rsid w:val="006F66FE"/>
    <w:rsid w:val="006F6B21"/>
    <w:rsid w:val="00700E04"/>
    <w:rsid w:val="00701FBC"/>
    <w:rsid w:val="007062DA"/>
    <w:rsid w:val="00706AF9"/>
    <w:rsid w:val="0070718F"/>
    <w:rsid w:val="007117AF"/>
    <w:rsid w:val="00723E8E"/>
    <w:rsid w:val="00726436"/>
    <w:rsid w:val="00731A2D"/>
    <w:rsid w:val="00732035"/>
    <w:rsid w:val="00736280"/>
    <w:rsid w:val="00741151"/>
    <w:rsid w:val="007428E7"/>
    <w:rsid w:val="007430FB"/>
    <w:rsid w:val="00744FEF"/>
    <w:rsid w:val="00746DC8"/>
    <w:rsid w:val="00750B73"/>
    <w:rsid w:val="007511F7"/>
    <w:rsid w:val="00754021"/>
    <w:rsid w:val="0075589B"/>
    <w:rsid w:val="00756522"/>
    <w:rsid w:val="00757B63"/>
    <w:rsid w:val="0076027E"/>
    <w:rsid w:val="00760F1E"/>
    <w:rsid w:val="00762CC3"/>
    <w:rsid w:val="00763311"/>
    <w:rsid w:val="0076411C"/>
    <w:rsid w:val="00765402"/>
    <w:rsid w:val="007710DF"/>
    <w:rsid w:val="0077275E"/>
    <w:rsid w:val="00774ED1"/>
    <w:rsid w:val="007816D9"/>
    <w:rsid w:val="00781834"/>
    <w:rsid w:val="0078526E"/>
    <w:rsid w:val="007854B3"/>
    <w:rsid w:val="00785980"/>
    <w:rsid w:val="00787A47"/>
    <w:rsid w:val="00792FD0"/>
    <w:rsid w:val="00793CB7"/>
    <w:rsid w:val="00794385"/>
    <w:rsid w:val="00794B3B"/>
    <w:rsid w:val="00795534"/>
    <w:rsid w:val="007964BF"/>
    <w:rsid w:val="00797BA4"/>
    <w:rsid w:val="007A34A5"/>
    <w:rsid w:val="007A5645"/>
    <w:rsid w:val="007A7498"/>
    <w:rsid w:val="007B04E0"/>
    <w:rsid w:val="007B25A7"/>
    <w:rsid w:val="007B31D5"/>
    <w:rsid w:val="007C3299"/>
    <w:rsid w:val="007C4EE8"/>
    <w:rsid w:val="007C6513"/>
    <w:rsid w:val="007C6696"/>
    <w:rsid w:val="007C787A"/>
    <w:rsid w:val="007D0845"/>
    <w:rsid w:val="007D376A"/>
    <w:rsid w:val="007D5C85"/>
    <w:rsid w:val="007D63F9"/>
    <w:rsid w:val="007D6481"/>
    <w:rsid w:val="007E14E1"/>
    <w:rsid w:val="007E54FC"/>
    <w:rsid w:val="007E5703"/>
    <w:rsid w:val="007E598E"/>
    <w:rsid w:val="007E7E57"/>
    <w:rsid w:val="007F1A76"/>
    <w:rsid w:val="0080189F"/>
    <w:rsid w:val="00801BD8"/>
    <w:rsid w:val="00802FEA"/>
    <w:rsid w:val="00806C95"/>
    <w:rsid w:val="008117CF"/>
    <w:rsid w:val="00813FEE"/>
    <w:rsid w:val="008150D3"/>
    <w:rsid w:val="00815C78"/>
    <w:rsid w:val="0081684B"/>
    <w:rsid w:val="00816CF1"/>
    <w:rsid w:val="00820864"/>
    <w:rsid w:val="00822AA0"/>
    <w:rsid w:val="00825C5C"/>
    <w:rsid w:val="00826053"/>
    <w:rsid w:val="008271A0"/>
    <w:rsid w:val="00827D11"/>
    <w:rsid w:val="0083115F"/>
    <w:rsid w:val="00831F0F"/>
    <w:rsid w:val="008331E1"/>
    <w:rsid w:val="0083391F"/>
    <w:rsid w:val="00833E9B"/>
    <w:rsid w:val="00835442"/>
    <w:rsid w:val="008358EF"/>
    <w:rsid w:val="00836DA6"/>
    <w:rsid w:val="00837831"/>
    <w:rsid w:val="00837D33"/>
    <w:rsid w:val="00842307"/>
    <w:rsid w:val="00842AF4"/>
    <w:rsid w:val="008439D4"/>
    <w:rsid w:val="00843FA5"/>
    <w:rsid w:val="00846D1F"/>
    <w:rsid w:val="00847226"/>
    <w:rsid w:val="00850332"/>
    <w:rsid w:val="008530FE"/>
    <w:rsid w:val="008534B8"/>
    <w:rsid w:val="00853ED8"/>
    <w:rsid w:val="008555D6"/>
    <w:rsid w:val="00856268"/>
    <w:rsid w:val="008569BF"/>
    <w:rsid w:val="00856B3C"/>
    <w:rsid w:val="00862BDB"/>
    <w:rsid w:val="00872CA6"/>
    <w:rsid w:val="008744C2"/>
    <w:rsid w:val="0087561F"/>
    <w:rsid w:val="008776B1"/>
    <w:rsid w:val="00877F6A"/>
    <w:rsid w:val="008803C6"/>
    <w:rsid w:val="00881350"/>
    <w:rsid w:val="00881743"/>
    <w:rsid w:val="00882D52"/>
    <w:rsid w:val="008831AC"/>
    <w:rsid w:val="00883868"/>
    <w:rsid w:val="00885438"/>
    <w:rsid w:val="008879B5"/>
    <w:rsid w:val="008903ED"/>
    <w:rsid w:val="00891728"/>
    <w:rsid w:val="00891EE3"/>
    <w:rsid w:val="008923D6"/>
    <w:rsid w:val="00893A58"/>
    <w:rsid w:val="00895DA0"/>
    <w:rsid w:val="008A0F86"/>
    <w:rsid w:val="008A3D84"/>
    <w:rsid w:val="008A6B6A"/>
    <w:rsid w:val="008B0E61"/>
    <w:rsid w:val="008B29CE"/>
    <w:rsid w:val="008B4419"/>
    <w:rsid w:val="008B4FB9"/>
    <w:rsid w:val="008B640F"/>
    <w:rsid w:val="008C0ED5"/>
    <w:rsid w:val="008C2C2B"/>
    <w:rsid w:val="008C3905"/>
    <w:rsid w:val="008C403D"/>
    <w:rsid w:val="008C6EAA"/>
    <w:rsid w:val="008C7E43"/>
    <w:rsid w:val="008D17E5"/>
    <w:rsid w:val="008D21B5"/>
    <w:rsid w:val="008D4059"/>
    <w:rsid w:val="008E0B94"/>
    <w:rsid w:val="008E2DA8"/>
    <w:rsid w:val="008F55CC"/>
    <w:rsid w:val="008F5676"/>
    <w:rsid w:val="008F64EF"/>
    <w:rsid w:val="008F7118"/>
    <w:rsid w:val="008F75B1"/>
    <w:rsid w:val="008F77AC"/>
    <w:rsid w:val="0090277A"/>
    <w:rsid w:val="00904F05"/>
    <w:rsid w:val="00911CDD"/>
    <w:rsid w:val="00915752"/>
    <w:rsid w:val="009178E3"/>
    <w:rsid w:val="00920D82"/>
    <w:rsid w:val="00921EB2"/>
    <w:rsid w:val="0092442A"/>
    <w:rsid w:val="00924735"/>
    <w:rsid w:val="00925D0B"/>
    <w:rsid w:val="009374C9"/>
    <w:rsid w:val="0094299F"/>
    <w:rsid w:val="00942F68"/>
    <w:rsid w:val="0094602F"/>
    <w:rsid w:val="00955B69"/>
    <w:rsid w:val="00956E7B"/>
    <w:rsid w:val="009600FA"/>
    <w:rsid w:val="00960D2A"/>
    <w:rsid w:val="0096138D"/>
    <w:rsid w:val="0096142C"/>
    <w:rsid w:val="0096147C"/>
    <w:rsid w:val="00965329"/>
    <w:rsid w:val="00965B2F"/>
    <w:rsid w:val="009716CF"/>
    <w:rsid w:val="0097215E"/>
    <w:rsid w:val="00973E83"/>
    <w:rsid w:val="00974A22"/>
    <w:rsid w:val="00985615"/>
    <w:rsid w:val="00985FFB"/>
    <w:rsid w:val="00993A00"/>
    <w:rsid w:val="00995E15"/>
    <w:rsid w:val="00995F0D"/>
    <w:rsid w:val="00996FB8"/>
    <w:rsid w:val="009A3AF3"/>
    <w:rsid w:val="009A3B6C"/>
    <w:rsid w:val="009A6481"/>
    <w:rsid w:val="009A73F0"/>
    <w:rsid w:val="009B1655"/>
    <w:rsid w:val="009B25F8"/>
    <w:rsid w:val="009B2EB6"/>
    <w:rsid w:val="009B3EA4"/>
    <w:rsid w:val="009B475B"/>
    <w:rsid w:val="009B525E"/>
    <w:rsid w:val="009B57ED"/>
    <w:rsid w:val="009B7194"/>
    <w:rsid w:val="009C0239"/>
    <w:rsid w:val="009C1CB0"/>
    <w:rsid w:val="009C3601"/>
    <w:rsid w:val="009C5490"/>
    <w:rsid w:val="009D512B"/>
    <w:rsid w:val="009E13EB"/>
    <w:rsid w:val="009E3101"/>
    <w:rsid w:val="009E50DB"/>
    <w:rsid w:val="009F219E"/>
    <w:rsid w:val="009F2EB5"/>
    <w:rsid w:val="009F4394"/>
    <w:rsid w:val="009F443E"/>
    <w:rsid w:val="009F4662"/>
    <w:rsid w:val="009F49D7"/>
    <w:rsid w:val="009F4DE9"/>
    <w:rsid w:val="009F5018"/>
    <w:rsid w:val="009F62D3"/>
    <w:rsid w:val="009F6944"/>
    <w:rsid w:val="00A01683"/>
    <w:rsid w:val="00A029E5"/>
    <w:rsid w:val="00A02BF7"/>
    <w:rsid w:val="00A02E8B"/>
    <w:rsid w:val="00A05795"/>
    <w:rsid w:val="00A062A3"/>
    <w:rsid w:val="00A06B50"/>
    <w:rsid w:val="00A1237F"/>
    <w:rsid w:val="00A1252E"/>
    <w:rsid w:val="00A125F4"/>
    <w:rsid w:val="00A151BB"/>
    <w:rsid w:val="00A15668"/>
    <w:rsid w:val="00A23AAE"/>
    <w:rsid w:val="00A269FA"/>
    <w:rsid w:val="00A31875"/>
    <w:rsid w:val="00A31D43"/>
    <w:rsid w:val="00A33DA3"/>
    <w:rsid w:val="00A40CD7"/>
    <w:rsid w:val="00A410AD"/>
    <w:rsid w:val="00A44223"/>
    <w:rsid w:val="00A4534C"/>
    <w:rsid w:val="00A47BCC"/>
    <w:rsid w:val="00A51113"/>
    <w:rsid w:val="00A5253C"/>
    <w:rsid w:val="00A5427C"/>
    <w:rsid w:val="00A55A92"/>
    <w:rsid w:val="00A614D9"/>
    <w:rsid w:val="00A63C77"/>
    <w:rsid w:val="00A65679"/>
    <w:rsid w:val="00A6609D"/>
    <w:rsid w:val="00A663FC"/>
    <w:rsid w:val="00A66EEF"/>
    <w:rsid w:val="00A729AE"/>
    <w:rsid w:val="00A73DD5"/>
    <w:rsid w:val="00A75172"/>
    <w:rsid w:val="00A756BD"/>
    <w:rsid w:val="00A76CA4"/>
    <w:rsid w:val="00A7704D"/>
    <w:rsid w:val="00A800C4"/>
    <w:rsid w:val="00A85050"/>
    <w:rsid w:val="00A85BED"/>
    <w:rsid w:val="00A91182"/>
    <w:rsid w:val="00A925F5"/>
    <w:rsid w:val="00A92F1C"/>
    <w:rsid w:val="00A960B7"/>
    <w:rsid w:val="00AA08E8"/>
    <w:rsid w:val="00AA09BE"/>
    <w:rsid w:val="00AA2528"/>
    <w:rsid w:val="00AA2B30"/>
    <w:rsid w:val="00AA3D02"/>
    <w:rsid w:val="00AA48BA"/>
    <w:rsid w:val="00AA66A3"/>
    <w:rsid w:val="00AB05A2"/>
    <w:rsid w:val="00AB0ACE"/>
    <w:rsid w:val="00AB0CEC"/>
    <w:rsid w:val="00AC01C8"/>
    <w:rsid w:val="00AC4475"/>
    <w:rsid w:val="00AD0A7F"/>
    <w:rsid w:val="00AD0B55"/>
    <w:rsid w:val="00AD0DAF"/>
    <w:rsid w:val="00AD13E7"/>
    <w:rsid w:val="00AD1D26"/>
    <w:rsid w:val="00AD23BF"/>
    <w:rsid w:val="00AD45E2"/>
    <w:rsid w:val="00AD47ED"/>
    <w:rsid w:val="00AD4E3B"/>
    <w:rsid w:val="00AD5873"/>
    <w:rsid w:val="00AD59E8"/>
    <w:rsid w:val="00AD74F4"/>
    <w:rsid w:val="00AD7778"/>
    <w:rsid w:val="00AE07B5"/>
    <w:rsid w:val="00AE1B17"/>
    <w:rsid w:val="00AE2329"/>
    <w:rsid w:val="00AE31A9"/>
    <w:rsid w:val="00AE60BE"/>
    <w:rsid w:val="00AF1106"/>
    <w:rsid w:val="00AF2339"/>
    <w:rsid w:val="00AF3361"/>
    <w:rsid w:val="00AF7857"/>
    <w:rsid w:val="00B00AA5"/>
    <w:rsid w:val="00B03505"/>
    <w:rsid w:val="00B14648"/>
    <w:rsid w:val="00B17380"/>
    <w:rsid w:val="00B17AA1"/>
    <w:rsid w:val="00B20B1F"/>
    <w:rsid w:val="00B20BDE"/>
    <w:rsid w:val="00B24E47"/>
    <w:rsid w:val="00B32EA2"/>
    <w:rsid w:val="00B3338A"/>
    <w:rsid w:val="00B3577A"/>
    <w:rsid w:val="00B37D86"/>
    <w:rsid w:val="00B37E82"/>
    <w:rsid w:val="00B41549"/>
    <w:rsid w:val="00B42206"/>
    <w:rsid w:val="00B4269D"/>
    <w:rsid w:val="00B4367C"/>
    <w:rsid w:val="00B51DBD"/>
    <w:rsid w:val="00B526BE"/>
    <w:rsid w:val="00B556BA"/>
    <w:rsid w:val="00B55779"/>
    <w:rsid w:val="00B5608A"/>
    <w:rsid w:val="00B56C11"/>
    <w:rsid w:val="00B607EF"/>
    <w:rsid w:val="00B6162A"/>
    <w:rsid w:val="00B61D67"/>
    <w:rsid w:val="00B62F62"/>
    <w:rsid w:val="00B63DF2"/>
    <w:rsid w:val="00B74CEB"/>
    <w:rsid w:val="00B74D70"/>
    <w:rsid w:val="00B760BF"/>
    <w:rsid w:val="00B779AC"/>
    <w:rsid w:val="00B83BE8"/>
    <w:rsid w:val="00B852C7"/>
    <w:rsid w:val="00B86A3D"/>
    <w:rsid w:val="00B877F4"/>
    <w:rsid w:val="00B87E16"/>
    <w:rsid w:val="00B938F4"/>
    <w:rsid w:val="00BA43A8"/>
    <w:rsid w:val="00BB0FF9"/>
    <w:rsid w:val="00BB1F48"/>
    <w:rsid w:val="00BB3C3A"/>
    <w:rsid w:val="00BB7076"/>
    <w:rsid w:val="00BC5095"/>
    <w:rsid w:val="00BC52BA"/>
    <w:rsid w:val="00BC5865"/>
    <w:rsid w:val="00BC6FD7"/>
    <w:rsid w:val="00BC7521"/>
    <w:rsid w:val="00BD2495"/>
    <w:rsid w:val="00BD3B21"/>
    <w:rsid w:val="00BD3CA5"/>
    <w:rsid w:val="00BD69A9"/>
    <w:rsid w:val="00BD6A1A"/>
    <w:rsid w:val="00BD6AAC"/>
    <w:rsid w:val="00BD6B7E"/>
    <w:rsid w:val="00BD6C45"/>
    <w:rsid w:val="00BF03D5"/>
    <w:rsid w:val="00BF0C57"/>
    <w:rsid w:val="00BF1B92"/>
    <w:rsid w:val="00BF1F43"/>
    <w:rsid w:val="00BF2587"/>
    <w:rsid w:val="00BF35D2"/>
    <w:rsid w:val="00C00AC9"/>
    <w:rsid w:val="00C0239C"/>
    <w:rsid w:val="00C0348F"/>
    <w:rsid w:val="00C03E5C"/>
    <w:rsid w:val="00C06F63"/>
    <w:rsid w:val="00C11CEF"/>
    <w:rsid w:val="00C13ADD"/>
    <w:rsid w:val="00C1493E"/>
    <w:rsid w:val="00C17AA1"/>
    <w:rsid w:val="00C20FE0"/>
    <w:rsid w:val="00C2120B"/>
    <w:rsid w:val="00C27080"/>
    <w:rsid w:val="00C301F7"/>
    <w:rsid w:val="00C33379"/>
    <w:rsid w:val="00C344B3"/>
    <w:rsid w:val="00C37A79"/>
    <w:rsid w:val="00C40915"/>
    <w:rsid w:val="00C42CBC"/>
    <w:rsid w:val="00C4536A"/>
    <w:rsid w:val="00C50E09"/>
    <w:rsid w:val="00C51697"/>
    <w:rsid w:val="00C53A13"/>
    <w:rsid w:val="00C53D78"/>
    <w:rsid w:val="00C56390"/>
    <w:rsid w:val="00C6012C"/>
    <w:rsid w:val="00C637D3"/>
    <w:rsid w:val="00C64DF0"/>
    <w:rsid w:val="00C71362"/>
    <w:rsid w:val="00C73AB4"/>
    <w:rsid w:val="00C73F5B"/>
    <w:rsid w:val="00C761A3"/>
    <w:rsid w:val="00C85BCF"/>
    <w:rsid w:val="00C87C50"/>
    <w:rsid w:val="00C938B3"/>
    <w:rsid w:val="00C94BDD"/>
    <w:rsid w:val="00C96AE8"/>
    <w:rsid w:val="00C96D85"/>
    <w:rsid w:val="00C97748"/>
    <w:rsid w:val="00CA029A"/>
    <w:rsid w:val="00CA2369"/>
    <w:rsid w:val="00CA4896"/>
    <w:rsid w:val="00CB0C7F"/>
    <w:rsid w:val="00CB0E94"/>
    <w:rsid w:val="00CB174C"/>
    <w:rsid w:val="00CB4612"/>
    <w:rsid w:val="00CB5834"/>
    <w:rsid w:val="00CB5A9C"/>
    <w:rsid w:val="00CB5BE7"/>
    <w:rsid w:val="00CB7150"/>
    <w:rsid w:val="00CC3B0F"/>
    <w:rsid w:val="00CC45E6"/>
    <w:rsid w:val="00CC6599"/>
    <w:rsid w:val="00CD0B15"/>
    <w:rsid w:val="00CD2EA5"/>
    <w:rsid w:val="00CD7BFE"/>
    <w:rsid w:val="00CE2D5E"/>
    <w:rsid w:val="00CE53DD"/>
    <w:rsid w:val="00CE6FC8"/>
    <w:rsid w:val="00CF10C0"/>
    <w:rsid w:val="00CF233A"/>
    <w:rsid w:val="00CF3C24"/>
    <w:rsid w:val="00CF43D4"/>
    <w:rsid w:val="00CF6DA9"/>
    <w:rsid w:val="00CF7356"/>
    <w:rsid w:val="00D01D42"/>
    <w:rsid w:val="00D02E42"/>
    <w:rsid w:val="00D05345"/>
    <w:rsid w:val="00D07AE7"/>
    <w:rsid w:val="00D1048D"/>
    <w:rsid w:val="00D14184"/>
    <w:rsid w:val="00D22650"/>
    <w:rsid w:val="00D256F6"/>
    <w:rsid w:val="00D30904"/>
    <w:rsid w:val="00D30A65"/>
    <w:rsid w:val="00D312AC"/>
    <w:rsid w:val="00D3144C"/>
    <w:rsid w:val="00D31957"/>
    <w:rsid w:val="00D331B3"/>
    <w:rsid w:val="00D33E7D"/>
    <w:rsid w:val="00D34CC5"/>
    <w:rsid w:val="00D37B7E"/>
    <w:rsid w:val="00D406B5"/>
    <w:rsid w:val="00D436B0"/>
    <w:rsid w:val="00D455B7"/>
    <w:rsid w:val="00D4611C"/>
    <w:rsid w:val="00D46B5D"/>
    <w:rsid w:val="00D47D75"/>
    <w:rsid w:val="00D50D89"/>
    <w:rsid w:val="00D51B3B"/>
    <w:rsid w:val="00D523C9"/>
    <w:rsid w:val="00D5287F"/>
    <w:rsid w:val="00D54165"/>
    <w:rsid w:val="00D5574F"/>
    <w:rsid w:val="00D61C26"/>
    <w:rsid w:val="00D61F30"/>
    <w:rsid w:val="00D62957"/>
    <w:rsid w:val="00D65B34"/>
    <w:rsid w:val="00D6616F"/>
    <w:rsid w:val="00D6709F"/>
    <w:rsid w:val="00D7176B"/>
    <w:rsid w:val="00D72600"/>
    <w:rsid w:val="00D73D19"/>
    <w:rsid w:val="00D75A43"/>
    <w:rsid w:val="00D76524"/>
    <w:rsid w:val="00D7670F"/>
    <w:rsid w:val="00D772AB"/>
    <w:rsid w:val="00D81A88"/>
    <w:rsid w:val="00DA4C31"/>
    <w:rsid w:val="00DA7A31"/>
    <w:rsid w:val="00DB0280"/>
    <w:rsid w:val="00DB36D7"/>
    <w:rsid w:val="00DB4845"/>
    <w:rsid w:val="00DC17F2"/>
    <w:rsid w:val="00DC27BD"/>
    <w:rsid w:val="00DC6143"/>
    <w:rsid w:val="00DD0F64"/>
    <w:rsid w:val="00DD3E2A"/>
    <w:rsid w:val="00DD5C7A"/>
    <w:rsid w:val="00DD7BB2"/>
    <w:rsid w:val="00DE04A5"/>
    <w:rsid w:val="00DE1F12"/>
    <w:rsid w:val="00DE5E83"/>
    <w:rsid w:val="00DE7CFB"/>
    <w:rsid w:val="00DE7F2E"/>
    <w:rsid w:val="00DF01A3"/>
    <w:rsid w:val="00E00012"/>
    <w:rsid w:val="00E025BD"/>
    <w:rsid w:val="00E02860"/>
    <w:rsid w:val="00E0344D"/>
    <w:rsid w:val="00E04B7C"/>
    <w:rsid w:val="00E05EDB"/>
    <w:rsid w:val="00E10385"/>
    <w:rsid w:val="00E106D6"/>
    <w:rsid w:val="00E121C1"/>
    <w:rsid w:val="00E13A94"/>
    <w:rsid w:val="00E13BEE"/>
    <w:rsid w:val="00E1573D"/>
    <w:rsid w:val="00E158AF"/>
    <w:rsid w:val="00E15C91"/>
    <w:rsid w:val="00E2159A"/>
    <w:rsid w:val="00E22D3B"/>
    <w:rsid w:val="00E23538"/>
    <w:rsid w:val="00E241AA"/>
    <w:rsid w:val="00E256DE"/>
    <w:rsid w:val="00E35014"/>
    <w:rsid w:val="00E35733"/>
    <w:rsid w:val="00E36B61"/>
    <w:rsid w:val="00E40FF6"/>
    <w:rsid w:val="00E415D8"/>
    <w:rsid w:val="00E42233"/>
    <w:rsid w:val="00E42552"/>
    <w:rsid w:val="00E4312B"/>
    <w:rsid w:val="00E50FB1"/>
    <w:rsid w:val="00E544F8"/>
    <w:rsid w:val="00E5476D"/>
    <w:rsid w:val="00E55C14"/>
    <w:rsid w:val="00E55F0F"/>
    <w:rsid w:val="00E56EFE"/>
    <w:rsid w:val="00E62188"/>
    <w:rsid w:val="00E66F53"/>
    <w:rsid w:val="00E67904"/>
    <w:rsid w:val="00E721A3"/>
    <w:rsid w:val="00E74D44"/>
    <w:rsid w:val="00E7675A"/>
    <w:rsid w:val="00E76A14"/>
    <w:rsid w:val="00E76BA8"/>
    <w:rsid w:val="00E837F0"/>
    <w:rsid w:val="00E876D1"/>
    <w:rsid w:val="00E9107E"/>
    <w:rsid w:val="00E9339B"/>
    <w:rsid w:val="00E9383C"/>
    <w:rsid w:val="00E93D21"/>
    <w:rsid w:val="00E979B6"/>
    <w:rsid w:val="00EA1937"/>
    <w:rsid w:val="00EA34EB"/>
    <w:rsid w:val="00EA364C"/>
    <w:rsid w:val="00EB2BF3"/>
    <w:rsid w:val="00EB3956"/>
    <w:rsid w:val="00EC70FF"/>
    <w:rsid w:val="00ED0F5B"/>
    <w:rsid w:val="00ED2418"/>
    <w:rsid w:val="00ED3DDD"/>
    <w:rsid w:val="00ED6FFD"/>
    <w:rsid w:val="00EE040B"/>
    <w:rsid w:val="00EE0DA8"/>
    <w:rsid w:val="00EF0058"/>
    <w:rsid w:val="00EF2CEF"/>
    <w:rsid w:val="00EF4B4C"/>
    <w:rsid w:val="00EF6364"/>
    <w:rsid w:val="00EF6ADE"/>
    <w:rsid w:val="00F00118"/>
    <w:rsid w:val="00F00239"/>
    <w:rsid w:val="00F046C0"/>
    <w:rsid w:val="00F053A1"/>
    <w:rsid w:val="00F0546D"/>
    <w:rsid w:val="00F06AE8"/>
    <w:rsid w:val="00F118EC"/>
    <w:rsid w:val="00F12630"/>
    <w:rsid w:val="00F12637"/>
    <w:rsid w:val="00F15FDD"/>
    <w:rsid w:val="00F20CFA"/>
    <w:rsid w:val="00F212DC"/>
    <w:rsid w:val="00F24185"/>
    <w:rsid w:val="00F24259"/>
    <w:rsid w:val="00F24EF3"/>
    <w:rsid w:val="00F26588"/>
    <w:rsid w:val="00F26DF2"/>
    <w:rsid w:val="00F31884"/>
    <w:rsid w:val="00F31A1C"/>
    <w:rsid w:val="00F32637"/>
    <w:rsid w:val="00F328EA"/>
    <w:rsid w:val="00F332D1"/>
    <w:rsid w:val="00F37C3F"/>
    <w:rsid w:val="00F416FA"/>
    <w:rsid w:val="00F439EC"/>
    <w:rsid w:val="00F469A8"/>
    <w:rsid w:val="00F55834"/>
    <w:rsid w:val="00F560E3"/>
    <w:rsid w:val="00F5646F"/>
    <w:rsid w:val="00F60E8D"/>
    <w:rsid w:val="00F620F9"/>
    <w:rsid w:val="00F629A9"/>
    <w:rsid w:val="00F643EB"/>
    <w:rsid w:val="00F660B8"/>
    <w:rsid w:val="00F66BD0"/>
    <w:rsid w:val="00F711B9"/>
    <w:rsid w:val="00F7255A"/>
    <w:rsid w:val="00F72FEA"/>
    <w:rsid w:val="00F75EE4"/>
    <w:rsid w:val="00F77617"/>
    <w:rsid w:val="00F77CC0"/>
    <w:rsid w:val="00F77DD7"/>
    <w:rsid w:val="00F849F8"/>
    <w:rsid w:val="00F86942"/>
    <w:rsid w:val="00F90F5F"/>
    <w:rsid w:val="00F92055"/>
    <w:rsid w:val="00F94985"/>
    <w:rsid w:val="00F95D88"/>
    <w:rsid w:val="00F9705C"/>
    <w:rsid w:val="00F97B74"/>
    <w:rsid w:val="00FA0B1F"/>
    <w:rsid w:val="00FA1CA4"/>
    <w:rsid w:val="00FB08B9"/>
    <w:rsid w:val="00FB4010"/>
    <w:rsid w:val="00FC0EC0"/>
    <w:rsid w:val="00FC4810"/>
    <w:rsid w:val="00FD00C8"/>
    <w:rsid w:val="00FD20D4"/>
    <w:rsid w:val="00FD4619"/>
    <w:rsid w:val="00FD5225"/>
    <w:rsid w:val="00FD74E6"/>
    <w:rsid w:val="00FE118A"/>
    <w:rsid w:val="00FE11DC"/>
    <w:rsid w:val="00FE235C"/>
    <w:rsid w:val="00FE32C9"/>
    <w:rsid w:val="00FE345C"/>
    <w:rsid w:val="00FE3E5D"/>
    <w:rsid w:val="00FE455F"/>
    <w:rsid w:val="00FF0EF7"/>
    <w:rsid w:val="00FF13B9"/>
    <w:rsid w:val="00FF1F20"/>
    <w:rsid w:val="00FF2114"/>
    <w:rsid w:val="00FF4B7F"/>
    <w:rsid w:val="00F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45843"/>
  <w15:docId w15:val="{731404CE-6FE3-4792-BA17-80D4C8F5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619"/>
    <w:pPr>
      <w:spacing w:after="160" w:line="259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FD4619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751BC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C0"/>
    <w:rPr>
      <w:rFonts w:ascii="Tahoma" w:eastAsia="Calibri" w:hAnsi="Tahoma" w:cs="Tahoma"/>
      <w:sz w:val="16"/>
      <w:szCs w:val="16"/>
    </w:rPr>
  </w:style>
  <w:style w:type="paragraph" w:customStyle="1" w:styleId="Pa2">
    <w:name w:val="Pa2"/>
    <w:basedOn w:val="Normal"/>
    <w:next w:val="Normal"/>
    <w:uiPriority w:val="99"/>
    <w:rsid w:val="00D51B3B"/>
    <w:pPr>
      <w:autoSpaceDE w:val="0"/>
      <w:autoSpaceDN w:val="0"/>
      <w:adjustRightInd w:val="0"/>
      <w:spacing w:after="0" w:line="201" w:lineRule="atLeast"/>
    </w:pPr>
    <w:rPr>
      <w:rFonts w:ascii="Myriad Pro" w:eastAsiaTheme="minorHAnsi" w:hAnsi="Myriad Pro" w:cstheme="minorBidi"/>
      <w:sz w:val="24"/>
      <w:szCs w:val="24"/>
    </w:rPr>
  </w:style>
  <w:style w:type="character" w:customStyle="1" w:styleId="A9">
    <w:name w:val="A9"/>
    <w:uiPriority w:val="99"/>
    <w:rsid w:val="00D51B3B"/>
    <w:rPr>
      <w:rFonts w:cs="Myriad Pro"/>
      <w:b/>
      <w:bCs/>
      <w:color w:val="211D1E"/>
      <w:sz w:val="22"/>
      <w:szCs w:val="22"/>
    </w:rPr>
  </w:style>
  <w:style w:type="paragraph" w:customStyle="1" w:styleId="Pa24">
    <w:name w:val="Pa24"/>
    <w:basedOn w:val="Normal"/>
    <w:next w:val="Normal"/>
    <w:uiPriority w:val="99"/>
    <w:rsid w:val="00D51B3B"/>
    <w:pPr>
      <w:autoSpaceDE w:val="0"/>
      <w:autoSpaceDN w:val="0"/>
      <w:adjustRightInd w:val="0"/>
      <w:spacing w:after="0" w:line="201" w:lineRule="atLeast"/>
    </w:pPr>
    <w:rPr>
      <w:rFonts w:ascii="Myriad Pro" w:eastAsiaTheme="minorHAnsi" w:hAnsi="Myriad Pro" w:cstheme="minorBidi"/>
      <w:sz w:val="24"/>
      <w:szCs w:val="24"/>
    </w:rPr>
  </w:style>
  <w:style w:type="paragraph" w:customStyle="1" w:styleId="Pa7">
    <w:name w:val="Pa7"/>
    <w:basedOn w:val="Normal"/>
    <w:next w:val="Normal"/>
    <w:uiPriority w:val="99"/>
    <w:rsid w:val="00D51B3B"/>
    <w:pPr>
      <w:autoSpaceDE w:val="0"/>
      <w:autoSpaceDN w:val="0"/>
      <w:adjustRightInd w:val="0"/>
      <w:spacing w:after="0" w:line="221" w:lineRule="atLeast"/>
    </w:pPr>
    <w:rPr>
      <w:rFonts w:ascii="Myriad Pro" w:eastAsiaTheme="minorHAnsi" w:hAnsi="Myriad Pro" w:cstheme="minorBidi"/>
      <w:sz w:val="24"/>
      <w:szCs w:val="24"/>
    </w:rPr>
  </w:style>
  <w:style w:type="paragraph" w:customStyle="1" w:styleId="Pa26">
    <w:name w:val="Pa26"/>
    <w:basedOn w:val="Normal"/>
    <w:next w:val="Normal"/>
    <w:uiPriority w:val="99"/>
    <w:rsid w:val="00D51B3B"/>
    <w:pPr>
      <w:autoSpaceDE w:val="0"/>
      <w:autoSpaceDN w:val="0"/>
      <w:adjustRightInd w:val="0"/>
      <w:spacing w:after="0" w:line="201" w:lineRule="atLeast"/>
    </w:pPr>
    <w:rPr>
      <w:rFonts w:ascii="Myriad Pro" w:eastAsiaTheme="minorHAnsi" w:hAnsi="Myriad Pro" w:cstheme="minorBidi"/>
      <w:sz w:val="24"/>
      <w:szCs w:val="24"/>
    </w:rPr>
  </w:style>
  <w:style w:type="paragraph" w:customStyle="1" w:styleId="Pa25">
    <w:name w:val="Pa25"/>
    <w:basedOn w:val="Normal"/>
    <w:next w:val="Normal"/>
    <w:uiPriority w:val="99"/>
    <w:rsid w:val="00D51B3B"/>
    <w:pPr>
      <w:autoSpaceDE w:val="0"/>
      <w:autoSpaceDN w:val="0"/>
      <w:adjustRightInd w:val="0"/>
      <w:spacing w:after="0" w:line="241" w:lineRule="atLeast"/>
    </w:pPr>
    <w:rPr>
      <w:rFonts w:ascii="Myriad Pro" w:eastAsiaTheme="minorHAnsi" w:hAnsi="Myriad Pro" w:cstheme="minorBidi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306C45"/>
    <w:pPr>
      <w:autoSpaceDE w:val="0"/>
      <w:autoSpaceDN w:val="0"/>
      <w:adjustRightInd w:val="0"/>
      <w:spacing w:after="0" w:line="241" w:lineRule="atLeast"/>
    </w:pPr>
    <w:rPr>
      <w:rFonts w:ascii="Myriad Pro" w:eastAsiaTheme="minorHAnsi" w:hAnsi="Myriad Pro" w:cstheme="minorBid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E5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98E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E5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98E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4C6A4-AFB9-4089-A892-69077F21C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27</Pages>
  <Words>5618</Words>
  <Characters>32023</Characters>
  <Application>Microsoft Office Word</Application>
  <DocSecurity>0</DocSecurity>
  <Lines>266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Milica Cvetinovic</cp:lastModifiedBy>
  <cp:revision>8</cp:revision>
  <cp:lastPrinted>2019-11-14T09:57:00Z</cp:lastPrinted>
  <dcterms:created xsi:type="dcterms:W3CDTF">2024-06-20T08:34:00Z</dcterms:created>
  <dcterms:modified xsi:type="dcterms:W3CDTF">2026-06-19T12:37:00Z</dcterms:modified>
</cp:coreProperties>
</file>